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144" w:rsidRDefault="00AF3144" w:rsidP="00792BC7">
      <w:pPr>
        <w:ind w:firstLine="709"/>
        <w:contextualSpacing/>
        <w:jc w:val="center"/>
        <w:rPr>
          <w:rFonts w:ascii="Times New Roman" w:hAnsi="Times New Roman"/>
          <w:b/>
          <w:sz w:val="32"/>
          <w:szCs w:val="32"/>
          <w:lang w:val="en-US"/>
        </w:rPr>
      </w:pPr>
    </w:p>
    <w:p w:rsidR="00792BC7" w:rsidRPr="0081705C" w:rsidRDefault="00792BC7" w:rsidP="00792BC7">
      <w:pPr>
        <w:ind w:firstLine="709"/>
        <w:contextualSpacing/>
        <w:jc w:val="center"/>
        <w:rPr>
          <w:sz w:val="32"/>
          <w:szCs w:val="32"/>
        </w:rPr>
      </w:pPr>
      <w:r w:rsidRPr="0081705C">
        <w:rPr>
          <w:rFonts w:ascii="Times New Roman" w:hAnsi="Times New Roman"/>
          <w:b/>
          <w:sz w:val="32"/>
          <w:szCs w:val="32"/>
        </w:rPr>
        <w:t>Изначально Вышестоящий Дом Изначально Вышестоящего Отца</w:t>
      </w:r>
    </w:p>
    <w:p w:rsidR="00792BC7" w:rsidRPr="0081705C" w:rsidRDefault="00792BC7" w:rsidP="00792BC7">
      <w:pPr>
        <w:ind w:firstLine="709"/>
        <w:contextualSpacing/>
        <w:jc w:val="center"/>
        <w:rPr>
          <w:rFonts w:ascii="Times New Roman" w:hAnsi="Times New Roman"/>
          <w:sz w:val="24"/>
          <w:szCs w:val="24"/>
        </w:rPr>
      </w:pPr>
    </w:p>
    <w:p w:rsidR="00792BC7" w:rsidRPr="0081705C" w:rsidRDefault="00792BC7" w:rsidP="00792BC7">
      <w:pPr>
        <w:spacing w:after="60"/>
        <w:ind w:firstLine="709"/>
        <w:rPr>
          <w:rFonts w:ascii="Times New Roman" w:hAnsi="Times New Roman"/>
          <w:b/>
          <w:sz w:val="28"/>
          <w:szCs w:val="28"/>
        </w:rPr>
      </w:pPr>
      <w:r w:rsidRPr="0081705C">
        <w:rPr>
          <w:rFonts w:ascii="Times New Roman" w:hAnsi="Times New Roman"/>
          <w:b/>
          <w:sz w:val="28"/>
          <w:szCs w:val="28"/>
        </w:rPr>
        <w:t>Кут Хуми</w:t>
      </w:r>
    </w:p>
    <w:p w:rsidR="00792BC7" w:rsidRPr="0081705C" w:rsidRDefault="00792BC7" w:rsidP="00792BC7">
      <w:pPr>
        <w:spacing w:after="60"/>
        <w:ind w:firstLine="709"/>
        <w:rPr>
          <w:rFonts w:ascii="Times New Roman" w:hAnsi="Times New Roman"/>
          <w:b/>
          <w:sz w:val="28"/>
          <w:szCs w:val="28"/>
        </w:rPr>
      </w:pPr>
      <w:r w:rsidRPr="0081705C">
        <w:rPr>
          <w:rFonts w:ascii="Times New Roman" w:hAnsi="Times New Roman"/>
          <w:b/>
          <w:sz w:val="28"/>
          <w:szCs w:val="28"/>
        </w:rPr>
        <w:t>Виталий Сердюк</w:t>
      </w:r>
    </w:p>
    <w:p w:rsidR="00792BC7" w:rsidRPr="0081705C" w:rsidRDefault="00792BC7" w:rsidP="00792BC7">
      <w:pPr>
        <w:ind w:firstLine="709"/>
        <w:contextualSpacing/>
        <w:jc w:val="center"/>
        <w:rPr>
          <w:rFonts w:ascii="Times New Roman" w:hAnsi="Times New Roman"/>
          <w:sz w:val="24"/>
          <w:szCs w:val="24"/>
        </w:rPr>
      </w:pPr>
    </w:p>
    <w:p w:rsidR="00792BC7" w:rsidRPr="0081705C" w:rsidRDefault="00792BC7" w:rsidP="00792BC7">
      <w:pPr>
        <w:ind w:firstLine="709"/>
        <w:contextualSpacing/>
        <w:jc w:val="center"/>
        <w:rPr>
          <w:rFonts w:ascii="Times New Roman" w:hAnsi="Times New Roman"/>
          <w:sz w:val="24"/>
          <w:szCs w:val="24"/>
        </w:rPr>
      </w:pPr>
    </w:p>
    <w:p w:rsidR="00792BC7" w:rsidRPr="0081705C" w:rsidRDefault="00792BC7" w:rsidP="00792BC7">
      <w:pPr>
        <w:ind w:firstLine="709"/>
        <w:contextualSpacing/>
        <w:jc w:val="center"/>
      </w:pPr>
      <w:r w:rsidRPr="0081705C">
        <w:rPr>
          <w:noProof/>
          <w:lang w:eastAsia="ru-RU"/>
        </w:rPr>
        <w:drawing>
          <wp:inline distT="0" distB="0" distL="0" distR="0" wp14:anchorId="43AC93BB" wp14:editId="4EAC4712">
            <wp:extent cx="1938655" cy="1802130"/>
            <wp:effectExtent l="0" t="0" r="0" b="0"/>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34" t="-139" r="-134" b="-139"/>
                    <a:stretch>
                      <a:fillRect/>
                    </a:stretch>
                  </pic:blipFill>
                  <pic:spPr bwMode="auto">
                    <a:xfrm>
                      <a:off x="0" y="0"/>
                      <a:ext cx="1938655" cy="1802130"/>
                    </a:xfrm>
                    <a:prstGeom prst="rect">
                      <a:avLst/>
                    </a:prstGeom>
                  </pic:spPr>
                </pic:pic>
              </a:graphicData>
            </a:graphic>
          </wp:inline>
        </w:drawing>
      </w:r>
    </w:p>
    <w:p w:rsidR="00792BC7" w:rsidRPr="0081705C" w:rsidRDefault="00792BC7" w:rsidP="00792BC7">
      <w:pPr>
        <w:ind w:firstLine="709"/>
        <w:contextualSpacing/>
        <w:rPr>
          <w:rFonts w:ascii="Times New Roman" w:hAnsi="Times New Roman"/>
          <w:sz w:val="24"/>
          <w:szCs w:val="24"/>
        </w:rPr>
      </w:pPr>
    </w:p>
    <w:p w:rsidR="00792BC7" w:rsidRPr="0081705C" w:rsidRDefault="00792BC7" w:rsidP="00792BC7">
      <w:pPr>
        <w:ind w:firstLine="709"/>
        <w:contextualSpacing/>
        <w:rPr>
          <w:rFonts w:ascii="Times New Roman" w:hAnsi="Times New Roman"/>
          <w:color w:val="0A0A0A"/>
          <w:sz w:val="24"/>
          <w:szCs w:val="24"/>
          <w:shd w:val="clear" w:color="auto" w:fill="FFFFFF"/>
        </w:rPr>
      </w:pPr>
    </w:p>
    <w:p w:rsidR="00792BC7" w:rsidRPr="0081705C" w:rsidRDefault="00792BC7" w:rsidP="00792BC7">
      <w:pPr>
        <w:ind w:firstLine="709"/>
        <w:contextualSpacing/>
        <w:rPr>
          <w:rFonts w:ascii="Times New Roman" w:hAnsi="Times New Roman"/>
          <w:color w:val="0A0A0A"/>
          <w:sz w:val="24"/>
          <w:szCs w:val="24"/>
          <w:shd w:val="clear" w:color="auto" w:fill="FFFFFF"/>
        </w:rPr>
      </w:pPr>
    </w:p>
    <w:p w:rsidR="00792BC7" w:rsidRPr="0081705C" w:rsidRDefault="00792BC7" w:rsidP="00792BC7">
      <w:pPr>
        <w:ind w:firstLine="709"/>
        <w:contextualSpacing/>
        <w:rPr>
          <w:rFonts w:ascii="Times New Roman" w:hAnsi="Times New Roman"/>
          <w:color w:val="0A0A0A"/>
          <w:sz w:val="24"/>
          <w:szCs w:val="24"/>
          <w:shd w:val="clear" w:color="auto" w:fill="FFFFFF"/>
        </w:rPr>
      </w:pPr>
    </w:p>
    <w:p w:rsidR="00792BC7" w:rsidRPr="00183BCB" w:rsidRDefault="00792BC7" w:rsidP="00792BC7">
      <w:pPr>
        <w:ind w:firstLine="709"/>
        <w:contextualSpacing/>
        <w:jc w:val="center"/>
      </w:pPr>
      <w:r>
        <w:rPr>
          <w:rFonts w:ascii="Times New Roman" w:hAnsi="Times New Roman"/>
          <w:b/>
          <w:color w:val="0A0A0A"/>
          <w:sz w:val="66"/>
          <w:szCs w:val="66"/>
          <w:shd w:val="clear" w:color="auto" w:fill="FFFFFF"/>
        </w:rPr>
        <w:t>8</w:t>
      </w:r>
      <w:r w:rsidR="00165442">
        <w:rPr>
          <w:rFonts w:ascii="Times New Roman" w:hAnsi="Times New Roman"/>
          <w:b/>
          <w:color w:val="0A0A0A"/>
          <w:sz w:val="66"/>
          <w:szCs w:val="66"/>
          <w:shd w:val="clear" w:color="auto" w:fill="FFFFFF"/>
        </w:rPr>
        <w:t>6</w:t>
      </w:r>
    </w:p>
    <w:p w:rsidR="00792BC7" w:rsidRPr="0081705C" w:rsidRDefault="00792BC7" w:rsidP="00792BC7">
      <w:pPr>
        <w:ind w:firstLine="709"/>
        <w:contextualSpacing/>
        <w:jc w:val="center"/>
      </w:pPr>
      <w:r w:rsidRPr="0081705C">
        <w:rPr>
          <w:rFonts w:ascii="Times New Roman" w:hAnsi="Times New Roman"/>
          <w:b/>
          <w:bCs/>
          <w:sz w:val="66"/>
          <w:szCs w:val="66"/>
        </w:rPr>
        <w:t>Профессионально</w:t>
      </w:r>
      <w:r w:rsidRPr="0081705C">
        <w:rPr>
          <w:rFonts w:ascii="Times New Roman" w:hAnsi="Times New Roman"/>
          <w:b/>
          <w:bCs/>
          <w:sz w:val="66"/>
          <w:szCs w:val="66"/>
        </w:rPr>
        <w:noBreakHyphen/>
      </w:r>
    </w:p>
    <w:p w:rsidR="00792BC7" w:rsidRPr="0081705C" w:rsidRDefault="00792BC7" w:rsidP="00792BC7">
      <w:pPr>
        <w:ind w:firstLine="709"/>
        <w:contextualSpacing/>
        <w:jc w:val="center"/>
      </w:pPr>
      <w:r w:rsidRPr="0081705C">
        <w:rPr>
          <w:rFonts w:ascii="Times New Roman" w:hAnsi="Times New Roman"/>
          <w:b/>
          <w:bCs/>
          <w:sz w:val="66"/>
          <w:szCs w:val="66"/>
        </w:rPr>
        <w:t>Парадигмальный</w:t>
      </w:r>
    </w:p>
    <w:p w:rsidR="00792BC7" w:rsidRPr="0081705C" w:rsidRDefault="00792BC7" w:rsidP="00792BC7">
      <w:pPr>
        <w:ind w:firstLine="709"/>
        <w:contextualSpacing/>
        <w:jc w:val="center"/>
      </w:pPr>
      <w:r w:rsidRPr="0081705C">
        <w:rPr>
          <w:rFonts w:ascii="Times New Roman" w:hAnsi="Times New Roman"/>
          <w:b/>
          <w:bCs/>
          <w:sz w:val="66"/>
          <w:szCs w:val="66"/>
        </w:rPr>
        <w:t>Синтез</w:t>
      </w:r>
      <w:r w:rsidRPr="0081705C">
        <w:rPr>
          <w:rFonts w:ascii="Times New Roman" w:hAnsi="Times New Roman"/>
          <w:b/>
          <w:color w:val="0A0A0A"/>
          <w:sz w:val="66"/>
          <w:szCs w:val="66"/>
          <w:shd w:val="clear" w:color="auto" w:fill="FFFFFF"/>
        </w:rPr>
        <w:t xml:space="preserve"> ИВО</w:t>
      </w:r>
    </w:p>
    <w:p w:rsidR="00792BC7" w:rsidRPr="00117B06" w:rsidRDefault="00792BC7" w:rsidP="00792BC7">
      <w:pPr>
        <w:ind w:firstLine="709"/>
        <w:contextualSpacing/>
        <w:jc w:val="center"/>
        <w:rPr>
          <w:rFonts w:ascii="Times New Roman" w:hAnsi="Times New Roman"/>
          <w:b/>
          <w:color w:val="0A0A0A"/>
          <w:sz w:val="24"/>
          <w:szCs w:val="24"/>
          <w:shd w:val="clear" w:color="auto" w:fill="FFFFFF"/>
        </w:rPr>
      </w:pPr>
    </w:p>
    <w:p w:rsidR="00792BC7" w:rsidRPr="0081705C" w:rsidRDefault="00792BC7" w:rsidP="00792BC7">
      <w:pPr>
        <w:ind w:firstLine="709"/>
        <w:contextualSpacing/>
        <w:jc w:val="center"/>
        <w:rPr>
          <w:rFonts w:ascii="Times New Roman" w:hAnsi="Times New Roman"/>
          <w:color w:val="0A0A0A"/>
          <w:sz w:val="66"/>
          <w:szCs w:val="66"/>
          <w:shd w:val="clear" w:color="auto" w:fill="FFFFFF"/>
        </w:rPr>
      </w:pPr>
    </w:p>
    <w:p w:rsidR="00792BC7" w:rsidRPr="0081705C" w:rsidRDefault="00792BC7" w:rsidP="00792BC7">
      <w:pPr>
        <w:ind w:firstLine="709"/>
        <w:contextualSpacing/>
        <w:jc w:val="center"/>
        <w:rPr>
          <w:rFonts w:ascii="Times New Roman" w:hAnsi="Times New Roman"/>
          <w:color w:val="0A0A0A"/>
          <w:sz w:val="66"/>
          <w:szCs w:val="66"/>
          <w:shd w:val="clear" w:color="auto" w:fill="FFFFFF"/>
        </w:rPr>
      </w:pPr>
    </w:p>
    <w:p w:rsidR="00792BC7" w:rsidRPr="0081705C" w:rsidRDefault="00792BC7" w:rsidP="00792BC7">
      <w:pPr>
        <w:ind w:firstLine="709"/>
        <w:contextualSpacing/>
        <w:jc w:val="center"/>
        <w:rPr>
          <w:rFonts w:ascii="Times New Roman" w:hAnsi="Times New Roman"/>
          <w:b/>
          <w:bCs/>
          <w:color w:val="0A0A0A"/>
          <w:sz w:val="32"/>
          <w:szCs w:val="32"/>
          <w:shd w:val="clear" w:color="auto" w:fill="FFFFFF"/>
        </w:rPr>
      </w:pPr>
    </w:p>
    <w:p w:rsidR="00792BC7" w:rsidRPr="0081705C" w:rsidRDefault="00792BC7" w:rsidP="00792BC7">
      <w:pPr>
        <w:ind w:firstLine="709"/>
        <w:contextualSpacing/>
        <w:jc w:val="center"/>
        <w:rPr>
          <w:rFonts w:ascii="Times New Roman" w:hAnsi="Times New Roman"/>
          <w:b/>
          <w:bCs/>
          <w:color w:val="0A0A0A"/>
          <w:sz w:val="32"/>
          <w:szCs w:val="32"/>
          <w:shd w:val="clear" w:color="auto" w:fill="FFFFFF"/>
        </w:rPr>
      </w:pPr>
    </w:p>
    <w:p w:rsidR="00792BC7" w:rsidRPr="0081705C" w:rsidRDefault="00792BC7" w:rsidP="00792BC7">
      <w:pPr>
        <w:ind w:firstLine="709"/>
        <w:contextualSpacing/>
        <w:jc w:val="center"/>
        <w:rPr>
          <w:rFonts w:ascii="Times New Roman" w:hAnsi="Times New Roman"/>
          <w:b/>
          <w:bCs/>
          <w:color w:val="0A0A0A"/>
          <w:sz w:val="32"/>
          <w:szCs w:val="32"/>
          <w:shd w:val="clear" w:color="auto" w:fill="FFFFFF"/>
        </w:rPr>
      </w:pPr>
    </w:p>
    <w:p w:rsidR="00792BC7" w:rsidRPr="00FF374B" w:rsidRDefault="00792BC7" w:rsidP="00792BC7">
      <w:pPr>
        <w:ind w:firstLine="709"/>
        <w:contextualSpacing/>
        <w:jc w:val="center"/>
        <w:rPr>
          <w:rFonts w:ascii="Times New Roman" w:hAnsi="Times New Roman"/>
          <w:b/>
          <w:bCs/>
          <w:sz w:val="32"/>
          <w:szCs w:val="32"/>
        </w:rPr>
      </w:pPr>
      <w:r>
        <w:rPr>
          <w:rFonts w:ascii="Times New Roman" w:hAnsi="Times New Roman"/>
          <w:b/>
          <w:bCs/>
          <w:sz w:val="32"/>
          <w:szCs w:val="32"/>
          <w:shd w:val="clear" w:color="auto" w:fill="FFFFFF"/>
        </w:rPr>
        <w:t>2</w:t>
      </w:r>
      <w:r w:rsidR="00165442">
        <w:rPr>
          <w:rFonts w:ascii="Times New Roman" w:hAnsi="Times New Roman"/>
          <w:b/>
          <w:bCs/>
          <w:sz w:val="32"/>
          <w:szCs w:val="32"/>
          <w:shd w:val="clear" w:color="auto" w:fill="FFFFFF"/>
        </w:rPr>
        <w:t>5</w:t>
      </w:r>
      <w:r>
        <w:rPr>
          <w:rFonts w:ascii="Times New Roman" w:hAnsi="Times New Roman"/>
          <w:b/>
          <w:bCs/>
          <w:sz w:val="32"/>
          <w:szCs w:val="32"/>
          <w:shd w:val="clear" w:color="auto" w:fill="FFFFFF"/>
        </w:rPr>
        <w:t>-2</w:t>
      </w:r>
      <w:r w:rsidR="00165442">
        <w:rPr>
          <w:rFonts w:ascii="Times New Roman" w:hAnsi="Times New Roman"/>
          <w:b/>
          <w:bCs/>
          <w:sz w:val="32"/>
          <w:szCs w:val="32"/>
          <w:shd w:val="clear" w:color="auto" w:fill="FFFFFF"/>
        </w:rPr>
        <w:t>6 июня</w:t>
      </w:r>
      <w:r w:rsidR="00165442" w:rsidRPr="00C1216E">
        <w:rPr>
          <w:rFonts w:ascii="Times New Roman" w:hAnsi="Times New Roman"/>
          <w:b/>
          <w:bCs/>
          <w:sz w:val="32"/>
          <w:szCs w:val="32"/>
          <w:shd w:val="clear" w:color="auto" w:fill="FFFFFF"/>
        </w:rPr>
        <w:t xml:space="preserve"> </w:t>
      </w:r>
      <w:r w:rsidRPr="00FF374B">
        <w:rPr>
          <w:rFonts w:ascii="Times New Roman" w:hAnsi="Times New Roman"/>
          <w:b/>
          <w:bCs/>
          <w:sz w:val="32"/>
          <w:szCs w:val="32"/>
          <w:shd w:val="clear" w:color="auto" w:fill="FFFFFF"/>
        </w:rPr>
        <w:t>202</w:t>
      </w:r>
      <w:r>
        <w:rPr>
          <w:rFonts w:ascii="Times New Roman" w:hAnsi="Times New Roman"/>
          <w:b/>
          <w:bCs/>
          <w:sz w:val="32"/>
          <w:szCs w:val="32"/>
          <w:shd w:val="clear" w:color="auto" w:fill="FFFFFF"/>
        </w:rPr>
        <w:t>2</w:t>
      </w:r>
      <w:r w:rsidRPr="00FF374B">
        <w:rPr>
          <w:rFonts w:ascii="Times New Roman" w:hAnsi="Times New Roman"/>
          <w:b/>
          <w:bCs/>
          <w:sz w:val="32"/>
          <w:szCs w:val="32"/>
          <w:shd w:val="clear" w:color="auto" w:fill="FFFFFF"/>
        </w:rPr>
        <w:t xml:space="preserve"> г.</w:t>
      </w:r>
    </w:p>
    <w:p w:rsidR="00C853F0" w:rsidRDefault="00792BC7" w:rsidP="00C853F0">
      <w:pPr>
        <w:ind w:firstLine="709"/>
        <w:contextualSpacing/>
        <w:jc w:val="center"/>
        <w:rPr>
          <w:rFonts w:ascii="Times New Roman" w:hAnsi="Times New Roman"/>
          <w:b/>
          <w:sz w:val="32"/>
          <w:szCs w:val="32"/>
        </w:rPr>
      </w:pPr>
      <w:r w:rsidRPr="00FF374B">
        <w:rPr>
          <w:rFonts w:ascii="Times New Roman" w:hAnsi="Times New Roman"/>
          <w:b/>
          <w:sz w:val="32"/>
          <w:szCs w:val="32"/>
        </w:rPr>
        <w:t>ИВДИВО</w:t>
      </w:r>
      <w:r>
        <w:rPr>
          <w:rFonts w:ascii="Times New Roman" w:hAnsi="Times New Roman"/>
          <w:b/>
          <w:sz w:val="32"/>
          <w:szCs w:val="32"/>
        </w:rPr>
        <w:t xml:space="preserve"> </w:t>
      </w:r>
      <w:r w:rsidRPr="00FF374B">
        <w:rPr>
          <w:rFonts w:ascii="Times New Roman" w:hAnsi="Times New Roman"/>
          <w:b/>
          <w:sz w:val="32"/>
          <w:szCs w:val="32"/>
        </w:rPr>
        <w:t>Крым</w:t>
      </w:r>
    </w:p>
    <w:p w:rsidR="00E03B92" w:rsidRDefault="00E03B92" w:rsidP="00C853F0">
      <w:pPr>
        <w:ind w:firstLine="709"/>
        <w:contextualSpacing/>
        <w:jc w:val="center"/>
        <w:rPr>
          <w:rFonts w:ascii="Times New Roman" w:hAnsi="Times New Roman"/>
          <w:b/>
          <w:sz w:val="32"/>
          <w:szCs w:val="32"/>
        </w:rPr>
      </w:pPr>
    </w:p>
    <w:p w:rsidR="00C36D59" w:rsidRDefault="00C36D59" w:rsidP="00364F5E">
      <w:pPr>
        <w:ind w:firstLine="709"/>
        <w:contextualSpacing/>
        <w:rPr>
          <w:rFonts w:ascii="Times New Roman" w:hAnsi="Times New Roman"/>
          <w:b/>
          <w:bCs/>
          <w:sz w:val="32"/>
          <w:szCs w:val="32"/>
          <w:shd w:val="clear" w:color="auto" w:fill="FFFFFF"/>
        </w:rPr>
      </w:pPr>
    </w:p>
    <w:p w:rsidR="00275978" w:rsidRDefault="00275978" w:rsidP="00275978">
      <w:pPr>
        <w:rPr>
          <w:lang w:eastAsia="ru-RU"/>
        </w:rPr>
      </w:pPr>
    </w:p>
    <w:p w:rsidR="000D1CCD" w:rsidRDefault="000D1CCD" w:rsidP="00275978">
      <w:pPr>
        <w:rPr>
          <w:lang w:eastAsia="ru-RU"/>
        </w:rPr>
      </w:pPr>
    </w:p>
    <w:p w:rsidR="000D1CCD" w:rsidRDefault="000D1CCD" w:rsidP="00275978">
      <w:pPr>
        <w:rPr>
          <w:lang w:eastAsia="ru-RU"/>
        </w:rPr>
      </w:pPr>
    </w:p>
    <w:sdt>
      <w:sdtPr>
        <w:rPr>
          <w:rFonts w:asciiTheme="minorHAnsi" w:eastAsiaTheme="minorHAnsi" w:hAnsiTheme="minorHAnsi" w:cstheme="minorBidi"/>
          <w:b w:val="0"/>
          <w:bCs w:val="0"/>
          <w:color w:val="auto"/>
          <w:sz w:val="22"/>
          <w:szCs w:val="22"/>
          <w:lang w:eastAsia="en-US"/>
        </w:rPr>
        <w:id w:val="-695697824"/>
        <w:docPartObj>
          <w:docPartGallery w:val="Table of Contents"/>
          <w:docPartUnique/>
        </w:docPartObj>
      </w:sdtPr>
      <w:sdtEndPr>
        <w:rPr>
          <w:rFonts w:ascii="Times New Roman" w:hAnsi="Times New Roman" w:cs="Times New Roman"/>
          <w:sz w:val="24"/>
          <w:szCs w:val="24"/>
        </w:rPr>
      </w:sdtEndPr>
      <w:sdtContent>
        <w:p w:rsidR="000D1CCD" w:rsidRPr="003C52C6" w:rsidRDefault="000D1CCD" w:rsidP="003C52C6">
          <w:pPr>
            <w:pStyle w:val="afe"/>
            <w:tabs>
              <w:tab w:val="left" w:pos="0"/>
            </w:tabs>
            <w:spacing w:before="0"/>
            <w:rPr>
              <w:rFonts w:ascii="Times New Roman" w:hAnsi="Times New Roman" w:cs="Times New Roman"/>
              <w:b w:val="0"/>
              <w:sz w:val="24"/>
              <w:szCs w:val="24"/>
            </w:rPr>
          </w:pPr>
          <w:r w:rsidRPr="003C52C6">
            <w:rPr>
              <w:rFonts w:ascii="Times New Roman" w:hAnsi="Times New Roman" w:cs="Times New Roman"/>
              <w:b w:val="0"/>
              <w:sz w:val="24"/>
              <w:szCs w:val="24"/>
            </w:rPr>
            <w:t>Оглавление</w:t>
          </w:r>
        </w:p>
        <w:p w:rsidR="00726614" w:rsidRPr="00726614" w:rsidRDefault="000D1CCD">
          <w:pPr>
            <w:pStyle w:val="15"/>
            <w:tabs>
              <w:tab w:val="right" w:leader="dot" w:pos="9911"/>
            </w:tabs>
            <w:rPr>
              <w:rFonts w:eastAsiaTheme="minorEastAsia" w:cs="Times New Roman"/>
              <w:b w:val="0"/>
              <w:noProof/>
              <w:szCs w:val="24"/>
              <w:lang w:eastAsia="ru-RU"/>
            </w:rPr>
          </w:pPr>
          <w:r w:rsidRPr="00726614">
            <w:rPr>
              <w:rFonts w:cs="Times New Roman"/>
              <w:b w:val="0"/>
              <w:szCs w:val="24"/>
            </w:rPr>
            <w:fldChar w:fldCharType="begin"/>
          </w:r>
          <w:r w:rsidRPr="00726614">
            <w:rPr>
              <w:rFonts w:cs="Times New Roman"/>
              <w:b w:val="0"/>
              <w:szCs w:val="24"/>
            </w:rPr>
            <w:instrText xml:space="preserve"> TOC \o "1-3" \h \z \u </w:instrText>
          </w:r>
          <w:r w:rsidRPr="00726614">
            <w:rPr>
              <w:rFonts w:cs="Times New Roman"/>
              <w:b w:val="0"/>
              <w:szCs w:val="24"/>
            </w:rPr>
            <w:fldChar w:fldCharType="separate"/>
          </w:r>
          <w:hyperlink w:anchor="_Toc162953045" w:history="1">
            <w:r w:rsidR="00726614" w:rsidRPr="00726614">
              <w:rPr>
                <w:rStyle w:val="ac"/>
                <w:rFonts w:cs="Times New Roman"/>
                <w:b w:val="0"/>
                <w:noProof/>
                <w:szCs w:val="24"/>
              </w:rPr>
              <w:t>1 день 1 часть</w:t>
            </w:r>
            <w:r w:rsidR="00726614" w:rsidRPr="00726614">
              <w:rPr>
                <w:rFonts w:cs="Times New Roman"/>
                <w:b w:val="0"/>
                <w:noProof/>
                <w:webHidden/>
                <w:szCs w:val="24"/>
              </w:rPr>
              <w:tab/>
            </w:r>
            <w:r w:rsidR="00726614" w:rsidRPr="00726614">
              <w:rPr>
                <w:rFonts w:cs="Times New Roman"/>
                <w:b w:val="0"/>
                <w:noProof/>
                <w:webHidden/>
                <w:szCs w:val="24"/>
              </w:rPr>
              <w:fldChar w:fldCharType="begin"/>
            </w:r>
            <w:r w:rsidR="00726614" w:rsidRPr="00726614">
              <w:rPr>
                <w:rFonts w:cs="Times New Roman"/>
                <w:b w:val="0"/>
                <w:noProof/>
                <w:webHidden/>
                <w:szCs w:val="24"/>
              </w:rPr>
              <w:instrText xml:space="preserve"> PAGEREF _Toc162953045 \h </w:instrText>
            </w:r>
            <w:r w:rsidR="00726614" w:rsidRPr="00726614">
              <w:rPr>
                <w:rFonts w:cs="Times New Roman"/>
                <w:b w:val="0"/>
                <w:noProof/>
                <w:webHidden/>
                <w:szCs w:val="24"/>
              </w:rPr>
            </w:r>
            <w:r w:rsidR="00726614" w:rsidRPr="00726614">
              <w:rPr>
                <w:rFonts w:cs="Times New Roman"/>
                <w:b w:val="0"/>
                <w:noProof/>
                <w:webHidden/>
                <w:szCs w:val="24"/>
              </w:rPr>
              <w:fldChar w:fldCharType="separate"/>
            </w:r>
            <w:r w:rsidR="00726614" w:rsidRPr="00726614">
              <w:rPr>
                <w:rFonts w:cs="Times New Roman"/>
                <w:b w:val="0"/>
                <w:noProof/>
                <w:webHidden/>
                <w:szCs w:val="24"/>
              </w:rPr>
              <w:t>4</w:t>
            </w:r>
            <w:r w:rsidR="00726614" w:rsidRPr="00726614">
              <w:rPr>
                <w:rFonts w:cs="Times New Roman"/>
                <w:b w:val="0"/>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46" w:history="1">
            <w:r w:rsidR="00726614" w:rsidRPr="00726614">
              <w:rPr>
                <w:rStyle w:val="ac"/>
                <w:rFonts w:cs="Times New Roman"/>
                <w:noProof/>
                <w:szCs w:val="24"/>
              </w:rPr>
              <w:t>Сегодня Явление Изначально Вышестоящей Матери</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_Toc162953046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4</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47" w:history="1">
            <w:r w:rsidR="00726614" w:rsidRPr="00726614">
              <w:rPr>
                <w:rStyle w:val="ac"/>
                <w:rFonts w:cs="Times New Roman"/>
                <w:noProof/>
                <w:szCs w:val="24"/>
              </w:rPr>
              <w:t>Мама смотрит на наше человеческое всё – мы, как Человеки, кто?</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_Toc162953047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6</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48" w:history="1">
            <w:r w:rsidR="00726614" w:rsidRPr="00726614">
              <w:rPr>
                <w:rStyle w:val="ac"/>
                <w:rFonts w:cs="Times New Roman"/>
                <w:noProof/>
                <w:szCs w:val="24"/>
              </w:rPr>
              <w:t>Раз суд прошёл Глава ИВДИВО – ИВДИВО можно менять</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_Toc162953048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8</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49" w:history="1">
            <w:r w:rsidR="00726614" w:rsidRPr="00726614">
              <w:rPr>
                <w:rStyle w:val="ac"/>
                <w:rFonts w:cs="Times New Roman"/>
                <w:noProof/>
                <w:szCs w:val="24"/>
              </w:rPr>
              <w:t>Мама – это имущество, это ваша жизнь, это ваши цели, это ваши перспективы</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_Toc162953049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9</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0" w:history="1">
            <w:r w:rsidR="00726614" w:rsidRPr="00726614">
              <w:rPr>
                <w:rStyle w:val="ac"/>
                <w:rFonts w:eastAsia="Helvetica" w:cs="Times New Roman"/>
                <w:noProof/>
                <w:szCs w:val="24"/>
                <w:shd w:val="clear" w:color="auto" w:fill="FFFFFF"/>
              </w:rPr>
              <w:t>Мама обучает переработкой накоплений за других, если ты сделал шаг неправильно</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_Toc162953050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10</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1" w:history="1">
            <w:r w:rsidR="00726614" w:rsidRPr="00726614">
              <w:rPr>
                <w:rStyle w:val="ac"/>
                <w:rFonts w:cs="Times New Roman"/>
                <w:noProof/>
                <w:szCs w:val="24"/>
              </w:rPr>
              <w:t>23-го июня созрели условия в ИВДИВО – ИВДИВО поменялся</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_Toc162953051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14</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2" w:history="1">
            <w:r w:rsidR="00726614" w:rsidRPr="00726614">
              <w:rPr>
                <w:rStyle w:val="ac"/>
                <w:rFonts w:eastAsia="Helvetica" w:cs="Times New Roman"/>
                <w:noProof/>
                <w:szCs w:val="24"/>
                <w:shd w:val="clear" w:color="auto" w:fill="FFFFFF"/>
              </w:rPr>
              <w:t>Махабхарата – это древняя мудрость разумоподобных змей и хладнокровных</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_Toc162953052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15</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3" w:history="1">
            <w:r w:rsidR="00726614" w:rsidRPr="00726614">
              <w:rPr>
                <w:rStyle w:val="ac"/>
                <w:rFonts w:eastAsia="Helvetica" w:cs="Times New Roman"/>
                <w:noProof/>
                <w:szCs w:val="24"/>
                <w:shd w:val="clear" w:color="auto" w:fill="FFFFFF"/>
              </w:rPr>
              <w:t>Человек стал первым Разумом на Планете</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_Toc162953053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19</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4" w:history="1">
            <w:r w:rsidR="00726614" w:rsidRPr="00726614">
              <w:rPr>
                <w:rStyle w:val="ac"/>
                <w:rFonts w:eastAsia="SimSun" w:cs="Times New Roman"/>
                <w:noProof/>
                <w:szCs w:val="24"/>
              </w:rPr>
              <w:t>Практика 1. Первостяжание. Вхождение в 86-й Парадигмально-Профессиональный Синтез. Поздравление Изначально Вышестоящей Матери с Праздником Явления Изначально Вышестоящей Матери Планеты Земля. Магнит с Изначально Вышестоящим Отцом и Изначально Вышестоящей Матерью. Стяжание 192-й Части ИВДИВО Человека-Субъекта и 448-й Части ИВДИВО Аватар-Субъекта Изначально Вышестоящего Отца.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_Toc162953054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21</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5" w:history="1">
            <w:r w:rsidR="00726614" w:rsidRPr="00726614">
              <w:rPr>
                <w:rStyle w:val="ac"/>
                <w:rFonts w:cs="Times New Roman"/>
                <w:noProof/>
                <w:szCs w:val="24"/>
              </w:rPr>
              <w:t>Вы перешли на фиксацию материи физики 34-го архетипа материи</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_Toc162953055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24</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6" w:history="1">
            <w:r w:rsidR="00726614" w:rsidRPr="00726614">
              <w:rPr>
                <w:rStyle w:val="ac"/>
                <w:rFonts w:cs="Times New Roman"/>
                <w:noProof/>
                <w:szCs w:val="24"/>
              </w:rPr>
              <w:t>Вы сейчас в практике получали прямой духовный опыт</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_Toc162953056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25</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7" w:history="1">
            <w:r w:rsidR="00726614" w:rsidRPr="00726614">
              <w:rPr>
                <w:rStyle w:val="ac"/>
                <w:rFonts w:cs="Times New Roman"/>
                <w:noProof/>
                <w:szCs w:val="24"/>
              </w:rPr>
              <w:t>Преображение – это жизнь Духом</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_Toc162953057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26</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8" w:history="1">
            <w:r w:rsidR="00726614" w:rsidRPr="00726614">
              <w:rPr>
                <w:rStyle w:val="ac"/>
                <w:rFonts w:cs="Times New Roman"/>
                <w:noProof/>
                <w:szCs w:val="24"/>
              </w:rPr>
              <w:t>Вы сейчас в тело получили коллективный Свет 86-го Синтеза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_Toc162953058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27</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59" w:history="1">
            <w:r w:rsidR="00726614" w:rsidRPr="00726614">
              <w:rPr>
                <w:rStyle w:val="ac"/>
                <w:rFonts w:cs="Times New Roman"/>
                <w:noProof/>
                <w:szCs w:val="24"/>
              </w:rPr>
              <w:t>ИВДИВО должен преобразиться на излёте возможностей</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_Toc162953059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29</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60" w:history="1">
            <w:r w:rsidR="00726614" w:rsidRPr="00726614">
              <w:rPr>
                <w:rStyle w:val="ac"/>
                <w:rFonts w:cs="Times New Roman"/>
                <w:noProof/>
                <w:szCs w:val="24"/>
              </w:rPr>
              <w:t>Вы кто, как Аватар-Субъект? Шесть видов Жизни Аватар-Субъекта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_Toc162953060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31</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61" w:history="1">
            <w:r w:rsidR="00726614" w:rsidRPr="00726614">
              <w:rPr>
                <w:rStyle w:val="ac"/>
                <w:rFonts w:eastAsia="Times New Roman" w:cs="Times New Roman"/>
                <w:noProof/>
                <w:szCs w:val="24"/>
                <w:lang w:eastAsia="ru-RU"/>
              </w:rPr>
              <w:t xml:space="preserve">Практика 2. Первостяжание. Стяжание шести видов Жизни Аватар-Субъекта Изначально Вышестоящего Отца. </w:t>
            </w:r>
            <w:r w:rsidR="00726614" w:rsidRPr="00726614">
              <w:rPr>
                <w:rStyle w:val="ac"/>
                <w:rFonts w:eastAsia="Calibri" w:cs="Times New Roman"/>
                <w:iCs/>
                <w:noProof/>
                <w:szCs w:val="24"/>
                <w:lang w:bidi="en-US"/>
              </w:rPr>
              <w:t>Стяжание явления Аватар-Субъекта ракурсом синтеза шести видов Жизни.</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_Toc162953061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39</w:t>
            </w:r>
            <w:r w:rsidR="00726614" w:rsidRPr="00726614">
              <w:rPr>
                <w:rFonts w:cs="Times New Roman"/>
                <w:noProof/>
                <w:webHidden/>
                <w:szCs w:val="24"/>
              </w:rPr>
              <w:fldChar w:fldCharType="end"/>
            </w:r>
          </w:hyperlink>
        </w:p>
        <w:p w:rsidR="00726614" w:rsidRPr="00726614" w:rsidRDefault="00B930D7">
          <w:pPr>
            <w:pStyle w:val="15"/>
            <w:tabs>
              <w:tab w:val="right" w:leader="dot" w:pos="9911"/>
            </w:tabs>
            <w:rPr>
              <w:rFonts w:eastAsiaTheme="minorEastAsia" w:cs="Times New Roman"/>
              <w:b w:val="0"/>
              <w:noProof/>
              <w:szCs w:val="24"/>
              <w:lang w:eastAsia="ru-RU"/>
            </w:rPr>
          </w:pPr>
          <w:hyperlink w:anchor="_Toc162953062" w:history="1">
            <w:r w:rsidR="00726614" w:rsidRPr="00726614">
              <w:rPr>
                <w:rStyle w:val="ac"/>
                <w:rFonts w:cs="Times New Roman"/>
                <w:b w:val="0"/>
                <w:noProof/>
                <w:szCs w:val="24"/>
              </w:rPr>
              <w:t>1 день 2 часть</w:t>
            </w:r>
            <w:r w:rsidR="00726614" w:rsidRPr="00726614">
              <w:rPr>
                <w:rFonts w:cs="Times New Roman"/>
                <w:b w:val="0"/>
                <w:noProof/>
                <w:webHidden/>
                <w:szCs w:val="24"/>
              </w:rPr>
              <w:tab/>
            </w:r>
            <w:r w:rsidR="00726614" w:rsidRPr="00726614">
              <w:rPr>
                <w:rFonts w:cs="Times New Roman"/>
                <w:b w:val="0"/>
                <w:noProof/>
                <w:webHidden/>
                <w:szCs w:val="24"/>
              </w:rPr>
              <w:fldChar w:fldCharType="begin"/>
            </w:r>
            <w:r w:rsidR="00726614" w:rsidRPr="00726614">
              <w:rPr>
                <w:rFonts w:cs="Times New Roman"/>
                <w:b w:val="0"/>
                <w:noProof/>
                <w:webHidden/>
                <w:szCs w:val="24"/>
              </w:rPr>
              <w:instrText xml:space="preserve"> PAGEREF _Toc162953062 \h </w:instrText>
            </w:r>
            <w:r w:rsidR="00726614" w:rsidRPr="00726614">
              <w:rPr>
                <w:rFonts w:cs="Times New Roman"/>
                <w:b w:val="0"/>
                <w:noProof/>
                <w:webHidden/>
                <w:szCs w:val="24"/>
              </w:rPr>
            </w:r>
            <w:r w:rsidR="00726614" w:rsidRPr="00726614">
              <w:rPr>
                <w:rFonts w:cs="Times New Roman"/>
                <w:b w:val="0"/>
                <w:noProof/>
                <w:webHidden/>
                <w:szCs w:val="24"/>
              </w:rPr>
              <w:fldChar w:fldCharType="separate"/>
            </w:r>
            <w:r w:rsidR="00726614" w:rsidRPr="00726614">
              <w:rPr>
                <w:rFonts w:cs="Times New Roman"/>
                <w:b w:val="0"/>
                <w:noProof/>
                <w:webHidden/>
                <w:szCs w:val="24"/>
              </w:rPr>
              <w:t>41</w:t>
            </w:r>
            <w:r w:rsidR="00726614" w:rsidRPr="00726614">
              <w:rPr>
                <w:rFonts w:cs="Times New Roman"/>
                <w:b w:val="0"/>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63" w:history="1">
            <w:r w:rsidR="00726614" w:rsidRPr="00726614">
              <w:rPr>
                <w:rStyle w:val="ac"/>
                <w:rFonts w:cs="Times New Roman"/>
                <w:noProof/>
                <w:szCs w:val="24"/>
              </w:rPr>
              <w:t>Профессия Владыки разрабатывает шесть видов Жизни</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_Toc162953063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41</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64" w:history="1">
            <w:r w:rsidR="00726614" w:rsidRPr="00726614">
              <w:rPr>
                <w:rStyle w:val="ac"/>
                <w:rFonts w:eastAsia="Helvetica" w:cs="Times New Roman"/>
                <w:noProof/>
                <w:szCs w:val="24"/>
                <w:shd w:val="clear" w:color="auto" w:fill="FFFFFF"/>
              </w:rPr>
              <w:t xml:space="preserve">Специальная военная операция – это </w:t>
            </w:r>
            <w:r w:rsidR="00726614" w:rsidRPr="00726614">
              <w:rPr>
                <w:rStyle w:val="ac"/>
                <w:rFonts w:eastAsia="Helvetica" w:cs="Times New Roman"/>
                <w:iCs/>
                <w:noProof/>
                <w:szCs w:val="24"/>
                <w:shd w:val="clear" w:color="auto" w:fill="FFFFFF"/>
              </w:rPr>
              <w:t>политико-экономическая военная операция</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_Toc162953064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41</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65" w:history="1">
            <w:r w:rsidR="00726614" w:rsidRPr="00726614">
              <w:rPr>
                <w:rStyle w:val="ac"/>
                <w:rFonts w:eastAsia="Helvetica" w:cs="Times New Roman"/>
                <w:iCs/>
                <w:noProof/>
                <w:szCs w:val="24"/>
                <w:shd w:val="clear" w:color="auto" w:fill="FFFFFF"/>
              </w:rPr>
              <w:t>Столица Метагалактической Империи переносится в Крым.</w:t>
            </w:r>
            <w:r w:rsidR="00726614" w:rsidRPr="00726614">
              <w:rPr>
                <w:rStyle w:val="ac"/>
                <w:rFonts w:eastAsia="Helvetica" w:cs="Times New Roman"/>
                <w:iCs/>
                <w:noProof/>
                <w:szCs w:val="24"/>
                <w:shd w:val="clear" w:color="auto" w:fill="FFFFFF"/>
                <w:lang w:val="en-US"/>
              </w:rPr>
              <w:t xml:space="preserve"> </w:t>
            </w:r>
            <w:r w:rsidR="00726614" w:rsidRPr="00726614">
              <w:rPr>
                <w:rStyle w:val="ac"/>
                <w:rFonts w:eastAsia="Helvetica" w:cs="Times New Roman"/>
                <w:iCs/>
                <w:noProof/>
                <w:szCs w:val="24"/>
                <w:shd w:val="clear" w:color="auto" w:fill="FFFFFF"/>
              </w:rPr>
              <w:t>14 Организаций Аватаров Синтеза переименованы в октавно-метагалактические.</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_Toc162953065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48</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66" w:history="1">
            <w:r w:rsidR="00726614" w:rsidRPr="00726614">
              <w:rPr>
                <w:rStyle w:val="ac"/>
                <w:rFonts w:eastAsia="SimSun" w:cs="Times New Roman"/>
                <w:noProof/>
                <w:szCs w:val="24"/>
                <w:shd w:val="clear" w:color="auto" w:fill="FFFFFF"/>
              </w:rPr>
              <w:t xml:space="preserve">Практика № 3. </w:t>
            </w:r>
            <w:r w:rsidR="00726614" w:rsidRPr="00726614">
              <w:rPr>
                <w:rStyle w:val="ac"/>
                <w:rFonts w:eastAsia="SimSun" w:cs="Times New Roman"/>
                <w:iCs/>
                <w:noProof/>
                <w:szCs w:val="24"/>
                <w:shd w:val="clear" w:color="auto" w:fill="FFFFFF"/>
              </w:rPr>
              <w:t>Первостяжание.</w:t>
            </w:r>
            <w:r w:rsidR="00726614" w:rsidRPr="00726614">
              <w:rPr>
                <w:rStyle w:val="ac"/>
                <w:rFonts w:eastAsia="SimSun" w:cs="Times New Roman"/>
                <w:iCs/>
                <w:noProof/>
                <w:szCs w:val="24"/>
                <w:shd w:val="clear" w:color="auto" w:fill="FFFFFF"/>
                <w:lang w:val="en-US"/>
              </w:rPr>
              <w:t xml:space="preserve"> </w:t>
            </w:r>
            <w:r w:rsidR="00726614" w:rsidRPr="00726614">
              <w:rPr>
                <w:rStyle w:val="ac"/>
                <w:rFonts w:eastAsia="SimSun" w:cs="Times New Roman"/>
                <w:iCs/>
                <w:noProof/>
                <w:szCs w:val="24"/>
                <w:shd w:val="clear" w:color="auto" w:fill="FFFFFF"/>
              </w:rPr>
              <w:t>Стяжание Столицы Октавно-Метагалактической Империи в Крыму.</w:t>
            </w:r>
            <w:r w:rsidR="00726614" w:rsidRPr="00726614">
              <w:rPr>
                <w:rStyle w:val="ac"/>
                <w:rFonts w:eastAsia="SimSun" w:cs="Times New Roman"/>
                <w:iCs/>
                <w:noProof/>
                <w:szCs w:val="24"/>
                <w:shd w:val="clear" w:color="auto" w:fill="FFFFFF"/>
                <w:lang w:val="en-US"/>
              </w:rPr>
              <w:t xml:space="preserve"> </w:t>
            </w:r>
            <w:r w:rsidR="00726614" w:rsidRPr="00726614">
              <w:rPr>
                <w:rStyle w:val="ac"/>
                <w:rFonts w:eastAsia="SimSun" w:cs="Times New Roman"/>
                <w:iCs/>
                <w:noProof/>
                <w:szCs w:val="24"/>
                <w:shd w:val="clear" w:color="auto" w:fill="FFFFFF"/>
              </w:rPr>
              <w:t>Стяжание Октавных Управлений в ИВДИВО.</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_Toc162953066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49</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67" w:history="1">
            <w:r w:rsidR="00726614" w:rsidRPr="00726614">
              <w:rPr>
                <w:rStyle w:val="ac"/>
                <w:rFonts w:cs="Times New Roman"/>
                <w:noProof/>
                <w:szCs w:val="24"/>
              </w:rPr>
              <w:t>Комментарий после практики</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_Toc162953067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56</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68" w:history="1">
            <w:r w:rsidR="00726614" w:rsidRPr="00726614">
              <w:rPr>
                <w:rStyle w:val="ac"/>
                <w:rFonts w:cs="Times New Roman"/>
                <w:noProof/>
                <w:szCs w:val="24"/>
              </w:rPr>
              <w:t>Практика 4.</w:t>
            </w:r>
            <w:r w:rsidR="00726614" w:rsidRPr="00726614">
              <w:rPr>
                <w:rStyle w:val="ac"/>
                <w:rFonts w:cs="Times New Roman"/>
                <w:noProof/>
                <w:szCs w:val="24"/>
                <w:lang w:val="en-US"/>
              </w:rPr>
              <w:t xml:space="preserve"> </w:t>
            </w:r>
            <w:r w:rsidR="00726614" w:rsidRPr="00726614">
              <w:rPr>
                <w:rStyle w:val="ac"/>
                <w:rFonts w:cs="Times New Roman"/>
                <w:noProof/>
                <w:szCs w:val="24"/>
              </w:rPr>
              <w:t>Стяжание шестого ИВДИВО-Полномочия Совершенств Изначально Вышестоящего Отца.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_Toc162953068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59</w:t>
            </w:r>
            <w:r w:rsidR="00726614" w:rsidRPr="00726614">
              <w:rPr>
                <w:rFonts w:cs="Times New Roman"/>
                <w:noProof/>
                <w:webHidden/>
                <w:szCs w:val="24"/>
              </w:rPr>
              <w:fldChar w:fldCharType="end"/>
            </w:r>
          </w:hyperlink>
        </w:p>
        <w:p w:rsidR="00726614" w:rsidRPr="00726614" w:rsidRDefault="00B930D7">
          <w:pPr>
            <w:pStyle w:val="15"/>
            <w:tabs>
              <w:tab w:val="right" w:leader="dot" w:pos="9911"/>
            </w:tabs>
            <w:rPr>
              <w:rFonts w:eastAsiaTheme="minorEastAsia" w:cs="Times New Roman"/>
              <w:b w:val="0"/>
              <w:noProof/>
              <w:szCs w:val="24"/>
              <w:lang w:eastAsia="ru-RU"/>
            </w:rPr>
          </w:pPr>
          <w:hyperlink w:anchor="_Toc162953069" w:history="1">
            <w:r w:rsidR="00726614" w:rsidRPr="00726614">
              <w:rPr>
                <w:rStyle w:val="ac"/>
                <w:rFonts w:cs="Times New Roman"/>
                <w:b w:val="0"/>
                <w:noProof/>
                <w:szCs w:val="24"/>
              </w:rPr>
              <w:t>2 день 3 часть</w:t>
            </w:r>
            <w:r w:rsidR="00726614" w:rsidRPr="00726614">
              <w:rPr>
                <w:rFonts w:cs="Times New Roman"/>
                <w:b w:val="0"/>
                <w:noProof/>
                <w:webHidden/>
                <w:szCs w:val="24"/>
              </w:rPr>
              <w:tab/>
            </w:r>
            <w:r w:rsidR="00726614" w:rsidRPr="00726614">
              <w:rPr>
                <w:rFonts w:cs="Times New Roman"/>
                <w:b w:val="0"/>
                <w:noProof/>
                <w:webHidden/>
                <w:szCs w:val="24"/>
              </w:rPr>
              <w:fldChar w:fldCharType="begin"/>
            </w:r>
            <w:r w:rsidR="00726614" w:rsidRPr="00726614">
              <w:rPr>
                <w:rFonts w:cs="Times New Roman"/>
                <w:b w:val="0"/>
                <w:noProof/>
                <w:webHidden/>
                <w:szCs w:val="24"/>
              </w:rPr>
              <w:instrText xml:space="preserve"> PAGEREF _Toc162953069 \h </w:instrText>
            </w:r>
            <w:r w:rsidR="00726614" w:rsidRPr="00726614">
              <w:rPr>
                <w:rFonts w:cs="Times New Roman"/>
                <w:b w:val="0"/>
                <w:noProof/>
                <w:webHidden/>
                <w:szCs w:val="24"/>
              </w:rPr>
            </w:r>
            <w:r w:rsidR="00726614" w:rsidRPr="00726614">
              <w:rPr>
                <w:rFonts w:cs="Times New Roman"/>
                <w:b w:val="0"/>
                <w:noProof/>
                <w:webHidden/>
                <w:szCs w:val="24"/>
              </w:rPr>
              <w:fldChar w:fldCharType="separate"/>
            </w:r>
            <w:r w:rsidR="00726614" w:rsidRPr="00726614">
              <w:rPr>
                <w:rFonts w:cs="Times New Roman"/>
                <w:b w:val="0"/>
                <w:noProof/>
                <w:webHidden/>
                <w:szCs w:val="24"/>
              </w:rPr>
              <w:t>61</w:t>
            </w:r>
            <w:r w:rsidR="00726614" w:rsidRPr="00726614">
              <w:rPr>
                <w:rFonts w:cs="Times New Roman"/>
                <w:b w:val="0"/>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0" w:history="1">
            <w:r w:rsidR="00726614" w:rsidRPr="00726614">
              <w:rPr>
                <w:rStyle w:val="ac"/>
                <w:rFonts w:cs="Times New Roman"/>
                <w:noProof/>
                <w:szCs w:val="24"/>
              </w:rPr>
              <w:t>О необходимости перестроить ядра на седьмой курс</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_Toc162953070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61</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1" w:history="1">
            <w:r w:rsidR="00726614" w:rsidRPr="00726614">
              <w:rPr>
                <w:rStyle w:val="ac"/>
                <w:rFonts w:cs="Times New Roman"/>
                <w:bCs/>
                <w:noProof/>
                <w:szCs w:val="24"/>
              </w:rPr>
              <w:t>Крым отвечает в новой эпохе за опыт Духа, Путь Духа и Жизнь Духа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_Toc162953071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65</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2" w:history="1">
            <w:r w:rsidR="00726614" w:rsidRPr="00726614">
              <w:rPr>
                <w:rStyle w:val="ac"/>
                <w:rFonts w:cs="Times New Roman"/>
                <w:noProof/>
                <w:szCs w:val="24"/>
              </w:rPr>
              <w:t>Наш внутренний мир равен размеру здания</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_Toc162953072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67</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3" w:history="1">
            <w:r w:rsidR="00726614" w:rsidRPr="00726614">
              <w:rPr>
                <w:rStyle w:val="ac"/>
                <w:rFonts w:cs="Times New Roman"/>
                <w:noProof/>
                <w:szCs w:val="24"/>
              </w:rPr>
              <w:t>Вместе со зданием надо попросить перестройку внутреннего мира в Октаву Фа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_Toc162953073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68</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4" w:history="1">
            <w:r w:rsidR="00726614" w:rsidRPr="00726614">
              <w:rPr>
                <w:rStyle w:val="ac"/>
                <w:rFonts w:cs="Times New Roman"/>
                <w:noProof/>
                <w:szCs w:val="24"/>
              </w:rPr>
              <w:t>Владыка – это владеющий внутренними мирами</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_Toc162953074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70</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5" w:history="1">
            <w:r w:rsidR="00726614" w:rsidRPr="00726614">
              <w:rPr>
                <w:rStyle w:val="ac"/>
                <w:rFonts w:cs="Times New Roman"/>
                <w:noProof/>
                <w:szCs w:val="24"/>
              </w:rPr>
              <w:t>Для Должностно Компетентных вводятся только 32-этажные здания</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_Toc162953075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71</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6" w:history="1">
            <w:r w:rsidR="00726614" w:rsidRPr="00726614">
              <w:rPr>
                <w:rStyle w:val="ac"/>
                <w:rFonts w:cs="Times New Roman"/>
                <w:noProof/>
                <w:szCs w:val="24"/>
              </w:rPr>
              <w:t>Практика 5. Первостяжание.</w:t>
            </w:r>
            <w:r w:rsidR="00726614" w:rsidRPr="00726614">
              <w:rPr>
                <w:rStyle w:val="ac"/>
                <w:rFonts w:cs="Times New Roman"/>
                <w:noProof/>
                <w:szCs w:val="24"/>
                <w:lang w:val="en-US"/>
              </w:rPr>
              <w:t xml:space="preserve"> </w:t>
            </w:r>
            <w:r w:rsidR="00726614" w:rsidRPr="00726614">
              <w:rPr>
                <w:rStyle w:val="ac"/>
                <w:rFonts w:cs="Times New Roman"/>
                <w:noProof/>
                <w:szCs w:val="24"/>
              </w:rPr>
              <w:t xml:space="preserve">Стяжание внутреннего мира 32 Метагалактик. </w:t>
            </w:r>
            <w:r w:rsidR="00726614" w:rsidRPr="00726614">
              <w:rPr>
                <w:rStyle w:val="ac"/>
                <w:rFonts w:cs="Times New Roman"/>
                <w:noProof/>
                <w:szCs w:val="24"/>
                <w:lang w:val="en-US"/>
              </w:rPr>
              <w:t>C</w:t>
            </w:r>
            <w:r w:rsidR="00726614" w:rsidRPr="00726614">
              <w:rPr>
                <w:rStyle w:val="ac"/>
                <w:rFonts w:cs="Times New Roman"/>
                <w:noProof/>
                <w:szCs w:val="24"/>
              </w:rPr>
              <w:t>тяжание 32-этажного здания. Перенос здания в Изначально Вышестоящую Октаву в Экополис Изначально Вышестоящего Отца.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_Toc162953076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72</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7" w:history="1">
            <w:r w:rsidR="00726614" w:rsidRPr="00726614">
              <w:rPr>
                <w:rStyle w:val="ac"/>
                <w:rFonts w:cs="Times New Roman"/>
                <w:noProof/>
                <w:szCs w:val="24"/>
              </w:rPr>
              <w:t>Три комментария после практики.</w:t>
            </w:r>
            <w:r w:rsidR="00726614" w:rsidRPr="00726614">
              <w:rPr>
                <w:rStyle w:val="ac"/>
                <w:rFonts w:cs="Times New Roman"/>
                <w:noProof/>
                <w:szCs w:val="24"/>
                <w:lang w:val="en-US"/>
              </w:rPr>
              <w:t xml:space="preserve"> </w:t>
            </w:r>
            <w:r w:rsidR="00726614" w:rsidRPr="00726614">
              <w:rPr>
                <w:rStyle w:val="ac"/>
                <w:rFonts w:cs="Times New Roman"/>
                <w:noProof/>
                <w:szCs w:val="24"/>
              </w:rPr>
              <w:t>Важные объяснения для ИВДИВО Крым.</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_Toc162953077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76</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8" w:history="1">
            <w:r w:rsidR="00726614" w:rsidRPr="00726614">
              <w:rPr>
                <w:rStyle w:val="ac"/>
                <w:rFonts w:eastAsia="Helvetica" w:cs="Times New Roman"/>
                <w:noProof/>
                <w:szCs w:val="24"/>
                <w:shd w:val="clear" w:color="auto" w:fill="FFFFFF"/>
              </w:rPr>
              <w:t>Вы получили 32 архетипические Метагалактики, которые ведут вас к Теургу</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_Toc162953078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78</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79" w:history="1">
            <w:r w:rsidR="00726614" w:rsidRPr="00726614">
              <w:rPr>
                <w:rStyle w:val="ac"/>
                <w:rFonts w:eastAsia="Helvetica" w:cs="Times New Roman"/>
                <w:noProof/>
                <w:szCs w:val="24"/>
                <w:shd w:val="clear" w:color="auto" w:fill="FFFFFF"/>
              </w:rPr>
              <w:t>Три вида подвигов у современного человечества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_Toc162953079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79</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0" w:history="1">
            <w:r w:rsidR="00726614" w:rsidRPr="00726614">
              <w:rPr>
                <w:rStyle w:val="ac"/>
                <w:rFonts w:eastAsia="Helvetica" w:cs="Times New Roman"/>
                <w:noProof/>
                <w:szCs w:val="24"/>
                <w:shd w:val="clear" w:color="auto" w:fill="FFFFFF"/>
              </w:rPr>
              <w:t>Вы сейчас были внутренними космонавтами 32 архетипических Метагалактик</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_Toc162953080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80</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1" w:history="1">
            <w:r w:rsidR="00726614" w:rsidRPr="00726614">
              <w:rPr>
                <w:rStyle w:val="ac"/>
                <w:rFonts w:eastAsia="Helvetica" w:cs="Times New Roman"/>
                <w:noProof/>
                <w:szCs w:val="24"/>
                <w:shd w:val="clear" w:color="auto" w:fill="FFFFFF"/>
              </w:rPr>
              <w:t>Мы стали для Отца внутренними космонавтами в Большом Космосе</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_Toc162953081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82</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2" w:history="1">
            <w:r w:rsidR="00726614" w:rsidRPr="00726614">
              <w:rPr>
                <w:rStyle w:val="ac"/>
                <w:rFonts w:cs="Times New Roman"/>
                <w:noProof/>
                <w:szCs w:val="24"/>
                <w:shd w:val="clear" w:color="auto" w:fill="FFFFFF"/>
              </w:rPr>
              <w:t>Мы имеем право внутри своих Частей выразить во внутреннем мире 32 архетипические Метагалактики Октавы Фа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_Toc162953082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84</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3" w:history="1">
            <w:r w:rsidR="00726614" w:rsidRPr="00726614">
              <w:rPr>
                <w:rStyle w:val="ac"/>
                <w:rFonts w:cs="Times New Roman"/>
                <w:iCs/>
                <w:noProof/>
                <w:szCs w:val="24"/>
              </w:rPr>
              <w:t>Расширение Аватар-Субъекта до 16-рицы</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_Toc162953083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85</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4" w:history="1">
            <w:r w:rsidR="00726614" w:rsidRPr="00726614">
              <w:rPr>
                <w:rStyle w:val="ac"/>
                <w:rFonts w:eastAsia="SimSun" w:cs="Times New Roman"/>
                <w:noProof/>
                <w:szCs w:val="24"/>
                <w:shd w:val="clear" w:color="auto" w:fill="FFFFFF"/>
              </w:rPr>
              <w:t>Практика № 6. Первостяжание.</w:t>
            </w:r>
            <w:r w:rsidR="00726614" w:rsidRPr="00726614">
              <w:rPr>
                <w:rStyle w:val="ac"/>
                <w:rFonts w:eastAsia="SimSun" w:cs="Times New Roman"/>
                <w:noProof/>
                <w:szCs w:val="24"/>
                <w:shd w:val="clear" w:color="auto" w:fill="FFFFFF"/>
                <w:lang w:val="en-US"/>
              </w:rPr>
              <w:t xml:space="preserve"> </w:t>
            </w:r>
            <w:r w:rsidR="00726614" w:rsidRPr="00726614">
              <w:rPr>
                <w:rStyle w:val="ac"/>
                <w:rFonts w:eastAsia="SimSun" w:cs="Times New Roman"/>
                <w:noProof/>
                <w:szCs w:val="24"/>
                <w:shd w:val="clear" w:color="auto" w:fill="FFFFFF"/>
              </w:rPr>
              <w:t xml:space="preserve"> Стяжание 16-рицы Аватара-Субъекта Изначально Вышестоящего Отца.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_Toc162953084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87</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5" w:history="1">
            <w:r w:rsidR="00726614" w:rsidRPr="00726614">
              <w:rPr>
                <w:rStyle w:val="ac"/>
                <w:rFonts w:cs="Times New Roman"/>
                <w:noProof/>
                <w:szCs w:val="24"/>
              </w:rPr>
              <w:t>Четыре констатации после практики</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_Toc162953085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89</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6" w:history="1">
            <w:r w:rsidR="00726614" w:rsidRPr="00726614">
              <w:rPr>
                <w:rStyle w:val="ac"/>
                <w:rFonts w:cs="Times New Roman"/>
                <w:noProof/>
                <w:szCs w:val="24"/>
              </w:rPr>
              <w:t>Аватар-Субъект создан для того, чтобы в перспективе из вас взрастить Аватар-Ипостасей</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_Toc162953086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91</w:t>
            </w:r>
            <w:r w:rsidR="00726614" w:rsidRPr="00726614">
              <w:rPr>
                <w:rFonts w:cs="Times New Roman"/>
                <w:noProof/>
                <w:webHidden/>
                <w:szCs w:val="24"/>
              </w:rPr>
              <w:fldChar w:fldCharType="end"/>
            </w:r>
          </w:hyperlink>
        </w:p>
        <w:p w:rsidR="00726614" w:rsidRPr="00726614" w:rsidRDefault="00B930D7">
          <w:pPr>
            <w:pStyle w:val="15"/>
            <w:tabs>
              <w:tab w:val="right" w:leader="dot" w:pos="9911"/>
            </w:tabs>
            <w:rPr>
              <w:rFonts w:eastAsiaTheme="minorEastAsia" w:cs="Times New Roman"/>
              <w:b w:val="0"/>
              <w:noProof/>
              <w:szCs w:val="24"/>
              <w:lang w:eastAsia="ru-RU"/>
            </w:rPr>
          </w:pPr>
          <w:hyperlink w:anchor="_Toc162953087" w:history="1">
            <w:r w:rsidR="00726614" w:rsidRPr="00726614">
              <w:rPr>
                <w:rStyle w:val="ac"/>
                <w:rFonts w:cs="Times New Roman"/>
                <w:b w:val="0"/>
                <w:noProof/>
                <w:szCs w:val="24"/>
              </w:rPr>
              <w:t>2 день 4 часть</w:t>
            </w:r>
            <w:r w:rsidR="00726614" w:rsidRPr="00726614">
              <w:rPr>
                <w:rFonts w:cs="Times New Roman"/>
                <w:b w:val="0"/>
                <w:noProof/>
                <w:webHidden/>
                <w:szCs w:val="24"/>
              </w:rPr>
              <w:tab/>
            </w:r>
            <w:r w:rsidR="00726614" w:rsidRPr="00726614">
              <w:rPr>
                <w:rFonts w:cs="Times New Roman"/>
                <w:b w:val="0"/>
                <w:noProof/>
                <w:webHidden/>
                <w:szCs w:val="24"/>
              </w:rPr>
              <w:fldChar w:fldCharType="begin"/>
            </w:r>
            <w:r w:rsidR="00726614" w:rsidRPr="00726614">
              <w:rPr>
                <w:rFonts w:cs="Times New Roman"/>
                <w:b w:val="0"/>
                <w:noProof/>
                <w:webHidden/>
                <w:szCs w:val="24"/>
              </w:rPr>
              <w:instrText xml:space="preserve"> PAGEREF _Toc162953087 \h </w:instrText>
            </w:r>
            <w:r w:rsidR="00726614" w:rsidRPr="00726614">
              <w:rPr>
                <w:rFonts w:cs="Times New Roman"/>
                <w:b w:val="0"/>
                <w:noProof/>
                <w:webHidden/>
                <w:szCs w:val="24"/>
              </w:rPr>
            </w:r>
            <w:r w:rsidR="00726614" w:rsidRPr="00726614">
              <w:rPr>
                <w:rFonts w:cs="Times New Roman"/>
                <w:b w:val="0"/>
                <w:noProof/>
                <w:webHidden/>
                <w:szCs w:val="24"/>
              </w:rPr>
              <w:fldChar w:fldCharType="separate"/>
            </w:r>
            <w:r w:rsidR="00726614" w:rsidRPr="00726614">
              <w:rPr>
                <w:rFonts w:cs="Times New Roman"/>
                <w:b w:val="0"/>
                <w:noProof/>
                <w:webHidden/>
                <w:szCs w:val="24"/>
              </w:rPr>
              <w:t>94</w:t>
            </w:r>
            <w:r w:rsidR="00726614" w:rsidRPr="00726614">
              <w:rPr>
                <w:rFonts w:cs="Times New Roman"/>
                <w:b w:val="0"/>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8" w:history="1">
            <w:r w:rsidR="00726614" w:rsidRPr="00726614">
              <w:rPr>
                <w:rStyle w:val="ac"/>
                <w:rFonts w:cs="Times New Roman"/>
                <w:noProof/>
                <w:szCs w:val="24"/>
              </w:rPr>
              <w:t>Личные реализации подтверждает только Изначально Вышестоящий Отец</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_Toc162953088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94</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89" w:history="1">
            <w:r w:rsidR="00726614" w:rsidRPr="00726614">
              <w:rPr>
                <w:rStyle w:val="ac"/>
                <w:rFonts w:cs="Times New Roman"/>
                <w:noProof/>
                <w:szCs w:val="24"/>
              </w:rPr>
              <w:t>О зданиях Трансвизорных тел</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_Toc162953089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94</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90" w:history="1">
            <w:r w:rsidR="00726614" w:rsidRPr="00726614">
              <w:rPr>
                <w:rStyle w:val="ac"/>
                <w:rFonts w:cs="Times New Roman"/>
                <w:noProof/>
                <w:szCs w:val="24"/>
              </w:rPr>
              <w:t>Профессия – Владыка Изначально Вышестоящего Отца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_Toc162953090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96</w:t>
            </w:r>
            <w:r w:rsidR="00726614" w:rsidRPr="00726614">
              <w:rPr>
                <w:rFonts w:cs="Times New Roman"/>
                <w:noProof/>
                <w:webHidden/>
                <w:szCs w:val="24"/>
              </w:rPr>
              <w:fldChar w:fldCharType="end"/>
            </w:r>
          </w:hyperlink>
        </w:p>
        <w:p w:rsidR="00726614" w:rsidRPr="00726614" w:rsidRDefault="00B930D7">
          <w:pPr>
            <w:pStyle w:val="31"/>
            <w:rPr>
              <w:rFonts w:ascii="Times New Roman" w:eastAsiaTheme="minorEastAsia" w:hAnsi="Times New Roman" w:cs="Times New Roman"/>
              <w:noProof/>
              <w:sz w:val="24"/>
              <w:szCs w:val="24"/>
              <w:lang w:eastAsia="ru-RU"/>
            </w:rPr>
          </w:pPr>
          <w:hyperlink w:anchor="_Toc162953091" w:history="1">
            <w:r w:rsidR="00726614" w:rsidRPr="00726614">
              <w:rPr>
                <w:rStyle w:val="ac"/>
                <w:rFonts w:ascii="Times New Roman" w:eastAsia="SimSun" w:hAnsi="Times New Roman" w:cs="Times New Roman"/>
                <w:noProof/>
                <w:sz w:val="24"/>
                <w:szCs w:val="24"/>
                <w:shd w:val="clear" w:color="auto" w:fill="FFFFFF"/>
              </w:rPr>
              <w:t xml:space="preserve">Практика № 7. Первостяжание. Профессия </w:t>
            </w:r>
            <w:r w:rsidR="00726614" w:rsidRPr="00726614">
              <w:rPr>
                <w:rStyle w:val="ac"/>
                <w:rFonts w:ascii="Times New Roman" w:hAnsi="Times New Roman" w:cs="Times New Roman"/>
                <w:noProof/>
                <w:sz w:val="24"/>
                <w:szCs w:val="24"/>
              </w:rPr>
              <w:t>Владыка</w:t>
            </w:r>
            <w:r w:rsidR="00726614" w:rsidRPr="00726614">
              <w:rPr>
                <w:rStyle w:val="ac"/>
                <w:rFonts w:ascii="Times New Roman" w:eastAsia="SimSun" w:hAnsi="Times New Roman" w:cs="Times New Roman"/>
                <w:noProof/>
                <w:sz w:val="24"/>
                <w:szCs w:val="24"/>
                <w:shd w:val="clear" w:color="auto" w:fill="FFFFFF"/>
              </w:rPr>
              <w:t xml:space="preserve"> </w:t>
            </w:r>
            <w:r w:rsidR="00726614" w:rsidRPr="00726614">
              <w:rPr>
                <w:rStyle w:val="ac"/>
                <w:rFonts w:ascii="Times New Roman" w:hAnsi="Times New Roman" w:cs="Times New Roman"/>
                <w:noProof/>
                <w:sz w:val="24"/>
                <w:szCs w:val="24"/>
              </w:rPr>
              <w:t>Изначально Вышестоящего Отца.</w:t>
            </w:r>
            <w:r w:rsidR="00726614" w:rsidRPr="00726614">
              <w:rPr>
                <w:rFonts w:ascii="Times New Roman" w:hAnsi="Times New Roman" w:cs="Times New Roman"/>
                <w:noProof/>
                <w:webHidden/>
                <w:sz w:val="24"/>
                <w:szCs w:val="24"/>
              </w:rPr>
              <w:tab/>
            </w:r>
            <w:r w:rsidR="00726614" w:rsidRPr="00726614">
              <w:rPr>
                <w:rFonts w:ascii="Times New Roman" w:hAnsi="Times New Roman" w:cs="Times New Roman"/>
                <w:noProof/>
                <w:webHidden/>
                <w:sz w:val="24"/>
                <w:szCs w:val="24"/>
              </w:rPr>
              <w:fldChar w:fldCharType="begin"/>
            </w:r>
            <w:r w:rsidR="00726614" w:rsidRPr="00726614">
              <w:rPr>
                <w:rFonts w:ascii="Times New Roman" w:hAnsi="Times New Roman" w:cs="Times New Roman"/>
                <w:noProof/>
                <w:webHidden/>
                <w:sz w:val="24"/>
                <w:szCs w:val="24"/>
              </w:rPr>
              <w:instrText xml:space="preserve"> PAGEREF _Toc162953091 \h </w:instrText>
            </w:r>
            <w:r w:rsidR="00726614" w:rsidRPr="00726614">
              <w:rPr>
                <w:rFonts w:ascii="Times New Roman" w:hAnsi="Times New Roman" w:cs="Times New Roman"/>
                <w:noProof/>
                <w:webHidden/>
                <w:sz w:val="24"/>
                <w:szCs w:val="24"/>
              </w:rPr>
            </w:r>
            <w:r w:rsidR="00726614" w:rsidRPr="00726614">
              <w:rPr>
                <w:rFonts w:ascii="Times New Roman" w:hAnsi="Times New Roman" w:cs="Times New Roman"/>
                <w:noProof/>
                <w:webHidden/>
                <w:sz w:val="24"/>
                <w:szCs w:val="24"/>
              </w:rPr>
              <w:fldChar w:fldCharType="separate"/>
            </w:r>
            <w:r w:rsidR="00726614" w:rsidRPr="00726614">
              <w:rPr>
                <w:rFonts w:ascii="Times New Roman" w:hAnsi="Times New Roman" w:cs="Times New Roman"/>
                <w:noProof/>
                <w:webHidden/>
                <w:sz w:val="24"/>
                <w:szCs w:val="24"/>
              </w:rPr>
              <w:t>99</w:t>
            </w:r>
            <w:r w:rsidR="00726614" w:rsidRPr="00726614">
              <w:rPr>
                <w:rFonts w:ascii="Times New Roman" w:hAnsi="Times New Roman" w:cs="Times New Roman"/>
                <w:noProof/>
                <w:webHidden/>
                <w:sz w:val="24"/>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92" w:history="1">
            <w:r w:rsidR="00726614" w:rsidRPr="00726614">
              <w:rPr>
                <w:rStyle w:val="ac"/>
                <w:rFonts w:cs="Times New Roman"/>
                <w:noProof/>
                <w:szCs w:val="24"/>
              </w:rPr>
              <w:t>Что выше истина или мудрость?</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_Toc162953092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100</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93" w:history="1">
            <w:r w:rsidR="00726614" w:rsidRPr="00726614">
              <w:rPr>
                <w:rStyle w:val="ac"/>
                <w:rFonts w:cs="Times New Roman"/>
                <w:noProof/>
                <w:szCs w:val="24"/>
              </w:rPr>
              <w:t>Небольшой профессиональный тренинг на философскость</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_Toc162953093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101</w:t>
            </w:r>
            <w:r w:rsidR="00726614" w:rsidRPr="00726614">
              <w:rPr>
                <w:rFonts w:cs="Times New Roman"/>
                <w:noProof/>
                <w:webHidden/>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94" w:history="1">
            <w:r w:rsidR="00726614" w:rsidRPr="00726614">
              <w:rPr>
                <w:rStyle w:val="ac"/>
                <w:rFonts w:cs="Times New Roman"/>
                <w:noProof/>
                <w:szCs w:val="24"/>
              </w:rPr>
              <w:t>Тело Владыки ИВДИВО-синтезфизичности. Огонь Октавности.</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_Toc162953094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105</w:t>
            </w:r>
            <w:r w:rsidR="00726614" w:rsidRPr="00726614">
              <w:rPr>
                <w:rFonts w:cs="Times New Roman"/>
                <w:noProof/>
                <w:webHidden/>
                <w:szCs w:val="24"/>
              </w:rPr>
              <w:fldChar w:fldCharType="end"/>
            </w:r>
          </w:hyperlink>
        </w:p>
        <w:p w:rsidR="00726614" w:rsidRPr="00726614" w:rsidRDefault="00B930D7">
          <w:pPr>
            <w:pStyle w:val="31"/>
            <w:rPr>
              <w:rFonts w:ascii="Times New Roman" w:eastAsiaTheme="minorEastAsia" w:hAnsi="Times New Roman" w:cs="Times New Roman"/>
              <w:noProof/>
              <w:sz w:val="24"/>
              <w:szCs w:val="24"/>
              <w:lang w:eastAsia="ru-RU"/>
            </w:rPr>
          </w:pPr>
          <w:hyperlink w:anchor="_Toc162953095" w:history="1">
            <w:r w:rsidR="00726614" w:rsidRPr="00726614">
              <w:rPr>
                <w:rStyle w:val="ac"/>
                <w:rFonts w:ascii="Times New Roman" w:hAnsi="Times New Roman" w:cs="Times New Roman"/>
                <w:noProof/>
                <w:sz w:val="24"/>
                <w:szCs w:val="24"/>
              </w:rPr>
              <w:t>Практика 8. 470-я Архетипическая часть Владыка ИВДИВО-синтезфизичности Изначально Вышестоящего Отца. Профессиональный огонь Октавности Изначально Вышестоящего Отца.</w:t>
            </w:r>
            <w:r w:rsidR="00726614" w:rsidRPr="00726614">
              <w:rPr>
                <w:rFonts w:ascii="Times New Roman" w:hAnsi="Times New Roman" w:cs="Times New Roman"/>
                <w:noProof/>
                <w:webHidden/>
                <w:sz w:val="24"/>
                <w:szCs w:val="24"/>
              </w:rPr>
              <w:tab/>
            </w:r>
            <w:r w:rsidR="00726614" w:rsidRPr="00726614">
              <w:rPr>
                <w:rFonts w:ascii="Times New Roman" w:hAnsi="Times New Roman" w:cs="Times New Roman"/>
                <w:noProof/>
                <w:webHidden/>
                <w:sz w:val="24"/>
                <w:szCs w:val="24"/>
              </w:rPr>
              <w:fldChar w:fldCharType="begin"/>
            </w:r>
            <w:r w:rsidR="00726614" w:rsidRPr="00726614">
              <w:rPr>
                <w:rFonts w:ascii="Times New Roman" w:hAnsi="Times New Roman" w:cs="Times New Roman"/>
                <w:noProof/>
                <w:webHidden/>
                <w:sz w:val="24"/>
                <w:szCs w:val="24"/>
              </w:rPr>
              <w:instrText xml:space="preserve"> PAGEREF _Toc162953095 \h </w:instrText>
            </w:r>
            <w:r w:rsidR="00726614" w:rsidRPr="00726614">
              <w:rPr>
                <w:rFonts w:ascii="Times New Roman" w:hAnsi="Times New Roman" w:cs="Times New Roman"/>
                <w:noProof/>
                <w:webHidden/>
                <w:sz w:val="24"/>
                <w:szCs w:val="24"/>
              </w:rPr>
            </w:r>
            <w:r w:rsidR="00726614" w:rsidRPr="00726614">
              <w:rPr>
                <w:rFonts w:ascii="Times New Roman" w:hAnsi="Times New Roman" w:cs="Times New Roman"/>
                <w:noProof/>
                <w:webHidden/>
                <w:sz w:val="24"/>
                <w:szCs w:val="24"/>
              </w:rPr>
              <w:fldChar w:fldCharType="separate"/>
            </w:r>
            <w:r w:rsidR="00726614" w:rsidRPr="00726614">
              <w:rPr>
                <w:rFonts w:ascii="Times New Roman" w:hAnsi="Times New Roman" w:cs="Times New Roman"/>
                <w:noProof/>
                <w:webHidden/>
                <w:sz w:val="24"/>
                <w:szCs w:val="24"/>
              </w:rPr>
              <w:t>107</w:t>
            </w:r>
            <w:r w:rsidR="00726614" w:rsidRPr="00726614">
              <w:rPr>
                <w:rFonts w:ascii="Times New Roman" w:hAnsi="Times New Roman" w:cs="Times New Roman"/>
                <w:noProof/>
                <w:webHidden/>
                <w:sz w:val="24"/>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96" w:history="1">
            <w:r w:rsidR="00726614" w:rsidRPr="00726614">
              <w:rPr>
                <w:rStyle w:val="ac"/>
                <w:rFonts w:cs="Times New Roman"/>
                <w:noProof/>
                <w:szCs w:val="24"/>
              </w:rPr>
              <w:t>Иерархия синтеза</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_Toc162953096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108</w:t>
            </w:r>
            <w:r w:rsidR="00726614" w:rsidRPr="00726614">
              <w:rPr>
                <w:rFonts w:cs="Times New Roman"/>
                <w:noProof/>
                <w:webHidden/>
                <w:szCs w:val="24"/>
              </w:rPr>
              <w:fldChar w:fldCharType="end"/>
            </w:r>
          </w:hyperlink>
        </w:p>
        <w:p w:rsidR="00726614" w:rsidRPr="00726614" w:rsidRDefault="00B930D7">
          <w:pPr>
            <w:pStyle w:val="31"/>
            <w:rPr>
              <w:rFonts w:ascii="Times New Roman" w:eastAsiaTheme="minorEastAsia" w:hAnsi="Times New Roman" w:cs="Times New Roman"/>
              <w:noProof/>
              <w:sz w:val="24"/>
              <w:szCs w:val="24"/>
              <w:lang w:eastAsia="ru-RU"/>
            </w:rPr>
          </w:pPr>
          <w:hyperlink w:anchor="_Toc162953097" w:history="1">
            <w:r w:rsidR="00726614" w:rsidRPr="00726614">
              <w:rPr>
                <w:rStyle w:val="ac"/>
                <w:rFonts w:ascii="Times New Roman" w:eastAsia="SimSun" w:hAnsi="Times New Roman" w:cs="Times New Roman"/>
                <w:noProof/>
                <w:sz w:val="24"/>
                <w:szCs w:val="24"/>
                <w:shd w:val="clear" w:color="auto" w:fill="FFFFFF"/>
              </w:rPr>
              <w:t xml:space="preserve">Практика № 9. Шестое Полномочие Совершенств </w:t>
            </w:r>
            <w:r w:rsidR="00726614" w:rsidRPr="00726614">
              <w:rPr>
                <w:rStyle w:val="ac"/>
                <w:rFonts w:ascii="Times New Roman" w:eastAsia="SimSun" w:hAnsi="Times New Roman" w:cs="Times New Roman"/>
                <w:iCs/>
                <w:noProof/>
                <w:sz w:val="24"/>
                <w:szCs w:val="24"/>
                <w:shd w:val="clear" w:color="auto" w:fill="FFFFFF"/>
              </w:rPr>
              <w:t>Изначально Вышестоящего Отца</w:t>
            </w:r>
            <w:r w:rsidR="00726614" w:rsidRPr="00726614">
              <w:rPr>
                <w:rFonts w:ascii="Times New Roman" w:hAnsi="Times New Roman" w:cs="Times New Roman"/>
                <w:noProof/>
                <w:webHidden/>
                <w:sz w:val="24"/>
                <w:szCs w:val="24"/>
              </w:rPr>
              <w:tab/>
            </w:r>
            <w:r w:rsidR="00726614" w:rsidRPr="00726614">
              <w:rPr>
                <w:rFonts w:ascii="Times New Roman" w:hAnsi="Times New Roman" w:cs="Times New Roman"/>
                <w:noProof/>
                <w:webHidden/>
                <w:sz w:val="24"/>
                <w:szCs w:val="24"/>
              </w:rPr>
              <w:fldChar w:fldCharType="begin"/>
            </w:r>
            <w:r w:rsidR="00726614" w:rsidRPr="00726614">
              <w:rPr>
                <w:rFonts w:ascii="Times New Roman" w:hAnsi="Times New Roman" w:cs="Times New Roman"/>
                <w:noProof/>
                <w:webHidden/>
                <w:sz w:val="24"/>
                <w:szCs w:val="24"/>
              </w:rPr>
              <w:instrText xml:space="preserve"> PAGEREF _Toc162953097 \h </w:instrText>
            </w:r>
            <w:r w:rsidR="00726614" w:rsidRPr="00726614">
              <w:rPr>
                <w:rFonts w:ascii="Times New Roman" w:hAnsi="Times New Roman" w:cs="Times New Roman"/>
                <w:noProof/>
                <w:webHidden/>
                <w:sz w:val="24"/>
                <w:szCs w:val="24"/>
              </w:rPr>
            </w:r>
            <w:r w:rsidR="00726614" w:rsidRPr="00726614">
              <w:rPr>
                <w:rFonts w:ascii="Times New Roman" w:hAnsi="Times New Roman" w:cs="Times New Roman"/>
                <w:noProof/>
                <w:webHidden/>
                <w:sz w:val="24"/>
                <w:szCs w:val="24"/>
              </w:rPr>
              <w:fldChar w:fldCharType="separate"/>
            </w:r>
            <w:r w:rsidR="00726614" w:rsidRPr="00726614">
              <w:rPr>
                <w:rFonts w:ascii="Times New Roman" w:hAnsi="Times New Roman" w:cs="Times New Roman"/>
                <w:noProof/>
                <w:webHidden/>
                <w:sz w:val="24"/>
                <w:szCs w:val="24"/>
              </w:rPr>
              <w:t>110</w:t>
            </w:r>
            <w:r w:rsidR="00726614" w:rsidRPr="00726614">
              <w:rPr>
                <w:rFonts w:ascii="Times New Roman" w:hAnsi="Times New Roman" w:cs="Times New Roman"/>
                <w:noProof/>
                <w:webHidden/>
                <w:sz w:val="24"/>
                <w:szCs w:val="24"/>
              </w:rPr>
              <w:fldChar w:fldCharType="end"/>
            </w:r>
          </w:hyperlink>
        </w:p>
        <w:p w:rsidR="00726614" w:rsidRPr="00726614" w:rsidRDefault="00B930D7">
          <w:pPr>
            <w:pStyle w:val="22"/>
            <w:tabs>
              <w:tab w:val="right" w:leader="dot" w:pos="9911"/>
            </w:tabs>
            <w:rPr>
              <w:rFonts w:eastAsiaTheme="minorEastAsia" w:cs="Times New Roman"/>
              <w:noProof/>
              <w:szCs w:val="24"/>
              <w:lang w:eastAsia="ru-RU"/>
            </w:rPr>
          </w:pPr>
          <w:hyperlink w:anchor="_Toc162953098" w:history="1">
            <w:r w:rsidR="00726614" w:rsidRPr="00726614">
              <w:rPr>
                <w:rStyle w:val="ac"/>
                <w:rFonts w:cs="Times New Roman"/>
                <w:noProof/>
                <w:szCs w:val="24"/>
              </w:rPr>
              <w:t>Чем глубже и больше мы отэманируем, тем качественнее вокруг нас будет развиваться территория и граждане</w:t>
            </w:r>
            <w:r w:rsidR="00726614" w:rsidRPr="00726614">
              <w:rPr>
                <w:rFonts w:cs="Times New Roman"/>
                <w:noProof/>
                <w:webHidden/>
                <w:szCs w:val="24"/>
              </w:rPr>
              <w:tab/>
            </w:r>
            <w:r w:rsidR="00726614" w:rsidRPr="00726614">
              <w:rPr>
                <w:rFonts w:cs="Times New Roman"/>
                <w:noProof/>
                <w:webHidden/>
                <w:szCs w:val="24"/>
              </w:rPr>
              <w:fldChar w:fldCharType="begin"/>
            </w:r>
            <w:r w:rsidR="00726614" w:rsidRPr="00726614">
              <w:rPr>
                <w:rFonts w:cs="Times New Roman"/>
                <w:noProof/>
                <w:webHidden/>
                <w:szCs w:val="24"/>
              </w:rPr>
              <w:instrText xml:space="preserve"> PAGEREF _Toc162953098 \h </w:instrText>
            </w:r>
            <w:r w:rsidR="00726614" w:rsidRPr="00726614">
              <w:rPr>
                <w:rFonts w:cs="Times New Roman"/>
                <w:noProof/>
                <w:webHidden/>
                <w:szCs w:val="24"/>
              </w:rPr>
            </w:r>
            <w:r w:rsidR="00726614" w:rsidRPr="00726614">
              <w:rPr>
                <w:rFonts w:cs="Times New Roman"/>
                <w:noProof/>
                <w:webHidden/>
                <w:szCs w:val="24"/>
              </w:rPr>
              <w:fldChar w:fldCharType="separate"/>
            </w:r>
            <w:r w:rsidR="00726614" w:rsidRPr="00726614">
              <w:rPr>
                <w:rFonts w:cs="Times New Roman"/>
                <w:noProof/>
                <w:webHidden/>
                <w:szCs w:val="24"/>
              </w:rPr>
              <w:t>110</w:t>
            </w:r>
            <w:r w:rsidR="00726614" w:rsidRPr="00726614">
              <w:rPr>
                <w:rFonts w:cs="Times New Roman"/>
                <w:noProof/>
                <w:webHidden/>
                <w:szCs w:val="24"/>
              </w:rPr>
              <w:fldChar w:fldCharType="end"/>
            </w:r>
          </w:hyperlink>
        </w:p>
        <w:p w:rsidR="00726614" w:rsidRPr="00726614" w:rsidRDefault="00B930D7">
          <w:pPr>
            <w:pStyle w:val="31"/>
            <w:rPr>
              <w:rFonts w:ascii="Times New Roman" w:eastAsiaTheme="minorEastAsia" w:hAnsi="Times New Roman" w:cs="Times New Roman"/>
              <w:noProof/>
              <w:sz w:val="24"/>
              <w:szCs w:val="24"/>
              <w:lang w:eastAsia="ru-RU"/>
            </w:rPr>
          </w:pPr>
          <w:hyperlink w:anchor="_Toc162953099" w:history="1">
            <w:r w:rsidR="00726614" w:rsidRPr="00726614">
              <w:rPr>
                <w:rStyle w:val="ac"/>
                <w:rFonts w:ascii="Times New Roman" w:hAnsi="Times New Roman" w:cs="Times New Roman"/>
                <w:noProof/>
                <w:sz w:val="24"/>
                <w:szCs w:val="24"/>
              </w:rPr>
              <w:t>Практика № 10. Итоговая</w:t>
            </w:r>
            <w:r w:rsidR="00726614" w:rsidRPr="00726614">
              <w:rPr>
                <w:rFonts w:ascii="Times New Roman" w:hAnsi="Times New Roman" w:cs="Times New Roman"/>
                <w:noProof/>
                <w:webHidden/>
                <w:sz w:val="24"/>
                <w:szCs w:val="24"/>
              </w:rPr>
              <w:tab/>
            </w:r>
            <w:r w:rsidR="00726614" w:rsidRPr="00726614">
              <w:rPr>
                <w:rFonts w:ascii="Times New Roman" w:hAnsi="Times New Roman" w:cs="Times New Roman"/>
                <w:noProof/>
                <w:webHidden/>
                <w:sz w:val="24"/>
                <w:szCs w:val="24"/>
              </w:rPr>
              <w:fldChar w:fldCharType="begin"/>
            </w:r>
            <w:r w:rsidR="00726614" w:rsidRPr="00726614">
              <w:rPr>
                <w:rFonts w:ascii="Times New Roman" w:hAnsi="Times New Roman" w:cs="Times New Roman"/>
                <w:noProof/>
                <w:webHidden/>
                <w:sz w:val="24"/>
                <w:szCs w:val="24"/>
              </w:rPr>
              <w:instrText xml:space="preserve"> PAGEREF _Toc162953099 \h </w:instrText>
            </w:r>
            <w:r w:rsidR="00726614" w:rsidRPr="00726614">
              <w:rPr>
                <w:rFonts w:ascii="Times New Roman" w:hAnsi="Times New Roman" w:cs="Times New Roman"/>
                <w:noProof/>
                <w:webHidden/>
                <w:sz w:val="24"/>
                <w:szCs w:val="24"/>
              </w:rPr>
            </w:r>
            <w:r w:rsidR="00726614" w:rsidRPr="00726614">
              <w:rPr>
                <w:rFonts w:ascii="Times New Roman" w:hAnsi="Times New Roman" w:cs="Times New Roman"/>
                <w:noProof/>
                <w:webHidden/>
                <w:sz w:val="24"/>
                <w:szCs w:val="24"/>
              </w:rPr>
              <w:fldChar w:fldCharType="separate"/>
            </w:r>
            <w:r w:rsidR="00726614" w:rsidRPr="00726614">
              <w:rPr>
                <w:rFonts w:ascii="Times New Roman" w:hAnsi="Times New Roman" w:cs="Times New Roman"/>
                <w:noProof/>
                <w:webHidden/>
                <w:sz w:val="24"/>
                <w:szCs w:val="24"/>
              </w:rPr>
              <w:t>111</w:t>
            </w:r>
            <w:r w:rsidR="00726614" w:rsidRPr="00726614">
              <w:rPr>
                <w:rFonts w:ascii="Times New Roman" w:hAnsi="Times New Roman" w:cs="Times New Roman"/>
                <w:noProof/>
                <w:webHidden/>
                <w:sz w:val="24"/>
                <w:szCs w:val="24"/>
              </w:rPr>
              <w:fldChar w:fldCharType="end"/>
            </w:r>
          </w:hyperlink>
        </w:p>
        <w:p w:rsidR="000D1CCD" w:rsidRPr="00726614" w:rsidRDefault="000D1CCD" w:rsidP="003C52C6">
          <w:pPr>
            <w:tabs>
              <w:tab w:val="left" w:pos="0"/>
            </w:tabs>
            <w:rPr>
              <w:rFonts w:ascii="Times New Roman" w:hAnsi="Times New Roman" w:cs="Times New Roman"/>
              <w:sz w:val="24"/>
              <w:szCs w:val="24"/>
            </w:rPr>
          </w:pPr>
          <w:r w:rsidRPr="00726614">
            <w:rPr>
              <w:rFonts w:ascii="Times New Roman" w:hAnsi="Times New Roman" w:cs="Times New Roman"/>
              <w:bCs/>
              <w:sz w:val="24"/>
              <w:szCs w:val="24"/>
            </w:rPr>
            <w:fldChar w:fldCharType="end"/>
          </w:r>
        </w:p>
      </w:sdtContent>
    </w:sdt>
    <w:p w:rsidR="000D1CCD" w:rsidRPr="00726614" w:rsidRDefault="000D1CCD" w:rsidP="00275978">
      <w:pPr>
        <w:rPr>
          <w:rFonts w:ascii="Times New Roman" w:hAnsi="Times New Roman" w:cs="Times New Roman"/>
          <w:sz w:val="24"/>
          <w:szCs w:val="24"/>
          <w:lang w:eastAsia="ru-RU"/>
        </w:rPr>
      </w:pPr>
    </w:p>
    <w:p w:rsidR="000D1CCD" w:rsidRPr="00726614" w:rsidRDefault="000D1CCD" w:rsidP="00275978">
      <w:pPr>
        <w:rPr>
          <w:rFonts w:ascii="Times New Roman" w:hAnsi="Times New Roman" w:cs="Times New Roman"/>
          <w:sz w:val="24"/>
          <w:szCs w:val="24"/>
          <w:lang w:eastAsia="ru-RU"/>
        </w:rPr>
      </w:pPr>
    </w:p>
    <w:p w:rsidR="000D1CCD" w:rsidRPr="00726614" w:rsidRDefault="000D1CCD" w:rsidP="00275978">
      <w:pPr>
        <w:rPr>
          <w:rFonts w:ascii="Times New Roman" w:hAnsi="Times New Roman" w:cs="Times New Roman"/>
          <w:sz w:val="24"/>
          <w:szCs w:val="24"/>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0D1CCD" w:rsidRDefault="000D1CCD" w:rsidP="00275978">
      <w:pPr>
        <w:rPr>
          <w:lang w:eastAsia="ru-RU"/>
        </w:rPr>
      </w:pPr>
    </w:p>
    <w:p w:rsidR="00987FBC" w:rsidRPr="007C6B45" w:rsidRDefault="00987FBC" w:rsidP="007C6B45">
      <w:pPr>
        <w:pStyle w:val="13"/>
        <w:ind w:firstLine="709"/>
        <w:jc w:val="center"/>
        <w:outlineLvl w:val="0"/>
        <w:rPr>
          <w:rFonts w:ascii="Times New Roman" w:hAnsi="Times New Roman" w:cs="Times New Roman"/>
          <w:b/>
          <w:szCs w:val="24"/>
        </w:rPr>
      </w:pPr>
      <w:bookmarkStart w:id="0" w:name="_Toc157943670"/>
      <w:bookmarkStart w:id="1" w:name="_Toc162515942"/>
      <w:bookmarkStart w:id="2" w:name="_Toc162515976"/>
      <w:bookmarkStart w:id="3" w:name="_Toc162953045"/>
      <w:r w:rsidRPr="007C6B45">
        <w:rPr>
          <w:rFonts w:ascii="Times New Roman" w:hAnsi="Times New Roman" w:cs="Times New Roman"/>
          <w:b/>
          <w:szCs w:val="24"/>
        </w:rPr>
        <w:lastRenderedPageBreak/>
        <w:t>1</w:t>
      </w:r>
      <w:r w:rsidR="001F0FFC" w:rsidRPr="007C6B45">
        <w:rPr>
          <w:rFonts w:ascii="Times New Roman" w:hAnsi="Times New Roman" w:cs="Times New Roman"/>
          <w:b/>
          <w:szCs w:val="24"/>
        </w:rPr>
        <w:t xml:space="preserve"> </w:t>
      </w:r>
      <w:r w:rsidRPr="007C6B45">
        <w:rPr>
          <w:rFonts w:ascii="Times New Roman" w:hAnsi="Times New Roman" w:cs="Times New Roman"/>
          <w:b/>
          <w:szCs w:val="24"/>
        </w:rPr>
        <w:t>день</w:t>
      </w:r>
      <w:r w:rsidR="001F0FFC" w:rsidRPr="007C6B45">
        <w:rPr>
          <w:rFonts w:ascii="Times New Roman" w:hAnsi="Times New Roman" w:cs="Times New Roman"/>
          <w:b/>
          <w:szCs w:val="24"/>
        </w:rPr>
        <w:t xml:space="preserve"> </w:t>
      </w:r>
      <w:r w:rsidRPr="007C6B45">
        <w:rPr>
          <w:rFonts w:ascii="Times New Roman" w:hAnsi="Times New Roman" w:cs="Times New Roman"/>
          <w:b/>
          <w:szCs w:val="24"/>
        </w:rPr>
        <w:t>1</w:t>
      </w:r>
      <w:r w:rsidR="001F0FFC" w:rsidRPr="007C6B45">
        <w:rPr>
          <w:rFonts w:ascii="Times New Roman" w:hAnsi="Times New Roman" w:cs="Times New Roman"/>
          <w:b/>
          <w:szCs w:val="24"/>
        </w:rPr>
        <w:t xml:space="preserve"> </w:t>
      </w:r>
      <w:r w:rsidRPr="007C6B45">
        <w:rPr>
          <w:rFonts w:ascii="Times New Roman" w:hAnsi="Times New Roman" w:cs="Times New Roman"/>
          <w:b/>
          <w:szCs w:val="24"/>
        </w:rPr>
        <w:t>часть</w:t>
      </w:r>
      <w:bookmarkEnd w:id="0"/>
      <w:bookmarkEnd w:id="1"/>
      <w:bookmarkEnd w:id="2"/>
      <w:bookmarkEnd w:id="3"/>
    </w:p>
    <w:p w:rsidR="00CF4AAD" w:rsidRPr="007C6B45" w:rsidRDefault="00CF4AAD" w:rsidP="007C6B45">
      <w:pPr>
        <w:pStyle w:val="2"/>
        <w:jc w:val="center"/>
        <w:rPr>
          <w:rFonts w:ascii="Times New Roman" w:hAnsi="Times New Roman" w:cs="Times New Roman"/>
          <w:bCs w:val="0"/>
          <w:color w:val="auto"/>
          <w:sz w:val="24"/>
          <w:szCs w:val="24"/>
        </w:rPr>
      </w:pPr>
      <w:bookmarkStart w:id="4" w:name="_Toc162515943"/>
      <w:bookmarkStart w:id="5" w:name="_Toc162515977"/>
      <w:bookmarkStart w:id="6" w:name="_Toc162953046"/>
      <w:r w:rsidRPr="007C6B45">
        <w:rPr>
          <w:rFonts w:ascii="Times New Roman" w:hAnsi="Times New Roman" w:cs="Times New Roman"/>
          <w:bCs w:val="0"/>
          <w:color w:val="auto"/>
          <w:sz w:val="24"/>
          <w:szCs w:val="24"/>
        </w:rPr>
        <w:t>Сегодня</w:t>
      </w:r>
      <w:r w:rsidRPr="007C6B45">
        <w:rPr>
          <w:rFonts w:ascii="Times New Roman" w:hAnsi="Times New Roman" w:cs="Times New Roman"/>
          <w:color w:val="auto"/>
          <w:sz w:val="24"/>
          <w:szCs w:val="24"/>
        </w:rPr>
        <w:t xml:space="preserve"> </w:t>
      </w:r>
      <w:r w:rsidRPr="007C6B45">
        <w:rPr>
          <w:rFonts w:ascii="Times New Roman" w:hAnsi="Times New Roman" w:cs="Times New Roman"/>
          <w:bCs w:val="0"/>
          <w:color w:val="auto"/>
          <w:sz w:val="24"/>
          <w:szCs w:val="24"/>
        </w:rPr>
        <w:t>Явление Изначально Вышестоящей Матери</w:t>
      </w:r>
      <w:bookmarkEnd w:id="4"/>
      <w:bookmarkEnd w:id="5"/>
      <w:bookmarkEnd w:id="6"/>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Всем добрый день. Молодые люди, мы рассаживаемся. На моих, ровно три. Вроде три. Всем добрый день. Мы начинаем 86-й Синтез Изначально Вышестоящего Отца. Продолжаем нашу подготовку и переподготовку курсом…</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i/>
          <w:iCs/>
          <w:sz w:val="24"/>
          <w:szCs w:val="24"/>
        </w:rPr>
        <w:t xml:space="preserve">Из зала: </w:t>
      </w:r>
      <w:r w:rsidRPr="00CF4AAD">
        <w:rPr>
          <w:rFonts w:ascii="Times New Roman" w:hAnsi="Times New Roman" w:cs="Times New Roman"/>
          <w:i/>
          <w:sz w:val="24"/>
          <w:szCs w:val="24"/>
        </w:rPr>
        <w:t xml:space="preserve">– </w:t>
      </w:r>
      <w:r w:rsidRPr="00CF4AAD">
        <w:rPr>
          <w:rFonts w:ascii="Times New Roman" w:hAnsi="Times New Roman" w:cs="Times New Roman"/>
          <w:i/>
          <w:iCs/>
          <w:sz w:val="24"/>
          <w:szCs w:val="24"/>
        </w:rPr>
        <w:t>Владыки.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Говорят: «Владыки».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Из зала: – Курс Аватара.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Курсом Аватара Изначально Вышестоящего Отца. И сегодня у нас Синтез посвящён Владыке Изначально Вышестоящего Отца. Вот это такое совмещение очень полезное, с учётом того, что у нас есть разработка внутренней культуры, так попроще сказать, допустим, Аватара-Владыки Изначально Вышестоящего Отца. То есть, у каждой специфики есть своя восьмерица выражения. Сегодня мы с этим столкнёмся. Поэтому можно увидеть, что сам курс Аватара и каждый Синтез отстраивает определённую специфику. И хотя он называется ещё и Профессионально Владыкой, но Аватар-Владыка здесь звучит обязательно. То есть, это Воля-Мудрость.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Так как у нас сегодня важный день и важный праздник…, у нас сегодня Явление</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Изначально Вышестоящей Матери, я вас поздравляю с этим Праздником. Такой, важный Праздник! И поздравляю нашего 75-летнего участника Синтеза, где вместе с Праздником Матери затесался янь. Прошу любить и жаловать! (</w:t>
      </w:r>
      <w:r w:rsidRPr="00CF4AAD">
        <w:rPr>
          <w:rFonts w:ascii="Times New Roman" w:hAnsi="Times New Roman" w:cs="Times New Roman"/>
          <w:i/>
          <w:sz w:val="24"/>
          <w:szCs w:val="24"/>
        </w:rPr>
        <w:t>Аплодисменты</w:t>
      </w:r>
      <w:r w:rsidRPr="00CF4AAD">
        <w:rPr>
          <w:rFonts w:ascii="Times New Roman" w:hAnsi="Times New Roman" w:cs="Times New Roman"/>
          <w:iCs/>
          <w:sz w:val="24"/>
          <w:szCs w:val="24"/>
        </w:rPr>
        <w:t>)</w:t>
      </w:r>
      <w:r w:rsidRPr="00CF4AAD">
        <w:rPr>
          <w:rFonts w:ascii="Times New Roman" w:hAnsi="Times New Roman" w:cs="Times New Roman"/>
          <w:i/>
          <w:sz w:val="24"/>
          <w:szCs w:val="24"/>
        </w:rPr>
        <w:t xml:space="preserve">. </w:t>
      </w:r>
      <w:r w:rsidRPr="00CF4AAD">
        <w:rPr>
          <w:rFonts w:ascii="Times New Roman" w:hAnsi="Times New Roman" w:cs="Times New Roman"/>
          <w:iCs/>
          <w:sz w:val="24"/>
          <w:szCs w:val="24"/>
        </w:rPr>
        <w:t>В белом костюме. И</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75 лет – это серьёзно!</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Есть ещё именинники! Инь тоже есть!</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sz w:val="24"/>
          <w:szCs w:val="24"/>
        </w:rPr>
        <w:t>И инь есть! Сколько? (</w:t>
      </w:r>
      <w:r w:rsidRPr="00CF4AAD">
        <w:rPr>
          <w:rFonts w:ascii="Times New Roman" w:hAnsi="Times New Roman" w:cs="Times New Roman"/>
          <w:i/>
          <w:sz w:val="24"/>
          <w:szCs w:val="24"/>
        </w:rPr>
        <w:t>Аплодисменты</w:t>
      </w:r>
      <w:r w:rsidRPr="00CF4AAD">
        <w:rPr>
          <w:rFonts w:ascii="Times New Roman" w:hAnsi="Times New Roman" w:cs="Times New Roman"/>
          <w:iCs/>
          <w:sz w:val="24"/>
          <w:szCs w:val="24"/>
        </w:rPr>
        <w:t>).</w:t>
      </w:r>
      <w:r w:rsidRPr="00CF4AAD">
        <w:rPr>
          <w:rFonts w:ascii="Times New Roman" w:hAnsi="Times New Roman" w:cs="Times New Roman"/>
          <w:i/>
          <w:sz w:val="24"/>
          <w:szCs w:val="24"/>
        </w:rPr>
        <w:t xml:space="preserve">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iCs/>
          <w:sz w:val="24"/>
          <w:szCs w:val="24"/>
        </w:rPr>
        <w:t xml:space="preserve">Из зала: </w:t>
      </w:r>
      <w:r w:rsidRPr="00CF4AAD">
        <w:rPr>
          <w:rFonts w:ascii="Times New Roman" w:hAnsi="Times New Roman" w:cs="Times New Roman"/>
          <w:i/>
          <w:sz w:val="24"/>
          <w:szCs w:val="24"/>
        </w:rPr>
        <w:t xml:space="preserve">– </w:t>
      </w:r>
      <w:r w:rsidRPr="00CF4AAD">
        <w:rPr>
          <w:rFonts w:ascii="Times New Roman" w:hAnsi="Times New Roman" w:cs="Times New Roman"/>
          <w:i/>
          <w:iCs/>
          <w:sz w:val="24"/>
          <w:szCs w:val="24"/>
        </w:rPr>
        <w:t>С самого начала нашей команды!</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У иней, сколько, не спрашивают. Но всё – ваше!</w:t>
      </w:r>
      <w:r w:rsidRPr="00CF4AAD">
        <w:rPr>
          <w:rFonts w:ascii="Times New Roman" w:hAnsi="Times New Roman" w:cs="Times New Roman"/>
          <w:i/>
          <w:sz w:val="24"/>
          <w:szCs w:val="24"/>
        </w:rPr>
        <w:t xml:space="preserve"> </w:t>
      </w:r>
      <w:r w:rsidRPr="00CF4AAD">
        <w:rPr>
          <w:rFonts w:ascii="Times New Roman" w:hAnsi="Times New Roman" w:cs="Times New Roman"/>
          <w:iCs/>
          <w:sz w:val="24"/>
          <w:szCs w:val="24"/>
        </w:rPr>
        <w:t>(</w:t>
      </w:r>
      <w:r w:rsidRPr="00CF4AAD">
        <w:rPr>
          <w:rFonts w:ascii="Times New Roman" w:hAnsi="Times New Roman" w:cs="Times New Roman"/>
          <w:i/>
          <w:sz w:val="24"/>
          <w:szCs w:val="24"/>
        </w:rPr>
        <w:t>Смех в зале</w:t>
      </w:r>
      <w:r w:rsidRPr="00CF4AAD">
        <w:rPr>
          <w:rFonts w:ascii="Times New Roman" w:hAnsi="Times New Roman" w:cs="Times New Roman"/>
          <w:iCs/>
          <w:sz w:val="24"/>
          <w:szCs w:val="24"/>
        </w:rPr>
        <w:t>).</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Поздравляю инь тоже с праздником!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Ну так, у нас два именинника, плюс Мать! У нас сегодня просто день зажиганий! Поэтому, я поздравляю с Праздником! И у нас сегодня действительно запланировано зажигание, прямо (</w:t>
      </w:r>
      <w:r w:rsidRPr="00CF4AAD">
        <w:rPr>
          <w:rFonts w:ascii="Times New Roman" w:hAnsi="Times New Roman" w:cs="Times New Roman"/>
          <w:i/>
          <w:sz w:val="24"/>
          <w:szCs w:val="24"/>
        </w:rPr>
        <w:t>смех в зале</w:t>
      </w:r>
      <w:r w:rsidRPr="00CF4AAD">
        <w:rPr>
          <w:rFonts w:ascii="Times New Roman" w:hAnsi="Times New Roman" w:cs="Times New Roman"/>
          <w:iCs/>
          <w:sz w:val="24"/>
          <w:szCs w:val="24"/>
        </w:rPr>
        <w:t>)</w:t>
      </w:r>
      <w:r w:rsidRPr="00CF4AAD">
        <w:rPr>
          <w:rFonts w:ascii="Times New Roman" w:hAnsi="Times New Roman" w:cs="Times New Roman"/>
          <w:sz w:val="24"/>
          <w:szCs w:val="24"/>
        </w:rPr>
        <w:t>, в прямом смысле. Если юморить – будем отжигать по-чёрному, если не юморить – придётся много работать. У нас с вами много работы.</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Кстати, у нас сегодня есть подарок и для Крыма. Но это будет третья или четвёртая практика, как получится. А пока подумайте: от Отца с Матерью – а какой подарок? Я бы даже сказал – материнский…</w:t>
      </w:r>
      <w:r w:rsidRPr="00CF4AAD">
        <w:rPr>
          <w:rFonts w:ascii="Times New Roman" w:hAnsi="Times New Roman" w:cs="Times New Roman"/>
          <w:i/>
          <w:sz w:val="24"/>
          <w:szCs w:val="24"/>
        </w:rPr>
        <w:t xml:space="preserve"> </w:t>
      </w:r>
      <w:r w:rsidRPr="00CF4AAD">
        <w:rPr>
          <w:rFonts w:ascii="Times New Roman" w:hAnsi="Times New Roman" w:cs="Times New Roman"/>
          <w:iCs/>
          <w:sz w:val="24"/>
          <w:szCs w:val="24"/>
        </w:rPr>
        <w:t>Смотрите</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как крымчане</w:t>
      </w:r>
      <w:r w:rsidRPr="00CF4AAD">
        <w:rPr>
          <w:rFonts w:ascii="Times New Roman" w:hAnsi="Times New Roman" w:cs="Times New Roman"/>
          <w:iCs/>
          <w:sz w:val="24"/>
          <w:szCs w:val="24"/>
        </w:rPr>
        <w:t>: «</w:t>
      </w:r>
      <w:r w:rsidRPr="00CF4AAD">
        <w:rPr>
          <w:rFonts w:ascii="Times New Roman" w:hAnsi="Times New Roman" w:cs="Times New Roman"/>
          <w:sz w:val="24"/>
          <w:szCs w:val="24"/>
        </w:rPr>
        <w:t>Где?» (</w:t>
      </w:r>
      <w:r w:rsidRPr="00CF4AAD">
        <w:rPr>
          <w:rFonts w:ascii="Times New Roman" w:hAnsi="Times New Roman" w:cs="Times New Roman"/>
          <w:i/>
          <w:sz w:val="24"/>
          <w:szCs w:val="24"/>
        </w:rPr>
        <w:t>Смех в зале</w:t>
      </w:r>
      <w:r w:rsidRPr="00CF4AAD">
        <w:rPr>
          <w:rFonts w:ascii="Times New Roman" w:hAnsi="Times New Roman" w:cs="Times New Roman"/>
          <w:sz w:val="24"/>
          <w:szCs w:val="24"/>
        </w:rPr>
        <w:t>). А привет, где?</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Поэтому, не-не-не, не скажу, пока не дойдём. Нам надо последовательно дойти до этого.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Ну, и соответственно, раз сегодня Праздник Изначально Вышестоящей Матери, обычно на Синтезах мы на праздники мало обращаем внимания, иногда поздравляем. Не потому, что мы к этому как-то относимся, наоборот, мы радуемся праздникам, но мы считаем, что праздники – это когда команда действует с населением. А Синтез должен идти дальше. То есть, Синтез должен создавать новые праздники. Но когда Изначально Вышестоящая Мать – это праздник праздников, как и Изначально Вышестоящий Отец. Естественно, мы его празднуем.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Если у нас сегодня праздник Изначально Вышестоящей Матери, на Синтез скромно смотрит…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iCs/>
          <w:sz w:val="24"/>
          <w:szCs w:val="24"/>
        </w:rPr>
        <w:t xml:space="preserve">Из зала: </w:t>
      </w:r>
      <w:r w:rsidRPr="00CF4AAD">
        <w:rPr>
          <w:rFonts w:ascii="Times New Roman" w:hAnsi="Times New Roman" w:cs="Times New Roman"/>
          <w:sz w:val="24"/>
          <w:szCs w:val="24"/>
        </w:rPr>
        <w:t>–</w:t>
      </w:r>
      <w:r w:rsidRPr="00CF4AAD">
        <w:rPr>
          <w:rFonts w:ascii="Times New Roman" w:hAnsi="Times New Roman" w:cs="Times New Roman"/>
          <w:i/>
          <w:iCs/>
          <w:sz w:val="24"/>
          <w:szCs w:val="24"/>
        </w:rPr>
        <w:t xml:space="preserve"> Мать, Мама.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Изначально Вышестоящая Мать, да. А самое страшное – на каждого из вас. То есть, она не любит толпизм, как и Отец не любит толпизм. Он любит каждого. Ну, и Мама не особо любит толпизм вместе с Папой. Она любит каждого. Откуда смотрит на вас Мама?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Тестируем: вот у нас начало Синтеза, вот вы входите в Синтез. Понятно, что на вас, пока я начал объявлять праздник, поздравлять, зафиксировался Синтез Отца, Кут Хуми, а теперь ещё и Синтез Матери. Редкое событие, когда у нас будет тройной Синтез. Обычно… Только сегодня </w:t>
      </w:r>
      <w:bookmarkStart w:id="7" w:name="_Hlk146551582"/>
      <w:r w:rsidRPr="00CF4AAD">
        <w:rPr>
          <w:rFonts w:ascii="Times New Roman" w:hAnsi="Times New Roman" w:cs="Times New Roman"/>
          <w:sz w:val="24"/>
          <w:szCs w:val="24"/>
        </w:rPr>
        <w:lastRenderedPageBreak/>
        <w:t>–</w:t>
      </w:r>
      <w:bookmarkEnd w:id="7"/>
      <w:r w:rsidRPr="00CF4AAD">
        <w:rPr>
          <w:rFonts w:ascii="Times New Roman" w:hAnsi="Times New Roman" w:cs="Times New Roman"/>
          <w:sz w:val="24"/>
          <w:szCs w:val="24"/>
        </w:rPr>
        <w:t xml:space="preserve"> не весь Синтез, а только сегодня. Обычно – Отец, Кут Хуми. Я – это расшифровщик больше. А теперь – Отец, Кут Хуми, Мать. Обязательно в таком. Потом я – расшифровщик. Да-да-да, у нас будет сложный сегодня Синтез в этом отношении. И Мама откуда вас видит? Я думаю, тут гадать не надо, но в принципе, можно даже логически высчитать. Но, в принципе, сложно. Но попробуем обосновать. Кто-то что-то сказал?</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Из 65-го архетипа…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Из зала: – Из Ока?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Из Ока смотрит, да? Влезла в глаз Папы (</w:t>
      </w:r>
      <w:r w:rsidRPr="00CF4AAD">
        <w:rPr>
          <w:rFonts w:ascii="Times New Roman" w:hAnsi="Times New Roman" w:cs="Times New Roman"/>
          <w:i/>
          <w:iCs/>
          <w:sz w:val="24"/>
          <w:szCs w:val="24"/>
        </w:rPr>
        <w:t>смех в зале</w:t>
      </w:r>
      <w:r w:rsidRPr="00CF4AAD">
        <w:rPr>
          <w:rFonts w:ascii="Times New Roman" w:hAnsi="Times New Roman" w:cs="Times New Roman"/>
          <w:sz w:val="24"/>
          <w:szCs w:val="24"/>
        </w:rPr>
        <w:t>), сказала: «Мужик, подожди, сейчас я в тебя вз…» Дальше не буду продолжать, троеточие. Мама смеётся – юмор удался. Но Око ведь от Отца у нас. И Истина у нас от Отца. Понятно, что к Отцу можно везде зайти, тем более, Маме. Но как-то неудобно, она – Мама. Есть Папа – есть Мама. Ладно.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Чтоб было вам проще, сколько у нас Матерей, Изначально Вышестоящих? Правда, вопрос?</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iCs/>
          <w:sz w:val="24"/>
          <w:szCs w:val="24"/>
        </w:rPr>
        <w:t xml:space="preserve">Из зала: </w:t>
      </w:r>
      <w:r w:rsidRPr="00CF4AAD">
        <w:rPr>
          <w:rFonts w:ascii="Times New Roman" w:hAnsi="Times New Roman" w:cs="Times New Roman"/>
          <w:sz w:val="24"/>
          <w:szCs w:val="24"/>
        </w:rPr>
        <w:t>–</w:t>
      </w:r>
      <w:r w:rsidRPr="00CF4AAD">
        <w:rPr>
          <w:rFonts w:ascii="Times New Roman" w:hAnsi="Times New Roman" w:cs="Times New Roman"/>
          <w:i/>
          <w:iCs/>
          <w:sz w:val="24"/>
          <w:szCs w:val="24"/>
        </w:rPr>
        <w:t xml:space="preserve"> Тридцать две.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У кого-то – 32 (</w:t>
      </w:r>
      <w:r w:rsidRPr="00CF4AAD">
        <w:rPr>
          <w:rFonts w:ascii="Times New Roman" w:hAnsi="Times New Roman" w:cs="Times New Roman"/>
          <w:i/>
          <w:sz w:val="24"/>
          <w:szCs w:val="24"/>
        </w:rPr>
        <w:t xml:space="preserve">смеётся). </w:t>
      </w:r>
      <w:r w:rsidRPr="00CF4AAD">
        <w:rPr>
          <w:rFonts w:ascii="Times New Roman" w:hAnsi="Times New Roman" w:cs="Times New Roman"/>
          <w:sz w:val="24"/>
          <w:szCs w:val="24"/>
        </w:rPr>
        <w:t xml:space="preserve">Ну, тридцать две. </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По метагалактикам.</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sz w:val="24"/>
          <w:szCs w:val="24"/>
        </w:rPr>
        <w:t>По метагалактикам. Архетипическим – только добавляй. Потому что, если по всем метагалактикам, там 302 секстиллиона – не обойдёшься. По архетипическим метагалактикам – 32. Я б дал больше.</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Шестьдесят четыре.</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sz w:val="24"/>
          <w:szCs w:val="24"/>
        </w:rPr>
        <w:t>Шестьдесят четыре. Пока нет, но мы туда идём. 65 – пока нет, но мы туда идём. Я прямо хотел объявить 65, Папа сказал: «Не дай…»  Не дай, Отец, в общем</w:t>
      </w:r>
      <w:r w:rsidRPr="00CF4AAD">
        <w:rPr>
          <w:rFonts w:ascii="Times New Roman" w:hAnsi="Times New Roman" w:cs="Times New Roman"/>
          <w:i/>
          <w:sz w:val="24"/>
          <w:szCs w:val="24"/>
        </w:rPr>
        <w:t>.</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Тридцать пять.</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sz w:val="24"/>
          <w:szCs w:val="24"/>
        </w:rPr>
        <w:t>Тридцать пять – почему? Мы уже в 35-ю вышли. Но там Мамы нет, в 35-й. Сожалею. Я напоминаю, что с 33-го по 64-е – один Отец</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Надеюсь, понятно, что у него одна Мать, а не гарем. При всём уважении, ну, при всём уважении. Но всё-таки?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Из зала: – Тридцать три.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Уже тридцать три архетипические Матери. И вот с 33-го по 65-й – это одна Мать. Но я бы дал больше. </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Тридцать четыре.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Тридцать четыре (</w:t>
      </w:r>
      <w:r w:rsidRPr="00CF4AAD">
        <w:rPr>
          <w:rFonts w:ascii="Times New Roman" w:hAnsi="Times New Roman" w:cs="Times New Roman"/>
          <w:i/>
          <w:sz w:val="24"/>
          <w:szCs w:val="24"/>
        </w:rPr>
        <w:t>смех в зале</w:t>
      </w:r>
      <w:r w:rsidRPr="00CF4AAD">
        <w:rPr>
          <w:rFonts w:ascii="Times New Roman" w:hAnsi="Times New Roman" w:cs="Times New Roman"/>
          <w:iCs/>
          <w:sz w:val="24"/>
          <w:szCs w:val="24"/>
        </w:rPr>
        <w:t>).</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И второй огурец</w:t>
      </w:r>
      <w:r w:rsidRPr="00CF4AAD">
        <w:rPr>
          <w:rFonts w:ascii="Times New Roman" w:hAnsi="Times New Roman" w:cs="Times New Roman"/>
          <w:i/>
          <w:sz w:val="24"/>
          <w:szCs w:val="24"/>
        </w:rPr>
        <w:t xml:space="preserve"> </w:t>
      </w:r>
      <w:r w:rsidRPr="00CF4AAD">
        <w:rPr>
          <w:rFonts w:ascii="Times New Roman" w:hAnsi="Times New Roman" w:cs="Times New Roman"/>
          <w:iCs/>
          <w:sz w:val="24"/>
          <w:szCs w:val="24"/>
        </w:rPr>
        <w:t>(</w:t>
      </w:r>
      <w:r w:rsidRPr="00CF4AAD">
        <w:rPr>
          <w:rFonts w:ascii="Times New Roman" w:hAnsi="Times New Roman" w:cs="Times New Roman"/>
          <w:i/>
          <w:sz w:val="24"/>
          <w:szCs w:val="24"/>
        </w:rPr>
        <w:t>смех в зале</w:t>
      </w:r>
      <w:r w:rsidRPr="00CF4AAD">
        <w:rPr>
          <w:rFonts w:ascii="Times New Roman" w:hAnsi="Times New Roman" w:cs="Times New Roman"/>
          <w:iCs/>
          <w:sz w:val="24"/>
          <w:szCs w:val="24"/>
        </w:rPr>
        <w:t>),</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гулять так гулять! Не-не, в принципе, может быть и 34-е. Это кто?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Из зала: – Архетипическая Мать.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Архетипическая Мать. Согласен. Только это кто? </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Изначально Вышестоящая.</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Изначально Вышестоящая – это кто?</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i/>
          <w:iCs/>
          <w:sz w:val="24"/>
          <w:szCs w:val="24"/>
        </w:rPr>
        <w:t xml:space="preserve">Из зала: </w:t>
      </w:r>
      <w:r w:rsidRPr="00CF4AAD">
        <w:rPr>
          <w:rFonts w:ascii="Times New Roman" w:hAnsi="Times New Roman" w:cs="Times New Roman"/>
          <w:i/>
          <w:sz w:val="24"/>
          <w:szCs w:val="24"/>
        </w:rPr>
        <w:t xml:space="preserve">– </w:t>
      </w:r>
      <w:r w:rsidRPr="00CF4AAD">
        <w:rPr>
          <w:rFonts w:ascii="Times New Roman" w:hAnsi="Times New Roman" w:cs="Times New Roman"/>
          <w:i/>
          <w:iCs/>
          <w:sz w:val="24"/>
          <w:szCs w:val="24"/>
        </w:rPr>
        <w:t>На физике.</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sz w:val="24"/>
          <w:szCs w:val="24"/>
        </w:rPr>
        <w:t>Чего? На физике, чего? На физике, чего? Вы правильно говорите. Вы не понимаете, на физике, чего.</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Планеты Земля.</w:t>
      </w:r>
    </w:p>
    <w:p w:rsidR="00CF4AAD" w:rsidRPr="00CF4AAD" w:rsidRDefault="00CF4AAD" w:rsidP="00CF4AAD">
      <w:pPr>
        <w:ind w:firstLine="709"/>
        <w:jc w:val="both"/>
        <w:rPr>
          <w:rFonts w:ascii="Times New Roman" w:hAnsi="Times New Roman" w:cs="Times New Roman"/>
          <w:iCs/>
          <w:sz w:val="24"/>
          <w:szCs w:val="24"/>
        </w:rPr>
      </w:pPr>
      <w:r w:rsidRPr="00CF4AAD">
        <w:rPr>
          <w:rFonts w:ascii="Times New Roman" w:hAnsi="Times New Roman" w:cs="Times New Roman"/>
          <w:iCs/>
          <w:sz w:val="24"/>
          <w:szCs w:val="24"/>
        </w:rPr>
        <w:t>А?</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На первой… 34-го.</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sz w:val="24"/>
          <w:szCs w:val="24"/>
        </w:rPr>
        <w:t>На первой 34-го. Не, на первой 34-й – та же самая Изначально Вышестоящая архетипическая, гуляющая по всем тридцати двум архетипическим октавам. Мы на бо́льшее пока не тянем. 34 – я соглашусь. Но 34-я – это кто? Главную-то вы забыли!</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Мать Планеты Земля.</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sz w:val="24"/>
          <w:szCs w:val="24"/>
        </w:rPr>
        <w:t xml:space="preserve">Слава тебе, господи. Мать Планеты Земля. А, а громче?! </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Говорили.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А, а громче? </w:t>
      </w:r>
      <w:r w:rsidRPr="00CF4AAD">
        <w:rPr>
          <w:rFonts w:ascii="Times New Roman" w:hAnsi="Times New Roman" w:cs="Times New Roman"/>
          <w:iCs/>
          <w:sz w:val="24"/>
          <w:szCs w:val="24"/>
        </w:rPr>
        <w:t>Я тоже могу сказать шёпотом (</w:t>
      </w:r>
      <w:r w:rsidRPr="00CF4AAD">
        <w:rPr>
          <w:rFonts w:ascii="Times New Roman" w:hAnsi="Times New Roman" w:cs="Times New Roman"/>
          <w:i/>
          <w:sz w:val="24"/>
          <w:szCs w:val="24"/>
        </w:rPr>
        <w:t>говорит шёпотом</w:t>
      </w:r>
      <w:r w:rsidRPr="00CF4AAD">
        <w:rPr>
          <w:rFonts w:ascii="Times New Roman" w:hAnsi="Times New Roman" w:cs="Times New Roman"/>
          <w:iCs/>
          <w:sz w:val="24"/>
          <w:szCs w:val="24"/>
        </w:rPr>
        <w:t>).</w:t>
      </w:r>
      <w:r w:rsidRPr="00CF4AAD">
        <w:rPr>
          <w:rFonts w:ascii="Times New Roman" w:hAnsi="Times New Roman" w:cs="Times New Roman"/>
          <w:i/>
          <w:sz w:val="24"/>
          <w:szCs w:val="24"/>
        </w:rPr>
        <w:t xml:space="preserve"> </w:t>
      </w:r>
      <w:r w:rsidRPr="00CF4AAD">
        <w:rPr>
          <w:rFonts w:ascii="Times New Roman" w:hAnsi="Times New Roman" w:cs="Times New Roman"/>
          <w:iCs/>
          <w:sz w:val="24"/>
          <w:szCs w:val="24"/>
        </w:rPr>
        <w:t>Так не угадал, вот и всё.</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Мать Планеты Земля. И есть 33 архетипические Матери – 32 метагалактических, одна октавная, та, которая с Отцом по всем архетипам. И есть Мать Планеты Земля – в центровке всего </w:t>
      </w:r>
      <w:r w:rsidRPr="00CF4AAD">
        <w:rPr>
          <w:rFonts w:ascii="Times New Roman" w:hAnsi="Times New Roman" w:cs="Times New Roman"/>
          <w:sz w:val="24"/>
          <w:szCs w:val="24"/>
        </w:rPr>
        <w:lastRenderedPageBreak/>
        <w:t xml:space="preserve">ИВДИВО. Вот её можно постепенно назвать и 65-й архетипической, но это, когда мы доберёмся до 65-го. Пока мы до 65-го не добра́лись, а только туда ходим в музей, в смысле, выскочили – убежали. Стали на физику 65-го – убежали. То есть, пока у нас нет там разработанности – чего? У нас нет в 65-м разработанности – чего? Это важно знать, надо думать Синтезом. </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Компетенций.</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Из зала: – Тела?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Тела – какого? Я бы сказал – тел.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Из зала: – Частей.</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Частей – каких? Сколько? Молодец. Сикока-сикока? Сколько-сколько?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Из зала: – 512.</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Много ещё, да? Всего лишь, 512</w:t>
      </w:r>
      <w:r w:rsidRPr="00CF4AAD">
        <w:rPr>
          <w:rFonts w:ascii="Times New Roman" w:hAnsi="Times New Roman" w:cs="Times New Roman"/>
          <w:i/>
          <w:sz w:val="24"/>
          <w:szCs w:val="24"/>
        </w:rPr>
        <w:t>.</w:t>
      </w:r>
      <w:r w:rsidRPr="00CF4AAD">
        <w:rPr>
          <w:rFonts w:ascii="Times New Roman" w:hAnsi="Times New Roman" w:cs="Times New Roman"/>
          <w:sz w:val="24"/>
          <w:szCs w:val="24"/>
        </w:rPr>
        <w:t xml:space="preserve"> Но это даже не цифра для нас. Пока в 65-м у нас не появится 512 архетипических частей, на физике 65-го архетипа мы – гости, категорически.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Соответственно, когда у нас появилась 512-рица 34-го архетипа, я говорю сейчас матерински, чтоб вы понимали, что такое Синтез Матери. Я сейчас вам фиксирую, что такое Синтез Матери. Когда в 34-м архетипе мы стяжали 512-рицу, мы стали «своими» на физике 34-го архетипа в высокой пра-ивдиво-реальности Изначально Вышестоящей Октавы.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Если б мы там ни стяжали 512-рицу, «своими» бы мы там не были и тоже ходили в гости. Поэтому я не согласился с 35-м. Мы там мирок стяжали внутренний, который нас подзуживает на 35-й архетип материи, но 512-рицу мы там стяжать на сегодня не способны. То есть, не просто не можем – не способны!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даже те умники, которые говорят: «Да, мне всё разрешено – выйду, стяжаю», </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Папа им ноль утвердит. И скажет очень просто: «Не иерархично». В смысле, «вперёд батьки в пекло»</w:t>
      </w:r>
      <w:bookmarkStart w:id="8" w:name="_Hlk146552792"/>
      <w:r w:rsidRPr="00CF4AAD">
        <w:rPr>
          <w:rFonts w:ascii="Times New Roman" w:hAnsi="Times New Roman" w:cs="Times New Roman"/>
          <w:sz w:val="24"/>
          <w:szCs w:val="24"/>
        </w:rPr>
        <w:t xml:space="preserve"> – </w:t>
      </w:r>
      <w:bookmarkEnd w:id="8"/>
      <w:r w:rsidRPr="00CF4AAD">
        <w:rPr>
          <w:rFonts w:ascii="Times New Roman" w:hAnsi="Times New Roman" w:cs="Times New Roman"/>
          <w:sz w:val="24"/>
          <w:szCs w:val="24"/>
        </w:rPr>
        <w:t xml:space="preserve">только пекло. А у нас такие есть – они уже всё настяжали.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Очень не проблемно вас сейчас протащить по 32 октавам и всё настяжать (</w:t>
      </w:r>
      <w:r w:rsidRPr="00CF4AAD">
        <w:rPr>
          <w:rFonts w:ascii="Times New Roman" w:hAnsi="Times New Roman" w:cs="Times New Roman"/>
          <w:i/>
          <w:iCs/>
          <w:sz w:val="24"/>
          <w:szCs w:val="24"/>
        </w:rPr>
        <w:t>чих в зале</w:t>
      </w:r>
      <w:r w:rsidRPr="00CF4AAD">
        <w:rPr>
          <w:rFonts w:ascii="Times New Roman" w:hAnsi="Times New Roman" w:cs="Times New Roman"/>
          <w:sz w:val="24"/>
          <w:szCs w:val="24"/>
        </w:rPr>
        <w:t>), спасибо</w:t>
      </w:r>
      <w:r w:rsidRPr="00CF4AAD">
        <w:rPr>
          <w:rFonts w:ascii="Times New Roman" w:hAnsi="Times New Roman" w:cs="Times New Roman"/>
          <w:i/>
          <w:iCs/>
          <w:sz w:val="24"/>
          <w:szCs w:val="24"/>
        </w:rPr>
        <w:t>,</w:t>
      </w:r>
      <w:r w:rsidRPr="00CF4AAD">
        <w:rPr>
          <w:rFonts w:ascii="Times New Roman" w:hAnsi="Times New Roman" w:cs="Times New Roman"/>
          <w:sz w:val="24"/>
          <w:szCs w:val="24"/>
        </w:rPr>
        <w:t xml:space="preserve"> точно. Вообще не проблемно! В выражении Изначально Вышестоящего Отца?!</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Раз, два – и в дамки. Только потом дамка проигрывает все… всю партию.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То есть, </w:t>
      </w:r>
      <w:r w:rsidRPr="00CF4AAD">
        <w:rPr>
          <w:rFonts w:ascii="Times New Roman" w:hAnsi="Times New Roman" w:cs="Times New Roman"/>
          <w:b/>
          <w:bCs/>
          <w:sz w:val="24"/>
          <w:szCs w:val="24"/>
        </w:rPr>
        <w:t>как только мы передавим генетический аппарат и некорректно что-то стяжаем, нас, всю Цивилизацию с Планеты Земля, отправляют в утиль.</w:t>
      </w:r>
      <w:r w:rsidRPr="00CF4AAD">
        <w:rPr>
          <w:rFonts w:ascii="Times New Roman" w:hAnsi="Times New Roman" w:cs="Times New Roman"/>
          <w:sz w:val="24"/>
          <w:szCs w:val="24"/>
        </w:rPr>
        <w:t xml:space="preserve"> Только, пожалуйста, не одну команду, а для Большого Космоса – всю Цивилизацию. И все ждут, где бы мы ошиблись. Называется, конкуренция, ничего личного. Но так как наши спец-ошибающиеся, они не относятся к Иерархии Изначально Вышестоящего Отца и даже не всегда входят в ИВДИВО, там считается это, ну как бы вот, ну в общем… кто был ничем, тот станет всем когда-нибудь. Это Иерархия. Главное, чтоб не ошиблись наши иерархические руководители, те, которые…  вы, в том числе, те, которые служат в ИВДИВО. Поэтому мы иногда так жёстко с Аватарессой отстраиваем. Говорим: «Нельзя это делать». Не потому, что мы не можем туда пройти – мы ходим в 65-й архетип. Потому что наше физическое тело к этому не готово. И отслеживает это Изначально Вышестоящая Мать. То есть, пока она не скажет: «Тело готово» – следующий шаг в октаве мы не делаем. </w:t>
      </w:r>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7C6B45">
      <w:pPr>
        <w:pStyle w:val="2"/>
        <w:jc w:val="center"/>
        <w:rPr>
          <w:rFonts w:ascii="Times New Roman" w:hAnsi="Times New Roman" w:cs="Times New Roman"/>
          <w:b w:val="0"/>
          <w:bCs w:val="0"/>
          <w:sz w:val="24"/>
          <w:szCs w:val="24"/>
        </w:rPr>
      </w:pPr>
      <w:bookmarkStart w:id="9" w:name="_Toc162515944"/>
      <w:bookmarkStart w:id="10" w:name="_Toc162515978"/>
      <w:bookmarkStart w:id="11" w:name="_Toc162953047"/>
      <w:r w:rsidRPr="007C6B45">
        <w:rPr>
          <w:rFonts w:ascii="Times New Roman" w:hAnsi="Times New Roman" w:cs="Times New Roman"/>
          <w:bCs w:val="0"/>
          <w:color w:val="auto"/>
          <w:sz w:val="24"/>
          <w:szCs w:val="24"/>
        </w:rPr>
        <w:t>Мама смотрит на наше человеческое всё – мы, как Человеки, кто?</w:t>
      </w:r>
      <w:bookmarkEnd w:id="9"/>
      <w:bookmarkEnd w:id="10"/>
      <w:bookmarkEnd w:id="11"/>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соответственно, я строю всех наших специалистов, которые по Синтезу могут пойти дальше, а я говорю: «Пока мы не готовы». </w:t>
      </w:r>
      <w:r w:rsidRPr="00CF4AAD">
        <w:rPr>
          <w:rFonts w:ascii="Times New Roman" w:hAnsi="Times New Roman" w:cs="Times New Roman"/>
          <w:b/>
          <w:bCs/>
          <w:sz w:val="24"/>
          <w:szCs w:val="24"/>
        </w:rPr>
        <w:t>Мы</w:t>
      </w:r>
      <w:r w:rsidRPr="00CF4AAD">
        <w:rPr>
          <w:rFonts w:ascii="Times New Roman" w:hAnsi="Times New Roman" w:cs="Times New Roman"/>
          <w:sz w:val="24"/>
          <w:szCs w:val="24"/>
        </w:rPr>
        <w:t xml:space="preserve">, вот здесь главное – ни что я с группой сделаю, а </w:t>
      </w:r>
      <w:r w:rsidRPr="00CF4AAD">
        <w:rPr>
          <w:rFonts w:ascii="Times New Roman" w:hAnsi="Times New Roman" w:cs="Times New Roman"/>
          <w:b/>
          <w:bCs/>
          <w:sz w:val="24"/>
          <w:szCs w:val="24"/>
        </w:rPr>
        <w:t>мы в ИВДИВО</w:t>
      </w:r>
      <w:r w:rsidRPr="00CF4AAD">
        <w:rPr>
          <w:rFonts w:ascii="Times New Roman" w:hAnsi="Times New Roman" w:cs="Times New Roman"/>
          <w:sz w:val="24"/>
          <w:szCs w:val="24"/>
        </w:rPr>
        <w:t xml:space="preserve"> – все, две с половиной тысячи человек должны быть готовы. Я специально сказал «человек» – это язык Матери. Вот все две с половиной тысячи изначально вышестоящих людей Должностно Компетентных ИВДИВО. То есть, Мама смотрит не на нашу Должностную Компетенцию, это к Папе, а смотрит сквозь неё на наше человеческое всё – мы, как Человеки, кто? И определяет нашу готовность.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lastRenderedPageBreak/>
        <w:t>Поэтому, к 33-му архетипу она определяла нашу готовность – мы прошли. Мы стяжали 20-рицу 302 секстиллионов и так далее, 512-рицу на основе этого 34-го архетипа вначале. А дальше она пока сказала: «Не готовы». Хотя цифру в один септиллион 200 секстиллионов видов организации материи мы уже стяжали в мирах и продолжаем её на себя концентрировать. Но она как-то то концентрируется, то мимо нас идёт, не замечая нас насквозь, как нейтрино, а мы идём юзом потом.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То есть, устойчивости у нас там пока нет. Отсюда, чтоб помочь нам в устойчивости, откуда Мама на нас может смотреть? Тема не забыта. Вы должны Синтез получать от Мамы с того места, откуда она смотрит – не ниже! Праздник, всё-таки. А смотрит она по максимуму. Ваш максимум…, наш максимум? Её максимум для нас?                   </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34-й, получается, архетип.</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34-й – он большой.</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Там, где Части стяжены.</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Там, где Части стяжены, это какое место?</w:t>
      </w:r>
    </w:p>
    <w:p w:rsidR="00CF4AAD" w:rsidRPr="00CF4AAD" w:rsidRDefault="00CF4AAD" w:rsidP="00CF4AAD">
      <w:pPr>
        <w:ind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Физический мир…</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Физический мир, это какое место? Вон, физический мир – весь Симферополь.</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i/>
          <w:iCs/>
          <w:sz w:val="24"/>
          <w:szCs w:val="24"/>
        </w:rPr>
        <w:t>Из зала: – 512 высоких цельных…</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Нет. Всё правильно сказал, кроме 512-ти. Надо что-то и Папе оставлять.</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i/>
          <w:iCs/>
          <w:sz w:val="24"/>
          <w:szCs w:val="24"/>
        </w:rPr>
        <w:t>Из зала: – С физики.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О! Молодец, поправился. Мама смотрит с физики высокой пра-ивдиво-реальности 34-го архетипа материи Изначально Вышестоящей Октавы. </w:t>
      </w:r>
      <w:r w:rsidRPr="00CF4AAD">
        <w:rPr>
          <w:rFonts w:ascii="Times New Roman" w:hAnsi="Times New Roman" w:cs="Times New Roman"/>
          <w:b/>
          <w:bCs/>
          <w:sz w:val="24"/>
          <w:szCs w:val="24"/>
        </w:rPr>
        <w:t>512 архетипических частей – это для Папы.</w:t>
      </w:r>
      <w:r w:rsidRPr="00CF4AAD">
        <w:rPr>
          <w:rFonts w:ascii="Times New Roman" w:hAnsi="Times New Roman" w:cs="Times New Roman"/>
          <w:sz w:val="24"/>
          <w:szCs w:val="24"/>
        </w:rPr>
        <w:t xml:space="preserve"> </w:t>
      </w:r>
      <w:r w:rsidRPr="00CF4AAD">
        <w:rPr>
          <w:rFonts w:ascii="Times New Roman" w:hAnsi="Times New Roman" w:cs="Times New Roman"/>
          <w:b/>
          <w:bCs/>
          <w:sz w:val="24"/>
          <w:szCs w:val="24"/>
        </w:rPr>
        <w:t>А</w:t>
      </w:r>
      <w:r w:rsidRPr="00CF4AAD">
        <w:rPr>
          <w:rFonts w:ascii="Times New Roman" w:hAnsi="Times New Roman" w:cs="Times New Roman"/>
          <w:sz w:val="24"/>
          <w:szCs w:val="24"/>
        </w:rPr>
        <w:t xml:space="preserve"> </w:t>
      </w:r>
      <w:r w:rsidRPr="00CF4AAD">
        <w:rPr>
          <w:rFonts w:ascii="Times New Roman" w:hAnsi="Times New Roman" w:cs="Times New Roman"/>
          <w:b/>
          <w:bCs/>
          <w:sz w:val="24"/>
          <w:szCs w:val="24"/>
        </w:rPr>
        <w:t>20-рица в 302 секстиллиона – это для, сейчас удивитесь, Мамы, это для Мамы.</w:t>
      </w:r>
      <w:r w:rsidRPr="00CF4AAD">
        <w:rPr>
          <w:rFonts w:ascii="Times New Roman" w:hAnsi="Times New Roman" w:cs="Times New Roman"/>
          <w:sz w:val="24"/>
          <w:szCs w:val="24"/>
        </w:rPr>
        <w:t xml:space="preserve"> Потому что 302 секстиллиона – это синтез видов организации ма-те-рии, то есть – Мамка! А когда 302 секстиллиона и 20-рица Человека синтезируется между собой всеми частями, компетенциями, всем, чем есть – появляется 512-рица архетипическая.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Вот Мама, когда я сейчас с ней общался, она сказала, что у вас в голове, у вас, к сожалению, в голове не хватает одной априори заданной вещи – что 512-рица архетипических частей вырастает из синтеза 20-рицы Человека нижестоящего архетипа материи. То есть, если я говорю, что у меня Физическое тело – это тело из 512-рицы 34-го архетипа материи, я должен понимать, что в этом теле есть миллионы оболочек физических тел 33-го архетипа материи, синтезирующихся в Физическое тело, в два физических тела. Фактически, у меня – в одно, сейчас объяснимся. У вас тоже, то в одно, то в два в зависимости от вашей специфики. Вот, из 20-рицы предыдущей рождается 512-рица следующая. И мы должны понимать, что мы всегда с вами стоим на физике баланса. 512-рица вверх, внутренне архетипических частей – к Папе. Мы с вами на физике с Мамой. И 20-рица вниз под нами – всех видов организации материи, которые мы охватываем нижестоящим архетипом материи. Для нас с вами, как для Должностно Компетентных, нижестоящий архетип материи – это 33-й архетип. А людям Планеты Земля мы постепенно отдаём 32 архетипические метагалактики. Но 33-й архетип – это в идеале, в идеале. </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Если придраться к каждому и спросить…, элегантно-элегантно спросить, так вот, честно спросить: «А сколько 20-риц ты стяжал?» А потом элегантно спросить: «А какую последнюю из них ты стяжал, самую высокую?», то у большинства групп как-то оказывается, что самая последняя, откуда мы рванули выше, была 14-го архетипа материи. А потом Виталик и К, в смысле Команда, послала всё. У нас была ситуация, когда можно было послать всё. Ситуация неформатная, потому что мы выскочили в Большой Космос, и этим Огнём можно было послать всё. И мы, послав всё, перешли в 33-й архетип – с 14-го. При этом сам 14-й рухнул в 11-й – иначе мы оттуда бы не оторвались. </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Но как только Мама начинает делать из вас выжимку: «дай мне всё» … Мама умеет «дай мне всё» делать, 33-й иногда быстро-быстро сбегает. Не все готовы там стоять, и вы оказываетесь в 11-м. Мама говорит: «Вот, то и следовало доказать». Называется, ничего личного, только, как Мама говорит: защита Синтеза Изначально Вышестоящего Отца – чтоб всё было честно. Не-не-не-не, это очень хорошо! Мама особо любит это делать, сейчас буду вас </w:t>
      </w:r>
      <w:r w:rsidRPr="00CF4AAD">
        <w:rPr>
          <w:rFonts w:ascii="Times New Roman" w:hAnsi="Times New Roman" w:cs="Times New Roman"/>
          <w:sz w:val="24"/>
          <w:szCs w:val="24"/>
        </w:rPr>
        <w:lastRenderedPageBreak/>
        <w:t xml:space="preserve">стращать, перед судом Отца. Потому что, если вы зайдёте и скажете: «Я 33- архетипический» – это один суд, обратно можно не выйти. Там требования высокие – октавные. А если вы зайдёте и скажете: «Мама сказала, я – 11-й архетип» – в суде скажут: «Слава тебе, господи! Иди, отработаешь по жизни». И ты спокойно с суда выходишь и говоришь: «А мне сказали – я отработаю», – и опять бежишь в 33-й архетип. Мама говорит: «Чем бы дитя ни тешилось, лишь бы бегало по архетипам». </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Не-не-не, не каждого на суд отправляют. Это надо ещё суметь, чтоб за физическую жизнь тебя отправили на суд. Я несколько раз сумел. Недавно был последний раз. Но это вот лихо…, лихое дело – надо суметь, чтоб тебя туда, прям, на суд Отца отправили. Не-не, не я хотел, меня, как бы, вызвали, потому что сказали, что со мной будут судиться. Если Отец согласился, значит, было за что и с моей стороны. И со мной судились.</w:t>
      </w:r>
    </w:p>
    <w:p w:rsidR="00CF4AAD" w:rsidRPr="00CF4AAD" w:rsidRDefault="00CF4AAD" w:rsidP="00CF4AAD">
      <w:pPr>
        <w:ind w:right="-1" w:firstLine="709"/>
        <w:jc w:val="both"/>
        <w:rPr>
          <w:rFonts w:ascii="Times New Roman" w:hAnsi="Times New Roman" w:cs="Times New Roman"/>
          <w:i/>
          <w:sz w:val="24"/>
          <w:szCs w:val="24"/>
        </w:rPr>
      </w:pPr>
      <w:r w:rsidRPr="00CF4AAD">
        <w:rPr>
          <w:rFonts w:ascii="Times New Roman" w:hAnsi="Times New Roman" w:cs="Times New Roman"/>
          <w:i/>
          <w:sz w:val="24"/>
          <w:szCs w:val="24"/>
        </w:rPr>
        <w:t>Из зала: – Рабочая ситуация.</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Я б не сказал. Больше – личная. Меня хотели…, но не по работе ситуация имеется в виду. По работе ситуации сложно достать – Я есмь Отец физически в прямом выражении Изначально Вышестоящего Отца. Как бы наезд на меня в рабочей ситуации – это послать чёрную метку Изначально Вышестоящему Отцу. </w:t>
      </w:r>
    </w:p>
    <w:p w:rsidR="00CF4AAD" w:rsidRPr="00CF4AAD" w:rsidRDefault="00CF4AAD" w:rsidP="00CF4AAD">
      <w:pPr>
        <w:ind w:right="-1" w:firstLine="709"/>
        <w:jc w:val="both"/>
        <w:rPr>
          <w:rFonts w:ascii="Times New Roman" w:hAnsi="Times New Roman" w:cs="Times New Roman"/>
          <w:sz w:val="24"/>
          <w:szCs w:val="24"/>
        </w:rPr>
      </w:pPr>
    </w:p>
    <w:p w:rsidR="00CF4AAD" w:rsidRPr="007C6B45" w:rsidRDefault="00CF4AAD" w:rsidP="007C6B45">
      <w:pPr>
        <w:pStyle w:val="2"/>
        <w:jc w:val="center"/>
        <w:rPr>
          <w:rFonts w:ascii="Times New Roman" w:hAnsi="Times New Roman" w:cs="Times New Roman"/>
          <w:bCs w:val="0"/>
          <w:color w:val="auto"/>
          <w:sz w:val="24"/>
          <w:szCs w:val="24"/>
        </w:rPr>
      </w:pPr>
      <w:bookmarkStart w:id="12" w:name="_Toc162515945"/>
      <w:bookmarkStart w:id="13" w:name="_Toc162515979"/>
      <w:bookmarkStart w:id="14" w:name="_Toc162953048"/>
      <w:r w:rsidRPr="007C6B45">
        <w:rPr>
          <w:rFonts w:ascii="Times New Roman" w:hAnsi="Times New Roman" w:cs="Times New Roman"/>
          <w:bCs w:val="0"/>
          <w:color w:val="auto"/>
          <w:sz w:val="24"/>
          <w:szCs w:val="24"/>
        </w:rPr>
        <w:t>Раз суд прошёл Глава ИВДИВО – ИВДИВО можно менять</w:t>
      </w:r>
      <w:bookmarkEnd w:id="12"/>
      <w:bookmarkEnd w:id="13"/>
      <w:bookmarkEnd w:id="14"/>
    </w:p>
    <w:p w:rsidR="00CF4AAD" w:rsidRPr="00CF4AAD" w:rsidRDefault="00CF4AAD" w:rsidP="00CF4AAD">
      <w:pPr>
        <w:ind w:right="-1" w:firstLine="709"/>
        <w:jc w:val="both"/>
        <w:rPr>
          <w:rFonts w:ascii="Times New Roman" w:hAnsi="Times New Roman" w:cs="Times New Roman"/>
          <w:sz w:val="24"/>
          <w:szCs w:val="24"/>
        </w:rPr>
      </w:pP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Папа, я сказала: «Ты – гадость». Папа засмеялся и сказал: «Ну, тогда суд». И вызывает меня, как представителя на физике. Всё, это рабочая ситуация. Поэтому здесь уже много раз пытались, только сгорали. Потому что, как бы, если я напортачу, меня Отец накажет быстрее, чем все эти жалобщики. А вот, если личная ситуация, это уже, вот, рабочую отодвигаем. Да. И только таким образом можно меня пригласить на суд Отца. Вот и всё. Не, ничего личного. Суд состоялся. Я, как всегда, выкрутился. Я ж не зря учился в школе Штирлица. Я очень любил с детства этот фильм. «А где вы были, когда бомба упала?» – «Коляску детскую катил». Примерно так. </w:t>
      </w:r>
    </w:p>
    <w:p w:rsidR="00CF4AAD" w:rsidRPr="00CF4AAD" w:rsidRDefault="00CF4AAD" w:rsidP="00CF4AAD">
      <w:pPr>
        <w:ind w:right="-1" w:firstLine="709"/>
        <w:jc w:val="both"/>
        <w:rPr>
          <w:rFonts w:ascii="Times New Roman" w:hAnsi="Times New Roman" w:cs="Times New Roman"/>
          <w:b/>
          <w:bCs/>
          <w:sz w:val="24"/>
          <w:szCs w:val="24"/>
        </w:rPr>
      </w:pPr>
      <w:r w:rsidRPr="00CF4AAD">
        <w:rPr>
          <w:rFonts w:ascii="Times New Roman" w:hAnsi="Times New Roman" w:cs="Times New Roman"/>
          <w:sz w:val="24"/>
          <w:szCs w:val="24"/>
        </w:rPr>
        <w:t>Папа потом прислал решение суда. Я удивился его формулировке, но в общем, приемлемо было. Не-не, там, не будем комментировать эту вещь. Это доставали лично –опять не «шмогли». Отстроились, но последствия были. Для нас с вами – последствия положительные. Раз суд прошёл Глава ИВДИВО – ИВДИВО можно, чего делать? Менять. Раз суд прошёл Глава ИВДИВО лично, то можно ещё и лично менять ИВДИВО.</w:t>
      </w:r>
      <w:r w:rsidRPr="00CF4AAD">
        <w:rPr>
          <w:rFonts w:ascii="Times New Roman" w:hAnsi="Times New Roman" w:cs="Times New Roman"/>
          <w:b/>
          <w:bCs/>
          <w:sz w:val="24"/>
          <w:szCs w:val="24"/>
        </w:rPr>
        <w:t xml:space="preserve"> </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И Папа спрашивает:</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Чего ты после этого хочешь?</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Не шучу! Тем более, на суд не Отец вызывал, а достаточно высокий руководитель из метагалактик. В смысле, что мы с ним должны что-то там разобраться и высудить.</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Зачем? Мне ничего не надо. Всё – ваше.</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Не-е-е, только через Суд Отца!</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Ну, сам хотел – сам получил от Папы, потому что суд был, я так понял, в мою пользу. Не в смысле – моё, а в смысле, что Папа потом спросил:</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Чего ты хочешь?</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Ну, я ж согласился на суд. Это, фактически, жертва. Многие с суда не выходят, в смысле, физически умирают. Поэтому здесь серьёзная закавыка. Я сразу сказал, чего я хочу. У нас много чего не хватает, чего я хочу – по ИВДИВО. И вот сегодня мы с вами будем стяжать весь день всё, что нам не хватало по ИВДИВО. </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Причём, после суда отказывать нельзя, Папа говорил: «И это даю». Как помните в фильме: «И это даю»? «И это…?» </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«И это даю!» Выбежали все. Папа сказал: «Положено». Надо всё отдать – всё, что дают. Причём, если бы я попросил лично для себя, Папа бы сказал: «Ну, вот, ну, типа, сам возьмёшь – достигнешь». После суда так – сделай сам. А когда я прошу </w:t>
      </w:r>
      <w:r w:rsidRPr="00CF4AAD">
        <w:rPr>
          <w:rFonts w:ascii="Times New Roman" w:hAnsi="Times New Roman" w:cs="Times New Roman"/>
          <w:sz w:val="24"/>
          <w:szCs w:val="24"/>
        </w:rPr>
        <w:lastRenderedPageBreak/>
        <w:t xml:space="preserve">сразу для всех и говорю: «Мне лично ничего не надо». В смысле, если надо, кушать есть что, дальше выживу. Это ещё… </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Я специально это вам рассказываю. Вы тоже можете это пройти. Надо думать, что потом делать. Я сейчас не о себе – я о вас. Если вдруг знаете, что вы прошли суд Отца, я вам не советую после этого лично просить для себя – много не выгадаете! Больше еды? Что, голодали? Больше денег? Что, не хватает что ли? Куда вы их за… В общем, всё с собой не заберёшь – мы не евреи. Мы – русские, надо всё отдать, восходя вверх. Надо освободиться от этого. Я не хочу обижать евреев. Классная нация, но у них закон – всё забрать с собой. А у нас закон, у русских: всё отдать тем, кто придёт после тебя – детям, внукам. Если того нет, то людям, которые будут заниматься твоим любимым делом. Без обид. Я ни к чему. Ничего личного. </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Ну, я имею в виду, каждый жертвует в силу своих обстоятельств. О, господи! Ну, кто-то музеи создаёт – это жертвует людям. Вот сейчас, извините, знаменитое, вчера был… Щукинский, по</w:t>
      </w:r>
      <w:r w:rsidRPr="00CF4AAD">
        <w:rPr>
          <w:rFonts w:ascii="Times New Roman" w:hAnsi="Times New Roman" w:cs="Times New Roman"/>
          <w:sz w:val="24"/>
          <w:szCs w:val="24"/>
        </w:rPr>
        <w:noBreakHyphen/>
        <w:t>моему, музей. Забыл, по-моему, фамилия… тот, который основал музей в Москве, купец. Вчера был его день рождения, и вчера его праздновали, как самого высокого мецената, который распознал новое художественное направление, когда все от него отказывались. Потому что у человека было не только меценатство, а ещё и вкус – создатель. На основе этого создалась коллекция в Москве и в Санкт-Петербурге. В Эрмитаже сейчас выставка идёт. Пробейте. Щусев. По-моему, Щусев. Вспомнил. Так вот ради этого кто-то школы строит, кто-то выкупает для государства какие</w:t>
      </w:r>
      <w:r w:rsidRPr="00CF4AAD">
        <w:rPr>
          <w:rFonts w:ascii="Times New Roman" w:hAnsi="Times New Roman" w:cs="Times New Roman"/>
          <w:sz w:val="24"/>
          <w:szCs w:val="24"/>
        </w:rPr>
        <w:noBreakHyphen/>
        <w:t xml:space="preserve">то крутые фишки, которые украли отсюда когда-то в революцию. Ну, типа, царской короны или скипетра и вернули обратно. То есть, каждый своим возможностям по-умному находит применение. </w:t>
      </w:r>
    </w:p>
    <w:p w:rsidR="00CF4AAD" w:rsidRPr="00CF4AAD" w:rsidRDefault="00CF4AAD" w:rsidP="00CF4AAD">
      <w:pPr>
        <w:ind w:right="-1" w:firstLine="709"/>
        <w:jc w:val="both"/>
        <w:rPr>
          <w:rFonts w:ascii="Times New Roman" w:hAnsi="Times New Roman" w:cs="Times New Roman"/>
          <w:sz w:val="24"/>
          <w:szCs w:val="24"/>
        </w:rPr>
      </w:pPr>
    </w:p>
    <w:p w:rsidR="00CF4AAD" w:rsidRPr="007C6B45" w:rsidRDefault="00CF4AAD" w:rsidP="007C6B45">
      <w:pPr>
        <w:pStyle w:val="2"/>
        <w:jc w:val="center"/>
        <w:rPr>
          <w:rFonts w:ascii="Times New Roman" w:hAnsi="Times New Roman" w:cs="Times New Roman"/>
          <w:bCs w:val="0"/>
          <w:color w:val="auto"/>
          <w:sz w:val="24"/>
          <w:szCs w:val="24"/>
        </w:rPr>
      </w:pPr>
      <w:bookmarkStart w:id="15" w:name="_Toc162515946"/>
      <w:bookmarkStart w:id="16" w:name="_Toc162515980"/>
      <w:bookmarkStart w:id="17" w:name="_Toc162953049"/>
      <w:r w:rsidRPr="007C6B45">
        <w:rPr>
          <w:rFonts w:ascii="Times New Roman" w:hAnsi="Times New Roman" w:cs="Times New Roman"/>
          <w:bCs w:val="0"/>
          <w:color w:val="auto"/>
          <w:sz w:val="24"/>
          <w:szCs w:val="24"/>
        </w:rPr>
        <w:t>Мама – это имущество, это ваша жизнь, это ваши цели, это ваши перспективы</w:t>
      </w:r>
      <w:bookmarkEnd w:id="15"/>
      <w:bookmarkEnd w:id="16"/>
      <w:bookmarkEnd w:id="17"/>
    </w:p>
    <w:p w:rsidR="00CF4AAD" w:rsidRPr="00CF4AAD" w:rsidRDefault="00CF4AAD" w:rsidP="00CF4AAD">
      <w:pPr>
        <w:ind w:right="-1" w:firstLine="709"/>
        <w:jc w:val="both"/>
        <w:rPr>
          <w:rFonts w:ascii="Times New Roman" w:hAnsi="Times New Roman" w:cs="Times New Roman"/>
          <w:sz w:val="24"/>
          <w:szCs w:val="24"/>
        </w:rPr>
      </w:pP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Я сейчас говорю о самых высоких вещах. Есть и более простые вещи, но они тоже есть. И вот это жертвенность имущественная, когда ты понимаешь, что детям есть, или детей нет, и ты должен ради других это делать – вот это наше всё! Я специально говорю. Этим отличается наш мир от мира окружающего населения. Хотя там тоже полно меценатов и очень великих людей, которые действительно, внимание, важная мысль: работают на развитие человечества или в рамках своей нации, или в рамках своего города. Но работают на общее благо всех. Это, кстати, материнский язык. Потому что Мама – это ещё имущество, это ещё ваша жизнь, это ваши ещё цели, это ваши перспективы. Увидели?</w:t>
      </w:r>
    </w:p>
    <w:p w:rsidR="00CF4AAD" w:rsidRPr="00CF4AAD" w:rsidRDefault="00CF4AAD" w:rsidP="00CF4AAD">
      <w:pPr>
        <w:ind w:right="-1" w:firstLine="709"/>
        <w:jc w:val="both"/>
        <w:rPr>
          <w:rFonts w:ascii="Times New Roman" w:hAnsi="Times New Roman" w:cs="Times New Roman"/>
          <w:sz w:val="24"/>
          <w:szCs w:val="24"/>
        </w:rPr>
      </w:pPr>
      <w:r w:rsidRPr="00CF4AAD">
        <w:rPr>
          <w:rFonts w:ascii="Times New Roman" w:hAnsi="Times New Roman" w:cs="Times New Roman"/>
          <w:sz w:val="24"/>
          <w:szCs w:val="24"/>
        </w:rPr>
        <w:t>При этом, как только мы переходим на Папу – в ИВДИВО ничего не надо. Потому что, как только в ИВДИВО появляется имущество, это его мучает и мешает. Поэтому мы старательно создаём разные проекты, куда это относится… Только – не к ИВДИВО. ИВДИВО – это Отец. И если мы прекратим служить Отцу искренне, бескорыстно, не энергопотенциально, мы перестанем быть ИВДИВО. Как только мы начинаем энергопотенциально это делать, с повышенным каким-то, Отцом не установленным, процентом, на нас сразу льётся вся наша грязь. Наша с вами грязь, а потом – и всех соседей, если нашей мало.</w:t>
      </w:r>
    </w:p>
    <w:p w:rsidR="00CF4AAD" w:rsidRPr="00CF4AAD" w:rsidRDefault="00CF4AAD" w:rsidP="00CF4AAD">
      <w:pPr>
        <w:ind w:right="-1"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Да-да-да, здесь очень всё жёстко. Такой, самый простой пример. Вы скажете: «Синтез же энергопотенциален». Во-первых, Синтез – это живи Отцом, служи Матери, обязательно. А во-вторых, Синтез – ведь это образование. И чтобы в вас это впаять, и вы это не отторгли, как чужеродную ткань, идёт обмен, вот этот самый энергопотенциальный обмен. Вы забываете, что энергопотенциальный обмен заканчивается обменом огня на Синтезе. То есть, это не…, даже не энергопотенциал. Это метод, чтоб в вас впаять, в данном случае, сегодня 86-й огонь. Это работает. То есть, это работает как метод, утверждённый Отцом. И в рамках утверждённого Отцом мы действуем. </w:t>
      </w:r>
    </w:p>
    <w:p w:rsidR="00CF4AAD" w:rsidRPr="00CF4AAD" w:rsidRDefault="00CF4AAD" w:rsidP="00CF4AAD">
      <w:pPr>
        <w:ind w:right="-1"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Но как только у нас находятся товарищи…, таких много, и мы разрешаем за пределами ИВДИВО любую эту информацию – куда угодно. Вот услышьте, это уже все 20 лет: берёте информацию здесь, выхóдите из ИВДИВО, и там что хотите, делайте. У нас и Школы </w:t>
      </w:r>
      <w:r w:rsidRPr="00CF4AAD">
        <w:rPr>
          <w:rFonts w:ascii="Times New Roman" w:eastAsia="Helvetica" w:hAnsi="Times New Roman" w:cs="Times New Roman"/>
          <w:color w:val="111111"/>
          <w:sz w:val="24"/>
          <w:szCs w:val="24"/>
          <w:shd w:val="clear" w:color="auto" w:fill="FFFFFF"/>
        </w:rPr>
        <w:lastRenderedPageBreak/>
        <w:t xml:space="preserve">открываются и направления… самостоятельно. Но! Там есть хитрая вещь, которую я отслеживаю. Как только не отстраивается Энергопотенциал Отца… Поэтому все Школы в ИВДИВО я принуждаю, принуждаю по Энергопотенциалу Отца. Как только идёт чуть выше, вот по Энергопотенциалу Отца – чисто, чуть выше – ты на себя берёшь всех, кто тебе дают чуть выше. Это уже называется – мзду. Ты переходишь на ранг Мамы, а там, сколько грязи – вся твоя. Мамин язык. И Мама думает, насколько там всё честно и правильно, чтобы поделиться с тобой величайшими возможностями окружающего человечества. Называется –энергопотенциальный обмен.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При этом Совет Отца или команда может повышать Энергопотенциал Отца, но немного. Мне тут предлагали разные варианты – я категорически отказываюсь, только если по мелочи. Потому что лучше не шутить с этим, вообще категорически не шутить. Вот я не шучу. В итоге, на Энергопотенциал Отца, на эту тему, информационную, ты чист. Вот сейчас сколько вы энергопотенциал внесли? Про себя подумайте: вот на эту сумму ты чист. А всё, что больше этой суммы, теперь разбирает Изначально Вышестоящая Мать. Если что-то не так от Отца, хоть полшага сделай не так – на тебя отдают всё, что выше этого энергопотенциала в тебя можно вложить.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p>
    <w:p w:rsidR="00CF4AAD" w:rsidRPr="007C6B45" w:rsidRDefault="00CF4AAD" w:rsidP="007C6B45">
      <w:pPr>
        <w:pStyle w:val="2"/>
        <w:jc w:val="center"/>
        <w:rPr>
          <w:rFonts w:ascii="Times New Roman" w:eastAsia="Helvetica" w:hAnsi="Times New Roman" w:cs="Times New Roman"/>
          <w:bCs w:val="0"/>
          <w:color w:val="111111"/>
          <w:sz w:val="24"/>
          <w:szCs w:val="24"/>
          <w:shd w:val="clear" w:color="auto" w:fill="FFFFFF"/>
        </w:rPr>
      </w:pPr>
      <w:bookmarkStart w:id="18" w:name="_Toc162515947"/>
      <w:bookmarkStart w:id="19" w:name="_Toc162515981"/>
      <w:bookmarkStart w:id="20" w:name="_Toc162953050"/>
      <w:r w:rsidRPr="007C6B45">
        <w:rPr>
          <w:rFonts w:ascii="Times New Roman" w:eastAsia="Helvetica" w:hAnsi="Times New Roman" w:cs="Times New Roman"/>
          <w:bCs w:val="0"/>
          <w:color w:val="auto"/>
          <w:sz w:val="24"/>
          <w:szCs w:val="24"/>
          <w:shd w:val="clear" w:color="auto" w:fill="FFFFFF"/>
        </w:rPr>
        <w:t>Мама обучает переработкой накоплений за других, если ты сделал шаг неправильно</w:t>
      </w:r>
      <w:bookmarkEnd w:id="18"/>
      <w:bookmarkEnd w:id="19"/>
      <w:bookmarkEnd w:id="20"/>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У нас есть товарищи, которые пытались вести Школы, условно, на десять тысяч. На три-четыре тысячи они чисты были – на пять-шесть, буквально за несколько месяцев, на праздник не хочется говорить, как это называется, но очень сильной детской неожиданности было, с трудом отмываясь от этого объёма и говоря: «За что?» В итоге, мне приходилось запрещать это «за что». У нас есть касса взаимопомощи, когда кто-то покупает офис, и мы скидываемся, потом отдают. Это утвердил Кут Хуми: там чётко оговаривается сколько – больше нельзя! Это работает – чистота.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Как только хотят собрать… У нас недавно была попытка собрать на Съезд ради Съезда, то есть темы не было. Я вцепился и спросил: «Какая тема? А почему такая сумма? А на кого будет потрачено?» Когда мы собираем на Съезд, мы знаем, что будет потрачено на помещение. Если остаток будет, мы сразу вкладываем в книги: в те, другие, которые выпускаем – и идёт оборот книжной продукции. Опять же, никому лично деньги не достаются. Это оборот ИВДИВО уже. Энциклопедии выпускаются. Должен быть запас, потому что цены то растут, то падают – люфт должен быть. Там ещё другая, важная литература, в веках, называется. Книжки Синтеза разослали по библиотекам, не знаю, там вложили их в архив – некоторые испугались. Но мы отослали – по всем республиканским библиотекам разослали пакет книжек, и так далее. То есть, есть куда в благотворительных целях это направлять – на развитие Синтеза. Как только чуть себе карман, ты весь Съезд берёшь всей грязью на себя в наказание, как руководитель. Руководитель рангом меньше берёт своё направление на себя. Это Мама. И она обучает переработкой накоплений за других, если ты сделал шаг неправильно. Вот такая простая вещь.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Поэтому у нас есть в одной стране – возожжённой стране Синтеза, приходят новенькие, говорят: «Ну, это столько стоит, что этим даже не надо заниматься, потому что в соседних Школах это стоит раз в десять дороже – это нормальная Школа. У вас ненормальная Школа, я ещё подумаю, буду ли к вам ходить». И наши мне оттуда пишут: «Может, поднять, потому что не хотят ходить – мало стоит». Я говорю: «Я вам подниму. Вы потом так будете опущены, что забудете свою пятую, шестую и седьмую колену в веках». Вот пусть они, не пройдя проверку на амбицию стоимости, чешут в те Школы, которые дорогие. Чем дороже Школа, тем меньше она, сейчас будете смеяться, даёт от Отца. То есть, она даёт, догоняет, ещё раз даёт, а потом ещё Мама нахлобучивает. Это по-русски понятно. Анекдот в этом, анекдот в этом. С точки зрения </w:t>
      </w:r>
      <w:r w:rsidRPr="00CF4AAD">
        <w:rPr>
          <w:rFonts w:ascii="Times New Roman" w:eastAsia="Helvetica" w:hAnsi="Times New Roman" w:cs="Times New Roman"/>
          <w:b/>
          <w:bCs/>
          <w:color w:val="111111"/>
          <w:sz w:val="24"/>
          <w:szCs w:val="24"/>
          <w:shd w:val="clear" w:color="auto" w:fill="FFFFFF"/>
        </w:rPr>
        <w:t>наших</w:t>
      </w:r>
      <w:r w:rsidRPr="00CF4AAD">
        <w:rPr>
          <w:rFonts w:ascii="Times New Roman" w:eastAsia="Helvetica" w:hAnsi="Times New Roman" w:cs="Times New Roman"/>
          <w:color w:val="111111"/>
          <w:sz w:val="24"/>
          <w:szCs w:val="24"/>
          <w:shd w:val="clear" w:color="auto" w:fill="FFFFFF"/>
        </w:rPr>
        <w:t xml:space="preserve"> товарищей – это супер-энергопотенциал! Я понимаю, почему. Потому что мы все по-другому живём. Тоже правильно.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lastRenderedPageBreak/>
        <w:t>И вот Мама в этом балансе всегда смотрит на вас. Мама всегда на вас начинает смотреть, сейчас будете смеяться, энергопотенциально-материально. Это первая проверка Матери – энергопотенциал. Потому что Мама – это энергия. Материя – это энергия. Я уже много раз мог ввести слово «Огнепотенциал». Меня вызывал Папа и спрашивал:</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Меня проверять будешь?</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Огонь-то от Папы. Я говорю:</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Нет.</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Тогда думай, что говоришь.</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Я говорю:</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Энергопотенциал.</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 То-то же. Вон Мама, смотри, какая красивая. Вот пусть она и проверяет ваших на энергопотенциальность.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Я говорю:</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Папа, всё для Вас.</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 А Дух и Свет – это наша свобода Воли. На духопотенциал даже не надо проверяться: у нас свобода воли – что хочешь, то вороти́.</w:t>
      </w:r>
      <w:r w:rsidRPr="00CF4AAD">
        <w:rPr>
          <w:rFonts w:ascii="Times New Roman" w:eastAsia="Helvetica" w:hAnsi="Times New Roman" w:cs="Times New Roman"/>
          <w:b/>
          <w:bCs/>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rPr>
        <w:t>Что наворотил, то тебе и вернётся. Вот услышьте: свобода Воли на суде звучит так: что хочешь – то вор</w:t>
      </w:r>
      <w:r w:rsidRPr="00CF4AAD">
        <w:rPr>
          <w:rFonts w:ascii="Times New Roman" w:hAnsi="Times New Roman" w:cs="Times New Roman"/>
          <w:sz w:val="24"/>
          <w:szCs w:val="24"/>
        </w:rPr>
        <w:t>о́</w:t>
      </w:r>
      <w:r w:rsidRPr="00CF4AAD">
        <w:rPr>
          <w:rFonts w:ascii="Times New Roman" w:eastAsia="Helvetica" w:hAnsi="Times New Roman" w:cs="Times New Roman"/>
          <w:color w:val="111111"/>
          <w:sz w:val="24"/>
          <w:szCs w:val="24"/>
          <w:shd w:val="clear" w:color="auto" w:fill="FFFFFF"/>
        </w:rPr>
        <w:t>тишь. Что наворотил – то тебе и возвращается. Поэтому плачь, не плачь – тебе возвращается только то, что ты наворотил. Просто иногда ты это не помнишь в веках, ибо возвращается иногда в следующей жизни. Но мы с вами вступили в эпоху, где мы максимально ускоряем возврат. У нас есть товарищи, которые: сегодня наворотил – завтра кирпичом по отдельному месту получил. И он уже не спрашивает, за что, потому что помнит, что вчера сделал. Вот если бы он в следующей жизни получил «за что», он бы:</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Папа, за что? Я такой хороший в этой жизни!</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А вот в прошлой был гадость паршивая.</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Это духопотенциал. Мама говорит:</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Это ваша свобода воли.</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А если взять светопотенциал? Он, кстати, нас сейчас касается. Это тоже Мама с Отцом рассматривают – они сейчас сидят, на нас смотрят. Огне – от Отца, но это суд. Дух – это наше всё, свобода воли. Энергопотенциал – это Мама. Хотя в Энергопотенциал мы зафиксировали четверицу: Огня, Духа, Света, Энергии – чтобы быть чистыми во всём. Мы меняем энергию на огонь. Энергию Мамы на Огонь Папы, кто не понимает. И этот Огонь Папы потом в нас въедается так, что вышибить его из нас нельзя. Папа говорит:</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Оплачено.</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Анекдот. Вы не понимаете, вот некоторые говорят:</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Это потребительство! Это плохо, финансы плохо.</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Нет! Если вы обменяли энергию на огонь, вы своей свободой воли оплатили огонь. Потом Папа 12 часов всё, что угодно, у вас творит. Суммы там совсем несоизмеримы с вашим обменом. Главное, что вы открыли чуть-чуть щёлочку на свой вот этот бешеный Энергопотенциал, ну, сами знаете, и на несколько тысяч единиц стяжали 302 секстиллиона единиц огня. Папа говорит:</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 Оплачено, ничего вывести теперь нельзя.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Знаете, сколько бы из нас уже повышибали этих частей, сколько б вокруг нас сущностей, вампиров крутилось, если бы не обмен? Да вы бы уже давно без частей даже бегали. Из вас бы всё повышибали, как Душу знаменитые тёмные вышибали в пятой расе у людей. Вы думаете, мы почему это ввели? Мы понимали, что новые части из вас будут вышибать, как из щелкунчика, только успевай отщёлкивать. Вы бы уже давно без частей ходили. А тут сволочная тема – Энергопотенциал. Вы не представляете, как его ненавидят все тёмные. Потому что Папа натворил за 12 часов, потом закрывает вас на эту щёлочку и здесь пишет: «Оплачено». А все тёмные любят деньги. А тут написано «оплачено», то есть «свой». А внутри потенциал Огня Папы. У них когнитивный диссонанс: сверху ходят наши – «оплачено», печать Папы. Внутри </w:t>
      </w:r>
      <w:r w:rsidRPr="00CF4AAD">
        <w:rPr>
          <w:rFonts w:ascii="Times New Roman" w:eastAsia="Helvetica" w:hAnsi="Times New Roman" w:cs="Times New Roman"/>
          <w:color w:val="111111"/>
          <w:sz w:val="24"/>
          <w:szCs w:val="24"/>
          <w:shd w:val="clear" w:color="auto" w:fill="FFFFFF"/>
        </w:rPr>
        <w:lastRenderedPageBreak/>
        <w:t xml:space="preserve">бешеный заряд, который хочется сожрать и вышибить из вас всё – а ведь «свой»! А со своих нельзя, нужно только с чужих. Когда видно «оплачено» – это «свой».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Есть такая знаменитая книга, фантастика – «Свой среди чужих, чужой среди своих». Это как мальчик на Марсе зажигал. Тогда считали, что на Марсе есть цивилизация. Она была там. Не знаю, что там сейчас под землёй, может какие базы остались, но внешне там ничего нет. Вот, это мы с вами. И мы выходим с Синтеза довольные, идём на улицу, на нас сбегаются тёмные, смотрят, «оплачено» – «свой» среди чужих. Потом смотрят внутрь – там Энергопотенциал и Огонь Папы, и вообще Творение Папы. Чужой! В смысле не тёмный. Ну, получается, среди своих. Оплачено. И вот эта игра Папы и Мамы все эти 20 лет ведёт нас просто. Они потом так смеются на эту тему.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А ещё наши, имея избыток огня, что-нибудь дыхнут – тёмных нет. Иди, я тебя обману или обниму.</w:t>
      </w:r>
    </w:p>
    <w:p w:rsidR="00CF4AAD" w:rsidRPr="00CF4AAD" w:rsidRDefault="00CF4AAD" w:rsidP="00CF4AAD">
      <w:pPr>
        <w:ind w:firstLineChars="295" w:firstLine="708"/>
        <w:jc w:val="both"/>
        <w:rPr>
          <w:rFonts w:ascii="Times New Roman" w:eastAsia="Helvetica" w:hAnsi="Times New Roman" w:cs="Times New Roman"/>
          <w:i/>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t>Из зала: – Обману.</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Обману? Обману.</w:t>
      </w:r>
    </w:p>
    <w:p w:rsidR="00CF4AAD" w:rsidRPr="00CF4AAD" w:rsidRDefault="00CF4AAD" w:rsidP="00CF4AAD">
      <w:pPr>
        <w:ind w:firstLineChars="295" w:firstLine="708"/>
        <w:jc w:val="both"/>
        <w:rPr>
          <w:rFonts w:ascii="Times New Roman" w:eastAsia="Helvetica" w:hAnsi="Times New Roman" w:cs="Times New Roman"/>
          <w:i/>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t>Из зала: – Обойм</w:t>
      </w:r>
      <w:r w:rsidRPr="00CF4AAD">
        <w:rPr>
          <w:rFonts w:ascii="Times New Roman" w:hAnsi="Times New Roman" w:cs="Times New Roman"/>
          <w:i/>
          <w:color w:val="333333"/>
          <w:sz w:val="24"/>
          <w:szCs w:val="24"/>
          <w:shd w:val="clear" w:color="auto" w:fill="FAFAFA"/>
        </w:rPr>
        <w:t>у́</w:t>
      </w:r>
      <w:r w:rsidRPr="00CF4AAD">
        <w:rPr>
          <w:rFonts w:ascii="Times New Roman" w:eastAsia="Helvetica" w:hAnsi="Times New Roman" w:cs="Times New Roman"/>
          <w:i/>
          <w:color w:val="111111"/>
          <w:sz w:val="24"/>
          <w:szCs w:val="24"/>
          <w:shd w:val="clear" w:color="auto" w:fill="FFFFFF"/>
        </w:rPr>
        <w:t>.</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Обойм</w:t>
      </w:r>
      <w:r w:rsidRPr="00CF4AAD">
        <w:rPr>
          <w:rFonts w:ascii="Times New Roman" w:hAnsi="Times New Roman" w:cs="Times New Roman"/>
          <w:color w:val="333333"/>
          <w:sz w:val="24"/>
          <w:szCs w:val="24"/>
          <w:shd w:val="clear" w:color="auto" w:fill="FAFAFA"/>
        </w:rPr>
        <w:t>у́</w:t>
      </w:r>
      <w:r w:rsidRPr="00CF4AAD">
        <w:rPr>
          <w:rFonts w:ascii="Times New Roman" w:eastAsia="Helvetica" w:hAnsi="Times New Roman" w:cs="Times New Roman"/>
          <w:color w:val="111111"/>
          <w:sz w:val="24"/>
          <w:szCs w:val="24"/>
          <w:shd w:val="clear" w:color="auto" w:fill="FFFFFF"/>
        </w:rPr>
        <w:t xml:space="preserve"> – тоже. А кто прикасается к огненному после Синтеза, он исчезает. И они наутёк от вас. Вроде, «свои» – оплачено, а оказывается, это чужие. Вот какая игра идёт с вами. Это чтоб вы понимали, потому что у некоторых до сих пор оскомина на Энергопотенциал. Вы мучаетесь им. Вы мучаетесь, зачем мы его развиваем, строим, и всё остальное.</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Ребята, вот сейчас даже по миру цивилизация может грохнуться из-за финансового кризиса. Если б не наша крутка Энергопотенциала, это грохнулось ещё в 2008 году. А так как мы большой объём Энергопотенциала раскрутили по миру, они хотят умереть, но не могут. Они не могут умереть последние 14 лет. И никто не понимает, почему в мире нет систем действия – всё продолжается. Все должны умереть, а никто умереть не может. Все эксперты говорят:</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Это уже должно 14 лет как грохнуться, а оно не грохается.</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А мы говорим:</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 Энергопотенциал. Мы против, чтоб цивилизация грохнулась. Мы в неё вкладываемся Энергопотенциалом.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Вот это язык Матери. Поэтому всегда ищите свой баланс энергопотенциала. Грубо говоря, я в месяц могу максимально заработать столько, внимание, но больше мне не надо! </w:t>
      </w:r>
      <w:r w:rsidRPr="00CF4AAD">
        <w:rPr>
          <w:rFonts w:ascii="Times New Roman" w:hAnsi="Times New Roman" w:cs="Times New Roman"/>
          <w:sz w:val="24"/>
          <w:szCs w:val="24"/>
        </w:rPr>
        <w:t>Но и меньше не стоит! Люфт должен быть там, условно, в энной сумме – и тогда ты живёшь нормально. Если меньше, это или ты переходишь на меньшую сумму – потенциал упал твой личный, больше не надо. Или ты в отработках, но это уже… Опять же, лучше заплатить, чем отболеть или умереть.</w:t>
      </w:r>
    </w:p>
    <w:p w:rsidR="00CF4AAD" w:rsidRPr="00CF4AAD" w:rsidRDefault="00CF4AAD" w:rsidP="00CF4AAD">
      <w:pPr>
        <w:ind w:firstLineChars="295" w:firstLine="708"/>
        <w:jc w:val="both"/>
        <w:rPr>
          <w:rFonts w:ascii="Times New Roman" w:hAnsi="Times New Roman" w:cs="Times New Roman"/>
          <w:sz w:val="24"/>
          <w:szCs w:val="24"/>
        </w:rPr>
      </w:pPr>
      <w:r w:rsidRPr="00CF4AAD">
        <w:rPr>
          <w:rFonts w:ascii="Times New Roman" w:hAnsi="Times New Roman" w:cs="Times New Roman"/>
          <w:sz w:val="24"/>
          <w:szCs w:val="24"/>
        </w:rPr>
        <w:t>Это вам вводное от Мамы. Поэтому на Синтезе всегда думайте на энергопотенциальные взаимодействия – всегда. И от всей души какие-то жертвы у нас разрешены, но мы тщательно их избегаем – мало ли там что. Мы никогда это вообще не публикуем, потому что лишнее, это всегда плохо для всех, включая Ведущего Синтезы – как повесится на тебя. И говорим: «Всё – в Дом. Любые плюсы – в Дом». Вот в Дом сразу – это да, туда пожертвование – идеально. Там – команда.</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hAnsi="Times New Roman" w:cs="Times New Roman"/>
          <w:sz w:val="24"/>
          <w:szCs w:val="24"/>
        </w:rPr>
        <w:t>Ну, так вернёмся. Огонь – от Отца, энергия – от Мамы, дух – от каждого из нас по свободе воли – духопотенциал. Светопотенциал – от…  последний шаг, буквально. Не-не, мы сегодня ещё две темы Мамы поднимем. Это пока первая. Мама начинает с вами с Энергопотенциала. Запомните, Вер-ше-ние – ваше всё! Там сейчас будет еще одна тема. Светопотенциал… Все начинают засыпать, не дождавшись нового. Это новое вообще-то. Светопотенциал – от команды. Мы, все из вас – часть команды ИВДИВО, светопотенциал ИВДИВО. Ребята! Я в Симферополе. Симферопольцы (</w:t>
      </w:r>
      <w:r w:rsidRPr="00CF4AAD">
        <w:rPr>
          <w:rFonts w:ascii="Times New Roman" w:hAnsi="Times New Roman" w:cs="Times New Roman"/>
          <w:i/>
          <w:iCs/>
          <w:sz w:val="24"/>
          <w:szCs w:val="24"/>
        </w:rPr>
        <w:t>громко с выражением</w:t>
      </w:r>
      <w:r w:rsidRPr="00CF4AAD">
        <w:rPr>
          <w:rFonts w:ascii="Times New Roman" w:hAnsi="Times New Roman" w:cs="Times New Roman"/>
          <w:sz w:val="24"/>
          <w:szCs w:val="24"/>
        </w:rPr>
        <w:t xml:space="preserve">)! Сейчас у некоторых: «Ах, я!» Светопотенциал симферопольцев. Севастопольцы! </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«Нас назвали!» </w:t>
      </w:r>
    </w:p>
    <w:p w:rsidR="00CF4AAD" w:rsidRPr="00CF4AAD" w:rsidRDefault="00CF4AAD" w:rsidP="00CF4AAD">
      <w:pPr>
        <w:ind w:firstLineChars="295" w:firstLine="708"/>
        <w:jc w:val="both"/>
        <w:rPr>
          <w:rFonts w:ascii="Times New Roman" w:hAnsi="Times New Roman" w:cs="Times New Roman"/>
          <w:sz w:val="24"/>
          <w:szCs w:val="24"/>
        </w:rPr>
      </w:pPr>
      <w:r w:rsidRPr="00CF4AAD">
        <w:rPr>
          <w:rFonts w:ascii="Times New Roman" w:hAnsi="Times New Roman" w:cs="Times New Roman"/>
          <w:sz w:val="24"/>
          <w:szCs w:val="24"/>
        </w:rPr>
        <w:t xml:space="preserve">Светопотенциал. Ялтинцы! Феодосийцы! – Все: «А!» Крымчане! </w:t>
      </w:r>
      <w:r w:rsidRPr="00CF4AAD">
        <w:rPr>
          <w:rFonts w:ascii="Times New Roman" w:hAnsi="Times New Roman" w:cs="Times New Roman"/>
          <w:iCs/>
          <w:sz w:val="24"/>
          <w:szCs w:val="24"/>
        </w:rPr>
        <w:t>–</w:t>
      </w:r>
      <w:r w:rsidRPr="00CF4AAD">
        <w:rPr>
          <w:rFonts w:ascii="Times New Roman" w:hAnsi="Times New Roman" w:cs="Times New Roman"/>
          <w:i/>
          <w:sz w:val="24"/>
          <w:szCs w:val="24"/>
        </w:rPr>
        <w:t xml:space="preserve"> </w:t>
      </w:r>
      <w:r w:rsidRPr="00CF4AAD">
        <w:rPr>
          <w:rFonts w:ascii="Times New Roman" w:hAnsi="Times New Roman" w:cs="Times New Roman"/>
          <w:iCs/>
          <w:sz w:val="24"/>
          <w:szCs w:val="24"/>
        </w:rPr>
        <w:t>«</w:t>
      </w:r>
      <w:r w:rsidRPr="00CF4AAD">
        <w:rPr>
          <w:rFonts w:ascii="Times New Roman" w:hAnsi="Times New Roman" w:cs="Times New Roman"/>
          <w:sz w:val="24"/>
          <w:szCs w:val="24"/>
        </w:rPr>
        <w:t>Ой!»  Чувствуете, другой светопотенциал?! Я не шучу!</w:t>
      </w:r>
    </w:p>
    <w:p w:rsidR="00CF4AAD" w:rsidRPr="00CF4AAD" w:rsidRDefault="00CF4AAD" w:rsidP="00CF4AAD">
      <w:pPr>
        <w:ind w:firstLineChars="295" w:firstLine="708"/>
        <w:jc w:val="both"/>
        <w:rPr>
          <w:rFonts w:ascii="Times New Roman" w:hAnsi="Times New Roman" w:cs="Times New Roman"/>
          <w:sz w:val="24"/>
          <w:szCs w:val="24"/>
        </w:rPr>
      </w:pPr>
      <w:r w:rsidRPr="00CF4AAD">
        <w:rPr>
          <w:rFonts w:ascii="Times New Roman" w:hAnsi="Times New Roman" w:cs="Times New Roman"/>
          <w:sz w:val="24"/>
          <w:szCs w:val="24"/>
        </w:rPr>
        <w:t>Россияне! Украинцы! Чувствуете, другие светопотенциалы?!</w:t>
      </w:r>
    </w:p>
    <w:p w:rsidR="00CF4AAD" w:rsidRPr="00CF4AAD" w:rsidRDefault="00CF4AAD" w:rsidP="00CF4AAD">
      <w:pPr>
        <w:ind w:firstLineChars="295" w:firstLine="708"/>
        <w:jc w:val="both"/>
        <w:rPr>
          <w:rFonts w:ascii="Times New Roman" w:hAnsi="Times New Roman" w:cs="Times New Roman"/>
          <w:sz w:val="24"/>
          <w:szCs w:val="24"/>
        </w:rPr>
      </w:pPr>
      <w:r w:rsidRPr="00CF4AAD">
        <w:rPr>
          <w:rFonts w:ascii="Times New Roman" w:hAnsi="Times New Roman" w:cs="Times New Roman"/>
          <w:sz w:val="24"/>
          <w:szCs w:val="24"/>
        </w:rPr>
        <w:lastRenderedPageBreak/>
        <w:t>Европейцы! Там разные светопотенциалы. Конфликт даже идёт между Россией и Европейским Союзом из-за разного светопотенциала – совсем разная мудрость, взрощенная веками</w:t>
      </w:r>
      <w:r w:rsidRPr="00CF4AAD">
        <w:rPr>
          <w:rFonts w:ascii="Times New Roman" w:hAnsi="Times New Roman" w:cs="Times New Roman"/>
          <w:color w:val="FF0000"/>
          <w:sz w:val="24"/>
          <w:szCs w:val="24"/>
        </w:rPr>
        <w:t>.</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Я когда-то очень давно писал статью, что Европа мыслит левополушарным мышлением – с внешним миром, без внутреннего. Россия мыслит правополушарным мышлением – с внутренним миром, без внешнего. Поэтому все сообщают, что русских не понять. И когда я понял, что Россия идёт только внутренне… Мы начали Огнём ИВДИВО, это в 90-х годах, тогда ещё ИВДИВО не было, там огнём вырастали, чтоб Россия научилась жить внешне, не теряя внутреннего, то есть, перешла в цельность. Вот за 20 лет частично она научилась – холистичность пришла во многие области жизни. Это целостность – по-научному, ну цельность, больше. Это ещё не законченный процесс, но сейчас все по миру мучаются: почему такая Россия? Потому что все привыкли, что она внутри, а вовне ничего не может. А оказалось, что её экономика сейчас вовне вполне себе сильная. И не какие-то 1,5 </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2 %, а уже дают 5 </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6 %. Это пока ещё дают. Это пока уже посчитать успели.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Путин смеётся, он говорит... Анекдот наших разведчиков во власти. Все считают федеральный бюджет, как самый главный, потому что знают, что федеральный бюджет дотирует всех. Все всё поняли? Нет? Не все поняли. У нас 80 регионов со своими бюджетами, которые распределяют местные парламенты, так выразимся. А если умножить на… Из них штук 20 дотируют федеральный бюджет, чтобы понятно было – богаче чуть-чуть. Ну, Татарстан, чтобы не видеть Москву только. То есть, есть реги… Ямало-Ненецкий, который там нефть качает. Там денег… – все остальные отдыхают, а народу… Это, чтоб было понятно, это регионы, которые… чуть-чуть беднее федерального бюджета. Вот если их умножить на 20, да потом добавить 60 дотируемых, но там свой бюджет тоже есть – цифра вообще другая. Но наши во всех официальных сообщениях клянутся и божатся, что мы – несчастные, нищие.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Мы к евреям очень многих отправили после Советского Союза, а мы не забыли, что обмен идёт. Чем больше туда уехало населения – тем больше к нам пришло их традиций. И мы научились вечному плачу, что мы экономически слабые, финансово не сильные, что рубль вообще в ауте, экономики нет, построили всего лишь полторы тысячи заводов, по несколько триллионов, миллиардов долларов, ну это ж вообще… Ну, что такое полторы тысячи? Это – ой слабые! Это – просто восстановление экономики. В сталинские времена в год строилось 390 – у нас сейчас в год 450 строится заводов, продолжает. Ну, это ж ни о чём! Мы ж – не сталинисты. Какая такая экономика? Вы где её нашли?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Нам перекрыли всю технику. Наши, знаете, что делают? Наглёж. Вчера я видел наглый сюжет. Наглый! Наглый! Это – троллинг Россией Западной Европы. Троллинг: показывают восстановление Мариуполя и Донбасса. И кадром проходит, секундный кадр: вдруг – валом техники, и вся европейская (</w:t>
      </w:r>
      <w:r w:rsidRPr="00CF4AAD">
        <w:rPr>
          <w:rFonts w:ascii="Times New Roman" w:hAnsi="Times New Roman" w:cs="Times New Roman"/>
          <w:i/>
          <w:iCs/>
          <w:sz w:val="24"/>
          <w:szCs w:val="24"/>
        </w:rPr>
        <w:t>смех</w:t>
      </w:r>
      <w:r w:rsidRPr="00CF4AAD">
        <w:rPr>
          <w:rFonts w:ascii="Times New Roman" w:hAnsi="Times New Roman" w:cs="Times New Roman"/>
          <w:sz w:val="24"/>
          <w:szCs w:val="24"/>
        </w:rPr>
        <w:t>), даже Камазов нет. Ну, и тут начинаем восстанавливать кварталы Мариуполя: русские пришли и срочно начали строить новые кварталы. Говорят, за год построят. Если приехала одна московская бригада, она за год построит. Но показали фоном…, я не буду просто называть технику – вся европейская техника! Я её знаю: экскаваторы, машины… – европейская. А ведь поставлять на эти территории ничего европейского нельзя. И журналист с хитрой улыбкой говорит о строительстве, делая вид, что технику не замечает.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Мы на все эти санкции этой техникой – по-русски… После этого сюжета сейчас небось бледнеют все руководители этих компаний. Чтоб было понятно, в России так много строительства, чтобы оторвать технику оттуда – лучше поиметь новую. И как только начинают новые объекты строиться, обычно закупают новую технику, зная, что там после этого объекта будут ещё много чего строить. Значит, эта техника закуплена новая. И видно, что экскаваторы новые, не убитые. Это лёгкий троллинг отсутствия европейской продукции на донбасской земле. Я не шучу.</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i/>
          <w:iCs/>
          <w:sz w:val="24"/>
          <w:szCs w:val="24"/>
        </w:rPr>
        <w:t>Из зала: – Трофейная.</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Да, она трофейная. Но экскаваторы трофейные (</w:t>
      </w:r>
      <w:r w:rsidRPr="00CF4AAD">
        <w:rPr>
          <w:rFonts w:ascii="Times New Roman" w:hAnsi="Times New Roman" w:cs="Times New Roman"/>
          <w:i/>
          <w:iCs/>
          <w:sz w:val="24"/>
          <w:szCs w:val="24"/>
        </w:rPr>
        <w:t>смех).</w:t>
      </w:r>
      <w:r w:rsidRPr="00CF4AAD">
        <w:rPr>
          <w:rFonts w:ascii="Times New Roman" w:hAnsi="Times New Roman" w:cs="Times New Roman"/>
          <w:sz w:val="24"/>
          <w:szCs w:val="24"/>
        </w:rPr>
        <w:t xml:space="preserve"> Это шутка. Ладно. Закончили.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lastRenderedPageBreak/>
        <w:t xml:space="preserve">Вот это называется </w:t>
      </w:r>
      <w:r w:rsidRPr="00CF4AAD">
        <w:rPr>
          <w:rFonts w:ascii="Times New Roman" w:eastAsia="Calibri" w:hAnsi="Times New Roman" w:cs="Times New Roman"/>
          <w:spacing w:val="20"/>
          <w:kern w:val="2"/>
          <w:sz w:val="24"/>
          <w:szCs w:val="24"/>
        </w:rPr>
        <w:t>светопотенциал</w:t>
      </w:r>
      <w:r w:rsidRPr="00CF4AAD">
        <w:rPr>
          <w:rFonts w:ascii="Times New Roman" w:hAnsi="Times New Roman" w:cs="Times New Roman"/>
          <w:sz w:val="24"/>
          <w:szCs w:val="24"/>
        </w:rPr>
        <w:t xml:space="preserve"> – когда мудрость внешне-внутренних отношений…, внутренне-внешних – для России, внешне-внутренних – для Европы. У Европы, вначале всё внешнее – «У-я!», потом внутреннее – «Ой-ой-ой!» У нас </w:t>
      </w:r>
      <w:bookmarkStart w:id="21" w:name="_Hlk146569622"/>
      <w:r w:rsidRPr="00CF4AAD">
        <w:rPr>
          <w:rFonts w:ascii="Times New Roman" w:hAnsi="Times New Roman" w:cs="Times New Roman"/>
          <w:sz w:val="24"/>
          <w:szCs w:val="24"/>
        </w:rPr>
        <w:t>–</w:t>
      </w:r>
      <w:bookmarkEnd w:id="21"/>
      <w:r w:rsidRPr="00CF4AAD">
        <w:rPr>
          <w:rFonts w:ascii="Times New Roman" w:hAnsi="Times New Roman" w:cs="Times New Roman"/>
          <w:sz w:val="24"/>
          <w:szCs w:val="24"/>
        </w:rPr>
        <w:t xml:space="preserve"> вначале внутреннее, мы стратегически просчитываем, потом – внешнее, по чуть-чуть, но с лёгкой… издевательством. Нельзя, да? «Вааще нельзя? Да? Вааще-вааще низзя?» – Только европейскую продукцию на Донбасс! Шутка кавказская. В этом всё сказано. Ладно.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Не-не-не. Я знаю, почему я это говорю. Мы вас сейчас подводим к темам. Вступление с Мамой удалось? Надеюсь, удалось. Синтез с Мамой почувствовали? </w:t>
      </w:r>
      <w:r w:rsidRPr="00CF4AAD">
        <w:rPr>
          <w:rFonts w:ascii="Times New Roman" w:hAnsi="Times New Roman" w:cs="Times New Roman"/>
          <w:b/>
          <w:bCs/>
          <w:sz w:val="24"/>
          <w:szCs w:val="24"/>
        </w:rPr>
        <w:t>Вот эта тема была – Синтез Мамы.</w:t>
      </w:r>
      <w:r w:rsidRPr="00CF4AAD">
        <w:rPr>
          <w:rFonts w:ascii="Times New Roman" w:hAnsi="Times New Roman" w:cs="Times New Roman"/>
          <w:sz w:val="24"/>
          <w:szCs w:val="24"/>
        </w:rPr>
        <w:t xml:space="preserve"> Нравится, не нравится, кое-что вы знаете. Скучно было – не важно. Вы – Владыки, растущие. А Владыка – это тот, кто владеет. В том числе, владеет Жизнью, владеет Энергопотенциалом – с точки зрения Мамы. Владеет Синтезом и Огнём – с точки зрения Папы. Владейте! Кто, что там не видит – это уже ваш вопрос.</w:t>
      </w:r>
    </w:p>
    <w:p w:rsidR="00CF4AAD" w:rsidRPr="00CF4AAD" w:rsidRDefault="00CF4AAD" w:rsidP="00CF4AAD">
      <w:pPr>
        <w:ind w:firstLine="709"/>
        <w:jc w:val="both"/>
        <w:rPr>
          <w:rFonts w:ascii="Times New Roman" w:hAnsi="Times New Roman" w:cs="Times New Roman"/>
          <w:sz w:val="24"/>
          <w:szCs w:val="24"/>
        </w:rPr>
      </w:pPr>
    </w:p>
    <w:p w:rsidR="00CF4AAD" w:rsidRPr="007C6B45" w:rsidRDefault="00CF4AAD" w:rsidP="007C6B45">
      <w:pPr>
        <w:pStyle w:val="2"/>
        <w:jc w:val="center"/>
        <w:rPr>
          <w:rFonts w:ascii="Times New Roman" w:hAnsi="Times New Roman" w:cs="Times New Roman"/>
          <w:bCs w:val="0"/>
          <w:color w:val="auto"/>
          <w:sz w:val="24"/>
          <w:szCs w:val="24"/>
        </w:rPr>
      </w:pPr>
      <w:bookmarkStart w:id="22" w:name="_Toc162515948"/>
      <w:bookmarkStart w:id="23" w:name="_Toc162515982"/>
      <w:bookmarkStart w:id="24" w:name="_Toc162953051"/>
      <w:r w:rsidRPr="007C6B45">
        <w:rPr>
          <w:rFonts w:ascii="Times New Roman" w:hAnsi="Times New Roman" w:cs="Times New Roman"/>
          <w:bCs w:val="0"/>
          <w:color w:val="auto"/>
          <w:sz w:val="24"/>
          <w:szCs w:val="24"/>
        </w:rPr>
        <w:t>23-го июня созрели условия в ИВДИВО – ИВДИВО поменялся</w:t>
      </w:r>
      <w:bookmarkEnd w:id="22"/>
      <w:bookmarkEnd w:id="23"/>
      <w:bookmarkEnd w:id="24"/>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А теперь мы приступаем к творчеству – в честь Праздника Мамы. Значит, первая тема. И первая, наверное, первая практика – у нас коррекция двух Частей. Причём коррекция настолько глобальная, что нам придётся стяжать даже двумя практиками – вначале коррекцию частей, а потом систему второго выражения.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Значит, корректируются Части Кут Хуми и Фаинь: 448-я и 192-я. Я вам честно говорю: Распоряжения висят в компьютере. Но как только я их напечатал, там, где я жил в гостинице в Крыму, был до этого WiFi-интернет (</w:t>
      </w:r>
      <w:r w:rsidRPr="00CF4AAD">
        <w:rPr>
          <w:rFonts w:ascii="Times New Roman" w:hAnsi="Times New Roman" w:cs="Times New Roman"/>
          <w:i/>
          <w:iCs/>
          <w:sz w:val="24"/>
          <w:szCs w:val="24"/>
        </w:rPr>
        <w:t>смех в зале</w:t>
      </w:r>
      <w:r w:rsidRPr="00CF4AAD">
        <w:rPr>
          <w:rFonts w:ascii="Times New Roman" w:hAnsi="Times New Roman" w:cs="Times New Roman"/>
          <w:sz w:val="24"/>
          <w:szCs w:val="24"/>
        </w:rPr>
        <w:t xml:space="preserve">). </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i/>
          <w:iCs/>
          <w:sz w:val="24"/>
          <w:szCs w:val="24"/>
        </w:rPr>
        <w:t>Из зала: – Теперь – нет.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После этого мой телефон вырубился, мой компьютер не смог войти ни в какой </w:t>
      </w:r>
      <w:bookmarkStart w:id="25" w:name="_Hlk144996754"/>
      <w:r w:rsidRPr="00CF4AAD">
        <w:rPr>
          <w:rFonts w:ascii="Times New Roman" w:hAnsi="Times New Roman" w:cs="Times New Roman"/>
          <w:sz w:val="24"/>
          <w:szCs w:val="24"/>
        </w:rPr>
        <w:t>WiFi-</w:t>
      </w:r>
      <w:r w:rsidRPr="00CF4AAD">
        <w:rPr>
          <w:rFonts w:ascii="Times New Roman" w:hAnsi="Times New Roman" w:cs="Times New Roman"/>
          <w:i/>
          <w:iCs/>
          <w:sz w:val="24"/>
          <w:szCs w:val="24"/>
        </w:rPr>
        <w:t xml:space="preserve"> </w:t>
      </w:r>
      <w:bookmarkEnd w:id="25"/>
      <w:r w:rsidRPr="00CF4AAD">
        <w:rPr>
          <w:rFonts w:ascii="Times New Roman" w:hAnsi="Times New Roman" w:cs="Times New Roman"/>
          <w:sz w:val="24"/>
          <w:szCs w:val="24"/>
        </w:rPr>
        <w:t xml:space="preserve">интернет. У соседей есть – у меня нет. У меня был второй телефон с собой. Я – товарищ простроенный, с другим номером. Я его включил в интернет – кроме как информацию, он ничего потреблять не смог. То есть, раздать интернет на соседей он не смог </w:t>
      </w:r>
      <w:bookmarkStart w:id="26" w:name="_Hlk146570162"/>
      <w:r w:rsidRPr="00CF4AAD">
        <w:rPr>
          <w:rFonts w:ascii="Times New Roman" w:hAnsi="Times New Roman" w:cs="Times New Roman"/>
          <w:sz w:val="24"/>
          <w:szCs w:val="24"/>
        </w:rPr>
        <w:t>–</w:t>
      </w:r>
      <w:bookmarkEnd w:id="26"/>
      <w:r w:rsidRPr="00CF4AAD">
        <w:rPr>
          <w:rFonts w:ascii="Times New Roman" w:hAnsi="Times New Roman" w:cs="Times New Roman"/>
          <w:sz w:val="24"/>
          <w:szCs w:val="24"/>
        </w:rPr>
        <w:t xml:space="preserve"> под угрозой блокировать, то есть, тоже готов был блоконуться. Всё. Меня оставили без связи вообще, творчески. Так что то, что мы сейчас будем проходить с вами, имейте в виду (</w:t>
      </w:r>
      <w:r w:rsidRPr="00CF4AAD">
        <w:rPr>
          <w:rFonts w:ascii="Times New Roman" w:hAnsi="Times New Roman" w:cs="Times New Roman"/>
          <w:i/>
          <w:iCs/>
          <w:sz w:val="24"/>
          <w:szCs w:val="24"/>
        </w:rPr>
        <w:t>смех в зале</w:t>
      </w:r>
      <w:r w:rsidRPr="00CF4AAD">
        <w:rPr>
          <w:rFonts w:ascii="Times New Roman" w:hAnsi="Times New Roman" w:cs="Times New Roman"/>
          <w:sz w:val="24"/>
          <w:szCs w:val="24"/>
        </w:rPr>
        <w:t xml:space="preserve">) – троеточие. Я тут два-три дня сидел полностью… Не-не, я не в ауте был. Я был счастлив, я понял, что меня Владыка оградил от всех. Никто до меня дозвониться не мог, я даже слышал творческие приветствия: «Ты ушёл со всех радаров! Как ты мог?» Это радары от меня ушли, я был на месте. Вот такая сила. Поэтому, на самом деле, как бы, удар ответки был сильный, но это как раз то, что Папа сказал: «Ну, теперь проси!»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Но проси – не тогда, когда я там прошёл. Это было давно – недели три назад, чтоб было понятно. Я ждал, пока созреют условия в ИВДИВО. И 23-го июня, именно в этот день, где-то к середине дня, плюс-минус там в 10-11-12 часов утра, созрели условия в ИВДИВО – ИВДИВО поменялся. Не шучу. Вот после этого у меня блоконуло всё: вся моя техника в аут ушла. До сих пор не работает. Ну как, она работает, но надо будет выехать за Крымский полуостров, чтобы переформатировать весь W</w:t>
      </w:r>
      <w:r w:rsidRPr="00CF4AAD">
        <w:rPr>
          <w:rFonts w:ascii="Times New Roman" w:hAnsi="Times New Roman" w:cs="Times New Roman"/>
          <w:sz w:val="24"/>
          <w:szCs w:val="24"/>
          <w:lang w:val="en-US"/>
        </w:rPr>
        <w:t>i</w:t>
      </w:r>
      <w:r w:rsidRPr="00CF4AAD">
        <w:rPr>
          <w:rFonts w:ascii="Times New Roman" w:hAnsi="Times New Roman" w:cs="Times New Roman"/>
          <w:sz w:val="24"/>
          <w:szCs w:val="24"/>
        </w:rPr>
        <w:t>F</w:t>
      </w:r>
      <w:r w:rsidRPr="00CF4AAD">
        <w:rPr>
          <w:rFonts w:ascii="Times New Roman" w:hAnsi="Times New Roman" w:cs="Times New Roman"/>
          <w:sz w:val="24"/>
          <w:szCs w:val="24"/>
          <w:lang w:val="en-US"/>
        </w:rPr>
        <w:t>i</w:t>
      </w:r>
      <w:r w:rsidRPr="00CF4AAD">
        <w:rPr>
          <w:rFonts w:ascii="Times New Roman" w:hAnsi="Times New Roman" w:cs="Times New Roman"/>
          <w:sz w:val="24"/>
          <w:szCs w:val="24"/>
        </w:rPr>
        <w:t xml:space="preserve"> в другом регионе. В общем, перепрограммировать. Кто не знает, у вас роуминг для нас до сих пор…  Я матом уже крыл все эти наши фирмы испуганные. Ну, может, сейчас что-то поменяется. Но не важно. У меня в двух фирмах рубанулись телефоны. Поэтому, тут не одна – не вопрос одной фирмы.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вот 23-го июня ИВДИВО поменялся. Он поменялся весь. Как только я зарегистрировал, что ИВДИВО созрел, я тут же выбегаю к Папе и спрашиваю: «Папа, можно это? И вот это…, и вот это…» То есть, когда ты просишь сам, но без созревшего коллективного – тебе дают, но по ходу твоего потенциала. Ну что такое мой потенциал против ИВДИВО? Как бы вы ни видели, что там я крут, это всё временно, как я называю. Да, это перманентно. У каждого своя подготовка в этой жизни. А вот когда созрело всё ИВДИВО, и команда две с половиной тысячи – это круче. Потому что </w:t>
      </w:r>
      <w:r w:rsidRPr="00CF4AAD">
        <w:rPr>
          <w:rFonts w:ascii="Times New Roman" w:hAnsi="Times New Roman" w:cs="Times New Roman"/>
          <w:b/>
          <w:bCs/>
          <w:sz w:val="24"/>
          <w:szCs w:val="24"/>
        </w:rPr>
        <w:t>команда Есмь Отец</w:t>
      </w:r>
      <w:r w:rsidRPr="00CF4AAD">
        <w:rPr>
          <w:rFonts w:ascii="Times New Roman" w:hAnsi="Times New Roman" w:cs="Times New Roman"/>
          <w:sz w:val="24"/>
          <w:szCs w:val="24"/>
        </w:rPr>
        <w:t xml:space="preserve"> – переключилась, а ты должен </w:t>
      </w:r>
      <w:r w:rsidRPr="00CF4AAD">
        <w:rPr>
          <w:rFonts w:ascii="Times New Roman" w:hAnsi="Times New Roman" w:cs="Times New Roman"/>
          <w:sz w:val="24"/>
          <w:szCs w:val="24"/>
        </w:rPr>
        <w:lastRenderedPageBreak/>
        <w:t xml:space="preserve">дождаться этого. И Папа понимал, что я ждал, ничего не просил. Ждал. Ничего не просил. </w:t>
      </w:r>
      <w:r w:rsidRPr="00CF4AAD">
        <w:rPr>
          <w:rFonts w:ascii="Times New Roman" w:eastAsia="Helvetica" w:hAnsi="Times New Roman" w:cs="Times New Roman"/>
          <w:color w:val="111111"/>
          <w:sz w:val="24"/>
          <w:szCs w:val="24"/>
          <w:shd w:val="clear" w:color="auto" w:fill="FFFFFF"/>
        </w:rPr>
        <w:t xml:space="preserve">Зачем просить, если максимум мы взяли, а больше могут не дать, потому что мы взяли максимум. И пока ИВДИВО не поменяется, лучше не просить.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eastAsia="Helvetica" w:hAnsi="Times New Roman" w:cs="Times New Roman"/>
          <w:color w:val="111111"/>
          <w:sz w:val="24"/>
          <w:szCs w:val="24"/>
          <w:shd w:val="clear" w:color="auto" w:fill="FFFFFF"/>
        </w:rPr>
        <w:t xml:space="preserve">Это я вам подсказываю. После того, как вы поменялись, надо ещё подождать, чтобы…  ИВДИВО каждого обновился. Вот для ИВДИВО, это три недели было. И на самом деле это очень много – обычно несколько дней. Я ждал три недели, пока ИВДИВО переключится на новое. Не шучу. На самом деле переключку мы готовили два года. Но мы поняли, что она не особо удаётся. Мы прошли максимум возможностей и ждали вот какой-то переключки.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И вот 23-го июня – здесь в Крыму я уже был, она переключилась. И тут же я выбегаю к Папе: «Можно это? Можно это? И это можно? И вот то тоже, и вот это тоже». Пр-р-р…</w:t>
      </w:r>
      <w:r w:rsidRPr="00CF4AAD">
        <w:rPr>
          <w:rFonts w:ascii="Times New Roman" w:eastAsia="Helvetica" w:hAnsi="Times New Roman" w:cs="Times New Roman"/>
          <w:i/>
          <w:iCs/>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rPr>
        <w:t xml:space="preserve">И вводим в Регламент новое, чего раньше было нельзя. И первое вот это </w:t>
      </w:r>
      <w:r w:rsidRPr="00CF4AAD">
        <w:rPr>
          <w:rFonts w:ascii="Times New Roman" w:eastAsia="Helvetica" w:hAnsi="Times New Roman" w:cs="Times New Roman"/>
          <w:iCs/>
          <w:color w:val="111111"/>
          <w:sz w:val="24"/>
          <w:szCs w:val="24"/>
          <w:shd w:val="clear" w:color="auto" w:fill="FFFFFF"/>
        </w:rPr>
        <w:t>(</w:t>
      </w:r>
      <w:r w:rsidRPr="00CF4AAD">
        <w:rPr>
          <w:rFonts w:ascii="Times New Roman" w:eastAsia="Helvetica" w:hAnsi="Times New Roman" w:cs="Times New Roman"/>
          <w:i/>
          <w:color w:val="111111"/>
          <w:sz w:val="24"/>
          <w:szCs w:val="24"/>
          <w:shd w:val="clear" w:color="auto" w:fill="FFFFFF"/>
        </w:rPr>
        <w:t>ведущий указывает на флипчарт</w:t>
      </w:r>
      <w:r w:rsidRPr="00CF4AAD">
        <w:rPr>
          <w:rFonts w:ascii="Times New Roman" w:eastAsia="Helvetica" w:hAnsi="Times New Roman" w:cs="Times New Roman"/>
          <w:iCs/>
          <w:color w:val="111111"/>
          <w:sz w:val="24"/>
          <w:szCs w:val="24"/>
          <w:shd w:val="clear" w:color="auto" w:fill="FFFFFF"/>
        </w:rPr>
        <w:t>)</w:t>
      </w:r>
      <w:r w:rsidRPr="00CF4AAD">
        <w:rPr>
          <w:rFonts w:ascii="Times New Roman" w:eastAsia="Helvetica" w:hAnsi="Times New Roman" w:cs="Times New Roman"/>
          <w:color w:val="111111"/>
          <w:sz w:val="24"/>
          <w:szCs w:val="24"/>
          <w:shd w:val="clear" w:color="auto" w:fill="FFFFFF"/>
        </w:rPr>
        <w:t xml:space="preserve">. </w:t>
      </w:r>
      <w:r w:rsidRPr="00CF4AAD">
        <w:rPr>
          <w:rFonts w:ascii="Times New Roman" w:eastAsia="Helvetica" w:hAnsi="Times New Roman" w:cs="Times New Roman"/>
          <w:iCs/>
          <w:color w:val="111111"/>
          <w:sz w:val="24"/>
          <w:szCs w:val="24"/>
          <w:shd w:val="clear" w:color="auto" w:fill="FFFFFF"/>
        </w:rPr>
        <w:t>(</w:t>
      </w:r>
      <w:r w:rsidRPr="00CF4AAD">
        <w:rPr>
          <w:rFonts w:ascii="Times New Roman" w:eastAsia="Helvetica" w:hAnsi="Times New Roman" w:cs="Times New Roman"/>
          <w:i/>
          <w:color w:val="111111"/>
          <w:sz w:val="24"/>
          <w:szCs w:val="24"/>
          <w:shd w:val="clear" w:color="auto" w:fill="FFFFFF"/>
        </w:rPr>
        <w:t>Ведущий кашляет, показывает рукой наверх</w:t>
      </w:r>
      <w:r w:rsidRPr="00CF4AAD">
        <w:rPr>
          <w:rFonts w:ascii="Times New Roman" w:eastAsia="Helvetica" w:hAnsi="Times New Roman" w:cs="Times New Roman"/>
          <w:iCs/>
          <w:color w:val="111111"/>
          <w:sz w:val="24"/>
          <w:szCs w:val="24"/>
          <w:shd w:val="clear" w:color="auto" w:fill="FFFFFF"/>
        </w:rPr>
        <w:t>).</w:t>
      </w:r>
      <w:r w:rsidRPr="00CF4AAD">
        <w:rPr>
          <w:rFonts w:ascii="Times New Roman" w:eastAsia="Helvetica" w:hAnsi="Times New Roman" w:cs="Times New Roman"/>
          <w:i/>
          <w:color w:val="111111"/>
          <w:sz w:val="24"/>
          <w:szCs w:val="24"/>
          <w:shd w:val="clear" w:color="auto" w:fill="FFFFFF"/>
        </w:rPr>
        <w:t xml:space="preserve"> </w:t>
      </w:r>
      <w:r w:rsidRPr="00CF4AAD">
        <w:rPr>
          <w:rFonts w:ascii="Times New Roman" w:eastAsia="Helvetica" w:hAnsi="Times New Roman" w:cs="Times New Roman"/>
          <w:iCs/>
          <w:color w:val="111111"/>
          <w:sz w:val="24"/>
          <w:szCs w:val="24"/>
          <w:shd w:val="clear" w:color="auto" w:fill="FFFFFF"/>
        </w:rPr>
        <w:t xml:space="preserve">Значит, у нас… Да, </w:t>
      </w:r>
      <w:r w:rsidRPr="00CF4AAD">
        <w:rPr>
          <w:rFonts w:ascii="Times New Roman" w:eastAsia="Helvetica" w:hAnsi="Times New Roman" w:cs="Times New Roman"/>
          <w:color w:val="111111"/>
          <w:sz w:val="24"/>
          <w:szCs w:val="24"/>
          <w:shd w:val="clear" w:color="auto" w:fill="FFFFFF"/>
        </w:rPr>
        <w:t>товарищи вдруг поняли, чего произошло, а сегодня-то уже 25-е (</w:t>
      </w:r>
      <w:r w:rsidRPr="00CF4AAD">
        <w:rPr>
          <w:rFonts w:ascii="Times New Roman" w:eastAsia="Helvetica" w:hAnsi="Times New Roman" w:cs="Times New Roman"/>
          <w:i/>
          <w:iCs/>
          <w:color w:val="111111"/>
          <w:sz w:val="24"/>
          <w:szCs w:val="24"/>
          <w:shd w:val="clear" w:color="auto" w:fill="FFFFFF"/>
        </w:rPr>
        <w:t>смех в зале</w:t>
      </w:r>
      <w:r w:rsidRPr="00CF4AAD">
        <w:rPr>
          <w:rFonts w:ascii="Times New Roman" w:eastAsia="Helvetica" w:hAnsi="Times New Roman" w:cs="Times New Roman"/>
          <w:color w:val="111111"/>
          <w:sz w:val="24"/>
          <w:szCs w:val="24"/>
          <w:shd w:val="clear" w:color="auto" w:fill="FFFFFF"/>
        </w:rPr>
        <w:t>).</w:t>
      </w:r>
      <w:r w:rsidRPr="00CF4AAD">
        <w:rPr>
          <w:rFonts w:ascii="Times New Roman" w:eastAsia="Helvetica" w:hAnsi="Times New Roman" w:cs="Times New Roman"/>
          <w:i/>
          <w:iCs/>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rPr>
        <w:t xml:space="preserve">Уже всё усвоено – сутки на усвоение. Осталось сегодня отстяжать и...  А уже поздно, Синтез начался. А </w:t>
      </w:r>
      <w:r w:rsidRPr="00CF4AAD">
        <w:rPr>
          <w:rFonts w:ascii="Times New Roman" w:eastAsia="Helvetica" w:hAnsi="Times New Roman" w:cs="Times New Roman"/>
          <w:b/>
          <w:bCs/>
          <w:color w:val="111111"/>
          <w:sz w:val="24"/>
          <w:szCs w:val="24"/>
          <w:shd w:val="clear" w:color="auto" w:fill="FFFFFF"/>
        </w:rPr>
        <w:t>Синтез начался – это защита Отца</w:t>
      </w:r>
      <w:r w:rsidRPr="00CF4AAD">
        <w:rPr>
          <w:rFonts w:ascii="Times New Roman" w:eastAsia="Helvetica" w:hAnsi="Times New Roman" w:cs="Times New Roman"/>
          <w:color w:val="111111"/>
          <w:sz w:val="24"/>
          <w:szCs w:val="24"/>
          <w:shd w:val="clear" w:color="auto" w:fill="FFFFFF"/>
        </w:rPr>
        <w:t>, поэтому я так всё открыто вам публикую.</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 Пока Синтез не начался, я ниже травы, тише воды – у вас шторм небольшой на море, тихонько здесь делал вид, что я вообще бюргер </w:t>
      </w:r>
      <w:r w:rsidRPr="00CF4AAD">
        <w:rPr>
          <w:rFonts w:ascii="Times New Roman" w:eastAsia="Helvetica" w:hAnsi="Times New Roman" w:cs="Times New Roman"/>
          <w:iCs/>
          <w:color w:val="111111"/>
          <w:sz w:val="24"/>
          <w:szCs w:val="24"/>
          <w:shd w:val="clear" w:color="auto" w:fill="FFFFFF"/>
        </w:rPr>
        <w:t>(</w:t>
      </w:r>
      <w:r w:rsidRPr="00CF4AAD">
        <w:rPr>
          <w:rFonts w:ascii="Times New Roman" w:eastAsia="Helvetica" w:hAnsi="Times New Roman" w:cs="Times New Roman"/>
          <w:i/>
          <w:color w:val="111111"/>
          <w:sz w:val="24"/>
          <w:szCs w:val="24"/>
          <w:shd w:val="clear" w:color="auto" w:fill="FFFFFF"/>
        </w:rPr>
        <w:t>Прим. – Горожанин, обыватель</w:t>
      </w:r>
      <w:r w:rsidRPr="00CF4AAD">
        <w:rPr>
          <w:rFonts w:ascii="Times New Roman" w:eastAsia="Helvetica" w:hAnsi="Times New Roman" w:cs="Times New Roman"/>
          <w:iCs/>
          <w:color w:val="111111"/>
          <w:sz w:val="24"/>
          <w:szCs w:val="24"/>
          <w:shd w:val="clear" w:color="auto" w:fill="FFFFFF"/>
        </w:rPr>
        <w:t>)</w:t>
      </w:r>
      <w:r w:rsidRPr="00CF4AAD">
        <w:rPr>
          <w:rFonts w:ascii="Times New Roman" w:eastAsia="Helvetica" w:hAnsi="Times New Roman" w:cs="Times New Roman"/>
          <w:color w:val="111111"/>
          <w:sz w:val="24"/>
          <w:szCs w:val="24"/>
          <w:shd w:val="clear" w:color="auto" w:fill="FFFFFF"/>
        </w:rPr>
        <w:t xml:space="preserve">, по-немецки. Заехал в Симферополь, пошёл в магазин, ничего мне не надо. Побывал в магазинчике, попил кофе в кафешке и сделал вид, что ничего не происходит. Перед Синтезом вообще ничего не делать. Не шучу, иногда надо отвести.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Вы так на меня смотрите. Я сейчас не о себе. Я вам реплицирую, как вы должны</w:t>
      </w:r>
      <w:r w:rsidRPr="00CF4AAD">
        <w:rPr>
          <w:rFonts w:ascii="Times New Roman" w:eastAsia="Helvetica" w:hAnsi="Times New Roman" w:cs="Times New Roman"/>
          <w:b/>
          <w:bCs/>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rPr>
        <w:t>уметь действовать. Вы забываете, что сверху на вас идёт фиксация.</w:t>
      </w:r>
      <w:r w:rsidRPr="00CF4AAD">
        <w:rPr>
          <w:rFonts w:ascii="Times New Roman" w:eastAsia="Helvetica" w:hAnsi="Times New Roman" w:cs="Times New Roman"/>
          <w:b/>
          <w:bCs/>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rPr>
        <w:t>И если вы меняетесь, некоторые ваши изменения нужно держать втайне, пока вы не получите право их публиковать. И когда вы вошли в новое, но пр</w:t>
      </w:r>
      <w:r w:rsidRPr="00CF4AAD">
        <w:rPr>
          <w:rFonts w:ascii="Times New Roman" w:hAnsi="Times New Roman" w:cs="Times New Roman"/>
          <w:color w:val="333333"/>
          <w:sz w:val="24"/>
          <w:szCs w:val="24"/>
          <w:shd w:val="clear" w:color="auto" w:fill="FAFAFA"/>
        </w:rPr>
        <w:t>а́</w:t>
      </w:r>
      <w:r w:rsidRPr="00CF4AAD">
        <w:rPr>
          <w:rFonts w:ascii="Times New Roman" w:eastAsia="Helvetica" w:hAnsi="Times New Roman" w:cs="Times New Roman"/>
          <w:color w:val="111111"/>
          <w:sz w:val="24"/>
          <w:szCs w:val="24"/>
          <w:shd w:val="clear" w:color="auto" w:fill="FFFFFF"/>
        </w:rPr>
        <w:t xml:space="preserve">ва публикации нет, вы должны уйти в аут, в материю. В материю…, не знаю, для кого что материя, но что-то такое материальное: ничего не делать – материальничать. Это не обязательно что-то покупать, это просто жить материально, жить как все – материально. В материи. Это нам привычно с вами, ребята. Поэтому я сказал о магазинчике, о кафе – это материальное. Там ещё какие-то другие действия. То есть, отводить от себя полностью стрелки – ты никак не поменялся, ты… а ты как все стал. Ну, там на Синтезе, пройдёшь Синтез так, как все. И они клюнули на это, я серьёзно. С меня фиксация, как только я пошёл в магазин, вообще снялась, контроля – он ничего нового из себя не представляет. Я сказал: «Да, – и пошёл ещё в кафе кофе пить, говоря, </w:t>
      </w:r>
      <w:r w:rsidRPr="00CF4AAD">
        <w:rPr>
          <w:rFonts w:ascii="Times New Roman" w:hAnsi="Times New Roman" w:cs="Times New Roman"/>
          <w:i/>
          <w:sz w:val="24"/>
          <w:szCs w:val="24"/>
        </w:rPr>
        <w:t xml:space="preserve">– </w:t>
      </w:r>
      <w:r w:rsidRPr="00CF4AAD">
        <w:rPr>
          <w:rFonts w:ascii="Times New Roman" w:eastAsia="Helvetica" w:hAnsi="Times New Roman" w:cs="Times New Roman"/>
          <w:color w:val="111111"/>
          <w:sz w:val="24"/>
          <w:szCs w:val="24"/>
          <w:shd w:val="clear" w:color="auto" w:fill="FFFFFF"/>
        </w:rPr>
        <w:t xml:space="preserve">ой, как мне тяжело. Ой!»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Я вспомнил Стену Плача, прям вот в центре Симферополя. Тут прям у вас наработанное место – Стена Плача. Выезжаешь из центра и сразу хочется поплакать: «Как всё!..» Мне так понравилось: как тут всё! Я присоединился к вашей группе в совместном плаче, как тяжело, плохо, ужасно – ну, всё не так. А сегодня ещё и праздник Мамы. Мама даже захотела меня по головке погладить. Папа сказал: «Не надо, он врёт. Он Институт Культуры заканчивал. Это капустник». Папа сразу понял, что внутри-то у меня радость.</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p>
    <w:p w:rsidR="00CF4AAD" w:rsidRPr="007C6B45" w:rsidRDefault="00CF4AAD" w:rsidP="007C6B45">
      <w:pPr>
        <w:pStyle w:val="2"/>
        <w:jc w:val="center"/>
        <w:rPr>
          <w:rFonts w:ascii="Times New Roman" w:eastAsia="Helvetica" w:hAnsi="Times New Roman" w:cs="Times New Roman"/>
          <w:bCs w:val="0"/>
          <w:color w:val="auto"/>
          <w:sz w:val="24"/>
          <w:szCs w:val="24"/>
          <w:shd w:val="clear" w:color="auto" w:fill="FFFFFF"/>
        </w:rPr>
      </w:pPr>
      <w:bookmarkStart w:id="27" w:name="_Toc162515949"/>
      <w:bookmarkStart w:id="28" w:name="_Toc162515983"/>
      <w:bookmarkStart w:id="29" w:name="_Toc162953052"/>
      <w:r w:rsidRPr="007C6B45">
        <w:rPr>
          <w:rFonts w:ascii="Times New Roman" w:eastAsia="Helvetica" w:hAnsi="Times New Roman" w:cs="Times New Roman"/>
          <w:bCs w:val="0"/>
          <w:color w:val="auto"/>
          <w:sz w:val="24"/>
          <w:szCs w:val="24"/>
          <w:shd w:val="clear" w:color="auto" w:fill="FFFFFF"/>
        </w:rPr>
        <w:t>Махабхарата – это древняя мудрость разумоподобных змей и хладнокровных</w:t>
      </w:r>
      <w:bookmarkEnd w:id="27"/>
      <w:bookmarkEnd w:id="28"/>
      <w:bookmarkEnd w:id="29"/>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 У нас возникла проблема, серьёзнейшая. У нас когда-то было ИВДИВО Человека. Потом мы выросли в ИВДИВО Субъекта, зафиксировав туда 16-рицу. Все всё поняли, 16-рица. Но если вы заметили, последние две недели я срочно начал вводить везде Человека-Субъекта, кроме Субъекта. Почему? В ИВДИВО Субъекта потянулись всякой твари по паре. Вдруг, откуда ни возьмись, кривоногий и хромой (</w:t>
      </w:r>
      <w:r w:rsidRPr="00CF4AAD">
        <w:rPr>
          <w:rFonts w:ascii="Times New Roman" w:eastAsia="Helvetica" w:hAnsi="Times New Roman" w:cs="Times New Roman"/>
          <w:i/>
          <w:iCs/>
          <w:color w:val="111111"/>
          <w:sz w:val="24"/>
          <w:szCs w:val="24"/>
          <w:shd w:val="clear" w:color="auto" w:fill="FFFFFF"/>
        </w:rPr>
        <w:t>смех в зале</w:t>
      </w:r>
      <w:r w:rsidRPr="00CF4AAD">
        <w:rPr>
          <w:rFonts w:ascii="Times New Roman" w:eastAsia="Helvetica" w:hAnsi="Times New Roman" w:cs="Times New Roman"/>
          <w:color w:val="111111"/>
          <w:sz w:val="24"/>
          <w:szCs w:val="24"/>
          <w:shd w:val="clear" w:color="auto" w:fill="FFFFFF"/>
        </w:rPr>
        <w:t>), полезли все демоны и ангелы в ИВДИВО Субъекта, говоря, что мы тоже субъекты. Я тут же начал вводить тему Человека-Субъекта, как следующую ступень над субъектностью, переходящее в новое. Мне ответили: «Вы, конечно, переход</w:t>
      </w:r>
      <w:r w:rsidRPr="00CF4AAD">
        <w:rPr>
          <w:rFonts w:ascii="Times New Roman" w:hAnsi="Times New Roman" w:cs="Times New Roman"/>
          <w:sz w:val="24"/>
          <w:szCs w:val="24"/>
        </w:rPr>
        <w:t>и́</w:t>
      </w:r>
      <w:r w:rsidRPr="00CF4AAD">
        <w:rPr>
          <w:rFonts w:ascii="Times New Roman" w:eastAsia="Helvetica" w:hAnsi="Times New Roman" w:cs="Times New Roman"/>
          <w:color w:val="111111"/>
          <w:sz w:val="24"/>
          <w:szCs w:val="24"/>
          <w:shd w:val="clear" w:color="auto" w:fill="FFFFFF"/>
        </w:rPr>
        <w:t xml:space="preserve">те в новое, а мы в своём старом, как субъекты, в собственном демонско-ангельском подобии останемся».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lastRenderedPageBreak/>
        <w:t xml:space="preserve">Может быть, меня это не подтолкнуло, я подумал бы, поборемся и всё, но тут поступила одна статейка-тема. Я высчитал, вот, кстати, на следующей день телефон блоконуло после неё. Мне не любят подкидывать новые темы, а тут я её нашёл: когда один человек реально описал, что Махабхарата и Варны написаны не людьми, а змеями. Я давно знал, что это змее-человеки писали. Но, как бы, он очень умно написал, он открыл эту тему. Я успел скачать этот лист. Я его опубликую – у меня интернет грохнулся. Я ссылку отошлю на сайт. Очень умная статья. Такая простая фраза, две, из Махабхараты: «Чтобы реально воспринять Учителя, надо свернуться возле него клубком». У ног Учителя надо быть клубком. Кто не знает, кольцами собираются змеи. Клубок – это змеи. Махабхарата. Называется: «У ног Учителя» – в прямом переводе, человек владеет языком. А дальше он ещё интереснее высчитал, прям вообще класс. Выдрал фрагмент и говорил: «Домашними были: коровы, запятая, козы, запятая, </w:t>
      </w:r>
      <w:r w:rsidRPr="00CF4AAD">
        <w:rPr>
          <w:rFonts w:ascii="Times New Roman" w:eastAsia="Helvetica" w:hAnsi="Times New Roman" w:cs="Times New Roman"/>
          <w:b/>
          <w:color w:val="111111"/>
          <w:sz w:val="24"/>
          <w:szCs w:val="24"/>
          <w:shd w:val="clear" w:color="auto" w:fill="FFFFFF"/>
        </w:rPr>
        <w:t>люди</w:t>
      </w:r>
      <w:r w:rsidRPr="00CF4AAD">
        <w:rPr>
          <w:rFonts w:ascii="Times New Roman" w:eastAsia="Helvetica" w:hAnsi="Times New Roman" w:cs="Times New Roman"/>
          <w:color w:val="111111"/>
          <w:sz w:val="24"/>
          <w:szCs w:val="24"/>
          <w:shd w:val="clear" w:color="auto" w:fill="FFFFFF"/>
        </w:rPr>
        <w:t xml:space="preserve">, запятая, овцы, запятая, курицы, запятая…» Перевод. Я вышлю на сайт – прочтёте.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Молодечик! Он пробил эту… Кто мне говорил, почему мы не идём в индийские традиции? Потому что люди там как козы и коровы. И я всегда говорил, что Индия – это дух демонского глобуса, а вы мне не верили. А демонский глобус – это разумная животность. Демон – это не только рога и копыта. Мы просто не особо это публиковали. Демон, это ещё разум змей или змее-человеков, живущих в пещерах, то есть под землёй, это индийская традиция, и разум хладнокровных, не только змей – ящероподобных, тоже живущих в пещерах под землёй. В смысле драконоподобных – китайский вариант, рядом с Индией.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Кстати, на древних картах есть Великая Тартария. Там, где Китай, написано: Земля драконов. Все думают, что это шуточное название, а это как раз там, где жили остатки разумных, не хочу говорить «драконов» – птеродактилей. Это птицы, в том числе. И он там же хорошо прошёлся по варнам индийским. Четыре варны, когда это идеально совпадает с четырьмя видами драконоподобных: бегающих, летающих, главенствующих и ползающих. Прочтёте, очень советую – отрезвляет напрочь от всех этих древних текстов.</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Чтоб было понятно, почему я радовался: на последнем китайском Конгрессе Философов наши начали спорить с индийскими философами. Наши – это наши не из России, а наши Философы Синтеза, говоря, что Махабхарата, конечно, древний текст, но надо идти дальше. На что индийские философы сказали:</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Это вершина философии! Выше идти нельзя! И все должны ещё познавать мудрость Махабхараты, и никакой философии выше быть не может.</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И мы стоим только на Махабхарате, и сидим на ней, и лежим на ней, и она на нас тоже лежит – это уже мой вольный перевод. На что наши ничего не смогли сделать. Мы с ними пообщались, я говорю:</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Владыка не дал поехать, но мы ждём следующего мирового Конгресса, куда мы точно рванём и будем сильно-сильно разговаривать с индийскими товарищами.</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А тут такой материал! Их-то философии источником – не человеческие традиции. Там ещё много ссылок, там я сказал только две-три главные, а там пять-десять, прям все пять-десять в точку. Когда одна-две, это может быть ошибка перевода. Но когда пять-десять об одном и том же – это уже контекст всего текста.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В итоге, Махабхарата – это древняя мудрость разумоподобных змей и хладнокровных, что-то типа того – драконов, типа тиранозавров.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Чтоб вы не думали, что я с ума схожу, я когда-то уже публиковал на Синтезе, не придавал этому значение. Я в институте культуры занимался историей костюма и всегда обращаю внимание на костюм, народный. Не-не, это всего лишь один из предметов был, но на сцену, где народный танец фиксировался, по советской школе, костюм должен соответствовать танцу. Обратили внимание на японское сабо? Ну, вообще костюм японки и вот это высокие платформы? Я очень долго мучился, откуда они взяли такой костюм. Это крайне неудобный костюм для женщины, где рядом идёт самурай с мечом с совершенно свободными формами движения. Тем более, многие дамы по идее должны были быть боевыми дамами. Они не мечом, а очень хорошо шпильками владели, веерами владели. Так, что веер – раз, и голова отсечена. То </w:t>
      </w:r>
      <w:r w:rsidRPr="00CF4AAD">
        <w:rPr>
          <w:rFonts w:ascii="Times New Roman" w:eastAsia="Helvetica" w:hAnsi="Times New Roman" w:cs="Times New Roman"/>
          <w:color w:val="111111"/>
          <w:sz w:val="24"/>
          <w:szCs w:val="24"/>
          <w:shd w:val="clear" w:color="auto" w:fill="FFFFFF"/>
        </w:rPr>
        <w:lastRenderedPageBreak/>
        <w:t>есть, им не обязательно нужна была для этого сабля, по-нашему скажем. А потом вдруг нашли фигурки…, забыл, как эта культура называется, в Японии, где очень похожий костюм сабо, только голова дракона сидит на ней. До меня всё дошло. Вот это высокие платформы и мелко движущий шаг…</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t xml:space="preserve">Из зала: </w:t>
      </w:r>
      <w:r w:rsidRPr="00CF4AAD">
        <w:rPr>
          <w:rFonts w:ascii="Times New Roman" w:hAnsi="Times New Roman" w:cs="Times New Roman"/>
          <w:i/>
          <w:sz w:val="24"/>
          <w:szCs w:val="24"/>
        </w:rPr>
        <w:t xml:space="preserve">– </w:t>
      </w:r>
      <w:r w:rsidRPr="00CF4AAD">
        <w:rPr>
          <w:rFonts w:ascii="Times New Roman" w:eastAsia="Helvetica" w:hAnsi="Times New Roman" w:cs="Times New Roman"/>
          <w:i/>
          <w:color w:val="111111"/>
          <w:sz w:val="24"/>
          <w:szCs w:val="24"/>
          <w:shd w:val="clear" w:color="auto" w:fill="FFFFFF"/>
        </w:rPr>
        <w:t>Стόпы драконов.</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Это движения не стоп. Это культура высокоразвитых разумных драконов, их женской одежды. А наши копировали вместе, сейчас будете смеяться, с поджатым женским хвостом, который не должен был торчать при мужчине – некорректно. Укутанный специальной тканью и прижатый к ногам, тогда ноги вот так и ходят. И высокое сабо, потому что кончик хвоста длиннее ног, которые слега искривлены. У меня всё встало на места. Это не наша человеческая традиция. Это репликация от другой культуры, которой мы просто, ну японцы, просто подражали.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Чем отличается Россия от других стран? Внимание, мы никогда не были рабами драконов. Только внимательно это послушайте. По древним легендам белые русские произошли от белых человекоподобных богов. И дети белых богов из Вселенной. Поэтому наше летоисчисление идёт из храма, из Звёздного храма в начале времён, по первому договору. Что за договор? Никто не знает, что за договор.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 Я бы предположил, что это договор – что эта земля только для людей. А соседние земли – там, где жили ещё разумные животные, но намного умнее иногда людей. Если китайцы говорят, что во главе китайской нации стоял великий дракон – царь, сидящий на троне в виде дракона, то русские всегда считали, что по ведической традиции во главе Руси стояли белые боги, человекоподобные, причём женившиеся на красивых женщинах или выходившие замуж за красивых мужчин. Кстати, там всё это было нормально, и так, и так. В итоге, боги славян были антропоморфны, и мы – наследники этих богов. А у многих по миру – то от дракона, то от змеи, то от кетцалькоатля – пернатый змей, птеродактиль, произошли.</w:t>
      </w:r>
    </w:p>
    <w:p w:rsidR="00CF4AAD" w:rsidRPr="00CF4AAD" w:rsidRDefault="00CF4AAD" w:rsidP="00CF4AAD">
      <w:pPr>
        <w:ind w:firstLineChars="295" w:firstLine="708"/>
        <w:jc w:val="both"/>
        <w:rPr>
          <w:rFonts w:ascii="Times New Roman" w:eastAsia="Helvetica" w:hAnsi="Times New Roman" w:cs="Times New Roman"/>
          <w:i/>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t xml:space="preserve">Из зала: </w:t>
      </w:r>
      <w:r w:rsidRPr="00CF4AAD">
        <w:rPr>
          <w:rFonts w:ascii="Times New Roman" w:hAnsi="Times New Roman" w:cs="Times New Roman"/>
          <w:i/>
          <w:sz w:val="24"/>
          <w:szCs w:val="24"/>
        </w:rPr>
        <w:t xml:space="preserve">– </w:t>
      </w:r>
      <w:r w:rsidRPr="00CF4AAD">
        <w:rPr>
          <w:rFonts w:ascii="Times New Roman" w:eastAsia="Helvetica" w:hAnsi="Times New Roman" w:cs="Times New Roman"/>
          <w:i/>
          <w:color w:val="111111"/>
          <w:sz w:val="24"/>
          <w:szCs w:val="24"/>
          <w:shd w:val="clear" w:color="auto" w:fill="FFFFFF"/>
        </w:rPr>
        <w:t>А с учётом того, что в предыдущую эпоху, получается, эта братия служила Матери, да, а основу…</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Демоны служили Матери. Разумный животный активатор в предыдущую эпоху служил Матери. У нас сегодня День Матери, пора преодолевать.</w:t>
      </w:r>
    </w:p>
    <w:p w:rsidR="00CF4AAD" w:rsidRPr="00CF4AAD" w:rsidRDefault="00CF4AAD" w:rsidP="00CF4AAD">
      <w:pPr>
        <w:ind w:firstLineChars="295" w:firstLine="708"/>
        <w:jc w:val="both"/>
        <w:rPr>
          <w:rFonts w:ascii="Times New Roman" w:eastAsia="Helvetica" w:hAnsi="Times New Roman" w:cs="Times New Roman"/>
          <w:i/>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t xml:space="preserve">Из зала: </w:t>
      </w:r>
      <w:r w:rsidRPr="00CF4AAD">
        <w:rPr>
          <w:rFonts w:ascii="Times New Roman" w:hAnsi="Times New Roman" w:cs="Times New Roman"/>
          <w:i/>
          <w:sz w:val="24"/>
          <w:szCs w:val="24"/>
        </w:rPr>
        <w:t xml:space="preserve">– </w:t>
      </w:r>
      <w:r w:rsidRPr="00CF4AAD">
        <w:rPr>
          <w:rFonts w:ascii="Times New Roman" w:eastAsia="Helvetica" w:hAnsi="Times New Roman" w:cs="Times New Roman"/>
          <w:i/>
          <w:color w:val="111111"/>
          <w:sz w:val="24"/>
          <w:szCs w:val="24"/>
          <w:shd w:val="clear" w:color="auto" w:fill="FFFFFF"/>
        </w:rPr>
        <w:t>Так, значит, если Омега – клеточка Отца, только у россиян, получается?</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Не надо издеваться над здравым смыслом. Мы очень много сделали, чтоб по Планете было только человечество. Вы издеваетесь?</w:t>
      </w:r>
    </w:p>
    <w:p w:rsidR="00CF4AAD" w:rsidRPr="00CF4AAD" w:rsidRDefault="00CF4AAD" w:rsidP="00CF4AAD">
      <w:pPr>
        <w:ind w:firstLineChars="295" w:firstLine="708"/>
        <w:jc w:val="both"/>
        <w:rPr>
          <w:rFonts w:ascii="Times New Roman" w:eastAsia="Helvetica" w:hAnsi="Times New Roman" w:cs="Times New Roman"/>
          <w:i/>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t xml:space="preserve">Из зала: </w:t>
      </w:r>
      <w:r w:rsidRPr="00CF4AAD">
        <w:rPr>
          <w:rFonts w:ascii="Times New Roman" w:hAnsi="Times New Roman" w:cs="Times New Roman"/>
          <w:i/>
          <w:sz w:val="24"/>
          <w:szCs w:val="24"/>
        </w:rPr>
        <w:t xml:space="preserve">– </w:t>
      </w:r>
      <w:r w:rsidRPr="00CF4AAD">
        <w:rPr>
          <w:rFonts w:ascii="Times New Roman" w:eastAsia="Helvetica" w:hAnsi="Times New Roman" w:cs="Times New Roman"/>
          <w:i/>
          <w:color w:val="111111"/>
          <w:sz w:val="24"/>
          <w:szCs w:val="24"/>
          <w:shd w:val="clear" w:color="auto" w:fill="FFFFFF"/>
        </w:rPr>
        <w:t>Я в прошлом имею в виду.</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Да вы что? А вы не участвовали в практиках, где восемь миллиардов Омег действовали на всё человечество? Ты о чём? Я говорю о прошлом и на то, что люди ведутся, а не о настоящем и будущем, которое </w:t>
      </w:r>
      <w:r w:rsidRPr="00CF4AAD">
        <w:rPr>
          <w:rFonts w:ascii="Times New Roman" w:eastAsia="Helvetica" w:hAnsi="Times New Roman" w:cs="Times New Roman"/>
          <w:b/>
          <w:bCs/>
          <w:color w:val="111111"/>
          <w:sz w:val="24"/>
          <w:szCs w:val="24"/>
          <w:shd w:val="clear" w:color="auto" w:fill="FFFFFF"/>
        </w:rPr>
        <w:t>мы</w:t>
      </w:r>
      <w:r w:rsidRPr="00CF4AAD">
        <w:rPr>
          <w:rFonts w:ascii="Times New Roman" w:eastAsia="Helvetica" w:hAnsi="Times New Roman" w:cs="Times New Roman"/>
          <w:color w:val="111111"/>
          <w:sz w:val="24"/>
          <w:szCs w:val="24"/>
          <w:shd w:val="clear" w:color="auto" w:fill="FFFFFF"/>
        </w:rPr>
        <w:t xml:space="preserve"> с вами создаём, чтобы отсечь вот эту животность у людей.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Так вот, ИВДИВО Субъекта, я так понял, Отец специально сделал такую лакмусовую бумажку, чтоб посмотреть, а есть ещё разумные животные на планете? Валом. Рванули буквально, говоря, что в ИВДИВО Субъекта мы будем субъектами разумными, но не антропоморфно. Я даже не знаю, откуда они. Вот из всех щелей полезли. Вот за эти несколько месяцев, пока вместо ИВДИВО Человека мы сделали ИВДИВО Субъекта, у нас просто… В общем, мечи работали, на нас давили, чтобы мы признали даже части, которые могут быть не антропоморфны. Но это же не по Образу и Подобию Отца.</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При всём том, что Мама любит всех, в том числе, и разумных животных. И мы их любим. Я в Галактике общаюсь с разумными животными, если туда появляюсь. Там в Галактике, в основном, разумные животные остались на Совете Отца. Но у нас вообще-то Планета Человека по Стандарту Отца. И он жёстко сказал, что в Метагалактику идут только люди. Значит, если мы туда допустим разумных животных, мы нарушим Стандарт Отца, и Папе придётся нашу цивилизацию вместе с Планетой закрыть. Вы поняли, да? В смысле, в утиль отравить. Небольшой потоп – и нас не будет.</w:t>
      </w:r>
    </w:p>
    <w:p w:rsidR="00CF4AAD" w:rsidRPr="00CF4AAD" w:rsidRDefault="00CF4AAD" w:rsidP="00CF4AAD">
      <w:pPr>
        <w:ind w:firstLineChars="295" w:firstLine="708"/>
        <w:jc w:val="both"/>
        <w:rPr>
          <w:rFonts w:ascii="Times New Roman" w:eastAsia="Helvetica" w:hAnsi="Times New Roman" w:cs="Times New Roman"/>
          <w:i/>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lastRenderedPageBreak/>
        <w:t xml:space="preserve">Из зала: </w:t>
      </w:r>
      <w:r w:rsidRPr="00CF4AAD">
        <w:rPr>
          <w:rFonts w:ascii="Times New Roman" w:hAnsi="Times New Roman" w:cs="Times New Roman"/>
          <w:i/>
          <w:sz w:val="24"/>
          <w:szCs w:val="24"/>
        </w:rPr>
        <w:t xml:space="preserve">– </w:t>
      </w:r>
      <w:r w:rsidRPr="00CF4AAD">
        <w:rPr>
          <w:rFonts w:ascii="Times New Roman" w:eastAsia="Helvetica" w:hAnsi="Times New Roman" w:cs="Times New Roman"/>
          <w:i/>
          <w:color w:val="111111"/>
          <w:sz w:val="24"/>
          <w:szCs w:val="24"/>
          <w:shd w:val="clear" w:color="auto" w:fill="FFFFFF"/>
        </w:rPr>
        <w:t xml:space="preserve">Виталий, если мы говорим, что Человек, это творение Отца, ведь это тоже, получается, команда </w:t>
      </w:r>
      <w:r w:rsidRPr="00CF4AAD">
        <w:rPr>
          <w:rFonts w:ascii="Times New Roman" w:eastAsia="Helvetica" w:hAnsi="Times New Roman" w:cs="Times New Roman"/>
          <w:color w:val="111111"/>
          <w:sz w:val="24"/>
          <w:szCs w:val="24"/>
          <w:shd w:val="clear" w:color="auto" w:fill="FFFFFF"/>
        </w:rPr>
        <w:t xml:space="preserve">– </w:t>
      </w:r>
      <w:r w:rsidRPr="00CF4AAD">
        <w:rPr>
          <w:rFonts w:ascii="Times New Roman" w:eastAsia="Helvetica" w:hAnsi="Times New Roman" w:cs="Times New Roman"/>
          <w:i/>
          <w:color w:val="111111"/>
          <w:sz w:val="24"/>
          <w:szCs w:val="24"/>
          <w:shd w:val="clear" w:color="auto" w:fill="FFFFFF"/>
        </w:rPr>
        <w:t>это тоже это творение Отца?</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А вдруг – Матери? Мы не знаем, мы туда не углублялись. А вдруг Матери? Разумные животные, вырастающие эволюционно из царства животных, могут вполне себе творением царств.  Значит не Отцовским – Материнским.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Намёк: Евангелие. Появилась первая женщина и начала рождать демонов. Женщина. Я не к тому, что женщины рождают демонов. Я к тому, что это, скорее всего, женщина реплицировала и брала аналогию, с кого? С Матери. Она ж не могла сама это сделать. Значит, она кого-то отражала? Она ж только клонирована была. И она тут же начала отражать, кого? Мать. И рождать, кого? Демонов. Уберём слово «демоны» – разумных животных. Что не понравилось тому инопланетянину, который её клонировал, и сказал: «Ты ж ненормальная». Он же понял, что ему придётся воплощаться в это.</w:t>
      </w:r>
    </w:p>
    <w:p w:rsidR="00CF4AAD" w:rsidRPr="00CF4AAD" w:rsidRDefault="00CF4AAD" w:rsidP="00CF4AAD">
      <w:pPr>
        <w:ind w:firstLineChars="295" w:firstLine="708"/>
        <w:jc w:val="both"/>
        <w:rPr>
          <w:rFonts w:ascii="Times New Roman" w:eastAsia="Helvetica" w:hAnsi="Times New Roman" w:cs="Times New Roman"/>
          <w:i/>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t xml:space="preserve">Из зала: </w:t>
      </w:r>
      <w:r w:rsidRPr="00CF4AAD">
        <w:rPr>
          <w:rFonts w:ascii="Times New Roman" w:hAnsi="Times New Roman" w:cs="Times New Roman"/>
          <w:i/>
          <w:sz w:val="24"/>
          <w:szCs w:val="24"/>
        </w:rPr>
        <w:t xml:space="preserve">– </w:t>
      </w:r>
      <w:r w:rsidRPr="00CF4AAD">
        <w:rPr>
          <w:rFonts w:ascii="Times New Roman" w:eastAsia="Helvetica" w:hAnsi="Times New Roman" w:cs="Times New Roman"/>
          <w:i/>
          <w:color w:val="111111"/>
          <w:sz w:val="24"/>
          <w:szCs w:val="24"/>
          <w:shd w:val="clear" w:color="auto" w:fill="FFFFFF"/>
        </w:rPr>
        <w:t>Это, которая Лилит была?</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Не знаю. </w:t>
      </w:r>
    </w:p>
    <w:p w:rsidR="00CF4AAD" w:rsidRPr="00CF4AAD" w:rsidRDefault="00CF4AAD" w:rsidP="00CF4AAD">
      <w:pPr>
        <w:ind w:firstLineChars="295" w:firstLine="708"/>
        <w:jc w:val="both"/>
        <w:rPr>
          <w:rFonts w:ascii="Times New Roman" w:eastAsia="Helvetica" w:hAnsi="Times New Roman" w:cs="Times New Roman"/>
          <w:i/>
          <w:iCs/>
          <w:color w:val="111111"/>
          <w:sz w:val="24"/>
          <w:szCs w:val="24"/>
          <w:shd w:val="clear" w:color="auto" w:fill="FFFFFF"/>
        </w:rPr>
      </w:pPr>
      <w:r w:rsidRPr="00CF4AAD">
        <w:rPr>
          <w:rFonts w:ascii="Times New Roman" w:eastAsia="Helvetica" w:hAnsi="Times New Roman" w:cs="Times New Roman"/>
          <w:i/>
          <w:iCs/>
          <w:color w:val="111111"/>
          <w:sz w:val="24"/>
          <w:szCs w:val="24"/>
          <w:shd w:val="clear" w:color="auto" w:fill="FFFFFF"/>
        </w:rPr>
        <w:t xml:space="preserve">Из зала: </w:t>
      </w:r>
      <w:r w:rsidRPr="00CF4AAD">
        <w:rPr>
          <w:rFonts w:ascii="Times New Roman" w:hAnsi="Times New Roman" w:cs="Times New Roman"/>
          <w:i/>
          <w:sz w:val="24"/>
          <w:szCs w:val="24"/>
        </w:rPr>
        <w:t xml:space="preserve">– </w:t>
      </w:r>
      <w:r w:rsidRPr="00CF4AAD">
        <w:rPr>
          <w:rFonts w:ascii="Times New Roman" w:eastAsia="Helvetica" w:hAnsi="Times New Roman" w:cs="Times New Roman"/>
          <w:i/>
          <w:iCs/>
          <w:color w:val="111111"/>
          <w:sz w:val="24"/>
          <w:szCs w:val="24"/>
          <w:shd w:val="clear" w:color="auto" w:fill="FFFFFF"/>
        </w:rPr>
        <w:t>Да.</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Все должны сами вспомнить. Не хочу произносить эти имена на Праздник Матери. Тексты знать надо. Но от кого-то же она этому научилась. Этот же только прилетел, он вообще не знал местных условий. Значит, местные условия были с разумной животностью, раз «дженщина» столько начала рожать. И так далее. Вот такая ситуация.</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Кстати, по Махабхарате, я забыл сказать, это важно: очень пренебрежительное отношение к людям, а дальше будете смеяться, и к млекопитающим. А мы относимся к классу млекопитающих, так, к слову. Поэтому этим великим текстам, где пренебрежительно относятся к людям, не только поклоняться нельзя, их пора сдавать в архив и преодолевать это во всём человечестве, иначе не очень хорошо будет.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В итоге, мы начали бороться против этого пока индивидуально, понимая, что, если мы привлечём команду, все всё узнают, и ничего не получится. И выходишь, просишь у Папы. Папа:</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Что тебе надо?</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 ИВДИВО Человека-Субъекта.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Пока добежали, сказали: «Мы против», – Папа утвердил. Но чтобы человека не подставлять в следующий раз, мы решили ход конём сделать: ИВДИВО Аватара-Субъекта – у Кут Хуми, где Аватар-Субъект Человека-Субъекта имеет в себе, как часть. По стандарту, вначале Человек – потом Аватар. Поэтому, если нам перекроют Человека-Субъекта…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Внимание! У Аватарессы Фаинь, кто не понял, 192 – это, более того, это Огонь Аватарессы Фаинь. У неё Отдел Синтеза. То есть, это Огонь ИВДИВО Субъекта, а потом у нас Часть ИВДИВО Субъекта. То есть, Синтез ИВДИВО Человека-Субъекта Изначально Вышестоящего Отца – это теперь Огонь Фаинь. У Кут Хуми Аватар-Субъект не может быть ни в Огне, ни в Организации, потому что Кут Хуми – Синтез Синтеза и Организация ИВДИВО. Это Часть, 448-я. А так как это Часть, это касается нас с вами.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В итоге, у нас первая практика: мы идём стяжать Человека-Субъекта – новый Огонь Фаинь и новую Часть у Кут Хуми – Аватара-Субъекта. Потом я объясняю, кто такой Аватар-Субъект – идём стяжать в каждом из себя Аватар-Субъекта.</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Кто не понял, до 256-й – это Части Человека, выше только материя. Да? А с 257-й по 448-ю – это Части Компетентного. Только теперь можно говорить, что это Части Аватар-Субъекта. Я ввёл эти темы в Распоряжения, а мы их должны стяжать немедленно, как раз на Праздник Матери, чтобы только разумные человеки рождались, а то слишком далеко всё зашло. Причём внешне вы ничего такого не видите, и вас это не касается, и вы будете считать, что этого нет. Но мы в ИВДИВО живём внутренне, а действуем внешне. То есть, Служение в ИВДИВО – это когда ты живёшь внутренним, а действуешь внешне. То есть живёшь Отцом, служишь Матери, вовне перестраивая внешнее.</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lastRenderedPageBreak/>
        <w:t xml:space="preserve">И вот подумайте, что у вас за последнюю пару-тройку месяцев происходило. Вы тоже участвовали в борьбе, потому что мы одна команда Человеков-Аватаров, которые сопротивлялись разумной животности, активно внедряемой на планету. Ни плохо, ни хорошо – так сложилось. И скорее всего, это был опыт, </w:t>
      </w:r>
      <w:r w:rsidRPr="00CF4AAD">
        <w:rPr>
          <w:rFonts w:ascii="Times New Roman" w:eastAsia="Helvetica" w:hAnsi="Times New Roman" w:cs="Times New Roman"/>
          <w:iCs/>
          <w:color w:val="111111"/>
          <w:sz w:val="24"/>
          <w:szCs w:val="24"/>
          <w:shd w:val="clear" w:color="auto" w:fill="FFFFFF"/>
        </w:rPr>
        <w:t>(</w:t>
      </w:r>
      <w:r w:rsidRPr="00CF4AAD">
        <w:rPr>
          <w:rFonts w:ascii="Times New Roman" w:eastAsia="Helvetica" w:hAnsi="Times New Roman" w:cs="Times New Roman"/>
          <w:i/>
          <w:color w:val="111111"/>
          <w:sz w:val="24"/>
          <w:szCs w:val="24"/>
          <w:shd w:val="clear" w:color="auto" w:fill="FFFFFF"/>
        </w:rPr>
        <w:t>чих в зале</w:t>
      </w:r>
      <w:r w:rsidRPr="00CF4AAD">
        <w:rPr>
          <w:rFonts w:ascii="Times New Roman" w:eastAsia="Helvetica" w:hAnsi="Times New Roman" w:cs="Times New Roman"/>
          <w:iCs/>
          <w:color w:val="111111"/>
          <w:sz w:val="24"/>
          <w:szCs w:val="24"/>
          <w:shd w:val="clear" w:color="auto" w:fill="FFFFFF"/>
        </w:rPr>
        <w:t>)</w:t>
      </w:r>
      <w:r w:rsidRPr="00CF4AAD">
        <w:rPr>
          <w:rFonts w:ascii="Times New Roman" w:eastAsia="Helvetica" w:hAnsi="Times New Roman" w:cs="Times New Roman"/>
          <w:i/>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rPr>
        <w:t xml:space="preserve">спасибо, точно, проверки нашего ИВДИВО, чтоб мы могли пойти дальше.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Я даже могу объяснить, почему. Мы вышли в октавность. Я всегда говорил, что чем выше мы идём, тем ниже огонь копает. И он вскопал ниже, внимание, человеческого. То есть, дхармы людей на Октавный огонь не хватило, и он пошёл ниже нашей дхармы человеческих воплощений – в воплощения дочеловеческие. Даже здесь сидят Служащие, и я таких знаю, и они понимают меня сейчас, вслух мы никогда такие вещи не публиковали, когда в погружениях в прошлые воплощения мы находили в виде разумной змеи или разумного дракона. Даже в этой команде эти люди есть. О других командах я даже говорить не буду. Мы очень глубоко иногда погружались. И такие вещи мы не публиковали особо. Зачем? Мы не поймём древние времена и будем тогда считать, что мы здесь недоумки.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На самом деле, сейчас будете смеяться…, разумная раса змей – это такие же земляне, как разумный </w:t>
      </w:r>
      <w:r w:rsidRPr="00CF4AAD">
        <w:rPr>
          <w:rFonts w:ascii="Times New Roman" w:eastAsia="Helvetica" w:hAnsi="Times New Roman" w:cs="Times New Roman"/>
          <w:color w:val="111111"/>
          <w:sz w:val="24"/>
          <w:szCs w:val="24"/>
          <w:shd w:val="clear" w:color="auto" w:fill="FFFFFF"/>
          <w:lang w:val="en-US"/>
        </w:rPr>
        <w:t>homo</w:t>
      </w:r>
      <w:r w:rsidRPr="00CF4AAD">
        <w:rPr>
          <w:rFonts w:ascii="Times New Roman" w:eastAsia="Helvetica" w:hAnsi="Times New Roman" w:cs="Times New Roman"/>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lang w:val="en-US"/>
        </w:rPr>
        <w:t>sapiens</w:t>
      </w:r>
      <w:r w:rsidRPr="00CF4AAD">
        <w:rPr>
          <w:rFonts w:ascii="Times New Roman" w:eastAsia="Helvetica" w:hAnsi="Times New Roman" w:cs="Times New Roman"/>
          <w:color w:val="111111"/>
          <w:sz w:val="24"/>
          <w:szCs w:val="24"/>
          <w:shd w:val="clear" w:color="auto" w:fill="FFFFFF"/>
        </w:rPr>
        <w:t xml:space="preserve"> в современности. Только услышьте меня: не инопланетяне – земляне. Добавлю – в отличие от разумных драконов. Эти были наследниками инопланетян. Не понравилось? Зато всё по-честному.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p>
    <w:p w:rsidR="00CF4AAD" w:rsidRPr="007C6B45" w:rsidRDefault="00CF4AAD" w:rsidP="007C6B45">
      <w:pPr>
        <w:pStyle w:val="2"/>
        <w:jc w:val="center"/>
        <w:rPr>
          <w:rFonts w:ascii="Times New Roman" w:eastAsia="Helvetica" w:hAnsi="Times New Roman" w:cs="Times New Roman"/>
          <w:bCs w:val="0"/>
          <w:color w:val="auto"/>
          <w:sz w:val="24"/>
          <w:szCs w:val="24"/>
          <w:shd w:val="clear" w:color="auto" w:fill="FFFFFF"/>
        </w:rPr>
      </w:pPr>
      <w:bookmarkStart w:id="30" w:name="_Toc162515950"/>
      <w:bookmarkStart w:id="31" w:name="_Toc162515984"/>
      <w:bookmarkStart w:id="32" w:name="_Toc162953053"/>
      <w:r w:rsidRPr="007C6B45">
        <w:rPr>
          <w:rFonts w:ascii="Times New Roman" w:eastAsia="Helvetica" w:hAnsi="Times New Roman" w:cs="Times New Roman"/>
          <w:bCs w:val="0"/>
          <w:color w:val="auto"/>
          <w:sz w:val="24"/>
          <w:szCs w:val="24"/>
          <w:shd w:val="clear" w:color="auto" w:fill="FFFFFF"/>
        </w:rPr>
        <w:t>Человек стал первым Разумом на Планете</w:t>
      </w:r>
      <w:bookmarkEnd w:id="30"/>
      <w:bookmarkEnd w:id="31"/>
      <w:bookmarkEnd w:id="32"/>
    </w:p>
    <w:p w:rsidR="00CF4AAD" w:rsidRPr="00CF4AAD" w:rsidRDefault="00CF4AAD" w:rsidP="00CF4AAD">
      <w:pPr>
        <w:ind w:firstLineChars="295" w:firstLine="708"/>
        <w:jc w:val="center"/>
        <w:rPr>
          <w:rFonts w:ascii="Times New Roman" w:eastAsia="Helvetica" w:hAnsi="Times New Roman" w:cs="Times New Roman"/>
          <w:color w:val="111111"/>
          <w:sz w:val="24"/>
          <w:szCs w:val="24"/>
          <w:shd w:val="clear" w:color="auto" w:fill="FFFFFF"/>
        </w:rPr>
      </w:pP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И такой намёк, намёк просто – разумный змей подал яблоко Еве. Мы говорим: «Это плохо, это отрицание, всё остальное». Кто мне скажет, что в этом положительного? Товарищи Посвящённые, с точки зрения Человека, это плохо, с точки зрения Посвящённого, здесь есть один крайне положительный акт. </w:t>
      </w:r>
    </w:p>
    <w:p w:rsidR="00CF4AAD" w:rsidRPr="00CF4AAD" w:rsidRDefault="00CF4AAD" w:rsidP="00CF4AAD">
      <w:pPr>
        <w:ind w:firstLineChars="295" w:firstLine="708"/>
        <w:jc w:val="both"/>
        <w:rPr>
          <w:rFonts w:ascii="Times New Roman" w:eastAsia="Helvetica" w:hAnsi="Times New Roman" w:cs="Times New Roman"/>
          <w:i/>
          <w:color w:val="111111"/>
          <w:sz w:val="24"/>
          <w:szCs w:val="24"/>
          <w:shd w:val="clear" w:color="auto" w:fill="FFFFFF"/>
        </w:rPr>
      </w:pPr>
      <w:r w:rsidRPr="00CF4AAD">
        <w:rPr>
          <w:rFonts w:ascii="Times New Roman" w:eastAsia="Helvetica" w:hAnsi="Times New Roman" w:cs="Times New Roman"/>
          <w:i/>
          <w:color w:val="111111"/>
          <w:sz w:val="24"/>
          <w:szCs w:val="24"/>
          <w:shd w:val="clear" w:color="auto" w:fill="FFFFFF"/>
        </w:rPr>
        <w:t xml:space="preserve">Из зала: </w:t>
      </w:r>
      <w:r w:rsidRPr="00CF4AAD">
        <w:rPr>
          <w:rFonts w:ascii="Times New Roman" w:hAnsi="Times New Roman" w:cs="Times New Roman"/>
          <w:i/>
          <w:sz w:val="24"/>
          <w:szCs w:val="24"/>
        </w:rPr>
        <w:t xml:space="preserve">– </w:t>
      </w:r>
      <w:r w:rsidRPr="00CF4AAD">
        <w:rPr>
          <w:rFonts w:ascii="Times New Roman" w:eastAsia="Helvetica" w:hAnsi="Times New Roman" w:cs="Times New Roman"/>
          <w:i/>
          <w:color w:val="111111"/>
          <w:sz w:val="24"/>
          <w:szCs w:val="24"/>
          <w:shd w:val="clear" w:color="auto" w:fill="FFFFFF"/>
        </w:rPr>
        <w:t>Яблоко познания.</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Яблоко познания он передал Еве. Это хорошо. То есть, своё познание… Он увидел, что у Евы бо́льшее познание, чем у него. Обратная логика ж работает. Но я бы сказал ещё интереснее. Этот змей понял, что разумные змеи – вымирающий вид на планете, и он передал традицию разума от змеев человеку. Яблоко – это символ разума. Я – блок. Я – это только разум. И в пятой расе Разум – это Я Есмь в Лотосе, кто не знает. В пятой расе Разум имел только один источник – Я Есмь в Лотосе. Я – блок. Только это Я Есмь у Евы было пока заблокировано, в смысле она была неразвита. Но это же не значит, что мы с вами не развили Я Есмь. Посмотрите на наше с вами тело. Мы вывели Разум из блокировки. </w:t>
      </w:r>
    </w:p>
    <w:p w:rsidR="00CF4AAD" w:rsidRPr="00CF4AAD" w:rsidRDefault="00CF4AAD" w:rsidP="00CF4AAD">
      <w:pPr>
        <w:ind w:firstLineChars="295" w:firstLine="708"/>
        <w:jc w:val="both"/>
        <w:rPr>
          <w:rFonts w:ascii="Times New Roman" w:eastAsia="Helvetica" w:hAnsi="Times New Roman" w:cs="Times New Roman"/>
          <w:b/>
          <w:bCs/>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У нас же Синтез ещё и Разума сегодня, товарищи Владыки. И змеи в Ветхом Завете сознательно передали линию разума от разумных змей разумному человеку. Человек победил – в этом победа Евы. Поэтому ссылаются на Ветхий Завет и Еву, но никто так не расшифровывает, считая, что то, что произошло, это плохо. А то, что произошло, это хорошо. </w:t>
      </w:r>
      <w:r w:rsidRPr="00CF4AAD">
        <w:rPr>
          <w:rFonts w:ascii="Times New Roman" w:eastAsia="Helvetica" w:hAnsi="Times New Roman" w:cs="Times New Roman"/>
          <w:b/>
          <w:bCs/>
          <w:color w:val="111111"/>
          <w:sz w:val="24"/>
          <w:szCs w:val="24"/>
          <w:shd w:val="clear" w:color="auto" w:fill="FFFFFF"/>
        </w:rPr>
        <w:t xml:space="preserve">Человек стал первым Разумом на Планете, </w:t>
      </w:r>
      <w:r w:rsidRPr="00CF4AAD">
        <w:rPr>
          <w:rFonts w:ascii="Times New Roman" w:eastAsia="Helvetica" w:hAnsi="Times New Roman" w:cs="Times New Roman"/>
          <w:color w:val="111111"/>
          <w:sz w:val="24"/>
          <w:szCs w:val="24"/>
          <w:shd w:val="clear" w:color="auto" w:fill="FFFFFF"/>
        </w:rPr>
        <w:t>и Ева стала первой среди равных</w:t>
      </w:r>
      <w:r w:rsidRPr="00CF4AAD">
        <w:rPr>
          <w:rFonts w:ascii="Times New Roman" w:eastAsia="Helvetica" w:hAnsi="Times New Roman" w:cs="Times New Roman"/>
          <w:b/>
          <w:bCs/>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rPr>
        <w:t>разумных людей,</w:t>
      </w:r>
      <w:r w:rsidRPr="00CF4AAD">
        <w:rPr>
          <w:rFonts w:ascii="Times New Roman" w:eastAsia="Helvetica" w:hAnsi="Times New Roman" w:cs="Times New Roman"/>
          <w:b/>
          <w:bCs/>
          <w:color w:val="111111"/>
          <w:sz w:val="24"/>
          <w:szCs w:val="24"/>
          <w:shd w:val="clear" w:color="auto" w:fill="FFFFFF"/>
        </w:rPr>
        <w:t xml:space="preserve"> </w:t>
      </w:r>
      <w:r w:rsidRPr="00CF4AAD">
        <w:rPr>
          <w:rFonts w:ascii="Times New Roman" w:eastAsia="Helvetica" w:hAnsi="Times New Roman" w:cs="Times New Roman"/>
          <w:color w:val="111111"/>
          <w:sz w:val="24"/>
          <w:szCs w:val="24"/>
          <w:shd w:val="clear" w:color="auto" w:fill="FFFFFF"/>
        </w:rPr>
        <w:t>дальше будете смеяться – над змеями.</w:t>
      </w:r>
      <w:r w:rsidRPr="00CF4AAD">
        <w:rPr>
          <w:rFonts w:ascii="Times New Roman" w:eastAsia="Helvetica" w:hAnsi="Times New Roman" w:cs="Times New Roman"/>
          <w:b/>
          <w:bCs/>
          <w:color w:val="111111"/>
          <w:sz w:val="24"/>
          <w:szCs w:val="24"/>
          <w:shd w:val="clear" w:color="auto" w:fill="FFFFFF"/>
        </w:rPr>
        <w:t xml:space="preserve"> </w:t>
      </w:r>
    </w:p>
    <w:p w:rsidR="00CF4AAD" w:rsidRPr="00CF4AAD" w:rsidRDefault="00CF4AAD" w:rsidP="00CF4AAD">
      <w:pPr>
        <w:ind w:firstLineChars="295" w:firstLine="708"/>
        <w:jc w:val="both"/>
        <w:rPr>
          <w:rFonts w:ascii="Times New Roman" w:eastAsia="Helvetica" w:hAnsi="Times New Roman" w:cs="Times New Roman"/>
          <w:color w:val="111111"/>
          <w:sz w:val="24"/>
          <w:szCs w:val="24"/>
          <w:shd w:val="clear" w:color="auto" w:fill="FFFFFF"/>
        </w:rPr>
      </w:pPr>
      <w:r w:rsidRPr="00CF4AAD">
        <w:rPr>
          <w:rFonts w:ascii="Times New Roman" w:eastAsia="Helvetica" w:hAnsi="Times New Roman" w:cs="Times New Roman"/>
          <w:color w:val="111111"/>
          <w:sz w:val="24"/>
          <w:szCs w:val="24"/>
          <w:shd w:val="clear" w:color="auto" w:fill="FFFFFF"/>
        </w:rPr>
        <w:t xml:space="preserve">И ещё одна такая подсказка, чтоб вы поняли, что эта тема не такая простая. Коран… У нас здесь и мусульманская территория в Крыму. Коран считается третьей ветвью авраамической религии. То есть, это одна религия с тремя источниками. Я вообще считаю, что Коран – это тексты одного очень древнего человека, который писал их, но почему-то их приписали мусульманам, хотя писали </w:t>
      </w:r>
      <w:r w:rsidRPr="00CF4AAD">
        <w:rPr>
          <w:rFonts w:ascii="Times New Roman" w:eastAsia="Helvetica" w:hAnsi="Times New Roman" w:cs="Times New Roman"/>
          <w:sz w:val="24"/>
          <w:szCs w:val="24"/>
          <w:shd w:val="clear" w:color="auto" w:fill="FFFFFF"/>
        </w:rPr>
        <w:t xml:space="preserve">их христиане. </w:t>
      </w:r>
      <w:r w:rsidRPr="00CF4AAD">
        <w:rPr>
          <w:rFonts w:ascii="Times New Roman" w:hAnsi="Times New Roman" w:cs="Times New Roman"/>
          <w:sz w:val="24"/>
          <w:szCs w:val="24"/>
        </w:rPr>
        <w:t>То есть, это один источник – авраамический. Так там написано: «И сотворил Аллах человека выше богов». Но мы с вами смеялись над Бого́м Галактик, то есть, мы над антропоморфными смеялись. Но если взять Махабхарату, где людей употребляют – коровы, козы, запятая, люди, овцы и по списку, курицы и так далее, то Богами для этих людей…, кстати, домашними животными люди</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были у – богов. Но тогда Богом называли разумное животное. Мы с вами так и говорили, что боги в Галактике </w:t>
      </w:r>
      <w:r w:rsidRPr="00CF4AAD">
        <w:rPr>
          <w:rFonts w:ascii="Times New Roman" w:hAnsi="Times New Roman" w:cs="Times New Roman"/>
          <w:sz w:val="24"/>
          <w:szCs w:val="24"/>
        </w:rPr>
        <w:lastRenderedPageBreak/>
        <w:t xml:space="preserve">– разумные животные. Но, исходя из Махабхараты, эти разумные животные вполне жили ещё и на планете – в виде богов. И поэтому, Аллах сотворил Человека выше богов. Отец сотворил Еву – и Разум змея признал Разум Человека выше своего и подарил яблоко познания. В итоге, богами называли разумных змей. В древности. </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Поэтому я когда-то на Синтезах вам намекал, стараясь не будоражить эту тему. Потому что ещё вопрос, как в космосе нам легко с этой информацией будет жить. Вы немного легко относитесь к этой теме, считая, что детское счастье – оно навсегда. А разумные змеи же остались в космосе с высоко продвинутой техникой – змейской, как и разумные драконы с высоко продвинутой техникой. Я её встречал в космосе. Это хорошо ещё, что мы пока физически с этим не столкнулись. Я же говорю, что на Солнце там деградирующая цивилизация, с техникой – деградирующая цивилизация хладнокровных.</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 xml:space="preserve">Пернатые – это ж как раз те самые драконы. Но! Отойдём от техники. Если змеи были богами, поэтому во многих, во многих герба́х во главе стоит змея. Даже у медиков змея в чаше. Чаша – символ человека, змея – символ богов. Это я к тому – насколько это глубоко проникло. То есть, змея считалась символом высокого достоинства – разумная змея, так выразимся. Там были разные формы разумных змей. Значит, люди в древности змей считали за разумных богов. В Индии так вообще считали, что в подземелье живёт человеко-змей – смесь человека и змеи. Ну, то есть, торс человека – ноги змеиные, или с одним хвостом, или с двумя. Кстати, на Руси – то же самое. Очень знаменитые были русалки с одним хвостом или с двумя, а иногда и без хвоста, водоплавающие. Ну, тогда это змеи были. </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 xml:space="preserve">Очень древние рисунки Руси с людьми со змеиными ногами. Это этнография русичей, если внимательно посмотреть на узоры Новгорода. Только очень внимательно посмотреть, думая, что там видишь, а не просто просматривая. То есть, это было. Тогда богами на нашей планете были змеи, разумные. Может быть, и разумные драконы – они меж собой слегка спорили. Но змеев было больше, тем более, это предыдущая нам, разумная цивилизация. </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 xml:space="preserve">И последнее предположение. Внимание! Заранее скажу, что высокие люди по пять метров, четыре метра, жили. Но! Предыдущая эпоха атлантов – это точно люди с высоким ростом? Если учесть, что первому человеку арийской расы, пятой, Еве, змей передавал права Разума. Тогда атланты – это очень высокие, очень большие… змеи. Не отменяя, что параллельно жили высокие люди. Тогда пятиметровая змея – это вообще нормально, даже сейчас. Анаконда – от пяти до тридцати метров в Амазонке, разве что потерявшая разум. А вот за что они потеряли разум, и их наказали, это вопрос. Кстати, великий потоп мог быть не для людей, а как говорил Ной: «Чтобы погибли большие», ну или высокие. Но он нигде не говорил «люди». Вот интересная информация. Но мы, люди антропоморфные, мы сразу думали, что это большие люди жили. А он говорил просто о больших существах, но нигде не говорил о людях. А вдруг это были не люди, погибшие в потопе? Хотя, понятно, одного гиганта он прятал у себя, внимание, в клетке. Но мы сразу переводим, что это разумный великан был. Но он же его назвал гигантом, а не гигантским человеком, и держал в клетке. Вы хотите плыть на корабле с птеродактилем? Это птица. А если взять не птицу, а с каким-нибудь хищником разумным? Явно будете держать в клетке – он же всех порвёт, как только оголодает. Точно гигант был человеком? Нет. То, что у нас в мифах «только человек» там сидел – это понятно. Но всю тайную историю от нас прятали и прячут до сих пор, сильно-сильно прячут. Это так, чтобы бодрячок был, что происходит. </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 xml:space="preserve">И вот не факт, что предыдущая эпоха атлантов была человеческой. Судя по Еве, она была разумно-змейской. И люди были, сейчас будете смеяться, домашними животными у разумных змей. Но мы это давно высчитали, я вам рассказывал, что змеи ели людей, ну, как мы сейчас едим куриц. Правда, нам это будет неприятно. Куда деваться? Практика. </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А что, вы хотели подарки только практические? Я вам сейчас дал теоретический подарок – от Изначально Вышестоящей Матери, чтоб вы посмотрели на историю планеты не только антропоморфно. Ну, и такая…, я любил археологию в своё время – может поэтому мы и не находим никаких</w:t>
      </w:r>
      <w:r w:rsidRPr="00CF4AAD">
        <w:rPr>
          <w:rFonts w:ascii="Times New Roman" w:hAnsi="Times New Roman"/>
          <w:color w:val="FF0000"/>
          <w:sz w:val="24"/>
          <w:szCs w:val="24"/>
        </w:rPr>
        <w:t xml:space="preserve"> </w:t>
      </w:r>
      <w:r w:rsidRPr="00CF4AAD">
        <w:rPr>
          <w:rFonts w:ascii="Times New Roman" w:hAnsi="Times New Roman"/>
          <w:sz w:val="24"/>
          <w:szCs w:val="24"/>
        </w:rPr>
        <w:t>храмов</w:t>
      </w:r>
      <w:r w:rsidRPr="00CF4AAD">
        <w:rPr>
          <w:rFonts w:ascii="Times New Roman" w:hAnsi="Times New Roman"/>
          <w:color w:val="FF0000"/>
          <w:sz w:val="24"/>
          <w:szCs w:val="24"/>
        </w:rPr>
        <w:t xml:space="preserve"> </w:t>
      </w:r>
      <w:r w:rsidRPr="00CF4AAD">
        <w:rPr>
          <w:rFonts w:ascii="Times New Roman" w:hAnsi="Times New Roman"/>
          <w:sz w:val="24"/>
          <w:szCs w:val="24"/>
        </w:rPr>
        <w:t xml:space="preserve">Атлантиды и их построек, потому что постройки были не обязательно </w:t>
      </w:r>
      <w:r w:rsidRPr="00CF4AAD">
        <w:rPr>
          <w:rFonts w:ascii="Times New Roman" w:hAnsi="Times New Roman"/>
          <w:sz w:val="24"/>
          <w:szCs w:val="24"/>
        </w:rPr>
        <w:lastRenderedPageBreak/>
        <w:t>человеческие. Внимание! Никто не отменил, что в арийской расе жили высокие люди. В арийской расе. Никто ведь не сказал, какие размеры были у Евы. Вы уверены, что Ева была двухметровой? А вот я – нет.  И никто не отменил, что в арийской, человеческой расе, вначале были высокие люди – четырёхметровые, а потом появились мы с вами – двухметровые. Было два типа людей. А вот в атлантической, змейской расе, были разумные змеи, где было несколько видов змей, тоже разных по размеру. Как вам такая интерпретация истории в честь праздника?</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 xml:space="preserve">Я специально сейчас додавливаю вас, чтобы в вас сломалось историческое сознание. Я не шучу. История – это основа сознания. Если вам дают новую историю, ваше сознание готово меняться. Куда? В Аватар-Субъекта. Мы до сих пор с вами не смогли стать Аватар-Субъектом, а надо. И надо отринуть сознание человека, чтобы получить сознание Аватара, Владыки, Учителя, Ипостаси, Служащего или Посвящённого. Вот я и занимаюсь историческим сломом предшествующих эпох.  </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 xml:space="preserve">Практика. И ещё такой момент. Некоторые так расстроились. Никто не сказал, что людей в древности не было. Никто не сказал, что люди существуют 11 тысяч лет или 17 тысяч от звёздного храма. Люди жили и 65 миллионов лет. Вопрос – назад, на нашей планете. Вопрос – какой Разум главенствовал в разные эпохи? Когда-то – человеческий, потом – нечеловеческий. В смысле, «Нечеловеческая музыка!» – воскликнул Ильич на одно знаменитое произведение. Явно архетипические слова. Это из истории. Потом – опять человеческий разум. И эта перманентная борьба, мягко говоря, продолжается. </w:t>
      </w:r>
      <w:r w:rsidRPr="00CF4AAD">
        <w:rPr>
          <w:rFonts w:ascii="Times New Roman" w:hAnsi="Times New Roman"/>
          <w:b/>
          <w:bCs/>
          <w:sz w:val="24"/>
          <w:szCs w:val="24"/>
        </w:rPr>
        <w:t>Если мы сейчас укрепим человеческий Разум, мы окончательно станем Планетой человеков</w:t>
      </w:r>
      <w:r w:rsidRPr="00CF4AAD">
        <w:rPr>
          <w:rFonts w:ascii="Times New Roman" w:hAnsi="Times New Roman"/>
          <w:sz w:val="24"/>
          <w:szCs w:val="24"/>
        </w:rPr>
        <w:t>. А вот если мы с вами проиграем, и человечество землян сейчас постигнет катастрофа, к чему сейчас активно ведут отдельных недоумков, то вместо нас выползут какие-то другие разумные представители на планете… из подземелья. А! Ой! По древнему тексту: «Из пещер и дебрей Индостана». Если учесть, что Индостан – это дух Индии, а дух Индии тяготеет к демонскому глобусу.</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i/>
          <w:sz w:val="24"/>
          <w:szCs w:val="24"/>
        </w:rPr>
        <w:t>Из зала: – Блаватская…</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Переписанные у одного Учителя и приписанные товарищу Наталье, хотя на физике она была товарищем Еленой. Специально подчёркиваю, а то некоторые возмущаются, когда я называю её Натальей. Вам не знать… Это всего лишь физическое имя.</w:t>
      </w:r>
    </w:p>
    <w:p w:rsidR="00CF4AAD" w:rsidRPr="00CF4AAD" w:rsidRDefault="00CF4AAD" w:rsidP="00CF4AAD">
      <w:pPr>
        <w:pStyle w:val="a9"/>
        <w:ind w:firstLine="709"/>
        <w:jc w:val="both"/>
        <w:rPr>
          <w:rFonts w:ascii="Times New Roman" w:hAnsi="Times New Roman"/>
          <w:sz w:val="24"/>
          <w:szCs w:val="24"/>
        </w:rPr>
      </w:pPr>
      <w:r w:rsidRPr="00CF4AAD">
        <w:rPr>
          <w:rFonts w:ascii="Times New Roman" w:hAnsi="Times New Roman"/>
          <w:sz w:val="24"/>
          <w:szCs w:val="24"/>
        </w:rPr>
        <w:t xml:space="preserve">Практика.    </w:t>
      </w:r>
    </w:p>
    <w:p w:rsidR="00CF4AAD" w:rsidRPr="00CF4AAD" w:rsidRDefault="00CF4AAD" w:rsidP="00CF4AAD">
      <w:pPr>
        <w:ind w:firstLine="709"/>
        <w:jc w:val="both"/>
        <w:rPr>
          <w:rFonts w:ascii="Times New Roman" w:eastAsia="SimSun" w:hAnsi="Times New Roman" w:cs="Times New Roman"/>
          <w:sz w:val="24"/>
          <w:szCs w:val="24"/>
        </w:rPr>
      </w:pPr>
    </w:p>
    <w:p w:rsidR="00CF4AAD" w:rsidRPr="007C6B45" w:rsidRDefault="00CF4AAD" w:rsidP="007C6B45">
      <w:pPr>
        <w:pStyle w:val="2"/>
        <w:jc w:val="center"/>
        <w:rPr>
          <w:rFonts w:ascii="Times New Roman" w:eastAsia="SimSun" w:hAnsi="Times New Roman" w:cs="Times New Roman"/>
          <w:bCs w:val="0"/>
          <w:color w:val="auto"/>
          <w:sz w:val="24"/>
          <w:szCs w:val="24"/>
        </w:rPr>
      </w:pPr>
      <w:bookmarkStart w:id="33" w:name="_Toc162515951"/>
      <w:bookmarkStart w:id="34" w:name="_Toc162515985"/>
      <w:bookmarkStart w:id="35" w:name="_Toc162953054"/>
      <w:r w:rsidRPr="007C6B45">
        <w:rPr>
          <w:rFonts w:ascii="Times New Roman" w:eastAsia="SimSun" w:hAnsi="Times New Roman" w:cs="Times New Roman"/>
          <w:bCs w:val="0"/>
          <w:color w:val="auto"/>
          <w:sz w:val="24"/>
          <w:szCs w:val="24"/>
        </w:rPr>
        <w:t>П</w:t>
      </w:r>
      <w:r w:rsidR="00F92908">
        <w:rPr>
          <w:rFonts w:ascii="Times New Roman" w:eastAsia="SimSun" w:hAnsi="Times New Roman" w:cs="Times New Roman"/>
          <w:bCs w:val="0"/>
          <w:color w:val="auto"/>
          <w:sz w:val="24"/>
          <w:szCs w:val="24"/>
        </w:rPr>
        <w:t>рактика</w:t>
      </w:r>
      <w:r w:rsidRPr="007C6B45">
        <w:rPr>
          <w:rFonts w:ascii="Times New Roman" w:eastAsia="SimSun" w:hAnsi="Times New Roman" w:cs="Times New Roman"/>
          <w:bCs w:val="0"/>
          <w:color w:val="auto"/>
          <w:sz w:val="24"/>
          <w:szCs w:val="24"/>
        </w:rPr>
        <w:t xml:space="preserve"> 1. Первостяжание.</w:t>
      </w:r>
      <w:r w:rsidR="000D1CCD" w:rsidRPr="007C6B45">
        <w:rPr>
          <w:rFonts w:ascii="Times New Roman" w:eastAsia="SimSun" w:hAnsi="Times New Roman" w:cs="Times New Roman"/>
          <w:bCs w:val="0"/>
          <w:color w:val="auto"/>
          <w:sz w:val="24"/>
          <w:szCs w:val="24"/>
        </w:rPr>
        <w:t xml:space="preserve"> </w:t>
      </w:r>
      <w:r w:rsidRPr="007C6B45">
        <w:rPr>
          <w:rFonts w:ascii="Times New Roman" w:eastAsia="SimSun" w:hAnsi="Times New Roman" w:cs="Times New Roman"/>
          <w:bCs w:val="0"/>
          <w:color w:val="auto"/>
          <w:sz w:val="24"/>
          <w:szCs w:val="24"/>
        </w:rPr>
        <w:t>Вхождение в 86-й Парадигмально-Профессиональный Синтез.</w:t>
      </w:r>
      <w:r w:rsidR="000D1CCD" w:rsidRPr="007C6B45">
        <w:rPr>
          <w:rFonts w:ascii="Times New Roman" w:eastAsia="SimSun" w:hAnsi="Times New Roman" w:cs="Times New Roman"/>
          <w:bCs w:val="0"/>
          <w:color w:val="auto"/>
          <w:sz w:val="24"/>
          <w:szCs w:val="24"/>
        </w:rPr>
        <w:t xml:space="preserve"> </w:t>
      </w:r>
      <w:r w:rsidRPr="007C6B45">
        <w:rPr>
          <w:rFonts w:ascii="Times New Roman" w:eastAsia="SimSun" w:hAnsi="Times New Roman" w:cs="Times New Roman"/>
          <w:bCs w:val="0"/>
          <w:color w:val="auto"/>
          <w:sz w:val="24"/>
          <w:szCs w:val="24"/>
        </w:rPr>
        <w:t>Поздравление Изначально Вышестоящей Матери с Праздником Явления Изначально Вышестоящей Матери Планеты Земля. Магнит с Изначально Вышестоящим Отцом и Изначально Вышестоящей Матерью. Стяжание 192-й Части ИВДИВО Человека-Субъекта и 448-й Части ИВДИВО Аватар-Субъекта Изначально Вышестоящего Отца</w:t>
      </w:r>
      <w:r w:rsidR="000D1CCD" w:rsidRPr="007C6B45">
        <w:rPr>
          <w:rFonts w:ascii="Times New Roman" w:eastAsia="SimSun" w:hAnsi="Times New Roman" w:cs="Times New Roman"/>
          <w:bCs w:val="0"/>
          <w:color w:val="auto"/>
          <w:sz w:val="24"/>
          <w:szCs w:val="24"/>
        </w:rPr>
        <w:t>.</w:t>
      </w:r>
      <w:bookmarkEnd w:id="33"/>
      <w:bookmarkEnd w:id="34"/>
      <w:bookmarkEnd w:id="35"/>
    </w:p>
    <w:p w:rsidR="00CF4AAD" w:rsidRPr="00CF4AAD" w:rsidRDefault="00CF4AAD" w:rsidP="00CF4AAD">
      <w:pPr>
        <w:ind w:firstLine="709"/>
        <w:jc w:val="both"/>
        <w:rPr>
          <w:rFonts w:ascii="Times New Roman" w:eastAsia="SimSun" w:hAnsi="Times New Roman" w:cs="Times New Roman"/>
          <w:b/>
          <w:bCs/>
          <w:i/>
          <w:iCs/>
          <w:sz w:val="24"/>
          <w:szCs w:val="24"/>
        </w:rPr>
      </w:pPr>
    </w:p>
    <w:p w:rsidR="00CF4AAD" w:rsidRPr="00CF4AAD" w:rsidRDefault="00CF4AAD" w:rsidP="00CF4AAD">
      <w:pPr>
        <w:ind w:firstLine="709"/>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Мы возжигаемся всем Синтезом каждого из нас.</w:t>
      </w:r>
    </w:p>
    <w:p w:rsidR="00CF4AAD" w:rsidRPr="00CF4AAD" w:rsidRDefault="00CF4AAD" w:rsidP="00CF4AAD">
      <w:pPr>
        <w:ind w:firstLine="709"/>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 xml:space="preserve">Дети, просыпайтесь. Историю сломали, надо ловить новую историю. Мы начинаем Новый этап ИВДИВО, где иллюзий становится меньше, игрушек меньше, работы больше. </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Взрослая Жизнь начинается!</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Мы возжигаемся всем Синтезом каждого из нас. Синтезируемся с Изначально Вышестоящим Аватаром Синтеза Кут Хуми.</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Переходим в зал ИВДИВО Синтезного мира Октавы Фа на 302 секстиллиона 231 квинтиллион 454 квадриллиона 903 триллиона 657 миллиардов 293 миллиона 676 тысяч 480-ю пра-ивдиво-реальность. Развёртываемся телесно в зале ИВДИВО ракурсом Синтезного мира Октавы Фа. И входим в традиционный Источник Синтеза, проникаясь Синтезом Изначально Вышестоящего Аватара Синтеза Кут Хуми в форме Должностной Компетенции пред Изначально Вышестоящим Аватаром Синтеза Кут Хуми.</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lastRenderedPageBreak/>
        <w:t>И синтезируясь с Изначально Вышестоящим Аватаром Синтеза Кут Хуми, стяжаем концентрацию Синтеза Изначально Вышестоящего Отца на каждом из нас Изначально Вышестоящего Аватара Синтеза Кут Хуми, прося адаптировать каждого из нас и действие команды в целом ракурсом Синтезного мира Октавы Фа и провести данный 10-й Парадигмально-Профессиональный Синтез в парадигмальности Синтеза Синтезного мира Октавы Фа с развёртыванием каждого из нас прямым Синтезом Изначально Вышестоящего Аватара Синтеза Кут Хуми и Синтезного мира Октавы Фа синтезфизически четырёхмирово Октавой Фа в прямой физической концентрации ИВДИВО каждым из нас.</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 xml:space="preserve">И синтезируясь с Изначально Вышестоящим Аватаром Синтеза Кут Хуми, стяжаем 86-й, 10-й Парадигмально-Профессиональный Синтез Изначально Вышестоящего Отца Владыкой Изначально Вышестоящего Отца каждым из нас. </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концентрируя Синтез собою, мы синтезируемся с Хум Изначально Вышестоящего Аватара Синтеза Кут Хуми, проникаемся его Синтезом и стяжаем 86-й, 10-й Парадигмально-Профессиональный Синтез каждому из нас с максимальной концентрацией насыщенности, плотности и объёму в каждом из нас в каждой Части, Системе, Аппарате, Частности, во всех цельных Частях 20-рицы Человека-Субъекта Октавы Фа в явлении каждого из нас.</w:t>
      </w:r>
    </w:p>
    <w:p w:rsidR="00CF4AAD" w:rsidRPr="00CF4AAD" w:rsidRDefault="00CF4AAD" w:rsidP="00CF4AAD">
      <w:pPr>
        <w:ind w:firstLine="709"/>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rsidR="00CF4AAD" w:rsidRPr="00CF4AAD" w:rsidRDefault="00CF4AAD" w:rsidP="00CF4AAD">
      <w:pPr>
        <w:ind w:firstLine="709"/>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проникаясь Синтезом Изначально Вышестоящего Отца, просим Изначально Вышестоящего Аватара Синтеза Кут Хуми развернуть преображение 192-й и 448-й    Частей, архетипических, цельных и базовых, Изначально Вышестоящего Отца каждого из нас в явлении ИВДИВО Человека-Субъекта 192-й архетипической, цельной, базовой и ИВДИВО Аватар-Субъекта 448-й архетипической, цельной, базовой Части каждого из нас в новой концентрации возможности и перспективы реализации каждым из нас. И синтезируясь с Хум Изначально Вышестоящего Аватара Синтеза Кут Хуми, стяжаем два Синтез Синтеза Изначально Вышестоящего Отца. И возжигаясь двумя Синтез Синтезами Изначально Вышестоящего Отца, преображаемся ими.</w:t>
      </w:r>
    </w:p>
    <w:p w:rsidR="00CF4AAD" w:rsidRPr="00CF4AAD" w:rsidRDefault="00CF4AAD" w:rsidP="00CF4AAD">
      <w:pPr>
        <w:ind w:firstLine="709"/>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возжигаясь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Становимся телесно в зале пред Изначально Вышестоящим Отцом. Посмотрите, пожалуйста, внимательно вперёд. Становимся телесно Владыкой 86-го Синтеза Изначально Вышестоящего Отца, в форме. Мы стяжали этот Синтез с явлением каждого из нас с автоматическим развёртыванием всего.</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мы поздравляем Изначально Вышестоящую Мать, сидящую слева от Изначально Вышестоящего Отца тоже в кресле, втором кресле в зале, с Праздником Явления Изначально Вышестоящей Матери Планеты Земля, в синтез-архетипическом действии реализующей материю 64 архетипов огня-материи ИВДИВО физически каждым из нас. И проникаемся Изначально Вышестоящей Матерью в явлении Изначально Вышестоящего Отца собою.</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 xml:space="preserve">И синтезируясь с Изначально Вышестоящим Отцом, стяжаем и проникаемся Синтезом Изначально Вышестоящего Отца, вспыхивая Синтезом Изначально Вышестоящего Отца. Эманируем Синтез Изначально Вышестоящего Отца Изначально Вышестоящей Матери. Синтезируемся с Изначально Вышестоящей Матерью, проникаемся Синтезом Изначально Вышестоящей Матери. Вспыхивая Синтезом Изначально Вышестоящей Матери, эманируем Изначально Вышестоящему Отцу. И входим в Магнит Изначально Вышестоящего Отца–Изначально Вышестоящей Матери в концентрации Синтеза 33-архетипически на физике 34-го архетипа материи синтезфизически собою, являя равновесие, явление и взгляда Изначально Вышестоящей Матери на каждом из нас. </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 xml:space="preserve">И проникаясь Синтезом Изначально Вышестоящего Отца–Изначально Вышестоящей Матери, вспыхиваем Магнитом явления октавно-метагалактических реализаций </w:t>
      </w:r>
      <w:r w:rsidRPr="00CF4AAD">
        <w:rPr>
          <w:rFonts w:ascii="Times New Roman" w:eastAsia="SimSun" w:hAnsi="Times New Roman" w:cs="Times New Roman"/>
          <w:i/>
          <w:iCs/>
          <w:sz w:val="24"/>
          <w:szCs w:val="24"/>
        </w:rPr>
        <w:lastRenderedPageBreak/>
        <w:t>всеобъемлюще каждым из нас и включение в октавности развития октавно-метагалактическим Принципом каждого из нас. И вспыхивая Магнитом Изначально Вышестоящего Отца–Изначально Вышестоящей Матери, реализуем его собою в этом.</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в этом огне мы благодарим Изначально Вышестоящую Мать за Магнит и поздравляем её с Праздником на Планете Земля.</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синтезируясь с Изначально Вышестоящим Отцом, просим преобразить каждого из нас и синтез нас на обновлённое явление 192-й Части явлением ИВДИВО Человека- Субъекта Изначально Вышестоящего Отца каждым из нас в явлении 16-рицы Человека- Субъекта, явлением 256-рицы человеческих Частей и переходом 16-рицы на новый уровень архетипизации развития реализации Человеком-Субъектом Изначально Вышестоящего Отца синтезфизически собою каждой 32-рицей Компетенций одной нумерации, достигнутой в синтезе каждым из нас.</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синтезируясь с Хум Изначально Вышестоящего Отца, стяжаем Синтез Изначально Вышестоящего Отца и стяжаем 192-ю Часть ИВДИВО Человека-Субъекта во всех архетипических, цельных и базовых Частях в их преображении новым выражением каждого из нас. И возжигаясь Синтезом Изначально Вышестоящего Отца, преображаемся им. В этом же огне, синтезируясь с Изначально Вышестоящим Отцом, мы стяжаем преображение 192-го Огня Изначально Вышестоящего Отца в ИВДИВО и Иерархии Изначально Вышестоящего Отца, стяжая Синтез ИВДИВО Человека-Субъекта Изначально Вышестоящего Отца 192-м выражением Синтеза Изначально Вышестоящего Отца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им, являя 192-й Огонь – Синтез ИВДИВО Человека-Субъекта Изначально Вышестоящего Отца собою. И, вспыхивая, возжигаемся им. Синтезируясь с Изначально Вышестоящим Отцом, проникаемся прямым Огнём Синтеза ИВДИВО Человека-Субъекта Изначально Вышестоящего Отца собою, и вспыхивая им.</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в этом огне, синтезируясь с Изначально Вышестоящим Отцом, просим преобразить 448-ю архетипическую, цельную и базовую Часть всеобъемлюще в ИВДИВО Аватар-Субъекта развитием и развёртыванием отдельных цельных явлений жизненной реализации Посвящённого, Служащего, Ипостаси, Учителя, Владыки и Аватара в 6-ричном выражении синтезфизически собою и реализации соответствующих специфик Жизни своей деятельностью каждым из нас. И синтезируясь с Изначально Вышестоящим Отцом, стяжаем ИВДИВО Аватар-Субъекта Изначально Вышестоящего Отца в преображении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возжигаясь Синтезом Изначально Вышестоящего Отца, преображаемся им. И в этом огне мы просим Изначально Вышестоящего Отца преобразить каждого из нас и синтез нас всем стяжённым и возожжённым.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мы благодарим Изначально Вышестоящего Отца. Благодарим Изначально Вышестоящую Мать.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Крым, в ИВДИВО Севастополь, в ИВДИВО Краснодар, ИВДИВО Ялта, в Подразделения ИВДИВО участников данной практики и ИВДИВО каждого из нас.</w:t>
      </w:r>
    </w:p>
    <w:p w:rsidR="00CF4AAD" w:rsidRPr="00CF4AAD" w:rsidRDefault="00CF4AAD" w:rsidP="00CF4AAD">
      <w:pPr>
        <w:ind w:firstLineChars="295" w:firstLine="708"/>
        <w:jc w:val="both"/>
        <w:rPr>
          <w:rFonts w:ascii="Times New Roman" w:eastAsia="SimSun" w:hAnsi="Times New Roman" w:cs="Times New Roman"/>
          <w:i/>
          <w:iCs/>
          <w:sz w:val="24"/>
          <w:szCs w:val="24"/>
        </w:rPr>
      </w:pPr>
      <w:r w:rsidRPr="00CF4AAD">
        <w:rPr>
          <w:rFonts w:ascii="Times New Roman" w:eastAsia="SimSun" w:hAnsi="Times New Roman" w:cs="Times New Roman"/>
          <w:i/>
          <w:iCs/>
          <w:sz w:val="24"/>
          <w:szCs w:val="24"/>
        </w:rPr>
        <w:t>И выходим из практики. Аминь.</w:t>
      </w:r>
    </w:p>
    <w:p w:rsidR="00CF4AAD" w:rsidRPr="00CF4AAD" w:rsidRDefault="00CF4AAD" w:rsidP="00CF4AAD">
      <w:pPr>
        <w:ind w:firstLineChars="295" w:firstLine="708"/>
        <w:jc w:val="both"/>
        <w:rPr>
          <w:rFonts w:ascii="Times New Roman" w:eastAsia="SimSun" w:hAnsi="Times New Roman" w:cs="Times New Roman"/>
          <w:i/>
          <w:iCs/>
          <w:sz w:val="24"/>
          <w:szCs w:val="24"/>
        </w:rPr>
      </w:pPr>
    </w:p>
    <w:p w:rsidR="00CF4AAD" w:rsidRPr="007C6B45" w:rsidRDefault="00CF4AAD" w:rsidP="007C6B45">
      <w:pPr>
        <w:pStyle w:val="2"/>
        <w:jc w:val="center"/>
        <w:rPr>
          <w:rFonts w:ascii="Times New Roman" w:eastAsia="SimSun" w:hAnsi="Times New Roman" w:cs="Times New Roman"/>
          <w:bCs w:val="0"/>
          <w:color w:val="auto"/>
          <w:sz w:val="24"/>
          <w:szCs w:val="24"/>
        </w:rPr>
      </w:pPr>
      <w:bookmarkStart w:id="36" w:name="_Toc162515952"/>
      <w:bookmarkStart w:id="37" w:name="_Toc162515986"/>
      <w:bookmarkStart w:id="38" w:name="_Toc162953055"/>
      <w:r w:rsidRPr="007C6B45">
        <w:rPr>
          <w:rFonts w:ascii="Times New Roman" w:hAnsi="Times New Roman" w:cs="Times New Roman"/>
          <w:bCs w:val="0"/>
          <w:color w:val="auto"/>
          <w:sz w:val="24"/>
          <w:szCs w:val="24"/>
        </w:rPr>
        <w:lastRenderedPageBreak/>
        <w:t>Вы перешли на фиксацию материи физики 34-го архетипа материи</w:t>
      </w:r>
      <w:bookmarkEnd w:id="36"/>
      <w:bookmarkEnd w:id="37"/>
      <w:bookmarkEnd w:id="38"/>
    </w:p>
    <w:p w:rsidR="00CF4AAD" w:rsidRPr="00CF4AAD" w:rsidRDefault="00CF4AAD" w:rsidP="00CF4AAD">
      <w:pPr>
        <w:ind w:firstLine="709"/>
        <w:jc w:val="both"/>
        <w:rPr>
          <w:rFonts w:ascii="Times New Roman" w:eastAsia="SimSun" w:hAnsi="Times New Roman" w:cs="Times New Roman"/>
          <w:i/>
          <w:iCs/>
          <w:sz w:val="24"/>
          <w:szCs w:val="24"/>
        </w:rPr>
      </w:pP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sz w:val="24"/>
          <w:szCs w:val="24"/>
        </w:rPr>
        <w:t>Практика длилась долго, хотя вроде бы была простенькой. Стяжали две Части. Но, вы вошли в магнит с Изначально Вышестоящей Матерью. Что это для вас значит? Кроме того, что мы поздравили Маму, кроме того, что у нас сегодня два именинника и две новые Части стяжали. Шучу. Подарки ещё будут.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Вы перешли на фиксацию материи физики 34-го архетипа материи. Я честно говорю, я не знаю, насколько её хватит, потому что </w:t>
      </w:r>
      <w:r w:rsidRPr="00CF4AAD">
        <w:rPr>
          <w:rFonts w:ascii="Times New Roman" w:hAnsi="Times New Roman" w:cs="Times New Roman"/>
          <w:bCs/>
          <w:sz w:val="24"/>
          <w:szCs w:val="24"/>
        </w:rPr>
        <w:t>Октава – это лично-ориентированный</w:t>
      </w:r>
      <w:r w:rsidRPr="00CF4AAD">
        <w:rPr>
          <w:rFonts w:ascii="Times New Roman" w:hAnsi="Times New Roman" w:cs="Times New Roman"/>
          <w:b/>
          <w:sz w:val="24"/>
          <w:szCs w:val="24"/>
        </w:rPr>
        <w:t xml:space="preserve"> </w:t>
      </w:r>
      <w:r w:rsidRPr="00CF4AAD">
        <w:rPr>
          <w:rFonts w:ascii="Times New Roman" w:hAnsi="Times New Roman" w:cs="Times New Roman"/>
          <w:bCs/>
          <w:sz w:val="24"/>
          <w:szCs w:val="24"/>
        </w:rPr>
        <w:t>Синтез</w:t>
      </w:r>
      <w:r w:rsidRPr="00CF4AAD">
        <w:rPr>
          <w:rFonts w:ascii="Times New Roman" w:hAnsi="Times New Roman" w:cs="Times New Roman"/>
          <w:sz w:val="24"/>
          <w:szCs w:val="24"/>
        </w:rPr>
        <w:t xml:space="preserve">, и вы сейчас вот так активированы, поэтому даже чуть странноватое состояние – вы в состоянии сложной определённости. Во-первых, два ИВДИВО вам поменяли, личных. А у нас в Частях только два ИВДИВО, выше только ИВДИВО каждого, но оно поменялось под эти два. В итоге, у вас меняются условия. И сейчас такое будет состояние прострации личной, потому что ИВДИВО у вас меняется, а все Части остаются. И вот, новое ИВДИВО пристраивается к Частям. И вот это состояние прострации, когда к вашим Частям пристраиваются две новые Части ИВДИВО. Плюс, Мама ввела магнитом концентрацию материи 34-го архетипа, физики Изначально Вышестоящей Октавы.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Но и вы можете сейчас на себя стягивать физику Изначально Вышестоящей Октавы. Вместе с фиксацией Матери она фиксируется на вас синтезфизически, то есть, вы сейчас физически синтез-34-архетипичны. А это нам вообще не характерно, мы такое не понимаем и скажем: «Это невозможно». У нас сейчас это произошло, и пока мы держимся, это возможно. Потом ваша синтезфизичность перейдёт в одну из архетипических метагалактик, вам более свойственную, чем Изначально Вышестоящая Октава. Но это не отменяет, что мы должны тренироваться и упорно добиваться, сохранять себя в 34-м архетипе материи.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Потому что у нас начинается такая ситуация…, вот здесь внимательно услышьте: 20-рица, которую мы стяжали в 33-м архетипе материи, мы ж с вами её стяжали? По-моему, мы прошлый раз с вами это стяжали.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iCs/>
          <w:sz w:val="24"/>
          <w:szCs w:val="24"/>
        </w:rPr>
        <w:t xml:space="preserve">Из зала: </w:t>
      </w:r>
      <w:r w:rsidRPr="00CF4AAD">
        <w:rPr>
          <w:rFonts w:ascii="Times New Roman" w:hAnsi="Times New Roman" w:cs="Times New Roman"/>
          <w:i/>
          <w:sz w:val="24"/>
          <w:szCs w:val="24"/>
        </w:rPr>
        <w:t xml:space="preserve">– </w:t>
      </w:r>
      <w:r w:rsidRPr="00CF4AAD">
        <w:rPr>
          <w:rFonts w:ascii="Times New Roman" w:hAnsi="Times New Roman" w:cs="Times New Roman"/>
          <w:i/>
          <w:iCs/>
          <w:sz w:val="24"/>
          <w:szCs w:val="24"/>
        </w:rPr>
        <w:t>Стяжали.</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sz w:val="24"/>
          <w:szCs w:val="24"/>
        </w:rPr>
        <w:t xml:space="preserve">Она теперь будет относиться к Человеку-Субъекту. </w:t>
      </w:r>
      <w:r w:rsidRPr="00CF4AAD">
        <w:rPr>
          <w:rFonts w:ascii="Times New Roman" w:hAnsi="Times New Roman" w:cs="Times New Roman"/>
          <w:bCs/>
          <w:sz w:val="24"/>
          <w:szCs w:val="24"/>
        </w:rPr>
        <w:t>То есть, все 20-рицы цельных частей будут относиться к Человеку-Субъекту. А 512-рица, которая синтезирует 20-рицу собой и становится 512-ричной, будет относиться к Аватар-Субъекту, то есть к реализации у вас Посвящённого, Служащего, в целом, Аватар-Субъекта.</w:t>
      </w:r>
      <w:r w:rsidRPr="00CF4AAD">
        <w:rPr>
          <w:rFonts w:ascii="Times New Roman" w:hAnsi="Times New Roman" w:cs="Times New Roman"/>
          <w:sz w:val="24"/>
          <w:szCs w:val="24"/>
        </w:rPr>
        <w:t xml:space="preserve"> Увидели? Посередине – фиксация Изначально Вышестоящей Матери.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bCs/>
          <w:sz w:val="24"/>
          <w:szCs w:val="24"/>
        </w:rPr>
        <w:t>Внимание, посередине между 20-рицей и 512-рицей – фиксация Матери. А на вершине 512-рицы, 513-м – ИВДИВО каждого, Изначально Вышестоящий Отец</w:t>
      </w:r>
      <w:r w:rsidRPr="00CF4AAD">
        <w:rPr>
          <w:rFonts w:ascii="Times New Roman" w:hAnsi="Times New Roman" w:cs="Times New Roman"/>
          <w:sz w:val="24"/>
          <w:szCs w:val="24"/>
        </w:rPr>
        <w:t xml:space="preserve">. Так понятно, о чём? Причём Мама посередине не потому, что она выше, а она нам помогает охватывать весь масштаб 20-рицы, потому что 20-рица у нас больше ракурсом человеческим. Ну, Человек-Субъект. При этом я напоминаю, что </w:t>
      </w:r>
      <w:r w:rsidRPr="00CF4AAD">
        <w:rPr>
          <w:rFonts w:ascii="Times New Roman" w:hAnsi="Times New Roman" w:cs="Times New Roman"/>
          <w:bCs/>
          <w:sz w:val="24"/>
          <w:szCs w:val="24"/>
        </w:rPr>
        <w:t>Человек-Субъект, это не совсем</w:t>
      </w:r>
      <w:r w:rsidRPr="00CF4AAD">
        <w:rPr>
          <w:rFonts w:ascii="Times New Roman" w:hAnsi="Times New Roman" w:cs="Times New Roman"/>
          <w:b/>
          <w:sz w:val="24"/>
          <w:szCs w:val="24"/>
        </w:rPr>
        <w:t xml:space="preserve"> </w:t>
      </w:r>
      <w:r w:rsidRPr="00CF4AAD">
        <w:rPr>
          <w:rFonts w:ascii="Times New Roman" w:hAnsi="Times New Roman" w:cs="Times New Roman"/>
          <w:bCs/>
          <w:sz w:val="24"/>
          <w:szCs w:val="24"/>
        </w:rPr>
        <w:t>человек –это 16-рица</w:t>
      </w:r>
      <w:r w:rsidRPr="00CF4AAD">
        <w:rPr>
          <w:rFonts w:ascii="Times New Roman" w:hAnsi="Times New Roman" w:cs="Times New Roman"/>
          <w:sz w:val="24"/>
          <w:szCs w:val="24"/>
        </w:rPr>
        <w:t xml:space="preserve">. </w:t>
      </w:r>
      <w:r w:rsidRPr="00CF4AAD">
        <w:rPr>
          <w:rFonts w:ascii="Times New Roman" w:hAnsi="Times New Roman" w:cs="Times New Roman"/>
          <w:bCs/>
          <w:sz w:val="24"/>
          <w:szCs w:val="24"/>
        </w:rPr>
        <w:t>И в Человеке-Субъекте вы можете быть и Аватаром, и Владыкой, и Учителем, и даже Человеком синтезфизичности</w:t>
      </w:r>
      <w:r w:rsidRPr="00CF4AAD">
        <w:rPr>
          <w:rFonts w:ascii="Times New Roman" w:hAnsi="Times New Roman" w:cs="Times New Roman"/>
          <w:sz w:val="24"/>
          <w:szCs w:val="24"/>
        </w:rPr>
        <w:t xml:space="preserve">, то есть, это обычным человеком по жизни. Человек синтезфизичности – обычный человек по жизни, потому что на каждую Часть Человека фиксируется вид организации материи. </w:t>
      </w:r>
    </w:p>
    <w:p w:rsidR="00CF4AAD" w:rsidRPr="00CF4AAD" w:rsidRDefault="00CF4AAD" w:rsidP="00CF4AAD">
      <w:pPr>
        <w:ind w:firstLine="709"/>
        <w:jc w:val="both"/>
        <w:rPr>
          <w:rFonts w:ascii="Times New Roman" w:hAnsi="Times New Roman" w:cs="Times New Roman"/>
          <w:b/>
          <w:bCs/>
          <w:sz w:val="24"/>
          <w:szCs w:val="24"/>
        </w:rPr>
      </w:pPr>
      <w:r w:rsidRPr="00CF4AAD">
        <w:rPr>
          <w:rFonts w:ascii="Times New Roman" w:hAnsi="Times New Roman" w:cs="Times New Roman"/>
          <w:sz w:val="24"/>
          <w:szCs w:val="24"/>
        </w:rPr>
        <w:t xml:space="preserve">А то у некоторых это название вызывает оскомину, и говорит: «Почему Человек синтезфизичности?» Ну, обычный человек. У нас не осталось на Планете обычных людей.  </w:t>
      </w:r>
      <w:r w:rsidRPr="00CF4AAD">
        <w:rPr>
          <w:rFonts w:ascii="Times New Roman" w:hAnsi="Times New Roman" w:cs="Times New Roman"/>
          <w:b/>
          <w:bCs/>
          <w:sz w:val="24"/>
          <w:szCs w:val="24"/>
        </w:rPr>
        <w:t>Вступив в эпоху Метагалактики, мы утвердили, что на каждого человека фиксируется количество видов организации материи – минимально высоких цельных реальностей Метагалактики Фа по количеству его Частей.</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Другими словами, если христиане ходят, хотя бы с одной Частью, Душа, и физическим телом ходят на физике, у них двух-синтезфизичность – астрально-физическая. Понимаете, да? А если учесть, что у нас Душа – 131-я Часть, и у них теперь тоже, то это 131- физическое синтезфизически. Они просто это не заметили. Но мы ж не виноваты, правда, что они не заметили? В итоге, у них начинает формироваться 131 часть, когда они только о Душе, включая </w:t>
      </w:r>
      <w:r w:rsidRPr="00CF4AAD">
        <w:rPr>
          <w:rFonts w:ascii="Times New Roman" w:hAnsi="Times New Roman" w:cs="Times New Roman"/>
          <w:sz w:val="24"/>
          <w:szCs w:val="24"/>
        </w:rPr>
        <w:lastRenderedPageBreak/>
        <w:t xml:space="preserve">Образ Отца, Слово Отца…, сейчас будете смеяться, Нить Синтеза и Физическое мировое тело, включая 64 тела видов материи и 64 ИВДИВО-тела Частностей. Неплохая такая Душа, которая нижестоящее включает в себя, в вышестоящее, как часть, и Душа становится более развита 131-рично. И вот этот 131 пакет видов организации материи теперь фиксируется на каждом христианине. Сообразили? Соответственно, синтез видов организации материи по-христиански – это вполне себе синтезфизичность. </w:t>
      </w:r>
    </w:p>
    <w:p w:rsidR="00CF4AAD" w:rsidRPr="00CF4AAD" w:rsidRDefault="00CF4AAD" w:rsidP="000D1CCD">
      <w:pPr>
        <w:pStyle w:val="2"/>
        <w:rPr>
          <w:rFonts w:ascii="Times New Roman" w:hAnsi="Times New Roman" w:cs="Times New Roman"/>
          <w:sz w:val="24"/>
          <w:szCs w:val="24"/>
        </w:rPr>
      </w:pPr>
    </w:p>
    <w:p w:rsidR="00CF4AAD" w:rsidRPr="0099010F" w:rsidRDefault="00CF4AAD" w:rsidP="0099010F">
      <w:pPr>
        <w:pStyle w:val="2"/>
        <w:jc w:val="center"/>
        <w:rPr>
          <w:rFonts w:ascii="Times New Roman" w:hAnsi="Times New Roman" w:cs="Times New Roman"/>
          <w:bCs w:val="0"/>
          <w:color w:val="auto"/>
          <w:sz w:val="24"/>
          <w:szCs w:val="24"/>
        </w:rPr>
      </w:pPr>
      <w:bookmarkStart w:id="39" w:name="_Toc162515953"/>
      <w:bookmarkStart w:id="40" w:name="_Toc162515987"/>
      <w:bookmarkStart w:id="41" w:name="_Toc162953056"/>
      <w:r w:rsidRPr="0099010F">
        <w:rPr>
          <w:rFonts w:ascii="Times New Roman" w:hAnsi="Times New Roman" w:cs="Times New Roman"/>
          <w:bCs w:val="0"/>
          <w:color w:val="auto"/>
          <w:sz w:val="24"/>
          <w:szCs w:val="24"/>
        </w:rPr>
        <w:t>Вы сейчас в практике получали прямой духовный опыт</w:t>
      </w:r>
      <w:bookmarkEnd w:id="39"/>
      <w:bookmarkEnd w:id="40"/>
      <w:bookmarkEnd w:id="41"/>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Чтоб вы поняли, что мы идём правильно…, я вот уже рекламировал на 115-м Синтезе, вам тоже пару слов скажу. Мы отправляли в Китай нашу Парадигму. На Конгрессе русских философов выступал тот профессор, которому я отправлял. Философ, он глава «Ассоциации изучения, исследования русской философии», всекитайской. Правительство ему даже поручало книги по русской философии писать. Для китайца поручение правительства – это высшая заслуга, ну, что б вы понимали. То есть, это всё равно, что его признали лучшим китайцем по русской философии. Я не шучу. Поэтому он – величина в Китае.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Он, почитав нашу Парадигму, начал заявлять о неопатритистическом Синтезе. Патритизм – это Отцовскость, «патре», «падре» – отцовскость. Это неоплатоники, но он сказал о неопатритистическом Синтезе, рождающемся в русской философии, то есть неоОтцовском Синтезе. Начитался товарищ, совместил нас с богословами даже там – выступление было интересное. Он о нас ничего не говорил, он делал анализ русской философии. Но он закончил хорошо. И я понял, что он нас изучил и теперь не знает, как к нам подойти, потому что он-то – учёный, а мы – неформатные философы. Он понимает, что мы – философы. Он там пару раз сказал, что нужен синтез, синтезирование философии, всё. Но в конце он сказал: «У нас миллиард китайцев, которые не верят в Отца». Там полтора миллиарда китайцев. Но 400 миллионов, он сказал,</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где-то верующие в разные религии, а миллиард – чистых материалистов. Дальше классно: «И мы не знаем, что делать на выходные с этими китайцами. И было бы неплохо, если бы на выходных китайцы изучали философию».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тут я понял, что наш метод для китайских товарищей оказался передовой. Он по-китайски выделил из того, что мы с вами делаем, главную практичность. Он так там у философов и говорил, что, понимаете, в Китае, наконец-таки, наелись материи, и партия… Не, серьёзно, и партия объявила, что это средне-зажиточное общество. И в Китае осталась нерешённой только одна проблема – духовной жизни. Это его язык. Ну, духовность, понятно… Он по-русски говорил, он по-русски знает, ну, с китайским акцентом. И вот, он сказал: «У нас три проблемы – духовная жизнь, духовный опыт и духовный путь». И вот надо нерелигиозный путь дать новой константе миллиарду китайцев. А мы ж с вами против религии. Он всё это прочёл. Мы-то идём с вами внерелигиозным путём. Он нелинейно, толстым-толстым намёком, зная, что мы будем участвовать в этом Конгрессе… Ну, там у нас пофамильный список за два года вывешивался всех наших статей, моя тоже, а я ему отсылал, он понимал – кто, с кем, как. Он показал, что он нас знает. Это так нелинейно нам сообщают, что нас изучили.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сейчас думает Философская Ассоциация Китая – как бы по воскресеньям организовать обучение китайцев по философии так же, как у нас с вами. Причём не только по воскресеньям. Там китайцы собираются ввести четырёхдневку, как предлагал товарищ Сталин – освободить ещё один выходной, пятницу. У них, как бы, сейчас экономический кризис – люди работают, а товаров так много не надо. И вместо того, чтобы производить много товаров, их хотят на третий выходной отправить.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он говорит: «У нас трагедия – люди будут думать, чем заниматься три выходных». И он намекает, чтобы они изучали, материалисты-китайцы, философию. А вы говорите, что мы тут ничем не занимаемся по выходным. Да мы передовой метод преподносим миру, как люди </w:t>
      </w:r>
      <w:r w:rsidRPr="00CF4AAD">
        <w:rPr>
          <w:rFonts w:ascii="Times New Roman" w:hAnsi="Times New Roman" w:cs="Times New Roman"/>
          <w:sz w:val="24"/>
          <w:szCs w:val="24"/>
        </w:rPr>
        <w:lastRenderedPageBreak/>
        <w:t xml:space="preserve">внерелигиозного характера могут на выходных заниматься философией, да ещё и расти. Внимание, получаем духовный опыт, языком предыдущей эпохи. Я понимаю, слово «духовный»…, мы тут откритиковали – оно плохое. Но для людей пятой расы – это вершина русской философии. Вершина русской философии, она вела к духовному опыту человека, его языком.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А когда мы сейчас были в практике, мы что получали? Вообще-то опыт Духа, если отойти от слова «духовный». У вас же свобода воли? Вы своей свободной волей туда пошли? Я вас насильно не затягивал? И сюда не затягивал. Значит, кроме Огня командного, это ИВДИВО, который мы получали от Отца и Матери, мы вообще-то своим </w:t>
      </w:r>
      <w:r w:rsidRPr="00CF4AAD">
        <w:rPr>
          <w:rFonts w:ascii="Times New Roman" w:hAnsi="Times New Roman" w:cs="Times New Roman"/>
          <w:b/>
          <w:bCs/>
          <w:sz w:val="24"/>
          <w:szCs w:val="24"/>
        </w:rPr>
        <w:t>устремлением</w:t>
      </w:r>
      <w:r w:rsidRPr="00CF4AAD">
        <w:rPr>
          <w:rFonts w:ascii="Times New Roman" w:hAnsi="Times New Roman" w:cs="Times New Roman"/>
          <w:sz w:val="24"/>
          <w:szCs w:val="24"/>
        </w:rPr>
        <w:t xml:space="preserve"> в практику…, а практика – это воля и действие, получали опыт Духа. </w:t>
      </w:r>
    </w:p>
    <w:p w:rsidR="00CF4AAD" w:rsidRPr="00CF4AAD" w:rsidRDefault="00CF4AAD" w:rsidP="00CF4AAD">
      <w:pPr>
        <w:ind w:firstLine="709"/>
        <w:jc w:val="both"/>
        <w:rPr>
          <w:rFonts w:ascii="Times New Roman" w:hAnsi="Times New Roman" w:cs="Times New Roman"/>
          <w:sz w:val="24"/>
          <w:szCs w:val="24"/>
        </w:rPr>
      </w:pPr>
    </w:p>
    <w:p w:rsidR="00CF4AAD" w:rsidRPr="0099010F" w:rsidRDefault="00CF4AAD" w:rsidP="0099010F">
      <w:pPr>
        <w:pStyle w:val="2"/>
        <w:jc w:val="center"/>
        <w:rPr>
          <w:rFonts w:ascii="Times New Roman" w:hAnsi="Times New Roman" w:cs="Times New Roman"/>
          <w:bCs w:val="0"/>
          <w:color w:val="auto"/>
          <w:sz w:val="24"/>
          <w:szCs w:val="24"/>
        </w:rPr>
      </w:pPr>
      <w:bookmarkStart w:id="42" w:name="_Toc162515954"/>
      <w:bookmarkStart w:id="43" w:name="_Toc162515988"/>
      <w:bookmarkStart w:id="44" w:name="_Toc162953057"/>
      <w:r w:rsidRPr="0099010F">
        <w:rPr>
          <w:rFonts w:ascii="Times New Roman" w:hAnsi="Times New Roman" w:cs="Times New Roman"/>
          <w:bCs w:val="0"/>
          <w:color w:val="auto"/>
          <w:sz w:val="24"/>
          <w:szCs w:val="24"/>
        </w:rPr>
        <w:t>Преображение – это жизнь Духом</w:t>
      </w:r>
      <w:bookmarkEnd w:id="42"/>
      <w:bookmarkEnd w:id="43"/>
      <w:bookmarkEnd w:id="44"/>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Я специально так говорю, потому что у нас с вами, у некоторых, с головой туго. Мы настолько ушли в Синтез, что начали забывать простые истины, как это называется. Вы сейчас в практике получали прямой духовный опыт. Почему? Кроме того, что вы получали огненный опыт – у вас огонь рос, вы стяжали преображение двух Частей. А Части у нас чем</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заполняются? </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i/>
          <w:iCs/>
          <w:sz w:val="24"/>
          <w:szCs w:val="24"/>
        </w:rPr>
        <w:t>Из зала: – Огнём и Синтезом.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Нет. Огнём и Синтезом они строятся, а заполняются – Духом. Ребята, стандарт! </w:t>
      </w:r>
      <w:r w:rsidRPr="00CF4AAD">
        <w:rPr>
          <w:rFonts w:ascii="Times New Roman" w:hAnsi="Times New Roman" w:cs="Times New Roman"/>
          <w:b/>
          <w:bCs/>
          <w:sz w:val="24"/>
          <w:szCs w:val="24"/>
        </w:rPr>
        <w:t>Они заполняются духом и действуют волей, а синтезом и огнём стро-ят-ся</w:t>
      </w:r>
      <w:r w:rsidRPr="00CF4AAD">
        <w:rPr>
          <w:rFonts w:ascii="Times New Roman" w:hAnsi="Times New Roman" w:cs="Times New Roman"/>
          <w:sz w:val="24"/>
          <w:szCs w:val="24"/>
        </w:rPr>
        <w:t xml:space="preserve"> </w:t>
      </w:r>
      <w:r w:rsidRPr="00CF4AAD">
        <w:rPr>
          <w:rFonts w:ascii="Times New Roman" w:hAnsi="Times New Roman" w:cs="Times New Roman"/>
          <w:b/>
          <w:bCs/>
          <w:sz w:val="24"/>
          <w:szCs w:val="24"/>
        </w:rPr>
        <w:t>– атомы к атому</w:t>
      </w:r>
      <w:r w:rsidRPr="00CF4AAD">
        <w:rPr>
          <w:rFonts w:ascii="Times New Roman" w:hAnsi="Times New Roman" w:cs="Times New Roman"/>
          <w:sz w:val="24"/>
          <w:szCs w:val="24"/>
        </w:rPr>
        <w:t xml:space="preserve">. Поэтому, когда атомы к атому закончились, то наши две Части ИВДИВО насыщались чем?  Духом! И вы сейчас получили прямой опыт Духа, или духовный опыт двух Частей, да ещё опыт Духа 33-го архетипического уровня. Семь небес отдыхают, чтоб вы поняли. 33-го неба – старославянски. Это опыт Духа! Вы не заметили, что вы получили опыт Духа? Или так неудобно говорить? </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Удобно.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вы не заметили, что у вас был сейчас новый Путь Духа? Получив две Части, вы от</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Отца получили их перспективу реализации. Отец же не только творит Часть? Он даёт перспективу, чтоб она у нас как-то жила и действовала. Правильно? А не только лепит эту Часть. А если Часть как-то живёт и действует, что вы получили? Два пути Духа, языком пятой расы – два духовных пути. Только мы настолько в Синтезе это замылили, что вот эти простые слова перестали говорить.</w:t>
      </w:r>
      <w:r w:rsidRPr="00CF4AAD">
        <w:rPr>
          <w:rFonts w:ascii="Times New Roman" w:hAnsi="Times New Roman" w:cs="Times New Roman"/>
          <w:b/>
          <w:bCs/>
          <w:sz w:val="24"/>
          <w:szCs w:val="24"/>
        </w:rPr>
        <w:t xml:space="preserve"> Мы ж не только в Огне с вами действуем! Мы в Духе действуем тоже – Частями!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В итоге, мы получили духовный опыт – опыт Духа двумя новыми Частями. Как вы его прожили, я не знаю, но я напоминаю, что </w:t>
      </w:r>
      <w:r w:rsidRPr="00CF4AAD">
        <w:rPr>
          <w:rFonts w:ascii="Times New Roman" w:hAnsi="Times New Roman" w:cs="Times New Roman"/>
          <w:b/>
          <w:bCs/>
          <w:sz w:val="24"/>
          <w:szCs w:val="24"/>
        </w:rPr>
        <w:t>проживание – это седьмой горизонт, то есть Дух</w:t>
      </w:r>
      <w:r w:rsidRPr="00CF4AAD">
        <w:rPr>
          <w:rFonts w:ascii="Times New Roman" w:hAnsi="Times New Roman" w:cs="Times New Roman"/>
          <w:sz w:val="24"/>
          <w:szCs w:val="24"/>
        </w:rPr>
        <w:t xml:space="preserve">. И те, кто проживает, получает вообще-то не опыт Огня, а опыт Духа, хотя проживают и Огонь, в том числе. Я специально об этом говорю: пора мозги, извините, строить, иначе мы в иллюзиях сильно копаемся. В итоге, вы получили опыт Духа, кто Части хотя бы как-то прожил или оформил. Вы получили путь Духа двух Частей – два пути Духа, и вы получили духовную жизнь, или жизнь Духа! Чем? Очень просто: эти Части Отец оживил. Мало сотворить. Вы забываете – </w:t>
      </w:r>
      <w:r w:rsidRPr="00CF4AAD">
        <w:rPr>
          <w:rFonts w:ascii="Times New Roman" w:hAnsi="Times New Roman" w:cs="Times New Roman"/>
          <w:b/>
          <w:bCs/>
          <w:sz w:val="24"/>
          <w:szCs w:val="24"/>
        </w:rPr>
        <w:t>почему мы ходим к Отцу за Частями? Только Отец эти Части может оживить!</w:t>
      </w:r>
      <w:r w:rsidRPr="00CF4AAD">
        <w:rPr>
          <w:rFonts w:ascii="Times New Roman" w:hAnsi="Times New Roman" w:cs="Times New Roman"/>
          <w:sz w:val="24"/>
          <w:szCs w:val="24"/>
        </w:rPr>
        <w:t xml:space="preserve">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И когда мы стяжали Синтез и сказали: «Мы преображаемся этими Частями» – такая фраза в практике… Преображение, как огонь, какой горизонт? Седьмой. Помните, перед Воскрешением? Преображение – седьмой горизонт. А раз это седьмой горизонт, то Преображение – это что?</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Жизнь Духом, в преображении которым у нас начинают жить две новые Части. Это не отменяя Магнит Огня, это не отменяя Огонь Аватарессы Фаинь в нас, новый, это не отменяя Синтез Отца и Кут Хуми, который мы стяжали и которым возожглись. То есть, у нас был и Синтез, и Огонь Аватарессы, и Огонь Отца-Матери, и Дух двух Частей в виде Жизни Духа, Пути Духа и опыта Духом двух Частей. А вы считаете, что у нас опыта Духа нет. Есть!</w:t>
      </w:r>
    </w:p>
    <w:p w:rsidR="00CF4AAD" w:rsidRPr="0099010F" w:rsidRDefault="00CF4AAD" w:rsidP="0099010F">
      <w:pPr>
        <w:pStyle w:val="2"/>
        <w:jc w:val="center"/>
        <w:rPr>
          <w:rFonts w:ascii="Times New Roman" w:hAnsi="Times New Roman" w:cs="Times New Roman"/>
          <w:bCs w:val="0"/>
          <w:color w:val="auto"/>
          <w:sz w:val="24"/>
          <w:szCs w:val="24"/>
        </w:rPr>
      </w:pPr>
      <w:bookmarkStart w:id="45" w:name="_Toc162515955"/>
      <w:bookmarkStart w:id="46" w:name="_Toc162515989"/>
      <w:bookmarkStart w:id="47" w:name="_Toc162953058"/>
      <w:r w:rsidRPr="0099010F">
        <w:rPr>
          <w:rFonts w:ascii="Times New Roman" w:hAnsi="Times New Roman" w:cs="Times New Roman"/>
          <w:bCs w:val="0"/>
          <w:color w:val="auto"/>
          <w:sz w:val="24"/>
          <w:szCs w:val="24"/>
        </w:rPr>
        <w:lastRenderedPageBreak/>
        <w:t>Вы сейчас в тело получили коллективный Свет 86-го Синтеза</w:t>
      </w:r>
      <w:bookmarkEnd w:id="45"/>
      <w:bookmarkEnd w:id="46"/>
      <w:bookmarkEnd w:id="47"/>
    </w:p>
    <w:p w:rsidR="00CF4AAD" w:rsidRPr="00CF4AAD" w:rsidRDefault="00CF4AAD" w:rsidP="00CF4AAD">
      <w:pPr>
        <w:ind w:firstLine="709"/>
        <w:jc w:val="center"/>
        <w:rPr>
          <w:rFonts w:ascii="Times New Roman" w:hAnsi="Times New Roman" w:cs="Times New Roman"/>
          <w:b/>
          <w:bCs/>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сейчас скажу, к чему я веду. Опыт Света у нас был? – Да-а-а. Почему? Потому что мы туда командой выходили. Я вам сказал, что Свет в Новой Эпохе, для нас с вами – это</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команда. Для других – это, как угодно. Для нас Разум в Огне – это более высокое явление, чем Разум в Свете, пятирасовый. Значит, командно Свет присутствовал. У нас тонко-физическая Цивилизация. Значит, если мы с вами командой ИВДИВО вышли к Отцу и сказали: «86-й Синтез стяжаем», (</w:t>
      </w:r>
      <w:r w:rsidRPr="00CF4AAD">
        <w:rPr>
          <w:rFonts w:ascii="Times New Roman" w:hAnsi="Times New Roman" w:cs="Times New Roman"/>
          <w:i/>
          <w:iCs/>
          <w:sz w:val="24"/>
          <w:szCs w:val="24"/>
        </w:rPr>
        <w:t>слышен звук полицейской сирены, смех в зале</w:t>
      </w:r>
      <w:r w:rsidRPr="00CF4AAD">
        <w:rPr>
          <w:rFonts w:ascii="Times New Roman" w:hAnsi="Times New Roman" w:cs="Times New Roman"/>
          <w:sz w:val="24"/>
          <w:szCs w:val="24"/>
        </w:rPr>
        <w:t xml:space="preserve">) – нам включили Свет 86-го Синтеза в виде Мудрости, чтоб мы понимали его. То есть, нам дали Огонь, но на команду ещё и реплицировали Свет, потому что только в Свет записывается Мудрость. И как бы я ни расшифровывал Синтез, он пишется в Огонь. Но как только вы меня понимаете, вы эти слова понимаете – эта Мудрость пишется в Свет. Мудрость Отцовская и Кут Хуми. Потому что, если сейчас выйдем в коридор и поговорим с любым человеком из этого офиса, любого… – «вы что, с Луны свалились?» Почему? Не потому, что человек плохой. У него нет Света, позволяющего записать эту Мудрость, нет </w:t>
      </w:r>
      <w:r w:rsidRPr="00CF4AAD">
        <w:rPr>
          <w:rFonts w:ascii="Times New Roman" w:eastAsia="Calibri" w:hAnsi="Times New Roman" w:cs="Times New Roman"/>
          <w:b/>
          <w:bCs/>
          <w:spacing w:val="20"/>
          <w:kern w:val="2"/>
          <w:sz w:val="24"/>
          <w:szCs w:val="24"/>
        </w:rPr>
        <w:t>качества</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Света, который записывает </w:t>
      </w:r>
      <w:r w:rsidRPr="00CF4AAD">
        <w:rPr>
          <w:rFonts w:ascii="Times New Roman" w:eastAsia="Calibri" w:hAnsi="Times New Roman" w:cs="Times New Roman"/>
          <w:b/>
          <w:bCs/>
          <w:spacing w:val="20"/>
          <w:kern w:val="2"/>
          <w:sz w:val="24"/>
          <w:szCs w:val="24"/>
        </w:rPr>
        <w:t>качество этой</w:t>
      </w:r>
      <w:r w:rsidRPr="00CF4AAD">
        <w:rPr>
          <w:rFonts w:ascii="Times New Roman" w:eastAsia="Calibri" w:hAnsi="Times New Roman" w:cs="Times New Roman"/>
          <w:spacing w:val="20"/>
          <w:kern w:val="2"/>
          <w:sz w:val="24"/>
          <w:szCs w:val="24"/>
        </w:rPr>
        <w:t xml:space="preserve"> </w:t>
      </w:r>
      <w:r w:rsidRPr="00CF4AAD">
        <w:rPr>
          <w:rFonts w:ascii="Times New Roman" w:hAnsi="Times New Roman" w:cs="Times New Roman"/>
          <w:sz w:val="24"/>
          <w:szCs w:val="24"/>
        </w:rPr>
        <w:t>Мудрости. А у вас есть. И вы это не замечаете.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А какое качество Света сейчас у вас, вот сейчас, в этом зале? Очень просто ответить: свет относится к материи – 86-й! Это очень высоко – из ста двадцати возможных видов Света Синтезов. Если учесть, что у нас 64 вида материи, где 64 вида Света, то 126… </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56 из них запредельных по отношению к нам. И 86-й относится к запредельным видам Света. То есть, 64 по видам материи – нормальные, воспринимаемые геномом и мозгом, а 56 – за-пре-дель-ные, пра-Свет. То есть, тот Свет, который наше тело усваивает впервые. И вы сейчас в тело получили коллективный Свет 86-го Синтеза, куда можно записать 86-ю Мудрость, идущую от Отца и Кут Хуми к вам напрямую. Я лишь расшифровываю, сколько смогу. А остальную палитру Синтеза вам записывают Отец и Кут Хуми.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Но Синтез пишется в огонь. Воля Отца – такому быть! пишется в ваш дух, обязательно! Мудрость Отца – это так! пишется в ваш свет. А Любовь Отца – как этим быть, то есть, как быть этим, как жить этим, как быть, пишется в вашу энергию. Любовь Отца пишется в энергию. И как быть этими двумя Частями, стяжёнными… Как быть ими, как действовать ими, как жить ими – это Любовь Отца записана в вашу энергию. Вот такой Энергопотенциал мы сейчас крутим в практике. Причём мы это делаем в любой практике. Вот когда я у Мамы спросил: «Что, в честь Праздника?», Мама сказала: «А ты расшифруй по-настоящему, что вы делаете в практике. Дети не понимают». Дети…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Если учесть, что часть строится из субъядерности – это ниже энергии, которая фактически включает уровень материальности, что часть имеет форму – это ниже субъядерности, это уже наш Головерсум, что любая часть имеет своё особое содержание – не мудрость, а специфику бессознательного, автоматически… знаете, как я руками автоматически сейчас действую. Это специфика моего тела, вот этого самого бессознательного, где рука продолжает мою мысль – моё тело так записало. Это содержательное моего тела. У другого жесты будут другие – содержательность телесности будет другая. Ну, и каждая часть обязательно получила поле жизни. Помните первую 8-рицу Слова Отца? От Огня до Поля. Она ж действует у нас. Так мы перестали это активировать, потому что у нас в частях есть ИВДИВО-тела, этим занимающиеся. Но это не отменяет, что две части ИВДИВО сейчас получили новое поле, что в ИВДИВО Человека-Субъекта вы получили новое содержание, что это стало новой формой, что там появились новые огнеобразы, как новая субъядерность. Потому что на новые части дают </w:t>
      </w:r>
      <w:r w:rsidRPr="00CF4AAD">
        <w:rPr>
          <w:rFonts w:ascii="Times New Roman" w:eastAsia="Calibri" w:hAnsi="Times New Roman" w:cs="Times New Roman"/>
          <w:b/>
          <w:bCs/>
          <w:spacing w:val="20"/>
          <w:kern w:val="2"/>
          <w:sz w:val="24"/>
          <w:szCs w:val="24"/>
        </w:rPr>
        <w:t>новые</w:t>
      </w:r>
      <w:r w:rsidRPr="00CF4AAD">
        <w:rPr>
          <w:rFonts w:ascii="Times New Roman" w:eastAsia="Calibri" w:hAnsi="Times New Roman" w:cs="Times New Roman"/>
          <w:spacing w:val="20"/>
          <w:kern w:val="2"/>
          <w:sz w:val="24"/>
          <w:szCs w:val="24"/>
        </w:rPr>
        <w:t xml:space="preserve"> </w:t>
      </w:r>
      <w:r w:rsidRPr="00CF4AAD">
        <w:rPr>
          <w:rFonts w:ascii="Times New Roman" w:hAnsi="Times New Roman" w:cs="Times New Roman"/>
          <w:sz w:val="24"/>
          <w:szCs w:val="24"/>
        </w:rPr>
        <w:t xml:space="preserve">огнеобразы – старые не пойдут, априори, потому что часть новая. И в эти огнеобразы записана содержательность только </w:t>
      </w:r>
      <w:r w:rsidRPr="00CF4AAD">
        <w:rPr>
          <w:rFonts w:ascii="Times New Roman" w:hAnsi="Times New Roman" w:cs="Times New Roman"/>
          <w:b/>
          <w:bCs/>
          <w:sz w:val="24"/>
          <w:szCs w:val="24"/>
        </w:rPr>
        <w:t>этих</w:t>
      </w:r>
      <w:r w:rsidRPr="00CF4AAD">
        <w:rPr>
          <w:rFonts w:ascii="Times New Roman" w:hAnsi="Times New Roman" w:cs="Times New Roman"/>
          <w:sz w:val="24"/>
          <w:szCs w:val="24"/>
        </w:rPr>
        <w:t xml:space="preserve"> частей.</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Даётся новая любовь. Вы получили сейчас два вида любви с записанным «что делать», по Чернышевскому. Вы получили новую мудрость, записанную в свет этих частей – «как быть» и «что это есмь». Вы получили новую волю, записанную в дух этих частей – как им действовать. И вы получили новый синтез, записанный в огонь этих частей – как эти части </w:t>
      </w:r>
      <w:r w:rsidRPr="00CF4AAD">
        <w:rPr>
          <w:rFonts w:ascii="Times New Roman" w:hAnsi="Times New Roman" w:cs="Times New Roman"/>
          <w:sz w:val="24"/>
          <w:szCs w:val="24"/>
        </w:rPr>
        <w:lastRenderedPageBreak/>
        <w:t xml:space="preserve">стыкуются со всеми вашими частями, с ИВДИВО, с Отцом, с Матерью, и как взаимоорганизация этими частями происходит всего во всём. И всё это скомпактифицировано в одну синтез-практику того самого 16-го уровня Синтеза в ИВДИВО-развития. И так каждая практика. Только вы перестали это замечать. А раз вы перестали это замечать, у вас это замылилось. А значит, вы перестали верить, что у вас появляется опыт духа, опыт света, опыт воли, опыт мудрости, опыт любви… Некоторые вообще дошли до идиотизма, сообщая, что здесь любви нет. Вот </w:t>
      </w:r>
      <w:r w:rsidRPr="00CF4AAD">
        <w:rPr>
          <w:rFonts w:ascii="Times New Roman" w:eastAsia="Calibri" w:hAnsi="Times New Roman" w:cs="Times New Roman"/>
          <w:b/>
          <w:bCs/>
          <w:spacing w:val="20"/>
          <w:kern w:val="2"/>
          <w:sz w:val="24"/>
          <w:szCs w:val="24"/>
        </w:rPr>
        <w:t>вашей</w:t>
      </w:r>
      <w:r w:rsidRPr="00CF4AAD">
        <w:rPr>
          <w:rFonts w:ascii="Times New Roman" w:eastAsia="Calibri" w:hAnsi="Times New Roman" w:cs="Times New Roman"/>
          <w:spacing w:val="20"/>
          <w:kern w:val="2"/>
          <w:sz w:val="24"/>
          <w:szCs w:val="24"/>
        </w:rPr>
        <w:t xml:space="preserve"> животной – </w:t>
      </w:r>
      <w:r w:rsidRPr="00CF4AAD">
        <w:rPr>
          <w:rFonts w:ascii="Times New Roman" w:hAnsi="Times New Roman" w:cs="Times New Roman"/>
          <w:sz w:val="24"/>
          <w:szCs w:val="24"/>
        </w:rPr>
        <w:t>нет точно! А Отцовская и Материнская в пресыщении даётся каждой практикой – нельзя ничего сотворить без любви к вам. Не бывает этого. А уж если вы этой любовью пользуетесь абы как, вот тогда для вас этой любви нет. Вы не можете отделить высшую Любовь, настоящую, от низшей, к которой мы с вами по-человечески привыкли. Это не отменяет, что у нас по-человечески может быть и высшая любовь. Но Отцовская – всегда выше. Любовь Кут Хуми – всегда выше. Материнская, Фаинь – всегда выше. Априори. Значит, наша человеческая, какая бы она высокая ни была, всегда ниже. Не плохо, не хорошо – мы на физике.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Самая высокая человеческая, для нас высочайшая, для Отца – нормальная. Потому что у Отца – </w:t>
      </w:r>
      <w:r w:rsidRPr="00CF4AAD">
        <w:rPr>
          <w:rFonts w:ascii="Times New Roman" w:eastAsia="Calibri" w:hAnsi="Times New Roman" w:cs="Times New Roman"/>
          <w:b/>
          <w:bCs/>
          <w:spacing w:val="20"/>
          <w:kern w:val="2"/>
          <w:sz w:val="24"/>
          <w:szCs w:val="24"/>
        </w:rPr>
        <w:t>выше</w:t>
      </w:r>
      <w:r w:rsidRPr="00CF4AAD">
        <w:rPr>
          <w:rFonts w:ascii="Times New Roman" w:eastAsia="Calibri" w:hAnsi="Times New Roman" w:cs="Times New Roman"/>
          <w:spacing w:val="20"/>
          <w:kern w:val="2"/>
          <w:sz w:val="24"/>
          <w:szCs w:val="24"/>
        </w:rPr>
        <w:t xml:space="preserve"> </w:t>
      </w:r>
      <w:r w:rsidRPr="00CF4AAD">
        <w:rPr>
          <w:rFonts w:ascii="Times New Roman" w:hAnsi="Times New Roman" w:cs="Times New Roman"/>
          <w:sz w:val="24"/>
          <w:szCs w:val="24"/>
        </w:rPr>
        <w:t>нашей любви. Вот если иметь такую иерархичность, мы будем жить правильно. А мы страдаем, что у нас нет любви или мало любви. Но мы ж ведёмся на свою любовь. А если мы увидим, что каждой такой практикой Отец нам вмещает новую любовь. Вы что сейчас, без любви, выйдя из этой практики? Если вы её не заметили – вы без любви. Но вы её просто не заметили. Но вы-то с любовью. Потому что Отец сотворил вам две части в любви к вам. Если бы он вас не любил, он что, вам бы творил части? Ответ: а за что?</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За то, что вы просто сидите в этом зале? В пятой расе вас бы даже не допустили к таким стяжаниям. По подготовке, называется. Но Отец вас так любит, что вас допускает к этим стяжаниям и творит в вас новое. Но это ж любовь, не взирая на все наши личные закавыки. Но это ж любовь! Может хоть так до вас дойдёт, до некоторых сидящих здесь и не только сидящих, а в будущем смотрящих этот Синтез.</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Вот раскладка практики. Мама сказала: «Сделай раскладку практики. Вы забыли, чем вы занимаетесь». Она в Магните это выяснила. Она в Магните вас насыщала Огнём, Синтезом, Духом, Волей, Мудростью, Светом. При этом мудрость мы должны выработать сами, но поделиться-то чуть-чуть можно – на Праздник.</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На Праздник с нами могут поделиться, в этом кайф праздника, даже если мудрость мы должны выработать сами. Но мы ж на кого-то должны ориентироваться. Значит, какой-то аналог мудрости у нас должен быть, чтоб выработать новую – правильную, а не с нашим </w:t>
      </w:r>
      <w:r w:rsidRPr="00CF4AAD">
        <w:rPr>
          <w:rFonts w:ascii="Times New Roman" w:eastAsia="Calibri" w:hAnsi="Times New Roman" w:cs="Times New Roman"/>
          <w:b/>
          <w:bCs/>
          <w:spacing w:val="20"/>
          <w:kern w:val="2"/>
          <w:sz w:val="24"/>
          <w:szCs w:val="24"/>
        </w:rPr>
        <w:t>специфическим</w:t>
      </w:r>
      <w:r w:rsidRPr="00CF4AAD">
        <w:rPr>
          <w:rFonts w:ascii="Times New Roman" w:eastAsia="Calibri" w:hAnsi="Times New Roman" w:cs="Times New Roman"/>
          <w:spacing w:val="20"/>
          <w:kern w:val="2"/>
          <w:sz w:val="24"/>
          <w:szCs w:val="24"/>
        </w:rPr>
        <w:t xml:space="preserve"> </w:t>
      </w:r>
      <w:r w:rsidRPr="00CF4AAD">
        <w:rPr>
          <w:rFonts w:ascii="Times New Roman" w:hAnsi="Times New Roman" w:cs="Times New Roman"/>
          <w:sz w:val="24"/>
          <w:szCs w:val="24"/>
        </w:rPr>
        <w:t xml:space="preserve">подходом. И соответственно, насыщала нас Любовью и Энергией. Неужто вы думаете, что Мама в магните могла с вами быть без любви к вам? Так можно подумать, но это бред, не зная чего. Не будем ругаться на празднике. Мама не может быть без любви к вам, вообще не может – она Мама. Вот просто – Мама, Мать. Но слово Мать не передаётся – </w:t>
      </w:r>
      <w:r w:rsidRPr="00CF4AAD">
        <w:rPr>
          <w:rFonts w:ascii="Times New Roman" w:hAnsi="Times New Roman" w:cs="Times New Roman"/>
          <w:b/>
          <w:bCs/>
          <w:sz w:val="24"/>
          <w:szCs w:val="24"/>
        </w:rPr>
        <w:t>Мама</w:t>
      </w:r>
      <w:r w:rsidRPr="00CF4AAD">
        <w:rPr>
          <w:rFonts w:ascii="Times New Roman" w:hAnsi="Times New Roman" w:cs="Times New Roman"/>
          <w:sz w:val="24"/>
          <w:szCs w:val="24"/>
        </w:rPr>
        <w:t>! Она не может быть без любви к детям, даже если дети полностью в подгузниках и с накоплениями этих подгузников. Всё равно – Мама! Всё равно любит!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Многие из вас – матери. Я понимаю, что здесь молодые девушки, но многие из вас матери. Вы ж будете любить детей независимо от их спецификаций. Это пройдёт, а дети останутся – это ж надо помнить. Там Мама такая же, если не выше этого всего. Любит она вас, независимо от ваших спецификаций и загонов за угол или в угол.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 Сам пойду, Мама, в угол. Хочу, есть за что!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Мама говорит: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Не надо, обойдётся!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 Не-е, Мама, я в углу счастли́во себя чувствую! И буду стоять в углу и плакать, и говорить: у меня любови нету – не даю-ю-ют; мудрости нету, в углу стою – не даю-ю-ют; воли нету, в углу стою – не даю-ют! И синтез, говорят, дают – зачем он мне сдался, если в углу стою?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 Да ты ж сам туда встал.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lastRenderedPageBreak/>
        <w:t>Сам встал, сам и решаешь, зачем он тебе сдался, да? Вот и вся наша вера… – глупостью развёрнутая. А вот так, зато по-честному.</w:t>
      </w:r>
    </w:p>
    <w:p w:rsidR="00CF4AAD" w:rsidRPr="00CF4AAD" w:rsidRDefault="00CF4AAD" w:rsidP="00CF4AAD">
      <w:pPr>
        <w:ind w:firstLine="709"/>
        <w:jc w:val="both"/>
        <w:rPr>
          <w:rFonts w:ascii="Times New Roman" w:hAnsi="Times New Roman" w:cs="Times New Roman"/>
          <w:sz w:val="24"/>
          <w:szCs w:val="24"/>
        </w:rPr>
      </w:pPr>
    </w:p>
    <w:p w:rsidR="00CF4AAD" w:rsidRPr="0099010F" w:rsidRDefault="00CF4AAD" w:rsidP="0099010F">
      <w:pPr>
        <w:pStyle w:val="2"/>
        <w:jc w:val="center"/>
        <w:rPr>
          <w:rFonts w:ascii="Times New Roman" w:hAnsi="Times New Roman" w:cs="Times New Roman"/>
          <w:bCs w:val="0"/>
          <w:color w:val="auto"/>
          <w:sz w:val="24"/>
          <w:szCs w:val="24"/>
        </w:rPr>
      </w:pPr>
      <w:bookmarkStart w:id="48" w:name="_Toc162515956"/>
      <w:bookmarkStart w:id="49" w:name="_Toc162515990"/>
      <w:bookmarkStart w:id="50" w:name="_Toc162953059"/>
      <w:r w:rsidRPr="0099010F">
        <w:rPr>
          <w:rFonts w:ascii="Times New Roman" w:hAnsi="Times New Roman" w:cs="Times New Roman"/>
          <w:bCs w:val="0"/>
          <w:color w:val="auto"/>
          <w:sz w:val="24"/>
          <w:szCs w:val="24"/>
        </w:rPr>
        <w:t>ИВДИВО должен преобразиться на излёте возможностей</w:t>
      </w:r>
      <w:bookmarkEnd w:id="48"/>
      <w:bookmarkEnd w:id="49"/>
      <w:bookmarkEnd w:id="50"/>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Маленькое объявление. Мы на 115-м эту тему начали, у вас завершаем. На излёте возможностей, я почему решил, что ИВДИВО должен преобразиться, и всё-таки дождался. Но мы сделали это! Как я выясняю излёт возможностей ИВДИВО. Я понимаю, что ИВДИВО стабилизируется, должен оформиться правильно, но возникают этапы излёта возможности, когда, ну как бы застаивается. Ну, и товарищи ничего лучшего не смогли придумать, как очередной раз сотворить тёмный отдел. Причём начали проверять на этот тёмный отдел всех подряд, в том числе, наших вышедших, зная, что специалисты, подготовленные Синтезом – это высший класс специалистов. Да-да-да, начали с меня, чтобы было понятно. Всё нормально. Не-не, это здесь я – Глава ИВДИВО, а там я мог быть ого-го! каким «</w:t>
      </w:r>
      <w:r w:rsidRPr="00CF4AAD">
        <w:rPr>
          <w:rFonts w:ascii="Times New Roman" w:hAnsi="Times New Roman" w:cs="Times New Roman"/>
          <w:iCs/>
          <w:sz w:val="24"/>
          <w:szCs w:val="24"/>
        </w:rPr>
        <w:t>юководителем»,</w:t>
      </w: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важным по специфике в 64 архетипах материи, а тут всего лишь фи-и-зика. Виталик, ты посмотри, какая лопата тебя ждёт… с горнилом, где мы тебя переподготовим в настоящем огне, и так далее.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 итоге, они перепроверяли некоторых наших Служащих. Некоторых я выводил даже из этого, потому что понимал, что могут не справиться – прятал. Не важно, это уже Аватарские технологии. И ни у кого из наших они не смогли ничего взять. О был облом!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Ну, в общем, мы ИВДИВО начали рвать выше, а они не дотянулись. Побежали по нашим бывшим. Я тут же вышел к Маме Планеты. Мама сказала: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Мне отдел не нужен.</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поэтому сказал:</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В ИВДИВО-то тёмный отдел не может быть. Значит, только у Мамы.</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к Маме поступают на службу все наши бывшие, ну хотя бы в ночной подготовке. Мама сказала: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Только не это! Я устала ещё с прошлой эпохи, где мне разумные животные… Да ваши, конечно, там переподготовленные, но они очень быстро здесь станут… могут стать, в общем.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Там много – всякой твари по паре, там очень, ужас что делается. 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Не-не-не, они не станут, они ядрами Синтеза будут вытаскивать.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Она говорит: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Слава тебе, Господи, тёмный отдел не нужен.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Выходим мы к Папе и говорим: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В ИВДИВО не нужно. Мама Планеты сообщала – тоже не нужно. А где он будет?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Ну, ничего, нормальный же вопрос задали: а где будет тёмный отдел, если в ИВДИВО он не может быть, это от Отца. Если Мама сказала, что не будет, на Планете Земля тоже не будет. Может, в космосе где-то? Но Большой Космос тоже от Папы, там большое ИВДИВО. А где он будет? 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Папа, можно вернуться к методике, что тёмного отдела в новой эпохе нет?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понимаю, что мы где-то там в Духе вляпались безделием, ленью, но в новой эпохе Духа опять не будет тёмного отдела. А мы высчитали на 115-м, что, если в предыдущей эпохе был падший Люцифер, а Люцифер – это материя Люциды. То есть, падшая материя Тонкого мира – то есть, это падший Свет. То в следующую эпоху идёт всё на шаг выше, то должен быть падший …</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i/>
          <w:iCs/>
          <w:sz w:val="24"/>
          <w:szCs w:val="24"/>
        </w:rPr>
        <w:t xml:space="preserve">Из зала: </w:t>
      </w:r>
      <w:r w:rsidRPr="00CF4AAD">
        <w:rPr>
          <w:rFonts w:ascii="Times New Roman" w:hAnsi="Times New Roman" w:cs="Times New Roman"/>
          <w:sz w:val="24"/>
          <w:szCs w:val="24"/>
        </w:rPr>
        <w:t xml:space="preserve">– </w:t>
      </w:r>
      <w:r w:rsidRPr="00CF4AAD">
        <w:rPr>
          <w:rFonts w:ascii="Times New Roman" w:hAnsi="Times New Roman" w:cs="Times New Roman"/>
          <w:i/>
          <w:iCs/>
          <w:sz w:val="24"/>
          <w:szCs w:val="24"/>
        </w:rPr>
        <w:t>Дух.</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sz w:val="24"/>
          <w:szCs w:val="24"/>
        </w:rPr>
        <w:t>Дух</w:t>
      </w:r>
      <w:r w:rsidRPr="00CF4AAD">
        <w:rPr>
          <w:rFonts w:ascii="Times New Roman" w:hAnsi="Times New Roman" w:cs="Times New Roman"/>
          <w:i/>
          <w:iCs/>
          <w:sz w:val="24"/>
          <w:szCs w:val="24"/>
        </w:rPr>
        <w:t xml:space="preserve">. </w:t>
      </w:r>
      <w:r w:rsidRPr="00CF4AAD">
        <w:rPr>
          <w:rFonts w:ascii="Times New Roman" w:hAnsi="Times New Roman" w:cs="Times New Roman"/>
          <w:sz w:val="24"/>
          <w:szCs w:val="24"/>
        </w:rPr>
        <w:t>Я почему вам сейчас говорю о новом…?! Да-да-да, Люцифер – это старьё предыдущей эпохи, преодолён и служит Папе. Тем более мы высчитали, что Люцифер – это Лайзифер и женщина. А сейчас у нас 192 Аватарессы, служащие Папе. И с материей Люциды закончено, она вся наша – Тонкий мир, чистая, светлая, яркая. Тем более, не надо</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путать </w:t>
      </w:r>
      <w:r w:rsidRPr="00CF4AAD">
        <w:rPr>
          <w:rFonts w:ascii="Times New Roman" w:hAnsi="Times New Roman" w:cs="Times New Roman"/>
          <w:sz w:val="24"/>
          <w:szCs w:val="24"/>
        </w:rPr>
        <w:lastRenderedPageBreak/>
        <w:t>падшего Люцифера Планеты Земля и Люциферов всего Космоса, живущих светом тонкой материи. Правда, Люцифер пал на планете Земля?</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Вопрос к вам: а Люцифер в Солнечной системе был – падший? В третьем отделе. Ответ: нет. Поэтому некоторые говорят: «Вот, Блаватская издавала журнал «Люцифер». Ату её, как Посвящённую!»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Ребята, так она имела четвёртое Солнечное посвящение Архата и могла издавать журнал Люцифера Солнечной системы. Правда, «Отдел ангельства» там назывался в Солнечной системе, что не улучшает положение. И всё равно Люцифер. Ангелы живут в Солнечной системе, ангельский глобус был над человеческим.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Кстати, кто мне не поверил насчёт змеехвостых, мне тут Отец в практике напомнил. Во-первых, ангельский глобус был над нами, а ангелы – это пернатые. А пернатые сейчас у нас на Планете только – хладнокровные. Значит, ангелы с перьями – это хладнокровные. И как бы люди ни представляли их антропоморфными, вспоминаем серафимов, херувимов – там ничего по форме человеческого нету. А серафим, вообще интересная штука –заверченный огонь в спираль. То есть кружочек, то есть, свернуться клубочком у ног Учителя. По форме – это шарик, свёрнутый. Из кого свёрнутый? Или из чего свёрнутый </w:t>
      </w:r>
      <w:r w:rsidRPr="00CF4AAD">
        <w:rPr>
          <w:rFonts w:ascii="Times New Roman" w:eastAsia="Calibri" w:hAnsi="Times New Roman" w:cs="Times New Roman"/>
          <w:spacing w:val="20"/>
          <w:kern w:val="2"/>
          <w:sz w:val="24"/>
          <w:szCs w:val="24"/>
        </w:rPr>
        <w:t>шарик</w:t>
      </w:r>
      <w:r w:rsidRPr="00CF4AAD">
        <w:rPr>
          <w:rFonts w:ascii="Times New Roman" w:hAnsi="Times New Roman" w:cs="Times New Roman"/>
          <w:sz w:val="24"/>
          <w:szCs w:val="24"/>
        </w:rPr>
        <w:t>?</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И напоминаю, что я рассказывал, как видел параллельно с нами когда-то на практике, стоящих на кончике хвоста с открытыми вот так крыльями и вибрирующих…, это язык такой был, змей, делавших параллельно с нами практику и пытавшихся нас обогнать в Метагалактику. Это был конкурс в Метагалактику. Отец мне это показал вот прям через стенку. Стенку сделал прозрачной, и я видел, что они стоят и тоже полукругом перед Отцом и, как и мы, делают практику, только на своём вибрационном языке. Они увидели, что я их увидел. И подошёл человек золотой, отражающий нас, ну как мудрость. Для них это было унижение. Они думали, что я среагирую… ну, искусственное тело человека. Для нас золото – это мудрость. Намекнув, что вы там в Мудрости, а мы тут – в Воле. Ну, в смысле, нижестоящий глобус.</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Да я и так знал, что я в Мудрости, я – Сын. Сын – всегда Мудрость. Отец – вон там. Кем бы здесь мужики ни были, хоть вот 75 лет, всё равно Сын – молодость. Сын Изначально Вышестоящего Отца. И я – Сын Изначально Вышестоящего Отца. А Сыновья – это Мудрость. Нашли с кем общаться. Я сказал: «Ну и ладно». Стенка перекрылась. Но я-то их видел! Значит, они существуют реально, параллельно делают практики, пытаются идти в Метагалактику. И естественно, их форма по образу и подобию их змейского Отца. Вот так вот. И это вполне себе разумные, стоящие на кончике хвоста, с крыльями, вот так </w:t>
      </w:r>
      <w:r w:rsidRPr="00CF4AAD">
        <w:rPr>
          <w:rFonts w:ascii="Times New Roman" w:hAnsi="Times New Roman" w:cs="Times New Roman"/>
          <w:iCs/>
          <w:sz w:val="24"/>
          <w:szCs w:val="24"/>
        </w:rPr>
        <w:t>распашнутыми</w:t>
      </w:r>
      <w:r w:rsidRPr="00CF4AAD">
        <w:rPr>
          <w:rFonts w:ascii="Times New Roman" w:hAnsi="Times New Roman" w:cs="Times New Roman"/>
          <w:sz w:val="24"/>
          <w:szCs w:val="24"/>
        </w:rPr>
        <w:t xml:space="preserve"> и молящимся змею. Я рассказывал о каком-то фильме, где я их видел в подземелье. Фильм, где в подземелье как раз вот такого вида были по форме. Там кто-то там спускался в подземелье, что-то с гориллой связано – её спасали, отвозили. Кинг Конга, что ли? И там были два крупных змея. Идеальная форма, которых я видел на молитве. То есть, они параллельно с нами занимались практикой, у них это молитвой называлось просто – практикой с Отцом, вибрационной.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потом кто-то меня спрашивает: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А чего ты так не любишь вибрации, никогда о них не говоришь? Когда все эзотерики говорят, что вибрации – это святое в эфире.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Ответ: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Я не техника.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Потому что любая военная система вибрационно анализирует окружающее пространство, ну, импульсно там. Это не особо называется вибрациями, там по-другому называется – радиосигналы. Но радиосигналы – это вибрации, ребята.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И я – не животное, которое общается с Отцом:</w:t>
      </w:r>
      <w:r w:rsidRPr="00CF4AAD">
        <w:rPr>
          <w:rFonts w:ascii="Times New Roman" w:hAnsi="Times New Roman" w:cs="Times New Roman"/>
          <w:i/>
          <w:iCs/>
          <w:sz w:val="24"/>
          <w:szCs w:val="24"/>
        </w:rPr>
        <w:t xml:space="preserve"> </w:t>
      </w:r>
      <w:r w:rsidRPr="00CF4AAD">
        <w:rPr>
          <w:rFonts w:ascii="Times New Roman" w:hAnsi="Times New Roman" w:cs="Times New Roman"/>
          <w:sz w:val="24"/>
          <w:szCs w:val="24"/>
        </w:rPr>
        <w:t xml:space="preserve">м-м-м-м-м. Если вы думаете, что просто так, пожалуйста, мантры Тибета – </w:t>
      </w:r>
      <w:r w:rsidRPr="00CF4AAD">
        <w:rPr>
          <w:rFonts w:ascii="Times New Roman" w:hAnsi="Times New Roman" w:cs="Times New Roman"/>
          <w:iCs/>
          <w:sz w:val="24"/>
          <w:szCs w:val="24"/>
        </w:rPr>
        <w:t>(</w:t>
      </w:r>
      <w:r w:rsidRPr="00CF4AAD">
        <w:rPr>
          <w:rFonts w:ascii="Times New Roman" w:hAnsi="Times New Roman" w:cs="Times New Roman"/>
          <w:i/>
          <w:sz w:val="24"/>
          <w:szCs w:val="24"/>
        </w:rPr>
        <w:t>говорит дрожащим голосом</w:t>
      </w:r>
      <w:r w:rsidRPr="00CF4AAD">
        <w:rPr>
          <w:rFonts w:ascii="Times New Roman" w:hAnsi="Times New Roman" w:cs="Times New Roman"/>
          <w:iCs/>
          <w:sz w:val="24"/>
          <w:szCs w:val="24"/>
        </w:rPr>
        <w:t>)</w:t>
      </w:r>
      <w:r w:rsidRPr="00CF4AAD">
        <w:rPr>
          <w:rFonts w:ascii="Times New Roman" w:hAnsi="Times New Roman" w:cs="Times New Roman"/>
          <w:i/>
          <w:sz w:val="24"/>
          <w:szCs w:val="24"/>
        </w:rPr>
        <w:t xml:space="preserve"> </w:t>
      </w:r>
      <w:r w:rsidRPr="00CF4AAD">
        <w:rPr>
          <w:rFonts w:ascii="Times New Roman" w:hAnsi="Times New Roman" w:cs="Times New Roman"/>
          <w:iCs/>
          <w:sz w:val="24"/>
          <w:szCs w:val="24"/>
        </w:rPr>
        <w:t>ОМ-МАНИ-ПАДМЕ-ХУМ.</w:t>
      </w:r>
      <w:r w:rsidRPr="00CF4AAD">
        <w:rPr>
          <w:rFonts w:ascii="Times New Roman" w:hAnsi="Times New Roman" w:cs="Times New Roman"/>
          <w:sz w:val="24"/>
          <w:szCs w:val="24"/>
        </w:rPr>
        <w:t xml:space="preserve"> Это я утрирую, но могу другим голосом помантрить. В этой жизни получалось – накопления.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Мы этим не занимаемся, потому что этот голос ведёт к вышестоящему глобусу. Я понимаю – монахи хотели стать ангелом. Но мы-то хотим стать человеком! Нам зачем это горловое пение, на вибрациях устроенное? Зачем? Мы-то должны думать ещё и головой, </w:t>
      </w:r>
      <w:r w:rsidRPr="00CF4AAD">
        <w:rPr>
          <w:rFonts w:ascii="Times New Roman" w:hAnsi="Times New Roman" w:cs="Times New Roman"/>
          <w:sz w:val="24"/>
          <w:szCs w:val="24"/>
        </w:rPr>
        <w:lastRenderedPageBreak/>
        <w:t>прежде чем чем-то заниматься, а не подряд ляпать все практики духа, якобы, на своё развитие. И кем мы разовьёмся? Знаете, когда мы берём практику духа и говорим: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Это практика развития, ну класс!</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я всегда спрашивал:</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А кем мы разовьёмся из этой практики?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Анекдот: большинство школ мне не отвечали.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Ты делай это и дойдёшь!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Куда и кем я стану?</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Ты не понимаешь, это </w:t>
      </w:r>
      <w:r w:rsidRPr="00CF4AAD">
        <w:rPr>
          <w:rFonts w:ascii="Times New Roman" w:eastAsia="Calibri" w:hAnsi="Times New Roman" w:cs="Times New Roman"/>
          <w:spacing w:val="20"/>
          <w:kern w:val="2"/>
          <w:sz w:val="24"/>
          <w:szCs w:val="24"/>
        </w:rPr>
        <w:t>сама святость</w:t>
      </w:r>
      <w:r w:rsidRPr="00CF4AAD">
        <w:rPr>
          <w:rFonts w:ascii="Times New Roman" w:hAnsi="Times New Roman" w:cs="Times New Roman"/>
          <w:sz w:val="24"/>
          <w:szCs w:val="24"/>
        </w:rPr>
        <w:t>!</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w:t>
      </w:r>
      <w:r w:rsidRPr="00CF4AAD">
        <w:rPr>
          <w:rFonts w:ascii="Times New Roman" w:eastAsia="Calibri" w:hAnsi="Times New Roman" w:cs="Times New Roman"/>
          <w:spacing w:val="20"/>
          <w:kern w:val="2"/>
          <w:sz w:val="24"/>
          <w:szCs w:val="24"/>
        </w:rPr>
        <w:t>Согласен</w:t>
      </w:r>
      <w:r w:rsidRPr="00CF4AAD">
        <w:rPr>
          <w:rFonts w:ascii="Times New Roman" w:hAnsi="Times New Roman" w:cs="Times New Roman"/>
          <w:sz w:val="24"/>
          <w:szCs w:val="24"/>
        </w:rPr>
        <w:t xml:space="preserve">. Куда меня доведёт эта </w:t>
      </w:r>
      <w:r w:rsidRPr="00CF4AAD">
        <w:rPr>
          <w:rFonts w:ascii="Times New Roman" w:eastAsia="Calibri" w:hAnsi="Times New Roman" w:cs="Times New Roman"/>
          <w:spacing w:val="20"/>
          <w:kern w:val="2"/>
          <w:sz w:val="24"/>
          <w:szCs w:val="24"/>
        </w:rPr>
        <w:t>великая суперкрутая</w:t>
      </w:r>
      <w:r w:rsidRPr="00CF4AAD">
        <w:rPr>
          <w:rFonts w:ascii="Times New Roman" w:hAnsi="Times New Roman" w:cs="Times New Roman"/>
          <w:sz w:val="24"/>
          <w:szCs w:val="24"/>
        </w:rPr>
        <w:t xml:space="preserve">, </w:t>
      </w:r>
      <w:r w:rsidRPr="00CF4AAD">
        <w:rPr>
          <w:rFonts w:ascii="Times New Roman" w:eastAsia="Calibri" w:hAnsi="Times New Roman" w:cs="Times New Roman"/>
          <w:spacing w:val="20"/>
          <w:kern w:val="2"/>
          <w:sz w:val="24"/>
          <w:szCs w:val="24"/>
        </w:rPr>
        <w:t>писк возможностей, практика</w:t>
      </w:r>
      <w:r w:rsidRPr="00CF4AAD">
        <w:rPr>
          <w:rFonts w:ascii="Times New Roman" w:hAnsi="Times New Roman" w:cs="Times New Roman"/>
          <w:sz w:val="24"/>
          <w:szCs w:val="24"/>
        </w:rPr>
        <w:t>?</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Большинство отвечали: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Не знаю.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Им стыдно было сказать и ничего не отвечали. Говорили: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Вот ты какой вредный, ты не такой, ты ненормальный, ты, вообще, всякий такой! Иди отсюда. И ты не с нами, и тебе это не дано, потому что это высокий дух, а ты взять его не можешь.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Не могу, оставляю его с вами. Пусть это испражнение вибрационное освещает вашу жизнь светочем возможностей.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Для мух тоже, знаете, что есмь счастье? Но мы же не должны быть от этого счастливы, мы ж не мухи. Хотя некоторые активно пытаются быть – глаза вот так были. Попытались посмотреть на Маму. Мама так и сказала: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Почти мушьи глаза.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Пошутила. Ну, мы посмеялись. Она поняла, что мы услышали, говорит: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Забираю свои слова обратно.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Да ладно, это была шутка, группа всё равно не слышала. Я ей передам, что это была ваша шутка, что надо смотреть по-человечески, а не </w:t>
      </w:r>
      <w:r w:rsidRPr="00CF4AAD">
        <w:rPr>
          <w:rFonts w:ascii="Times New Roman" w:eastAsia="Calibri" w:hAnsi="Times New Roman" w:cs="Times New Roman"/>
          <w:spacing w:val="20"/>
          <w:kern w:val="2"/>
          <w:sz w:val="24"/>
          <w:szCs w:val="24"/>
        </w:rPr>
        <w:t>выпучивая глаза</w:t>
      </w:r>
      <w:r w:rsidRPr="00CF4AAD">
        <w:rPr>
          <w:rFonts w:ascii="Times New Roman" w:hAnsi="Times New Roman" w:cs="Times New Roman"/>
          <w:sz w:val="24"/>
          <w:szCs w:val="24"/>
        </w:rPr>
        <w:t xml:space="preserve">, как у мух, думая: «Где Мама? Сейчас как сильней выпучу!»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Намекаю, у кого глаза напрягаются на выпуклость </w:t>
      </w:r>
      <w:bookmarkStart w:id="51" w:name="_Hlk146640635"/>
      <w:r w:rsidRPr="00CF4AAD">
        <w:rPr>
          <w:rFonts w:ascii="Times New Roman" w:hAnsi="Times New Roman" w:cs="Times New Roman"/>
          <w:sz w:val="24"/>
          <w:szCs w:val="24"/>
        </w:rPr>
        <w:t>–</w:t>
      </w:r>
      <w:bookmarkEnd w:id="51"/>
      <w:r w:rsidRPr="00CF4AAD">
        <w:rPr>
          <w:rFonts w:ascii="Times New Roman" w:hAnsi="Times New Roman" w:cs="Times New Roman"/>
          <w:sz w:val="24"/>
          <w:szCs w:val="24"/>
        </w:rPr>
        <w:t xml:space="preserve"> зрение, наоборот, отключается. Поменяйте мимику – любое перенапряжение глаз отключает зрение. Даже то, что было, отключает</w:t>
      </w:r>
      <w:r w:rsidRPr="00CF4AAD">
        <w:rPr>
          <w:rFonts w:ascii="Times New Roman" w:hAnsi="Times New Roman" w:cs="Times New Roman"/>
          <w:i/>
          <w:iCs/>
          <w:sz w:val="24"/>
          <w:szCs w:val="24"/>
        </w:rPr>
        <w:t>.</w:t>
      </w:r>
      <w:r w:rsidRPr="00CF4AAD">
        <w:rPr>
          <w:rFonts w:ascii="Times New Roman" w:hAnsi="Times New Roman" w:cs="Times New Roman"/>
          <w:sz w:val="24"/>
          <w:szCs w:val="24"/>
        </w:rPr>
        <w:t xml:space="preserve"> Это состояние не поможет вам, только ухудшит состояние. </w:t>
      </w:r>
    </w:p>
    <w:p w:rsidR="00CF4AAD" w:rsidRPr="00CF4AAD" w:rsidRDefault="00CF4AAD" w:rsidP="00CF4AAD">
      <w:pPr>
        <w:ind w:firstLine="709"/>
        <w:jc w:val="both"/>
        <w:rPr>
          <w:rFonts w:ascii="Times New Roman" w:hAnsi="Times New Roman" w:cs="Times New Roman"/>
          <w:sz w:val="24"/>
          <w:szCs w:val="24"/>
        </w:rPr>
      </w:pPr>
    </w:p>
    <w:p w:rsidR="00CF4AAD" w:rsidRPr="0099010F" w:rsidRDefault="00CF4AAD" w:rsidP="0099010F">
      <w:pPr>
        <w:pStyle w:val="2"/>
        <w:jc w:val="center"/>
        <w:rPr>
          <w:rFonts w:ascii="Times New Roman" w:hAnsi="Times New Roman" w:cs="Times New Roman"/>
          <w:bCs w:val="0"/>
          <w:color w:val="auto"/>
          <w:sz w:val="24"/>
          <w:szCs w:val="24"/>
        </w:rPr>
      </w:pPr>
      <w:bookmarkStart w:id="52" w:name="_Toc162515957"/>
      <w:bookmarkStart w:id="53" w:name="_Toc162515991"/>
      <w:bookmarkStart w:id="54" w:name="_Toc162953060"/>
      <w:r w:rsidRPr="0099010F">
        <w:rPr>
          <w:rFonts w:ascii="Times New Roman" w:hAnsi="Times New Roman" w:cs="Times New Roman"/>
          <w:bCs w:val="0"/>
          <w:color w:val="auto"/>
          <w:sz w:val="24"/>
          <w:szCs w:val="24"/>
        </w:rPr>
        <w:t>Вы кто, как Аватар-Субъект? Шесть видов Жизни Аватар-Субъекта</w:t>
      </w:r>
      <w:bookmarkEnd w:id="52"/>
      <w:bookmarkEnd w:id="53"/>
      <w:bookmarkEnd w:id="54"/>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Ну, что? И вот, понимая всю эту вот творческую подоплёку, мы вдруг поняли, что нам не хватает нормальной жизни Посвящённого. Только не когда мы, якобы Посвящённые, но им не занимаемся, а реально живём Посвящённым. Мы, идя в Человека-Субъекта, сделав 16-рицу и Посвящённого, как десятую часть, мы забыли о настоящей жизни</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Посвящённого. А я вам сейчас бодрячок делаю лёгким фоном жизни Посвящённого. И вот я понял, что мы это замылили с вами. В итоге я попросил Кут Хуми Аватар-Субъекта, это написано в Распоряжениях, насытить шестью видами жизни, которые мы сейчас пойдём стяжать. И вы должны будете узнать – вы кто, как Аватар-Субъект.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То есть, </w:t>
      </w:r>
      <w:r w:rsidRPr="00CF4AAD">
        <w:rPr>
          <w:rFonts w:ascii="Times New Roman" w:hAnsi="Times New Roman" w:cs="Times New Roman"/>
          <w:b/>
          <w:bCs/>
          <w:sz w:val="24"/>
          <w:szCs w:val="24"/>
        </w:rPr>
        <w:t>Аватар-Субъект может быть Посвящённым</w:t>
      </w:r>
      <w:r w:rsidRPr="00CF4AAD">
        <w:rPr>
          <w:rFonts w:ascii="Times New Roman" w:hAnsi="Times New Roman" w:cs="Times New Roman"/>
          <w:sz w:val="24"/>
          <w:szCs w:val="24"/>
        </w:rPr>
        <w:t xml:space="preserve"> – Жизнь и Репликация. Репликация, чтоб было понятно (</w:t>
      </w:r>
      <w:r w:rsidRPr="00CF4AAD">
        <w:rPr>
          <w:rFonts w:ascii="Times New Roman" w:hAnsi="Times New Roman" w:cs="Times New Roman"/>
          <w:i/>
          <w:iCs/>
          <w:sz w:val="24"/>
          <w:szCs w:val="24"/>
        </w:rPr>
        <w:t>громко с выражением</w:t>
      </w:r>
      <w:r w:rsidRPr="00CF4AAD">
        <w:rPr>
          <w:rFonts w:ascii="Times New Roman" w:hAnsi="Times New Roman" w:cs="Times New Roman"/>
          <w:sz w:val="24"/>
          <w:szCs w:val="24"/>
        </w:rPr>
        <w:t xml:space="preserve">): «Я всё эманирую, эманирую, эманирую, я – ходячая эманация, ходячая фиксация, и всё эманирую, эманирую!» Это ты реплицируешь, живя второй жизнью Посвящённого. «Я вообще хожу, как накопитель Огня, и </w:t>
      </w:r>
      <w:r w:rsidRPr="00CF4AAD">
        <w:rPr>
          <w:rFonts w:ascii="Times New Roman" w:hAnsi="Times New Roman" w:cs="Times New Roman"/>
          <w:sz w:val="24"/>
          <w:szCs w:val="24"/>
        </w:rPr>
        <w:lastRenderedPageBreak/>
        <w:t xml:space="preserve">потом его отдаю», – это ты реплицируешь, пытаешься быть Посвящённым. И так далее, всё на эту тему. Это первая жизнь. Реальная жизнь, которой вы должны жить – и ИВДИВО Аватар-Субъекта вам включит Аватар-Субъекта Посвящённого. Вы будете Посвящённым-Субъектом. Посвящённым тире Субъектом: Жизнь – Репликация.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Дальше вам включат </w:t>
      </w:r>
      <w:r w:rsidRPr="00CF4AAD">
        <w:rPr>
          <w:rFonts w:ascii="Times New Roman" w:hAnsi="Times New Roman" w:cs="Times New Roman"/>
          <w:b/>
          <w:bCs/>
          <w:sz w:val="24"/>
          <w:szCs w:val="24"/>
        </w:rPr>
        <w:t>Служащего-Субъекта</w:t>
      </w:r>
      <w:r w:rsidRPr="00CF4AAD">
        <w:rPr>
          <w:rFonts w:ascii="Times New Roman" w:hAnsi="Times New Roman" w:cs="Times New Roman"/>
          <w:sz w:val="24"/>
          <w:szCs w:val="24"/>
        </w:rPr>
        <w:t>: Жизнь – Созидание. А что ты созидаешь, кроме особых возможностей, ежедневно, завершающихся или нажатием, или подтяжкой определённых предметов? Что ты созидаешь по жизни? Что ты созидаешь в своей должности, что ты созидаешь в своей деятельности? Если ты что-то созидаешь ценное Кут Хуми, Фаинь, идеально – Отцу, шикарно – Матери… Допустим, я созидаю ведение Синтеза. Первые Ведущие Синтез назывались Служащими Синтеза, команда называлась Посвящёнными Синтеза. Многие в этом зале это ещё помнят. Поэтому вот то, как я веду Синтез, выражаю Отца и Кут Хуми – это прежде всего эффект Служащего. Мы служим</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Отцу, Кут Хуми и созидаем Синтез. То есть, всё равно, когда я его расшифровываю, мой личный акцент, личные примеры, личный ракурс, личные жесты, которые вы запоминаете, всё равно работают. А это – созидание. Как пример, ничего личного.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вы что созидаете? Какие занятия созидаете? Обязательно созидать? Служащий – это только другим. Это обязательные занятия – другим, это обязательное общение – с другим, это поддержка – другого, это вытягивание даже собою, за счёт себя – другого. Жертва, называется. Тогда ты – Служащий. Причём это должно быть естественно, бескорыстно, бескомпромиссно и желательно, чтобы другой это даже не знал. Чем меньше об этом знают, тем ты выше, как Служащий, в подготовке. Так Отец оценивает. Причём новенькие приходят, говорят: «Какая гадость!» А ты им всё равно служишь, и их вытягиваешь к Отцу. Ну, они ж дети. Дети говорят «гадость», но это ж не значит, что они думают. Им что, есть чем думать, говорить, что гадость? Что ты на них ведёшься? Главное, что ты их довёл до Отца, и они хоть как-то с Отцом отсюда выйдут. Вот это Служащий, с населением, которое не соображает, чего происходит. Понятно, да? Служащий.</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Он защищает даже тех, кто против него, то есть «любит врага своего». Так проверяется Служащий и вершина Созидания. Настоящая любовь Христа была только к Люциферу – знаменитая сентенция Иерархии. Вы просто с ней не знакомы.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Вы скажете: «Как?»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Вот так. Я сказал, настоящая. А вся остальная – к людям. Но люди ведь относились к Отделу Человечества, а Отделом Человечества управлял…, управляла Лайзифер. Вот настоящая любовь Христа, Главы второго Отдела, была к Главе третьего Отдела. Не-не-не, там ничего личного, человеческого – я не об этом. Я о настоящей Любви на Планете. Ведь всё человечество было у Лайзифер за пазухой в глубоком декольте. Шутка. Значит, чтобы любить человечество, надо любить Лайзифера.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Вы любите человечество? Все эзотерики говорят: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Я так люблю человечество!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сразу спрашиваю: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А Люцифера любишь?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А-а-ай …чего?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Значит, человечество тоже не любишь.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Простая иерархическая проверка. Ну, что, теперь любите? А, теперь по мудрости будем любить. А от всего Сердца, пожалуйста! Не-не, серьёзно, вот так проверяют Служащего. Созидание… А, Жизнь, тире Созидание. Жизнь – что ты живёшь Служащим и созидаешь. Ты уже не Человек, ты – Служащий.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Помните, я рассказывал, что я когда-то выдал: «Я – не человек, я – Посвящённый»? Чуждо человеческое. Было соответствующее занятие, где я был только как Посвящённый. Опустись ниже, это был бы уже не Синтез – для команды. Там сидели… специфическая команда. Их можно было вытянуть только Посвящённому – не по подобию. Иначе б не прошибли эту территорию. Так понятно? Вот это – Служащий.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lastRenderedPageBreak/>
        <w:t>Служащий вообще строится на антиномиях. Полюби врага – это ж антиномия? Сделай не так как все, но сделай правильно, то есть созидай – это ж тоже антиномия!</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Все говорят: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Мы так не делаем!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Служащий говорит: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А я так делаю!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это правильно. Только главное, чтобы он правильно сделал.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все кричат: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Это невозможно.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Служащий сразу думает: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Как же это сделать возможным?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Вот у настоящего Служащего так: если все говорят «невозможно», Служащий думает, как бы извернуться и сделать возможным. И уже сразу, чем сильнее кричат «невозможно», тем сильнее у Служащего зудит: как сделать «возможно». Всё, всё. «Нельзя?» – «Зя!» Только сделать правильно, по Стандартам Отца, не нарушить Волю Отца. И чтоб Папа ещё сказал: «Делай», потому что не всегда «зя». И Служащий должен сопереживать Отцу, что</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«нельзя»,</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а что «зя».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b/>
          <w:bCs/>
          <w:sz w:val="24"/>
          <w:szCs w:val="24"/>
        </w:rPr>
        <w:t>Жизнь Ипостаси.</w:t>
      </w:r>
      <w:r w:rsidRPr="00CF4AAD">
        <w:rPr>
          <w:rFonts w:ascii="Times New Roman" w:hAnsi="Times New Roman" w:cs="Times New Roman"/>
          <w:sz w:val="24"/>
          <w:szCs w:val="24"/>
        </w:rPr>
        <w:t xml:space="preserve"> Я вам легко скажу – полное творение. Всё, что ты натворил, оставь будущим поколениям на полях – там пшеница восходит. Очень полезные ингредиенты! Шутка! Жизнь, тире Творение. Ты что творишь, человече? Это об этом. Не-не-не, в первую очередь, Ипостась – это часть Отца настолько, что ты сопереживаешь Отца собою и можешь спокойно сказать: «Я есмь Кут Хуми». Поэтому многие сомневаются: я – Кут Хуми или Виталик? Я – Виталик.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Все говорят: «Это только в этой жизни. Вот это Ипостась! Так всем навнушать…»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Нет, я есмь Кут Хуми. То есть все ходят и мучаются. И даже, когда я говорю, что вот там я тоже Виталик, не Кут Хуми, – все говорят: «Да-да-да, конечно». Уже не доказать. И вот это настоящая Ипостась над Служащими и Посвящёнными, которые жизнью Служащего и Посвящённого разобраться в этом не могут. Не надо!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 Кут Хуми, но Виталик. И там у нас разные тела. У Кут Хуми там много тел (</w:t>
      </w:r>
      <w:r w:rsidRPr="00CF4AAD">
        <w:rPr>
          <w:rFonts w:ascii="Times New Roman" w:hAnsi="Times New Roman" w:cs="Times New Roman"/>
          <w:i/>
          <w:iCs/>
          <w:sz w:val="24"/>
          <w:szCs w:val="24"/>
        </w:rPr>
        <w:t>смеётся</w:t>
      </w:r>
      <w:r w:rsidRPr="00CF4AAD">
        <w:rPr>
          <w:rFonts w:ascii="Times New Roman" w:hAnsi="Times New Roman" w:cs="Times New Roman"/>
          <w:sz w:val="24"/>
          <w:szCs w:val="24"/>
        </w:rPr>
        <w:t>). И начинается творение Ипостаси: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А-а-а!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кто его знает, как там повернётся?! Да?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А-а-а!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Не, я знаю, кто я в Духе – я называл себя на одном Съезде. Но если вы это пропустили – и слава богу! Лучше ипостасить будете!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Это насчёт Ипостаси. Я также могу сказать, что я – Изначально Вышестоящий Отец. Даже подписываюсь – Изначально Вышестоящий Отец.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Все: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А-а-а!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Так это – ипостасность (</w:t>
      </w:r>
      <w:r w:rsidRPr="00CF4AAD">
        <w:rPr>
          <w:rFonts w:ascii="Times New Roman" w:hAnsi="Times New Roman" w:cs="Times New Roman"/>
          <w:i/>
          <w:iCs/>
          <w:sz w:val="24"/>
          <w:szCs w:val="24"/>
        </w:rPr>
        <w:t>смеётся</w:t>
      </w:r>
      <w:r w:rsidRPr="00CF4AAD">
        <w:rPr>
          <w:rFonts w:ascii="Times New Roman" w:hAnsi="Times New Roman" w:cs="Times New Roman"/>
          <w:sz w:val="24"/>
          <w:szCs w:val="24"/>
        </w:rPr>
        <w:t>).</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Слушай, ну, что ты несёшь? А где ты определён?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 Отце. Вот, в Отце определён, больше нигде! Если я где-то определюсь, я уже не Ипостась. А я потеряю Нить Творения Отца. А вы?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Если вы спросите, что я творю? – ИВДИВО. Вот сейчас с вами Распоряжения новые творю в практике. Во! Вся голова забита творением – что сделать дальше в ИВДИВО с вами и со мной тоже, чтоб это было Творением Отца, и я не потерял вот этот новый фрагмент Творения Отца и не оставил вас безотцовщиной. Потому что у Отца это явно произошло раньше. И если мы на физике это не поймаем Творение Отца, мы тут же станем безотцовщиной. Значит, это постоянный поиск – что там Отец с командой сделал, чтобы нам на физике это было полезно. И творение с Отцом</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нового – аж здесь. Это – не Созидание, это Творение. Созидание – это я, а Творение – это от Отца здесь. Более того, самый вариант…, это то, что мы сейчас </w:t>
      </w:r>
      <w:r w:rsidRPr="00CF4AAD">
        <w:rPr>
          <w:rFonts w:ascii="Times New Roman" w:hAnsi="Times New Roman" w:cs="Times New Roman"/>
          <w:sz w:val="24"/>
          <w:szCs w:val="24"/>
        </w:rPr>
        <w:lastRenderedPageBreak/>
        <w:t>проходим, когда там ещё не знают, Отец задумал, начинает творить – мы ловим первые, выскакиваем к Отцу, собираем все сливки нового творения, делаем это на физике. Потом опоминаются многие Аватары Синтеза, прибегают к Отцу. Папа говорит: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А сливки у… ну, сами знаете, у кого. Кто облизнулся на физике.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Опя-я-ять он!</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Это наш сегодняшний день (</w:t>
      </w:r>
      <w:r w:rsidRPr="00CF4AAD">
        <w:rPr>
          <w:rFonts w:ascii="Times New Roman" w:hAnsi="Times New Roman" w:cs="Times New Roman"/>
          <w:i/>
          <w:iCs/>
          <w:sz w:val="24"/>
          <w:szCs w:val="24"/>
        </w:rPr>
        <w:t>слышен гудок авто</w:t>
      </w:r>
      <w:r w:rsidRPr="00CF4AAD">
        <w:rPr>
          <w:rFonts w:ascii="Times New Roman" w:hAnsi="Times New Roman" w:cs="Times New Roman"/>
          <w:sz w:val="24"/>
          <w:szCs w:val="24"/>
        </w:rPr>
        <w:t>). Мы опять всё делаем первыми!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Фаинь зашла в зал, кто не видел, и впервые взяла этот огонь вместе с нами. Не к тому, что она не была готова, а к тому, что чем глубже огонь…, а огонь на физике самый глубокий – тем сильнее огонь. Фаинь выгодно, чтоб физика взяла огонь, а потом она взяла. Тогда её Огонь – всеобъемлющий. А если она там взяла, там, то огонь там, а здесь на физике надо его ещё и продолжать. А тут мы выскочили, вошли в огонь, Фаинь зашла к нам, сказала: «Даже на физике этот огонь! Куда ж я без него?»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Папа засмеялся, сказал, ну, понимая мудрость Фаинь. И её Огонь сейчас самый мощный в ИВДИВО. Потому что физика его взяла первая, а физика – самая мощная. Фаинь взяла вместе с нами и получила самый мощный огонь в ИВДИВО – вместе с физикой. Да ещё на Парадигмально-Профессиональном Синтезе с Владыками – Аватару взять не зазорно. Владыки ж – это физика Аватара. Вы поняли, что такое Ипостаси Творения? Вот так! </w:t>
      </w:r>
    </w:p>
    <w:p w:rsidR="00CF4AAD" w:rsidRPr="00CF4AAD" w:rsidRDefault="00CF4AAD" w:rsidP="00CF4AAD">
      <w:pPr>
        <w:ind w:firstLine="709"/>
        <w:jc w:val="both"/>
        <w:rPr>
          <w:rFonts w:ascii="Times New Roman" w:hAnsi="Times New Roman" w:cs="Times New Roman"/>
          <w:b/>
          <w:bCs/>
          <w:sz w:val="24"/>
          <w:szCs w:val="24"/>
        </w:rPr>
      </w:pPr>
      <w:r w:rsidRPr="00CF4AAD">
        <w:rPr>
          <w:rFonts w:ascii="Times New Roman" w:hAnsi="Times New Roman" w:cs="Times New Roman"/>
          <w:sz w:val="24"/>
          <w:szCs w:val="24"/>
        </w:rPr>
        <w:t>Я договорился с Фаинь? Да не дай бог! Ой, извините, Отец. Вспоминал тут всяких. Потому что, если я договорился с Фаинь – это неудачно. Это знаете, вот такое: Ипостасное соитиё с Фаинь – где мы не договариваемся, но одновременно делаем нужные вещи вместе. И всё получается. И мы друг друга понимаем: она меня понимает, наверное, больше, чем я её, конечно. Я – физика. А я её понимаю, как могу. И она понимает, что я не могу это не сделать. И она понимает, что… Я понимаю, что она не может это сделать. И я понимаю, что, если мы это сделаем, она будет мощнее. Чего ж ни помочь своей Владычице стать мощнее? Ипостасность. Это не значит, что она без нас не будет мощнее. Но с физикой…, хоть капелька, но будет мощнее. А в Иерархии иногда это на голосовании – очень полезная штука. Ипостасность – Творение. Вы увидели? Вот сейчас мы это сделали – ипостасим.</w:t>
      </w:r>
      <w:r w:rsidRPr="00CF4AAD">
        <w:rPr>
          <w:rFonts w:ascii="Times New Roman" w:hAnsi="Times New Roman" w:cs="Times New Roman"/>
          <w:b/>
          <w:bCs/>
          <w:sz w:val="24"/>
          <w:szCs w:val="24"/>
        </w:rPr>
        <w:t xml:space="preserve">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b/>
          <w:bCs/>
          <w:sz w:val="24"/>
          <w:szCs w:val="24"/>
        </w:rPr>
        <w:t xml:space="preserve">Учитель. </w:t>
      </w:r>
      <w:r w:rsidRPr="00CF4AAD">
        <w:rPr>
          <w:rFonts w:ascii="Times New Roman" w:hAnsi="Times New Roman" w:cs="Times New Roman"/>
          <w:sz w:val="24"/>
          <w:szCs w:val="24"/>
        </w:rPr>
        <w:t>Здесь посложнее – нужны научные мозги. Вы в следующей практике услышите, что у нас там вводится, и даже заскучаете, насколько нужны нам научные мозги. А, не следующая…, через практику. Следующая практика – вам подарок. Морковочка! (</w:t>
      </w:r>
      <w:r w:rsidRPr="00CF4AAD">
        <w:rPr>
          <w:rFonts w:ascii="Times New Roman" w:hAnsi="Times New Roman" w:cs="Times New Roman"/>
          <w:i/>
          <w:iCs/>
          <w:sz w:val="24"/>
          <w:szCs w:val="24"/>
        </w:rPr>
        <w:t>Игриво, с выражением</w:t>
      </w:r>
      <w:r w:rsidRPr="00CF4AAD">
        <w:rPr>
          <w:rFonts w:ascii="Times New Roman" w:hAnsi="Times New Roman" w:cs="Times New Roman"/>
          <w:sz w:val="24"/>
          <w:szCs w:val="24"/>
        </w:rPr>
        <w:t>). Она ещё висит! Ля-ля-ля (</w:t>
      </w:r>
      <w:r w:rsidRPr="00CF4AAD">
        <w:rPr>
          <w:rFonts w:ascii="Times New Roman" w:hAnsi="Times New Roman" w:cs="Times New Roman"/>
          <w:i/>
          <w:iCs/>
          <w:sz w:val="24"/>
          <w:szCs w:val="24"/>
        </w:rPr>
        <w:t>напевает</w:t>
      </w:r>
      <w:r w:rsidRPr="00CF4AAD">
        <w:rPr>
          <w:rFonts w:ascii="Times New Roman" w:hAnsi="Times New Roman" w:cs="Times New Roman"/>
          <w:sz w:val="24"/>
          <w:szCs w:val="24"/>
        </w:rPr>
        <w:t xml:space="preserve">), ля-ля-ля, вам будет ещё подарок!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Но вначале мне нужна жизнь. Но вот Жизнь Учителя: Жизнь, тире Любовь. Мы сейчас о любви говорили – вынь да положь. Только Любовь – не как вы видите любовь, включая гендерное творчество, а как Есмь Любовь у Изначально Вышестоящего Отца или хотя бы у Аватаров Синтеза. Ну, лучше – у Кут Хуми, но хотя бы у Филиппа. Не-не-не, можно у Фаинь и хотя бы у Марины – для женщин.</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Есмь Любовь. Вы кого? Внимание! Есмь Любовь вы, кого? Не, кого лю́бите…  </w:t>
      </w:r>
      <w:r w:rsidRPr="00CF4AAD">
        <w:rPr>
          <w:rFonts w:ascii="Times New Roman" w:hAnsi="Times New Roman" w:cs="Times New Roman"/>
          <w:b/>
          <w:bCs/>
          <w:sz w:val="24"/>
          <w:szCs w:val="24"/>
        </w:rPr>
        <w:t>А вы Есмь Любовь, кого?</w:t>
      </w:r>
      <w:r w:rsidRPr="00CF4AAD">
        <w:rPr>
          <w:rFonts w:ascii="Times New Roman" w:hAnsi="Times New Roman" w:cs="Times New Roman"/>
          <w:sz w:val="24"/>
          <w:szCs w:val="24"/>
        </w:rPr>
        <w:t xml:space="preserve"> «Меня-я-я! </w:t>
      </w:r>
      <w:r w:rsidRPr="00CF4AAD">
        <w:rPr>
          <w:rFonts w:ascii="Times New Roman" w:hAnsi="Times New Roman" w:cs="Times New Roman"/>
          <w:b/>
          <w:bCs/>
          <w:sz w:val="24"/>
          <w:szCs w:val="24"/>
        </w:rPr>
        <w:t>Я</w:t>
      </w:r>
      <w:r w:rsidRPr="00CF4AAD">
        <w:rPr>
          <w:rFonts w:ascii="Times New Roman" w:hAnsi="Times New Roman" w:cs="Times New Roman"/>
          <w:sz w:val="24"/>
          <w:szCs w:val="24"/>
        </w:rPr>
        <w:t xml:space="preserve"> люблю!» – не Учитель. Человече, высокий человече, в любви человече. Вы есмь Любовь, кого? После Ипостаси… только кого? Отца, Матери, Кут Хуми, Фаинь? Мы все – их дети, а потом – Филиппа, Марины и так далее.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у одной спросил. Она говорит: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Я – Любовь Марины!</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А Фаинь – нет?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Она: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Ну, Любовь же у Марины.</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А что, у Фаинь нет?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w:t>
      </w:r>
      <w:r w:rsidRPr="00CF4AAD">
        <w:rPr>
          <w:rFonts w:ascii="Times New Roman" w:hAnsi="Times New Roman" w:cs="Times New Roman"/>
          <w:sz w:val="24"/>
          <w:szCs w:val="24"/>
        </w:rPr>
        <w:t xml:space="preserve"> Тоже есть.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Ты Любовь Фаинь, если есмь Ученица Кут Хуми?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lastRenderedPageBreak/>
        <w:t>О, обломалась дама!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Но настоящая ж Любовь у Марины!</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что, нижестоящая Любовь Марины не входит в вышестоящую Любовь Фаинь, как часть? Даже если у Фаинь Синтез?</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Э-э-э…</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Тем более, у Марины теперь Синтез Ока. Где Любовь? Только Отдел Любви? Отдел Любви – это очень оригинальный отдел. Там заходишь в этот отдел, и много разных подотделов: там – один вид любви, там – другой вид любви, там – третий вид любви. И все разные виды любви в разных отделах.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Ты к какому из них, подотделу, принадлежишь?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Виталик, с твоими мозгами любить нельзя!</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sz w:val="24"/>
          <w:szCs w:val="24"/>
        </w:rPr>
        <w:t xml:space="preserve">– </w:t>
      </w:r>
      <w:r w:rsidRPr="00CF4AAD">
        <w:rPr>
          <w:rFonts w:ascii="Times New Roman" w:hAnsi="Times New Roman" w:cs="Times New Roman"/>
          <w:sz w:val="24"/>
          <w:szCs w:val="24"/>
        </w:rPr>
        <w:t xml:space="preserve">Можно. Всегда любил. При вас нельзя, дама. Значит, вы – не в любви.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Я в пятой расе был Учителем Любви. То, что сделано, второй раз повторить нельзя. В шестой кто-то другой должен стать. Желательно, женщина, а то мужская была, а женской как-то было маловато. Не, я не к тому, что мне решать, но очень хочется передать это женщине. Уже передавал. Просто искать надо дальше. Не, очень быстро рванула выше, а надо так, чтобы осталась на этом горизонте. Любовь, она такая, сразу: «А!» – и пошёл вверх. Всё. А по горизонту вот не остался. А надо, чтоб по горизонту остались – в любви. В общем, научные мозги Любви.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Самое страшное для вас – Научная Любовь. Не любовь науки, а Научная Любовь. Потому что любовь к науке </w:t>
      </w:r>
      <w:bookmarkStart w:id="55" w:name="_Hlk146642631"/>
      <w:r w:rsidRPr="00CF4AAD">
        <w:rPr>
          <w:rFonts w:ascii="Times New Roman" w:hAnsi="Times New Roman" w:cs="Times New Roman"/>
          <w:sz w:val="24"/>
          <w:szCs w:val="24"/>
        </w:rPr>
        <w:t>–</w:t>
      </w:r>
      <w:bookmarkEnd w:id="55"/>
      <w:r w:rsidRPr="00CF4AAD">
        <w:rPr>
          <w:rFonts w:ascii="Times New Roman" w:hAnsi="Times New Roman" w:cs="Times New Roman"/>
          <w:sz w:val="24"/>
          <w:szCs w:val="24"/>
        </w:rPr>
        <w:t xml:space="preserve"> это другое. Это Учитель новой эпохи. Что такое Научная Любовь? Это только в новой эпохе будет понятно. Ищи́те и обрящете, да? Жизнь Учителя.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осталась </w:t>
      </w:r>
      <w:r w:rsidRPr="00CF4AAD">
        <w:rPr>
          <w:rFonts w:ascii="Times New Roman" w:hAnsi="Times New Roman" w:cs="Times New Roman"/>
          <w:b/>
          <w:bCs/>
          <w:sz w:val="24"/>
          <w:szCs w:val="24"/>
        </w:rPr>
        <w:t>Жизнь Владыки</w:t>
      </w:r>
      <w:r w:rsidRPr="00CF4AAD">
        <w:rPr>
          <w:rFonts w:ascii="Times New Roman" w:hAnsi="Times New Roman" w:cs="Times New Roman"/>
          <w:sz w:val="24"/>
          <w:szCs w:val="24"/>
        </w:rPr>
        <w:t xml:space="preserve">. Это как раз по нашему Синтезу, мы завтра будем вообще об этой жизни многое говорить. Это Жизнь – Мудрость. У вас мудрости хватит на Владыку? А мудрость – это ещё и философия. Фило-софия – любовь к мудрости.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Как говорили в Русской Философии: Мудрость – это София, Премудрость Отцовская. Ну, они говорили «божья», но мы оставим сленг этот пятирасовый. Как у вас с Премудростью Изначально Вышестоящего Отца, господа Владыки и Владычицы? А как с глубиной Софийности Отцом, если учесть, что София – это Мудрость? Мудрости Отцом? И насколько вы мудры явлением своим? Причём, в рамках вашей подготовки. Не надо быть мудрым выше, чем вы есть. </w:t>
      </w:r>
      <w:r w:rsidRPr="00CF4AAD">
        <w:rPr>
          <w:rFonts w:ascii="Times New Roman" w:hAnsi="Times New Roman" w:cs="Times New Roman"/>
          <w:b/>
          <w:bCs/>
          <w:sz w:val="24"/>
          <w:szCs w:val="24"/>
        </w:rPr>
        <w:t>Настоящая Мудрость – это глубина мудрости в вашей подготовке, а не более того.</w:t>
      </w:r>
      <w:r w:rsidRPr="00CF4AAD">
        <w:rPr>
          <w:rFonts w:ascii="Times New Roman" w:hAnsi="Times New Roman" w:cs="Times New Roman"/>
          <w:sz w:val="24"/>
          <w:szCs w:val="24"/>
        </w:rPr>
        <w:t xml:space="preserve"> Потому что, если мудрость вне пределов вашей подготовки, это уже тупость, а не мудрость. А какая б вершина подготовки у тебя ни была, всегда есть выше, иначе некуда идти.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Значит, мудрость должна быть в рамках </w:t>
      </w:r>
      <w:r w:rsidRPr="00CF4AAD">
        <w:rPr>
          <w:rFonts w:ascii="Times New Roman" w:hAnsi="Times New Roman" w:cs="Times New Roman"/>
          <w:b/>
          <w:bCs/>
          <w:sz w:val="24"/>
          <w:szCs w:val="24"/>
        </w:rPr>
        <w:t>твоей</w:t>
      </w:r>
      <w:r w:rsidRPr="00CF4AAD">
        <w:rPr>
          <w:rFonts w:ascii="Times New Roman" w:hAnsi="Times New Roman" w:cs="Times New Roman"/>
          <w:sz w:val="24"/>
          <w:szCs w:val="24"/>
        </w:rPr>
        <w:t xml:space="preserve"> подготовки. Она необязательно основана на философии, но сейчас мы специально крутим философию для мудрости. Специально ввели по всем ИВДИВО Парадигмальные Советы, где руководит Аватар Цивилизации, то есть Огонь Мудрости, чтобы у нас больше Владык было. А то Владык Синтеза уже подбирать не у кого и не с кого – мучаемся просто, пытаясь заставить их сдать экзамены после переподготовки. Они бегают от нас, как не знаю от кого, потому что «требования ужасные». Они думали, что всё будет просто: пришли, сдали, стали. Пришли – и ушли в ужасе, что так сдавать нельзя, в смысле, приходится переподготавливать всю их жизнь. Жизнь Мудрости – Владыка. Они хотели стать Владыкой Синтеза, будучи в любви. Правда, идиотикусы? Владыкой Синтеза можно стать, будучи в мудрости. А так в смысле: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Ты меня любишь?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Люблю.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Я – Владычица Синтеза?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Нет (</w:t>
      </w:r>
      <w:r w:rsidRPr="00CF4AAD">
        <w:rPr>
          <w:rFonts w:ascii="Times New Roman" w:hAnsi="Times New Roman" w:cs="Times New Roman"/>
          <w:i/>
          <w:iCs/>
          <w:sz w:val="24"/>
          <w:szCs w:val="24"/>
        </w:rPr>
        <w:t>смех</w:t>
      </w:r>
      <w:r w:rsidRPr="00CF4AAD">
        <w:rPr>
          <w:rFonts w:ascii="Times New Roman" w:hAnsi="Times New Roman" w:cs="Times New Roman"/>
          <w:sz w:val="24"/>
          <w:szCs w:val="24"/>
        </w:rPr>
        <w:t>).</w:t>
      </w:r>
      <w:r w:rsidRPr="00CF4AAD">
        <w:rPr>
          <w:rFonts w:ascii="Times New Roman" w:hAnsi="Times New Roman" w:cs="Times New Roman"/>
          <w:i/>
          <w:iCs/>
          <w:sz w:val="24"/>
          <w:szCs w:val="24"/>
        </w:rPr>
        <w:t xml:space="preserve"> </w:t>
      </w:r>
      <w:r w:rsidRPr="00CF4AAD">
        <w:rPr>
          <w:rFonts w:ascii="Times New Roman" w:hAnsi="Times New Roman" w:cs="Times New Roman"/>
          <w:sz w:val="24"/>
          <w:szCs w:val="24"/>
        </w:rPr>
        <w:t xml:space="preserve">Потому что я тебя люблю, как Учитель. А как Владычица Синтеза, будь добра, сдай экзамены правильно.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Мы тут каждого любим. А примерно всё так проходит. Ну, как бы это – идиотизм! И начинается мудрость. Не-не-не, у мужиков тоже самое: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lastRenderedPageBreak/>
        <w:t>– Мы с тобой друзья?</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Да.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Я – Владыка Синтеза?</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Как? Ты лучшему другу?..</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Платон мне друг, но я… имя другое, но Истина Мудрости дороже.</w:t>
      </w:r>
    </w:p>
    <w:p w:rsidR="00CF4AAD" w:rsidRPr="00CF4AAD" w:rsidRDefault="00CF4AAD" w:rsidP="00CF4AAD">
      <w:pPr>
        <w:ind w:firstLine="709"/>
        <w:jc w:val="both"/>
        <w:rPr>
          <w:rFonts w:ascii="Times New Roman" w:hAnsi="Times New Roman" w:cs="Times New Roman"/>
          <w:i/>
          <w:iCs/>
          <w:sz w:val="24"/>
          <w:szCs w:val="24"/>
        </w:rPr>
      </w:pPr>
      <w:r w:rsidRPr="00CF4AAD">
        <w:rPr>
          <w:rFonts w:ascii="Times New Roman" w:hAnsi="Times New Roman" w:cs="Times New Roman"/>
          <w:sz w:val="24"/>
          <w:szCs w:val="24"/>
        </w:rPr>
        <w:t>– Ты мне больше не друг!</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i/>
          <w:iCs/>
          <w:sz w:val="24"/>
          <w:szCs w:val="24"/>
        </w:rPr>
        <w:t xml:space="preserve">– </w:t>
      </w:r>
      <w:r w:rsidRPr="00CF4AAD">
        <w:rPr>
          <w:rFonts w:ascii="Times New Roman" w:hAnsi="Times New Roman" w:cs="Times New Roman"/>
          <w:sz w:val="24"/>
          <w:szCs w:val="24"/>
        </w:rPr>
        <w:t>Значит, не друг (</w:t>
      </w:r>
      <w:r w:rsidRPr="00CF4AAD">
        <w:rPr>
          <w:rFonts w:ascii="Times New Roman" w:hAnsi="Times New Roman" w:cs="Times New Roman"/>
          <w:i/>
          <w:iCs/>
          <w:sz w:val="24"/>
          <w:szCs w:val="24"/>
        </w:rPr>
        <w:t>вздыхая</w:t>
      </w:r>
      <w:r w:rsidRPr="00CF4AAD">
        <w:rPr>
          <w:rFonts w:ascii="Times New Roman" w:hAnsi="Times New Roman" w:cs="Times New Roman"/>
          <w:sz w:val="24"/>
          <w:szCs w:val="24"/>
        </w:rPr>
        <w:t>)</w:t>
      </w:r>
      <w:r w:rsidRPr="00CF4AAD">
        <w:rPr>
          <w:rFonts w:ascii="Times New Roman" w:hAnsi="Times New Roman" w:cs="Times New Roman"/>
          <w:i/>
          <w:iCs/>
          <w:sz w:val="24"/>
          <w:szCs w:val="24"/>
        </w:rPr>
        <w:t>.</w:t>
      </w:r>
      <w:r w:rsidRPr="00CF4AAD">
        <w:rPr>
          <w:rFonts w:ascii="Times New Roman" w:hAnsi="Times New Roman" w:cs="Times New Roman"/>
          <w:sz w:val="24"/>
          <w:szCs w:val="24"/>
        </w:rPr>
        <w:t xml:space="preserve"> Останусь Владыкой, а ты останешься Учителем.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Серьёзно, было такое.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Как это? Ты ведёшь Синтез, а мне не даёшь вести Синтез? Не по-дружески это! Не от Отца это. Это ты видишь! Я вижу по-другому!</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Конечно, ты видишь по-другому. Поэтому ты не Владыка Синтеза.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 общем, Жизнь Мудрости </w:t>
      </w:r>
      <w:bookmarkStart w:id="56" w:name="_Hlk146290361"/>
      <w:r w:rsidRPr="00CF4AAD">
        <w:rPr>
          <w:rFonts w:ascii="Times New Roman" w:hAnsi="Times New Roman" w:cs="Times New Roman"/>
          <w:sz w:val="24"/>
          <w:szCs w:val="24"/>
        </w:rPr>
        <w:t>–</w:t>
      </w:r>
      <w:bookmarkEnd w:id="56"/>
      <w:r w:rsidRPr="00CF4AAD">
        <w:rPr>
          <w:rFonts w:ascii="Times New Roman" w:hAnsi="Times New Roman" w:cs="Times New Roman"/>
          <w:sz w:val="24"/>
          <w:szCs w:val="24"/>
        </w:rPr>
        <w:t xml:space="preserve"> это жизнь постоянно…, в общем, бег по кольям, причём заострённым. И быстро-быстро надо бежать, иначе сразу на кол сядешь – от мудрости всех друзей, соседей, подруг. Имеется в виду, подруг реально, дружески, то есть женских подруг – ничего личного там, ничего гендерного. Я, когда говорю, что можно дружить с женщиной: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Да ты что?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говорю:</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Да у меня полно таких.</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Только все считают, что я с ними не дружу, а… женщина же!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Вот хитрость Мудрости Владыки, когда все считают… – а это дружба. А все считают, что это Учительская Любовь. А это дружба мудрости, даже с поцелуями в щёку. Как? Настоящее разводилово мудрости – когда все считают, что всё по-другому, а на самом деле у Отца это вообще по-другому. Вот это Жизнь Владыки – сделать провокацию… Все, реагируя на тебя, получают мудрость, потому что реагируют любовью и растут. Поэтому нет большего счастья Владыки, чем завести в тупик всю группу, чтоб она выросла в Мудрости. А как же жить? Владыкой, Владыкой. Ничего личного.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Ты что делаешь? Сейчас же тебе все перестанут верить!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В Мудрости-то останутся верить.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Тупик-то для того, чтоб мудрость увидели, а тупик – их мудрости. Если группа зашла в тупик, она зашла в тупик собственной мудрости, а тогда она получит более высокую. А если она не видит своего тупика, она не пожелает более высокой мудрости. Психология! В общем, Жизнь Мудрости.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Ну, и последняя жизнь, самая творческая – </w:t>
      </w:r>
      <w:r w:rsidRPr="00CF4AAD">
        <w:rPr>
          <w:rFonts w:ascii="Times New Roman" w:hAnsi="Times New Roman" w:cs="Times New Roman"/>
          <w:b/>
          <w:bCs/>
          <w:sz w:val="24"/>
          <w:szCs w:val="24"/>
        </w:rPr>
        <w:t>Жизнь Воли, Жизнь Аватара</w:t>
      </w:r>
      <w:r w:rsidRPr="00CF4AAD">
        <w:rPr>
          <w:rFonts w:ascii="Times New Roman" w:hAnsi="Times New Roman" w:cs="Times New Roman"/>
          <w:sz w:val="24"/>
          <w:szCs w:val="24"/>
        </w:rPr>
        <w:t>. Это, когда внешне ты мягчайший, сладчайший, дружбанейший…, пока не дойдёт до основополагающих принципов Отца. Там ты страшнейший, ужасный, глаза чёрные, воленесущий, матом кроющий.</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Ты что делаешь? Ты всегда был таким пушистиком, пока Воля Отца в тебя не зашла. Делаешь не так, как мы договаривались даже. Ты меня сказал (</w:t>
      </w:r>
      <w:r w:rsidRPr="00CF4AAD">
        <w:rPr>
          <w:rFonts w:ascii="Times New Roman" w:hAnsi="Times New Roman" w:cs="Times New Roman"/>
          <w:i/>
          <w:iCs/>
          <w:sz w:val="24"/>
          <w:szCs w:val="24"/>
        </w:rPr>
        <w:t>выкрикивая</w:t>
      </w:r>
      <w:r w:rsidRPr="00CF4AAD">
        <w:rPr>
          <w:rFonts w:ascii="Times New Roman" w:hAnsi="Times New Roman" w:cs="Times New Roman"/>
          <w:sz w:val="24"/>
          <w:szCs w:val="24"/>
        </w:rPr>
        <w:t>) прийти и сказал – не пришла. Как ты мог?! Ты разрушил все взгляды на тебя.</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То есть, мы договорились – я не исполнил договор. Только человек не понял, о чём мы договорились, а я исполнил договор так, как он не понял. Ему включили проверку, он выкрутился, на этом вырос, стал другим, и потом говорит: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Ты такая…, ты не исполнил договор.</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А человек, исполняя договор, вырос и стал другим. И до сих пор меня терпеть не может, потому что мы договорились об одном, а я сделал по-другому. Человек при этом вырос, стал другим... А если б я сделал так, как мы договорились, он бы не вырос и не стал другим. Но это незаметно, что он вырос и стал другим. И я плохой Аватар, потому что сделал всё по-аватарски, а не так, как мы договорились. А мы ведь договорились, чтоб он вырос </w:t>
      </w:r>
      <w:bookmarkStart w:id="57" w:name="_Hlk146292097"/>
      <w:r w:rsidRPr="00CF4AAD">
        <w:rPr>
          <w:rFonts w:ascii="Times New Roman" w:hAnsi="Times New Roman" w:cs="Times New Roman"/>
          <w:sz w:val="24"/>
          <w:szCs w:val="24"/>
        </w:rPr>
        <w:t>–</w:t>
      </w:r>
      <w:bookmarkEnd w:id="57"/>
      <w:r w:rsidRPr="00CF4AAD">
        <w:rPr>
          <w:rFonts w:ascii="Times New Roman" w:hAnsi="Times New Roman" w:cs="Times New Roman"/>
          <w:sz w:val="24"/>
          <w:szCs w:val="24"/>
        </w:rPr>
        <w:t xml:space="preserve"> вначале. Потом договорились, как он будет расти. Потом я предложил что-нибудь сделать, чтоб он вырос. Но он решил, что мы будем это делать вместе. Но как только он приехал на то место, оказалось, </w:t>
      </w:r>
      <w:r w:rsidRPr="00CF4AAD">
        <w:rPr>
          <w:rFonts w:ascii="Times New Roman" w:hAnsi="Times New Roman" w:cs="Times New Roman"/>
          <w:sz w:val="24"/>
          <w:szCs w:val="24"/>
        </w:rPr>
        <w:lastRenderedPageBreak/>
        <w:t xml:space="preserve">что будет делать сам. Ночью, в темноте, будет делать сам. Сделал сам. Вырос. Всё смог. Убедился, что в себя можно верить и сделать.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Но этот!.. Пригласил! В ночь! Его там не было. Сам, что ли, испугался?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Конечно. Стоял у Кут Хуми, просил, чтобы поддержали: потому что ночь, один… Мало ли что…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Всё равно взошёл, поверив в себя, и волей пере… В общем, передавил в себе много. Особенно ночью, когда страшно. Ужасть! Это Аватарский путь ужаса. Это один из примеров. Есть другие примеры. Это не значит, что ты всех, как некоторые кричат, подставляешь, под это заводишь. Тут есть тонкая грань: а как мы растём – по-человечески, по-посвящёнчески, по-служебному. Если по-аватарски – то вот так. А если по-другому – то ты ищешь, как.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У некоторых вопрос:</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А как же жить правильно?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Ответ:</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Шестью жизнями.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 смысле, пять жизней: Посвящённый, Служащий, Ипостась, Учитель, Владыка и Аватар. Вопрос, на какую жизнь нарвёшься, и какая тебе нужна в той или иной ситуации. А там – всё ради твоего восхождения. Вот это – Аватар. То есть, ты всё делаешь не так, как человек предполагает, но ради его восхождения, чтобы его, внимание, дух вырос.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То есть, Аватар смотрит не на физические реакции, а чтобы дух человека вырос. Владыка смотрит не на физическое тело, а чтобы свет человека вырос, и мудрость записалась новая. Учитель смотрит, чтобы энергия человека выросла. Совсем другая песня, а потом человеческое. И вот Аватар-Субъект – это объединение </w:t>
      </w:r>
      <w:r w:rsidRPr="00CF4AAD">
        <w:rPr>
          <w:rFonts w:ascii="Times New Roman" w:hAnsi="Times New Roman" w:cs="Times New Roman"/>
          <w:b/>
          <w:bCs/>
          <w:sz w:val="24"/>
          <w:szCs w:val="24"/>
        </w:rPr>
        <w:t>только</w:t>
      </w:r>
      <w:r w:rsidRPr="00CF4AAD">
        <w:rPr>
          <w:rFonts w:ascii="Times New Roman" w:hAnsi="Times New Roman" w:cs="Times New Roman"/>
          <w:sz w:val="24"/>
          <w:szCs w:val="24"/>
        </w:rPr>
        <w:t xml:space="preserve"> этих шести жизней. И ИВДИВО Аватар-Субъекта будет фиксировать у вас </w:t>
      </w:r>
      <w:r w:rsidRPr="00CF4AAD">
        <w:rPr>
          <w:rFonts w:ascii="Times New Roman" w:hAnsi="Times New Roman" w:cs="Times New Roman"/>
          <w:b/>
          <w:bCs/>
          <w:sz w:val="24"/>
          <w:szCs w:val="24"/>
        </w:rPr>
        <w:t>только</w:t>
      </w:r>
      <w:r w:rsidRPr="00CF4AAD">
        <w:rPr>
          <w:rFonts w:ascii="Times New Roman" w:hAnsi="Times New Roman" w:cs="Times New Roman"/>
          <w:sz w:val="24"/>
          <w:szCs w:val="24"/>
        </w:rPr>
        <w:t xml:space="preserve">: минимально – Посвящённого, максимально – Аватара. </w:t>
      </w:r>
      <w:r w:rsidRPr="00CF4AAD">
        <w:rPr>
          <w:rFonts w:ascii="Times New Roman" w:hAnsi="Times New Roman" w:cs="Times New Roman"/>
          <w:b/>
          <w:bCs/>
          <w:sz w:val="24"/>
          <w:szCs w:val="24"/>
        </w:rPr>
        <w:t>Только шестерицу.</w:t>
      </w:r>
      <w:r w:rsidRPr="00CF4AAD">
        <w:rPr>
          <w:rFonts w:ascii="Times New Roman" w:hAnsi="Times New Roman" w:cs="Times New Roman"/>
          <w:sz w:val="24"/>
          <w:szCs w:val="24"/>
        </w:rPr>
        <w:t xml:space="preserve"> И как Человек-Субъект, вы можете жить по-человечески, даже в 16-рице, а здесь – </w:t>
      </w:r>
      <w:r w:rsidRPr="00CF4AAD">
        <w:rPr>
          <w:rFonts w:ascii="Times New Roman" w:hAnsi="Times New Roman" w:cs="Times New Roman"/>
          <w:b/>
          <w:bCs/>
          <w:sz w:val="24"/>
          <w:szCs w:val="24"/>
        </w:rPr>
        <w:t>только</w:t>
      </w:r>
      <w:r w:rsidRPr="00CF4AAD">
        <w:rPr>
          <w:rFonts w:ascii="Times New Roman" w:hAnsi="Times New Roman" w:cs="Times New Roman"/>
          <w:sz w:val="24"/>
          <w:szCs w:val="24"/>
        </w:rPr>
        <w:t xml:space="preserve"> как Посвящённый минимально. И в этом проблема.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Я последние несколько месяцев, корректно выражусь, чуть больше, ходил к Владыке и говорил, что очень много наших Служащих – не Посвящённые. Не, с посвящениями, но</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не живут как Посвящённые:</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На Советах ругаются, как последние люди!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На Советах Изначально Вышестоящего Отца перед Отцом ругаются, как последние люди!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Не могут организоваться!</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Не могут дела́ Совета не для Совета – делать до Совета.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Не верят друг другу.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Не верят специалистам, которые занимаются чем-то.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И говорят: «Всё надо проверить, всей командой тридцати двух, у одного специалиста». Которого к стенке надо поставить и сказать, что всё плохо.</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 И доверия никому нет, потому что моя-твоя не доверяй, потому что сам боюсь в этом доверяй.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Это ж не жизнь Посвящённого! И мы очень активно пикировали последнее время в человека. При этом я не напрягал вас. Знаете, почему? </w:t>
      </w:r>
      <w:r w:rsidRPr="00CF4AAD">
        <w:rPr>
          <w:rFonts w:ascii="Times New Roman" w:hAnsi="Times New Roman" w:cs="Times New Roman"/>
          <w:b/>
          <w:bCs/>
          <w:sz w:val="24"/>
          <w:szCs w:val="24"/>
        </w:rPr>
        <w:t>Только Человек в глубине физичности может перейти в вышестоящий архетип материи</w:t>
      </w:r>
      <w:r w:rsidRPr="00CF4AAD">
        <w:rPr>
          <w:rFonts w:ascii="Times New Roman" w:hAnsi="Times New Roman" w:cs="Times New Roman"/>
          <w:sz w:val="24"/>
          <w:szCs w:val="24"/>
        </w:rPr>
        <w:t>. И пока мы ни добежали до 33-го (</w:t>
      </w:r>
      <w:r w:rsidRPr="00CF4AAD">
        <w:rPr>
          <w:rFonts w:ascii="Times New Roman" w:hAnsi="Times New Roman" w:cs="Times New Roman"/>
          <w:i/>
          <w:iCs/>
          <w:sz w:val="24"/>
          <w:szCs w:val="24"/>
        </w:rPr>
        <w:t>хлопая в ладоши</w:t>
      </w:r>
      <w:r w:rsidRPr="00CF4AAD">
        <w:rPr>
          <w:rFonts w:ascii="Times New Roman" w:hAnsi="Times New Roman" w:cs="Times New Roman"/>
          <w:sz w:val="24"/>
          <w:szCs w:val="24"/>
        </w:rPr>
        <w:t xml:space="preserve">), меня ваша человеческая жизнь устраивала на 100, 200, 3300 процентов – по 100 процентов за каждый архетип. Потому что </w:t>
      </w:r>
      <w:r w:rsidRPr="00CF4AAD">
        <w:rPr>
          <w:rFonts w:ascii="Times New Roman" w:hAnsi="Times New Roman" w:cs="Times New Roman"/>
          <w:b/>
          <w:bCs/>
          <w:sz w:val="24"/>
          <w:szCs w:val="24"/>
        </w:rPr>
        <w:t>только</w:t>
      </w:r>
      <w:r w:rsidRPr="00CF4AAD">
        <w:rPr>
          <w:rFonts w:ascii="Times New Roman" w:hAnsi="Times New Roman" w:cs="Times New Roman"/>
          <w:sz w:val="24"/>
          <w:szCs w:val="24"/>
        </w:rPr>
        <w:t xml:space="preserve"> Человек может перейти в другой архетип – Посвящённый не сможет! Поэтому, всё человеческое… вынь да положь – мы были счастливы!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А теперь мы в 33-м архетипе, даже на физике 34-го! А по октавам…, кто не знает, октава – это огонь, Человеком уже не пройдёшь! Вот, по метагалактикам, тридцати двум – пройдёшь, а по октавам – не пройдёшь.</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И вдруг мы увидели, что мы настолько очеловечились, что у некоторых нужно восстанавливать даже Посвящённого. Не, Компетенции даём, это не страшно. Это стандарт: Папа даёт – мы согласны. Это ж Папа даёт. Значит, надо.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lastRenderedPageBreak/>
        <w:t xml:space="preserve">А вот, являетесь ли вы Посвящённым – это большой вопрос. А проверки Посвящённого идут по-человечески, в том числе. В смысле, на реакции разных Посвящённых человечески, с недоверием к Посвящённому: как бы чего ни вышло?! А чего выйдет? Вы чего ждёте? Если вы это ждёте, вы же это притягиваете.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Может, чего-то другое ждать надо? Вот такая ситуация. И дойдя до октавности, ничто человеческое нам не чуждо – у Аватарессы Фаинь, но нам придётся восстановить Жизнь Посвящённого новой эпохи. Это минимально. А так как мы все – Учителя Синтеза, желательно, Жизнь Учителя. Жизнь идёт не по Должности, а по степени. Вы в степени Учителя Синтеза. Конечно, вы можете и Жизнь Аватара восстановить. Но говорить о том, что вся ваша жизнь подчинена Воле Отца…, не просто «не моя Воля, а Твоя, Отче», а у вас нет собственного самоволия, а есть только Воля Отца и маленький люфт собственных действий, когда Отец говорит: «Ну, вот здесь ты можешь сам». Всё остальное – Воля Отца. Но это как бы ещё перспектива. Я очень корректно изъясняюсь. И вы меня поняли.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Мы идём стяжать шесть Жизней с чем-то – в ИВДИВО Аватар-Субъекта у Аватара Синтеза Кут Хуми. И вы должны выяснить, а на какую жизнь вы способны? Причём не надо себя сразу унижать, что только Посвящённого. Кто его знает? Пути Господни неисповедимы. И в рамках вашей подготовки… Вот услышьте, не в рамках моей подготовки, не в рамках подготовки кого-то, в рамках только вашей подготовки – вы на какую жизнь способны? А у вас есть ошибка. Вы смо́трите на подготовку других и говорите: «Вот, Виталик – Аватар. Вот, чтоб быть Аватаром…»</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Ребята, для меня, чтобы быть Аватаром, есть моя подготовка. А для вас, чтобы жить Жизнью Аватара, должна быть ваша подготовка. И вот здесь наша ошибка методологическая! Вы должны поверить в себя, что по вашей подготовке у вас может быть шесть Жизней.</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Шестая – Аватара.</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Вас же назначили на Должность Аватара.</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А раз назначили на должность, значит, шанс есть.</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Если вас назначили на Должность Владыки – значит, шанс в рамках вашей подготовки жить Владыкой можно.</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 xml:space="preserve">Вопрос только: сможете ли </w:t>
      </w:r>
      <w:r w:rsidRPr="00CF4AAD">
        <w:rPr>
          <w:rFonts w:ascii="Times New Roman" w:eastAsia="Calibri" w:hAnsi="Times New Roman" w:cs="Times New Roman"/>
          <w:spacing w:val="20"/>
          <w:kern w:val="2"/>
          <w:sz w:val="24"/>
          <w:szCs w:val="24"/>
        </w:rPr>
        <w:t>вы</w:t>
      </w:r>
      <w:bookmarkStart w:id="58" w:name="_Hlk146644881"/>
      <w:r w:rsidRPr="00CF4AAD">
        <w:rPr>
          <w:rFonts w:ascii="Times New Roman" w:eastAsia="Calibri" w:hAnsi="Times New Roman" w:cs="Times New Roman"/>
          <w:spacing w:val="20"/>
          <w:kern w:val="2"/>
          <w:sz w:val="24"/>
          <w:szCs w:val="24"/>
        </w:rPr>
        <w:t xml:space="preserve"> так</w:t>
      </w:r>
      <w:bookmarkEnd w:id="58"/>
      <w:r w:rsidRPr="00CF4AAD">
        <w:rPr>
          <w:rFonts w:ascii="Times New Roman" w:eastAsia="Calibri" w:hAnsi="Times New Roman" w:cs="Times New Roman"/>
          <w:b/>
          <w:bCs/>
          <w:spacing w:val="20"/>
          <w:kern w:val="2"/>
          <w:sz w:val="24"/>
          <w:szCs w:val="24"/>
        </w:rPr>
        <w:t xml:space="preserve"> </w:t>
      </w:r>
      <w:r w:rsidRPr="00CF4AAD">
        <w:rPr>
          <w:rFonts w:ascii="Times New Roman" w:eastAsia="Calibri" w:hAnsi="Times New Roman" w:cs="Times New Roman"/>
          <w:spacing w:val="20"/>
          <w:kern w:val="2"/>
          <w:sz w:val="24"/>
          <w:szCs w:val="24"/>
        </w:rPr>
        <w:t>жить</w:t>
      </w:r>
      <w:r w:rsidRPr="00CF4AAD">
        <w:rPr>
          <w:rFonts w:ascii="Times New Roman" w:hAnsi="Times New Roman" w:cs="Times New Roman"/>
          <w:sz w:val="24"/>
          <w:szCs w:val="24"/>
        </w:rPr>
        <w:t>?</w:t>
      </w:r>
      <w:r w:rsidRPr="00CF4AAD">
        <w:rPr>
          <w:rFonts w:ascii="Times New Roman" w:hAnsi="Times New Roman" w:cs="Times New Roman"/>
          <w:b/>
          <w:bCs/>
          <w:sz w:val="24"/>
          <w:szCs w:val="24"/>
        </w:rPr>
        <w:t xml:space="preserve"> </w:t>
      </w:r>
      <w:r w:rsidRPr="00CF4AAD">
        <w:rPr>
          <w:rFonts w:ascii="Times New Roman" w:hAnsi="Times New Roman" w:cs="Times New Roman"/>
          <w:sz w:val="24"/>
          <w:szCs w:val="24"/>
        </w:rPr>
        <w:t>Это сложный вопрос.</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Всё объяснил? Точно объяснил? Мудрость шести Жизней – как раз по теме Владыки. Стяжаем шесть Жизней. И как только, если вам сказали: «Жизнь Служащего», тут же стяжаем Жизнь – Созидание. Вам сказали: «Жизнь Владыки» – тут же стяжаем Жизнь –Мудрость. Вас не касается. Главное, от Отца и Кут Хуми услышать – какая Жизнь.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И ещё: сейчас я на вас наезжаю Аватарской Жизнью. Вышел на перерыв, вляпался, вернулся – и буду разговаривать Посвящённой. Не думайте, что эта Жизнь на всю эпоху! Это до ближайшего или восхождения, или нисхождения, смотря чего вам предстоит вечером за углом (</w:t>
      </w:r>
      <w:r w:rsidRPr="00CF4AAD">
        <w:rPr>
          <w:rFonts w:ascii="Times New Roman" w:hAnsi="Times New Roman" w:cs="Times New Roman"/>
          <w:i/>
          <w:iCs/>
          <w:sz w:val="24"/>
          <w:szCs w:val="24"/>
        </w:rPr>
        <w:t>смех в зале</w:t>
      </w:r>
      <w:r w:rsidRPr="00CF4AAD">
        <w:rPr>
          <w:rFonts w:ascii="Times New Roman" w:hAnsi="Times New Roman" w:cs="Times New Roman"/>
          <w:sz w:val="24"/>
          <w:szCs w:val="24"/>
        </w:rPr>
        <w:t xml:space="preserve">). Ладно. Без угла! По прямой! В лоб, в столб, как врезались – голова зазвенела. И Папа сказал: «Зашла» – и перевёл в следующую Жизнь.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Не-не-не, я в детстве врезался. Я так задумался, что… я пешком побежал. Прям от всей души в столб как…, причём на большой скорости. Я пешком ходил быстро – как врезался! Хорошо, что я запомнил, на какой мысли. Сразу сказал: «Вредна. Так думать не надо!» Медитировал, понимаешь ли, по дороге. Кут Хуми потом сказал: «Медитация не предполагает потерю внешнего контроля периметра, Посвящённый!»</w:t>
      </w:r>
    </w:p>
    <w:p w:rsid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Столб стоял возле дороги с машинами. Если б он меня не остановил, а я шёл по диагонали уже… Так что, спасибо столбу! Я понял, почему раньше полицейских называли «столбовыми» ещё. Они останавливали тех, кто в своей медитации остановиться не могут. Шутка! Действуем.</w:t>
      </w:r>
    </w:p>
    <w:p w:rsidR="0099010F" w:rsidRPr="00CF4AAD" w:rsidRDefault="0099010F"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p>
    <w:p w:rsidR="00CF4AAD" w:rsidRPr="0099010F" w:rsidRDefault="00CF4AAD" w:rsidP="0099010F">
      <w:pPr>
        <w:pStyle w:val="2"/>
        <w:jc w:val="center"/>
        <w:rPr>
          <w:rFonts w:ascii="Times New Roman" w:eastAsia="Times New Roman" w:hAnsi="Times New Roman" w:cs="Times New Roman"/>
          <w:bCs w:val="0"/>
          <w:color w:val="auto"/>
          <w:sz w:val="24"/>
          <w:szCs w:val="24"/>
          <w:lang w:eastAsia="ru-RU"/>
        </w:rPr>
      </w:pPr>
      <w:bookmarkStart w:id="59" w:name="_Toc162515958"/>
      <w:bookmarkStart w:id="60" w:name="_Toc162515992"/>
      <w:bookmarkStart w:id="61" w:name="_Toc162953061"/>
      <w:r w:rsidRPr="0099010F">
        <w:rPr>
          <w:rFonts w:ascii="Times New Roman" w:eastAsia="Times New Roman" w:hAnsi="Times New Roman" w:cs="Times New Roman"/>
          <w:bCs w:val="0"/>
          <w:color w:val="auto"/>
          <w:sz w:val="24"/>
          <w:szCs w:val="24"/>
          <w:lang w:eastAsia="ru-RU"/>
        </w:rPr>
        <w:lastRenderedPageBreak/>
        <w:t>Практика 2. Первостяжание.</w:t>
      </w:r>
      <w:r w:rsidR="000D1CCD" w:rsidRPr="0099010F">
        <w:rPr>
          <w:rFonts w:ascii="Times New Roman" w:eastAsia="Times New Roman" w:hAnsi="Times New Roman" w:cs="Times New Roman"/>
          <w:bCs w:val="0"/>
          <w:color w:val="auto"/>
          <w:sz w:val="24"/>
          <w:szCs w:val="24"/>
          <w:lang w:eastAsia="ru-RU"/>
        </w:rPr>
        <w:t xml:space="preserve"> </w:t>
      </w:r>
      <w:r w:rsidRPr="0099010F">
        <w:rPr>
          <w:rFonts w:ascii="Times New Roman" w:eastAsia="Times New Roman" w:hAnsi="Times New Roman" w:cs="Times New Roman"/>
          <w:bCs w:val="0"/>
          <w:color w:val="auto"/>
          <w:sz w:val="24"/>
          <w:szCs w:val="24"/>
          <w:lang w:eastAsia="ru-RU"/>
        </w:rPr>
        <w:t xml:space="preserve">Стяжание шести видов Жизни Аватар-Субъекта Изначально Вышестоящего Отца. </w:t>
      </w:r>
      <w:r w:rsidRPr="0099010F">
        <w:rPr>
          <w:rFonts w:ascii="Times New Roman" w:eastAsia="Calibri" w:hAnsi="Times New Roman" w:cs="Times New Roman"/>
          <w:bCs w:val="0"/>
          <w:iCs/>
          <w:color w:val="auto"/>
          <w:sz w:val="24"/>
          <w:szCs w:val="24"/>
          <w:lang w:bidi="en-US"/>
        </w:rPr>
        <w:t>Стяжание явления Аватар-Субъекта ракурсом синтеза шести видов Жизни</w:t>
      </w:r>
      <w:r w:rsidR="000D1CCD" w:rsidRPr="0099010F">
        <w:rPr>
          <w:rFonts w:ascii="Times New Roman" w:eastAsia="Calibri" w:hAnsi="Times New Roman" w:cs="Times New Roman"/>
          <w:bCs w:val="0"/>
          <w:iCs/>
          <w:color w:val="auto"/>
          <w:sz w:val="24"/>
          <w:szCs w:val="24"/>
          <w:lang w:bidi="en-US"/>
        </w:rPr>
        <w:t>.</w:t>
      </w:r>
      <w:bookmarkEnd w:id="59"/>
      <w:bookmarkEnd w:id="60"/>
      <w:bookmarkEnd w:id="61"/>
    </w:p>
    <w:p w:rsidR="00CF4AAD" w:rsidRPr="00CF4AAD" w:rsidRDefault="00CF4AAD" w:rsidP="00CF4AAD">
      <w:pPr>
        <w:spacing w:after="120"/>
        <w:ind w:firstLine="709"/>
        <w:jc w:val="center"/>
        <w:outlineLvl w:val="0"/>
        <w:rPr>
          <w:rFonts w:ascii="Times New Roman" w:eastAsia="Times New Roman" w:hAnsi="Times New Roman" w:cs="Times New Roman"/>
          <w:b/>
          <w:bCs/>
          <w:sz w:val="24"/>
          <w:szCs w:val="24"/>
          <w:lang w:eastAsia="ru-RU"/>
        </w:rPr>
      </w:pP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Мы возжигаемся всем Синтезом каждого из нас. Синтезируемся с Изначально Вышестоящими Аватарами Синтеза Кут Хуми Фаинь Синтезного мира Октавы Фа. Переходим в зал ИВДИВО на 302 секстиллиона 231 квинтиллион 454 квадриллиона 903 триллиона 657 миллиардов 293 миллиона 676 тысяч 480-ю пра-ивдиво-реальность. Становимся телесно Владыкой 86-го Синтеза Изначально Вышестоящего Отца, в форме.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Поздравляем Изначально Вышестоящую Аватарессу Фаинь с обновлением Огня Изначально Вышестоящего Отца.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ИВДИВО Человека-Субъекта  Изначально Вышестоящего Отца, прося преобразить каждого из нас и синтез нас на шесть видов Жизни, в синтезе реализующих Аватар-Субъекта каждым из нас, но результирующихся одной вершинной реализационной Жизнью каждого из нас из этих шести – с соответствующей коррекцией ИВДИВО Аватар-Субъекта: Условий, Синтеза, Огня, Ивдивности и любых иных реализаций жизненной практики и спецификации Огненного Духа, Света и Энергии ракурса, соответствующей жизнью каждым из нас. И возжигаясь шестью Синтез Синтезами и Синтез ИВДИВО Человека-Субъекта Изначально Вышестоящего Отца, стяжаем возможность: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Жизни Репликации – Посвящённого,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Жизни Созидания – Служащего,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Жизни Творения – Ипостаси,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Жизни Любви – Учителя,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Жизни Мудрости – Владыки,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Жизни Воли – Аватара.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И возжигаясь Синтез Синтезами и Синтез ИВДИВО Человека-Субъекта Изначально Вышестоящего Отца, преображаясь ими, в нелинейном синтезе шести Жизней и в выявлении главной из них, стяжаем явление Аватар-Субъекта ракурсом синтеза шести видов Жизни активности и одной главной из них всем Аватаром-Субъектом собою.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 в этом огне проникаемся Изначально Вышестоящим Аватаром Синтеза Кут Хуми и просим подсказать тип Жизни каждого из нас. Слушаем. Благодарим Изначально Вышестоящего Аватара Синтеза Кут Хуми за подсказку.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Развёртываемся пред Изначально Вышестоящим Отцом телесно Владыкой 86-го Синтеза Изначально Вышестоящего Отца, в форме. И синтезируясь с Изначально Вышестоящим Отцом, стяжаем одну Жизнь-реализацию явлением Аватар-Субъекта каждым из нас. И проникаемся Жизнью-реализацией каждым из нас, вспыхивая соответствующим: или Посвящённым, или Служащим, или Ипостасью, или Учителем, или Владыкой, или Аватаром, в том числе, с женскими окончаниями.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 синтезируясь с Изначально Вышестоящим Отцом, стяжаем Указом Изначально Вышестоящим Отцом Жизнь каждому из нас с явлением спецификации этой жизни: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или Жизнь Воли – Аватара,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или Жизнь Мудрости – Владыки,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lastRenderedPageBreak/>
        <w:t xml:space="preserve">или Жизнь Любви – Учителя,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или Жизнь Творения – Ипостаси,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или Жизнь Созидания – Служащего,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или Жизнь Репликации – Посвящённого, собою.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И проникаясь соответствующей, из шести жизней, Жизнью, становимся пред Отцом от Посвящённого до Аватара, включительно, соответственно жизни, собою, стяжая форму от Посвящённого до Аватара, включительно, и 64 Инструмента, включая форму данной Жизни каждого из нас и проникаясь спецификацией Жизни, от Репликации до Воли включительно, соответственно ракурсом Жизни, соответствующего выражения каждого из нас. И синтезируясь с Хум Изначально Вышестоящего Отца, стяжаем Синтез Изначально Вышестоящего Отца, стяжая, преображаясь Жизнью одного из шести ракурсов и становясь этим. Возжигаясь Синтезом Изначально Вышестоящего Отца, преображаемся им. И синтезируясь с Хум Изначально Вышестоящего Отца, стяжаем 64 Синтеза 64 Инструментов данной Жизни. И возжигаясь Синтезом Изначально Вышестоящего Отца, 64-мя, преображаясь, развёртываемся ими.</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 в шести видах Жизни разных спецификаций каждого из нас в синтезе их мы командно синтезируемся с Изначально Вышестоящим Отцом и стяжаем Аватар-Субъекта явлением ракурса одного из шести видов Жизни каждым из нас. И стяжаем Аватар-Субъекта в шестерице реализации, ракурсом одной из них, каждому из нас. И вспыхиваем Аватар-Субъектом Изначально Вышестоящего Отца собою.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Аватар-Субъекта Изначально Вышестоящего Отца собою, прося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одной главной Жизнью: от Посвящённого до Аватара включительно, собою. И вспыхивая в реализации каждого из нас данной Жизни, входим в её реализацию каждым из нас. И развёртываемся Аватар-Субъектом в реализации данной Жизни Аватар-Субъектом Изначально Вышестоящего Отца собою.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 xml:space="preserve">И эманируем всё стяжённое и возожжённое в ИВДИВО, ИВДИВО Крым, ИВДИВО Краснодар, ИВДИВО Севастополь, ИВДИВО Ялта, в Подразделения ИВДИВО участников данной практики и ИВДИВО каждого из нас. </w:t>
      </w:r>
    </w:p>
    <w:p w:rsidR="00CF4AAD" w:rsidRPr="00CF4AAD" w:rsidRDefault="00CF4AAD" w:rsidP="00CF4AAD">
      <w:pPr>
        <w:ind w:firstLine="709"/>
        <w:jc w:val="both"/>
        <w:rPr>
          <w:rFonts w:ascii="Times New Roman" w:eastAsia="Calibri" w:hAnsi="Times New Roman" w:cs="Times New Roman"/>
          <w:i/>
          <w:sz w:val="24"/>
          <w:szCs w:val="24"/>
          <w:lang w:bidi="en-US"/>
        </w:rPr>
      </w:pPr>
      <w:r w:rsidRPr="00CF4AAD">
        <w:rPr>
          <w:rFonts w:ascii="Times New Roman" w:eastAsia="Calibri" w:hAnsi="Times New Roman" w:cs="Times New Roman"/>
          <w:i/>
          <w:sz w:val="24"/>
          <w:szCs w:val="24"/>
          <w:lang w:bidi="en-US"/>
        </w:rPr>
        <w:t>И выходим из практики. Аминь.</w:t>
      </w:r>
    </w:p>
    <w:p w:rsidR="00CF4AAD" w:rsidRPr="00CF4AAD" w:rsidRDefault="00CF4AAD" w:rsidP="00CF4AAD">
      <w:pPr>
        <w:ind w:firstLine="709"/>
        <w:jc w:val="both"/>
        <w:rPr>
          <w:rFonts w:ascii="Times New Roman" w:hAnsi="Times New Roman" w:cs="Times New Roman"/>
          <w:sz w:val="24"/>
          <w:szCs w:val="24"/>
        </w:rPr>
      </w:pP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Буквально, секунду и пойдём на перерыв.</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 xml:space="preserve">Вы Аватар-Субъект, кого? Только подумайте: Аватар-Субъект – кого? Изначально Вышестоящего Отца, само собой, всё от него. Вы Аватар-Субъект, кого? Понимаете, слово «Субъект», кого? Кут Хуми. Вы – Аватар-Субъект Кут Хуми. Это обязательно добавляйте, чтоб быть Аватаром-Субъектом. А вот, чтоб быть Жизнью, ничего добавлять не надо. Вы есмь, условно, Посвящённый или вы есмь – Аватар. Ну, так вот, свою жизнь сами должны знать. </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Если вы не узнали свою жизнь, сочувствую – сделай сам! И напоминаю, что жизнь каждого – мы не имеем право подтверждать, категорически – ни я, никто из вас. Вообще запрещено! Не делайте ошибок – будете наказаны, ваша жизнь тут же поменяется. То есть, если я кому-то подтвердил, из того, кем я стал, меня или понизили, или вообще вывели. Могут вывести даже в человечество. Поэтому, ноу – подтверждений, ноу – вопросов, и все вопросы, Аватар-Субъекты – к Кут Хуми!</w:t>
      </w:r>
    </w:p>
    <w:p w:rsidR="00CF4AAD" w:rsidRPr="00CF4AAD" w:rsidRDefault="00CF4AAD" w:rsidP="00CF4AAD">
      <w:pPr>
        <w:ind w:firstLine="709"/>
        <w:jc w:val="both"/>
        <w:rPr>
          <w:rFonts w:ascii="Times New Roman" w:hAnsi="Times New Roman" w:cs="Times New Roman"/>
          <w:sz w:val="24"/>
          <w:szCs w:val="24"/>
        </w:rPr>
      </w:pPr>
      <w:r w:rsidRPr="00CF4AAD">
        <w:rPr>
          <w:rFonts w:ascii="Times New Roman" w:hAnsi="Times New Roman" w:cs="Times New Roman"/>
          <w:sz w:val="24"/>
          <w:szCs w:val="24"/>
        </w:rPr>
        <w:t>На моих без пяти семь, двадцать пять минут перерыв.</w:t>
      </w:r>
    </w:p>
    <w:p w:rsidR="007E3072" w:rsidRPr="0099010F" w:rsidRDefault="007E3072" w:rsidP="0099010F">
      <w:pPr>
        <w:pStyle w:val="a9"/>
        <w:jc w:val="center"/>
        <w:outlineLvl w:val="0"/>
        <w:rPr>
          <w:rFonts w:ascii="Times New Roman" w:hAnsi="Times New Roman"/>
          <w:b/>
          <w:sz w:val="24"/>
          <w:szCs w:val="24"/>
        </w:rPr>
      </w:pPr>
      <w:bookmarkStart w:id="62" w:name="_Toc157943693"/>
      <w:bookmarkStart w:id="63" w:name="_Toc162515959"/>
      <w:bookmarkStart w:id="64" w:name="_Toc162515993"/>
      <w:bookmarkStart w:id="65" w:name="_Toc162953062"/>
      <w:r w:rsidRPr="0099010F">
        <w:rPr>
          <w:rFonts w:ascii="Times New Roman" w:hAnsi="Times New Roman"/>
          <w:b/>
          <w:sz w:val="24"/>
          <w:szCs w:val="24"/>
        </w:rPr>
        <w:lastRenderedPageBreak/>
        <w:t>1 день 2 часть</w:t>
      </w:r>
      <w:bookmarkEnd w:id="62"/>
      <w:bookmarkEnd w:id="63"/>
      <w:bookmarkEnd w:id="64"/>
      <w:bookmarkEnd w:id="65"/>
    </w:p>
    <w:p w:rsidR="00165442" w:rsidRPr="00C1216E" w:rsidRDefault="00165442" w:rsidP="0099010F">
      <w:pPr>
        <w:pStyle w:val="a9"/>
        <w:jc w:val="center"/>
        <w:outlineLvl w:val="0"/>
        <w:rPr>
          <w:rFonts w:ascii="Times New Roman" w:hAnsi="Times New Roman"/>
          <w:b/>
          <w:sz w:val="24"/>
          <w:szCs w:val="24"/>
        </w:rPr>
      </w:pPr>
    </w:p>
    <w:p w:rsidR="00FD335D" w:rsidRPr="0099010F" w:rsidRDefault="00FD335D" w:rsidP="0099010F">
      <w:pPr>
        <w:pStyle w:val="2"/>
        <w:jc w:val="center"/>
        <w:rPr>
          <w:rFonts w:ascii="Times New Roman" w:hAnsi="Times New Roman" w:cs="Times New Roman"/>
          <w:color w:val="auto"/>
          <w:sz w:val="24"/>
          <w:szCs w:val="24"/>
        </w:rPr>
      </w:pPr>
      <w:bookmarkStart w:id="66" w:name="_Toc162515960"/>
      <w:bookmarkStart w:id="67" w:name="_Toc162515994"/>
      <w:bookmarkStart w:id="68" w:name="_Toc162953063"/>
      <w:r w:rsidRPr="0099010F">
        <w:rPr>
          <w:rFonts w:ascii="Times New Roman" w:hAnsi="Times New Roman" w:cs="Times New Roman"/>
          <w:color w:val="auto"/>
          <w:sz w:val="24"/>
          <w:szCs w:val="24"/>
        </w:rPr>
        <w:t>Профессия Владыки разрабатывает шесть видов Жизни</w:t>
      </w:r>
      <w:bookmarkEnd w:id="66"/>
      <w:bookmarkEnd w:id="67"/>
      <w:bookmarkEnd w:id="68"/>
    </w:p>
    <w:p w:rsidR="00FD335D" w:rsidRPr="001B6118" w:rsidRDefault="00FD335D" w:rsidP="00FD335D">
      <w:pPr>
        <w:ind w:firstLine="720"/>
        <w:jc w:val="both"/>
        <w:rPr>
          <w:rFonts w:ascii="Times New Roman" w:hAnsi="Times New Roman" w:cs="Times New Roman"/>
          <w:b/>
          <w:sz w:val="24"/>
          <w:szCs w:val="24"/>
        </w:rPr>
      </w:pPr>
    </w:p>
    <w:p w:rsidR="00FD335D" w:rsidRPr="001B6118" w:rsidRDefault="00FD335D" w:rsidP="00FD335D">
      <w:pPr>
        <w:ind w:firstLine="720"/>
        <w:jc w:val="both"/>
        <w:rPr>
          <w:rFonts w:ascii="Times New Roman" w:eastAsia="Helvetica" w:hAnsi="Times New Roman" w:cs="Times New Roman"/>
          <w:color w:val="111111"/>
          <w:sz w:val="24"/>
          <w:szCs w:val="24"/>
          <w:shd w:val="clear" w:color="auto" w:fill="FFFFFF"/>
        </w:rPr>
      </w:pPr>
      <w:r w:rsidRPr="001B6118">
        <w:rPr>
          <w:rFonts w:ascii="Times New Roman" w:eastAsia="Helvetica" w:hAnsi="Times New Roman" w:cs="Times New Roman"/>
          <w:color w:val="111111"/>
          <w:sz w:val="24"/>
          <w:szCs w:val="24"/>
          <w:shd w:val="clear" w:color="auto" w:fill="FFFFFF"/>
        </w:rPr>
        <w:t xml:space="preserve"> Так, садимся. Я так смотрю, сегодня молодые люди чаще разговаривают, чем дамы. Садимся. Продолжаем, а то у нас подарки ждут, а вы… Ну что ж, с места в карьер. У нас сейчас семь практик.</w:t>
      </w:r>
    </w:p>
    <w:p w:rsidR="00FD335D" w:rsidRPr="001B6118" w:rsidRDefault="00FD335D" w:rsidP="00FD335D">
      <w:pPr>
        <w:ind w:firstLine="720"/>
        <w:jc w:val="both"/>
        <w:rPr>
          <w:rFonts w:ascii="Times New Roman" w:eastAsia="Helvetica" w:hAnsi="Times New Roman" w:cs="Times New Roman"/>
          <w:i/>
          <w:color w:val="111111"/>
          <w:sz w:val="24"/>
          <w:szCs w:val="24"/>
          <w:shd w:val="clear" w:color="auto" w:fill="FFFFFF"/>
        </w:rPr>
      </w:pPr>
      <w:r w:rsidRPr="001B6118">
        <w:rPr>
          <w:rFonts w:ascii="Times New Roman" w:eastAsia="Helvetica" w:hAnsi="Times New Roman" w:cs="Times New Roman"/>
          <w:i/>
          <w:color w:val="111111"/>
          <w:sz w:val="24"/>
          <w:szCs w:val="24"/>
          <w:shd w:val="clear" w:color="auto" w:fill="FFFFFF"/>
        </w:rPr>
        <w:t>Из зала: – Ого.</w:t>
      </w:r>
    </w:p>
    <w:p w:rsidR="00FD335D" w:rsidRPr="001B6118" w:rsidRDefault="00FD335D" w:rsidP="00FD335D">
      <w:pPr>
        <w:ind w:firstLine="720"/>
        <w:jc w:val="both"/>
        <w:rPr>
          <w:rFonts w:ascii="Times New Roman" w:eastAsia="Helvetica" w:hAnsi="Times New Roman" w:cs="Times New Roman"/>
          <w:i/>
          <w:color w:val="111111"/>
          <w:sz w:val="24"/>
          <w:szCs w:val="24"/>
          <w:shd w:val="clear" w:color="auto" w:fill="FFFFFF"/>
        </w:rPr>
      </w:pPr>
      <w:r w:rsidRPr="001B6118">
        <w:rPr>
          <w:rFonts w:ascii="Times New Roman" w:eastAsia="Helvetica" w:hAnsi="Times New Roman" w:cs="Times New Roman"/>
          <w:i/>
          <w:color w:val="111111"/>
          <w:sz w:val="24"/>
          <w:szCs w:val="24"/>
          <w:shd w:val="clear" w:color="auto" w:fill="FFFFFF"/>
        </w:rPr>
        <w:t>Из зала: – Красота какая.</w:t>
      </w:r>
    </w:p>
    <w:p w:rsidR="00FD335D" w:rsidRPr="001B6118" w:rsidRDefault="00FD335D" w:rsidP="00FD335D">
      <w:pPr>
        <w:ind w:firstLine="720"/>
        <w:jc w:val="both"/>
        <w:rPr>
          <w:rFonts w:ascii="Times New Roman" w:eastAsia="Helvetica" w:hAnsi="Times New Roman" w:cs="Times New Roman"/>
          <w:color w:val="111111"/>
          <w:sz w:val="24"/>
          <w:szCs w:val="24"/>
          <w:shd w:val="clear" w:color="auto" w:fill="FFFFFF"/>
        </w:rPr>
      </w:pPr>
      <w:r w:rsidRPr="001B6118">
        <w:rPr>
          <w:rFonts w:ascii="Times New Roman" w:eastAsia="Helvetica" w:hAnsi="Times New Roman" w:cs="Times New Roman"/>
          <w:color w:val="111111"/>
          <w:sz w:val="24"/>
          <w:szCs w:val="24"/>
          <w:shd w:val="clear" w:color="auto" w:fill="FFFFFF"/>
        </w:rPr>
        <w:t>Подряд.</w:t>
      </w:r>
    </w:p>
    <w:p w:rsidR="00FD335D" w:rsidRPr="001B6118" w:rsidRDefault="00FD335D" w:rsidP="00FD335D">
      <w:pPr>
        <w:ind w:firstLine="720"/>
        <w:jc w:val="both"/>
        <w:rPr>
          <w:rFonts w:ascii="Times New Roman" w:eastAsia="Helvetica" w:hAnsi="Times New Roman" w:cs="Times New Roman"/>
          <w:i/>
          <w:color w:val="111111"/>
          <w:sz w:val="24"/>
          <w:szCs w:val="24"/>
          <w:shd w:val="clear" w:color="auto" w:fill="FFFFFF"/>
        </w:rPr>
      </w:pPr>
      <w:r w:rsidRPr="001B6118">
        <w:rPr>
          <w:rFonts w:ascii="Times New Roman" w:eastAsia="Helvetica" w:hAnsi="Times New Roman" w:cs="Times New Roman"/>
          <w:i/>
          <w:color w:val="111111"/>
          <w:sz w:val="24"/>
          <w:szCs w:val="24"/>
          <w:shd w:val="clear" w:color="auto" w:fill="FFFFFF"/>
        </w:rPr>
        <w:t>Из зала:</w:t>
      </w:r>
      <w:r w:rsidRPr="001B6118">
        <w:rPr>
          <w:rFonts w:ascii="Times New Roman" w:eastAsia="Helvetica" w:hAnsi="Times New Roman" w:cs="Times New Roman"/>
          <w:color w:val="111111"/>
          <w:sz w:val="24"/>
          <w:szCs w:val="24"/>
          <w:shd w:val="clear" w:color="auto" w:fill="FFFFFF"/>
        </w:rPr>
        <w:t xml:space="preserve"> – </w:t>
      </w:r>
      <w:r w:rsidRPr="001B6118">
        <w:rPr>
          <w:rFonts w:ascii="Times New Roman" w:eastAsia="Helvetica" w:hAnsi="Times New Roman" w:cs="Times New Roman"/>
          <w:i/>
          <w:color w:val="111111"/>
          <w:sz w:val="24"/>
          <w:szCs w:val="24"/>
          <w:shd w:val="clear" w:color="auto" w:fill="FFFFFF"/>
        </w:rPr>
        <w:t>Вот это подарок.</w:t>
      </w:r>
    </w:p>
    <w:p w:rsidR="00FD335D" w:rsidRPr="001B6118" w:rsidRDefault="00FD335D" w:rsidP="00FD335D">
      <w:pPr>
        <w:ind w:firstLine="720"/>
        <w:jc w:val="both"/>
        <w:rPr>
          <w:rFonts w:ascii="Times New Roman" w:eastAsia="Helvetica" w:hAnsi="Times New Roman" w:cs="Times New Roman"/>
          <w:color w:val="111111"/>
          <w:sz w:val="24"/>
          <w:szCs w:val="24"/>
          <w:shd w:val="clear" w:color="auto" w:fill="FFFFFF"/>
        </w:rPr>
      </w:pPr>
      <w:r w:rsidRPr="001B6118">
        <w:rPr>
          <w:rFonts w:ascii="Times New Roman" w:eastAsia="Helvetica" w:hAnsi="Times New Roman" w:cs="Times New Roman"/>
          <w:color w:val="111111"/>
          <w:sz w:val="24"/>
          <w:szCs w:val="24"/>
          <w:shd w:val="clear" w:color="auto" w:fill="FFFFFF"/>
        </w:rPr>
        <w:t xml:space="preserve">Потому что мне говорить нечего – первый подарок. Нет, первая практика – подарок, а потом уже в подарке идём дальше. И плюс восьмая практика – это ваша Компетенция. Может быть, что-то удастся скомпоновать. Но я сейчас даже выходил на улицу, чтобы освежиться, думаю, отойду от этого состояния зала, может меньше – я планировал шесть. Владыка сказал: «Семь». </w:t>
      </w:r>
    </w:p>
    <w:p w:rsidR="00FD335D" w:rsidRPr="001B6118" w:rsidRDefault="00FD335D" w:rsidP="00FD335D">
      <w:pPr>
        <w:ind w:firstLine="720"/>
        <w:jc w:val="both"/>
        <w:rPr>
          <w:rFonts w:ascii="Times New Roman" w:eastAsia="Helvetica" w:hAnsi="Times New Roman" w:cs="Times New Roman"/>
          <w:color w:val="111111"/>
          <w:sz w:val="24"/>
          <w:szCs w:val="24"/>
          <w:shd w:val="clear" w:color="auto" w:fill="FFFFFF"/>
        </w:rPr>
      </w:pPr>
      <w:r w:rsidRPr="001B6118">
        <w:rPr>
          <w:rFonts w:ascii="Times New Roman" w:eastAsia="Helvetica" w:hAnsi="Times New Roman" w:cs="Times New Roman"/>
          <w:color w:val="111111"/>
          <w:sz w:val="24"/>
          <w:szCs w:val="24"/>
          <w:shd w:val="clear" w:color="auto" w:fill="FFFFFF"/>
        </w:rPr>
        <w:t xml:space="preserve">Первое. По предыдущим практикам: </w:t>
      </w:r>
      <w:r w:rsidRPr="001B6118">
        <w:rPr>
          <w:rFonts w:ascii="Times New Roman" w:eastAsia="Helvetica" w:hAnsi="Times New Roman" w:cs="Times New Roman"/>
          <w:bCs/>
          <w:color w:val="111111"/>
          <w:sz w:val="24"/>
          <w:szCs w:val="24"/>
          <w:shd w:val="clear" w:color="auto" w:fill="FFFFFF"/>
        </w:rPr>
        <w:t>мы стяжали шесть видов Жизни.</w:t>
      </w:r>
      <w:r w:rsidRPr="001B6118">
        <w:rPr>
          <w:rFonts w:ascii="Times New Roman" w:eastAsia="Helvetica" w:hAnsi="Times New Roman" w:cs="Times New Roman"/>
          <w:b/>
          <w:color w:val="111111"/>
          <w:sz w:val="24"/>
          <w:szCs w:val="24"/>
          <w:shd w:val="clear" w:color="auto" w:fill="FFFFFF"/>
        </w:rPr>
        <w:t xml:space="preserve"> </w:t>
      </w:r>
      <w:r w:rsidRPr="001B6118">
        <w:rPr>
          <w:rFonts w:ascii="Times New Roman" w:eastAsia="Helvetica" w:hAnsi="Times New Roman" w:cs="Times New Roman"/>
          <w:bCs/>
          <w:color w:val="111111"/>
          <w:sz w:val="24"/>
          <w:szCs w:val="24"/>
          <w:shd w:val="clear" w:color="auto" w:fill="FFFFFF"/>
        </w:rPr>
        <w:t>Кто разрабатывает</w:t>
      </w:r>
      <w:r w:rsidRPr="001B6118">
        <w:rPr>
          <w:rFonts w:ascii="Times New Roman" w:eastAsia="Helvetica" w:hAnsi="Times New Roman" w:cs="Times New Roman"/>
          <w:b/>
          <w:color w:val="111111"/>
          <w:sz w:val="24"/>
          <w:szCs w:val="24"/>
          <w:shd w:val="clear" w:color="auto" w:fill="FFFFFF"/>
        </w:rPr>
        <w:t xml:space="preserve"> </w:t>
      </w:r>
      <w:r w:rsidRPr="001B6118">
        <w:rPr>
          <w:rFonts w:ascii="Times New Roman" w:eastAsia="Helvetica" w:hAnsi="Times New Roman" w:cs="Times New Roman"/>
          <w:bCs/>
          <w:color w:val="111111"/>
          <w:sz w:val="24"/>
          <w:szCs w:val="24"/>
          <w:shd w:val="clear" w:color="auto" w:fill="FFFFFF"/>
        </w:rPr>
        <w:t>эти виды Жизни? – Профессия Владыки.</w:t>
      </w:r>
      <w:r w:rsidRPr="001B6118">
        <w:rPr>
          <w:rFonts w:ascii="Times New Roman" w:eastAsia="Helvetica" w:hAnsi="Times New Roman" w:cs="Times New Roman"/>
          <w:color w:val="111111"/>
          <w:sz w:val="24"/>
          <w:szCs w:val="24"/>
          <w:shd w:val="clear" w:color="auto" w:fill="FFFFFF"/>
        </w:rPr>
        <w:t xml:space="preserve"> Я это в практике услышал, пошёл ещё в парк у вас, погулял чуть-чуть. Я ещё раз переспросил, потому что, как бы, Аватар же ещё Жизнь. Нет, профессия Владыки. Поэтому, </w:t>
      </w:r>
      <w:r w:rsidRPr="001B6118">
        <w:rPr>
          <w:rFonts w:ascii="Times New Roman" w:eastAsia="Helvetica" w:hAnsi="Times New Roman" w:cs="Times New Roman"/>
          <w:bCs/>
          <w:color w:val="111111"/>
          <w:sz w:val="24"/>
          <w:szCs w:val="24"/>
          <w:shd w:val="clear" w:color="auto" w:fill="FFFFFF"/>
        </w:rPr>
        <w:t>Аватар-Субъекта и шесть видов Жизни: какая Жизнь Посвящённого, какая Жизнь Служащего – это теперь ваши профессиональные обязанности Владыки Изначально Вышестоящего Отца.</w:t>
      </w:r>
      <w:r w:rsidRPr="001B6118">
        <w:rPr>
          <w:rFonts w:ascii="Times New Roman" w:eastAsia="Helvetica" w:hAnsi="Times New Roman" w:cs="Times New Roman"/>
          <w:b/>
          <w:color w:val="111111"/>
          <w:sz w:val="24"/>
          <w:szCs w:val="24"/>
          <w:shd w:val="clear" w:color="auto" w:fill="FFFFFF"/>
        </w:rPr>
        <w:t xml:space="preserve"> </w:t>
      </w:r>
      <w:r w:rsidRPr="001B6118">
        <w:rPr>
          <w:rFonts w:ascii="Times New Roman" w:eastAsia="Helvetica" w:hAnsi="Times New Roman" w:cs="Times New Roman"/>
          <w:bCs/>
          <w:color w:val="111111"/>
          <w:sz w:val="24"/>
          <w:szCs w:val="24"/>
          <w:shd w:val="clear" w:color="auto" w:fill="FFFFFF"/>
        </w:rPr>
        <w:t>То есть, Мудрость Владыки мы пристраиваем к разработке Жизни, шести, минимально</w:t>
      </w:r>
      <w:r w:rsidRPr="001B6118">
        <w:rPr>
          <w:rFonts w:ascii="Times New Roman" w:eastAsia="Helvetica" w:hAnsi="Times New Roman" w:cs="Times New Roman"/>
          <w:color w:val="111111"/>
          <w:sz w:val="24"/>
          <w:szCs w:val="24"/>
          <w:shd w:val="clear" w:color="auto" w:fill="FFFFFF"/>
        </w:rPr>
        <w:t>. Поэтому то, о чём мы говорили до практики и делали практику – это ваша теперь профессиональная обязанность. Я напоминаю, что у нас профессия Владыка Изначально Вышестоящего Отца. Это относится к её профессии. Поэтому Владыка и указал сделать это в данной практике. Это так, подытоживаем тонкости.</w:t>
      </w:r>
    </w:p>
    <w:p w:rsidR="00FD335D" w:rsidRPr="001B6118" w:rsidRDefault="00FD335D" w:rsidP="00FD335D">
      <w:pPr>
        <w:ind w:firstLine="720"/>
        <w:jc w:val="both"/>
        <w:rPr>
          <w:rFonts w:ascii="Times New Roman" w:eastAsia="Helvetica" w:hAnsi="Times New Roman" w:cs="Times New Roman"/>
          <w:color w:val="111111"/>
          <w:sz w:val="24"/>
          <w:szCs w:val="24"/>
          <w:shd w:val="clear" w:color="auto" w:fill="FFFFFF"/>
        </w:rPr>
      </w:pPr>
      <w:r w:rsidRPr="001B6118">
        <w:rPr>
          <w:rFonts w:ascii="Times New Roman" w:eastAsia="Helvetica" w:hAnsi="Times New Roman" w:cs="Times New Roman"/>
          <w:color w:val="111111"/>
          <w:sz w:val="24"/>
          <w:szCs w:val="24"/>
          <w:shd w:val="clear" w:color="auto" w:fill="FFFFFF"/>
        </w:rPr>
        <w:t>Теперь новость. У нас выйдет обновлённое 2-е Распоряжение, и уточняются, кое-где чуть-чуть меняются, четырнадцать Организаций Аватаров Синтеза. Более того, я рассчитывал на то, что это закончится, и фактически это закончилось. Но 23 июня вот преодолением вот этого антидуха тёмного отдела, когда мы договорились, что его не будет, и что все будут отрабатывать свой дух самостоятельно, я смеюсь – конфедеративно. То есть, не-не-не, не в смысле, что в Партии, а в смысле, сделал гадость, зашёл за угол – пришла команда и вместила тебе: «Ты что сделал?» Ну, не команда, кто-то другой вместил. То есть, ты отрабатываешь сам, наступая на собственные грабли. Чтоб было понятно, как говорят эксперты, Европа сейчас бежит по собственным граблям, каждый день усиляя «грабл</w:t>
      </w:r>
      <w:r w:rsidRPr="001B6118">
        <w:rPr>
          <w:rFonts w:ascii="Times New Roman" w:hAnsi="Times New Roman" w:cs="Times New Roman"/>
          <w:color w:val="202122"/>
          <w:sz w:val="24"/>
          <w:szCs w:val="24"/>
          <w:shd w:val="clear" w:color="auto" w:fill="FFFFFF"/>
        </w:rPr>
        <w:t>ю́</w:t>
      </w:r>
      <w:r w:rsidRPr="001B6118">
        <w:rPr>
          <w:rFonts w:ascii="Times New Roman" w:eastAsia="Helvetica" w:hAnsi="Times New Roman" w:cs="Times New Roman"/>
          <w:color w:val="111111"/>
          <w:sz w:val="24"/>
          <w:szCs w:val="24"/>
          <w:shd w:val="clear" w:color="auto" w:fill="FFFFFF"/>
        </w:rPr>
        <w:t>», по-русски. Так вот, чтоб было понятно, как идёт отработка.</w:t>
      </w:r>
    </w:p>
    <w:p w:rsidR="00FD335D" w:rsidRPr="001B6118" w:rsidRDefault="00FD335D" w:rsidP="00FD335D">
      <w:pPr>
        <w:ind w:firstLine="720"/>
        <w:jc w:val="both"/>
        <w:rPr>
          <w:rFonts w:ascii="Times New Roman" w:eastAsia="Helvetica" w:hAnsi="Times New Roman" w:cs="Times New Roman"/>
          <w:color w:val="111111"/>
          <w:sz w:val="24"/>
          <w:szCs w:val="24"/>
          <w:shd w:val="clear" w:color="auto" w:fill="FFFFFF"/>
        </w:rPr>
      </w:pPr>
      <w:r w:rsidRPr="001B6118">
        <w:rPr>
          <w:rFonts w:ascii="Times New Roman" w:eastAsia="Helvetica" w:hAnsi="Times New Roman" w:cs="Times New Roman"/>
          <w:color w:val="111111"/>
          <w:sz w:val="24"/>
          <w:szCs w:val="24"/>
          <w:shd w:val="clear" w:color="auto" w:fill="FFFFFF"/>
        </w:rPr>
        <w:t xml:space="preserve"> </w:t>
      </w:r>
    </w:p>
    <w:p w:rsidR="00FD335D" w:rsidRPr="00E35A8E" w:rsidRDefault="00FD335D" w:rsidP="00E35A8E">
      <w:pPr>
        <w:pStyle w:val="2"/>
        <w:jc w:val="center"/>
        <w:rPr>
          <w:rFonts w:ascii="Times New Roman" w:eastAsia="Helvetica" w:hAnsi="Times New Roman" w:cs="Times New Roman"/>
          <w:iCs/>
          <w:color w:val="auto"/>
          <w:sz w:val="24"/>
          <w:szCs w:val="24"/>
          <w:shd w:val="clear" w:color="auto" w:fill="FFFFFF"/>
        </w:rPr>
      </w:pPr>
      <w:bookmarkStart w:id="69" w:name="_Toc162953064"/>
      <w:r w:rsidRPr="00E35A8E">
        <w:rPr>
          <w:rFonts w:ascii="Times New Roman" w:eastAsia="Helvetica" w:hAnsi="Times New Roman" w:cs="Times New Roman"/>
          <w:color w:val="auto"/>
          <w:sz w:val="24"/>
          <w:szCs w:val="24"/>
          <w:shd w:val="clear" w:color="auto" w:fill="FFFFFF"/>
        </w:rPr>
        <w:t xml:space="preserve">Специальная военная операция – это </w:t>
      </w:r>
      <w:r w:rsidRPr="00E35A8E">
        <w:rPr>
          <w:rFonts w:ascii="Times New Roman" w:eastAsia="Helvetica" w:hAnsi="Times New Roman" w:cs="Times New Roman"/>
          <w:iCs/>
          <w:color w:val="auto"/>
          <w:sz w:val="24"/>
          <w:szCs w:val="24"/>
          <w:shd w:val="clear" w:color="auto" w:fill="FFFFFF"/>
        </w:rPr>
        <w:t>политико-экономическая военная операция</w:t>
      </w:r>
      <w:bookmarkEnd w:id="69"/>
    </w:p>
    <w:p w:rsidR="00FD335D" w:rsidRPr="001B6118" w:rsidRDefault="00FD335D" w:rsidP="00FD335D">
      <w:pPr>
        <w:ind w:firstLine="720"/>
        <w:jc w:val="both"/>
        <w:rPr>
          <w:rFonts w:ascii="Times New Roman" w:eastAsia="Helvetica" w:hAnsi="Times New Roman" w:cs="Times New Roman"/>
          <w:b/>
          <w:iCs/>
          <w:sz w:val="24"/>
          <w:szCs w:val="24"/>
          <w:shd w:val="clear" w:color="auto" w:fill="FFFFFF"/>
        </w:rPr>
      </w:pP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А в Калининграде как? Отработка? Вот в Калининграде что теперь?</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Cs/>
          <w:sz w:val="24"/>
          <w:szCs w:val="24"/>
          <w:shd w:val="clear" w:color="auto" w:fill="FFFFFF"/>
        </w:rPr>
        <w:t>(</w:t>
      </w:r>
      <w:r w:rsidRPr="001B6118">
        <w:rPr>
          <w:rFonts w:ascii="Times New Roman" w:eastAsia="Helvetica" w:hAnsi="Times New Roman" w:cs="Times New Roman"/>
          <w:i/>
          <w:sz w:val="24"/>
          <w:szCs w:val="24"/>
          <w:shd w:val="clear" w:color="auto" w:fill="FFFFFF"/>
        </w:rPr>
        <w:t>Ведущий показывает жест руками, при котором оттопырены указательные пальцы и мизинцы</w:t>
      </w:r>
      <w:r w:rsidRPr="001B6118">
        <w:rPr>
          <w:rFonts w:ascii="Times New Roman" w:eastAsia="Helvetica" w:hAnsi="Times New Roman" w:cs="Times New Roman"/>
          <w:iCs/>
          <w:sz w:val="24"/>
          <w:szCs w:val="24"/>
          <w:shd w:val="clear" w:color="auto" w:fill="FFFFFF"/>
        </w:rPr>
        <w:t>).</w:t>
      </w:r>
      <w:r w:rsidRPr="001B6118">
        <w:rPr>
          <w:rFonts w:ascii="Times New Roman" w:eastAsia="Helvetica" w:hAnsi="Times New Roman" w:cs="Times New Roman"/>
          <w:i/>
          <w:sz w:val="24"/>
          <w:szCs w:val="24"/>
          <w:shd w:val="clear" w:color="auto" w:fill="FFFFFF"/>
        </w:rPr>
        <w:t xml:space="preserve"> </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Я не могу понять это.</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Ты не понял, да? А ты знаешь, что там С-400 стоит? Не знаешь, да? Не знаешь, да? А летит до самой до Англии! Ты о чём, о Литве, что ли? Так у нас шесть паромов ходит, какая отработка? Плюс Литва сейчас отменяет транзит. Слушай, отменяет всё это. Знаешь, почему отменяет? Евросоюз сказал ей отменить, даже, знаешь почему? А Россия сказала, что будут самые суровые меры. А следующая суровая мера у нас сейчас – ядерное дежурство.</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Это же конфликт с НАТО.</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lastRenderedPageBreak/>
        <w:t xml:space="preserve">Какой конфликт с НАТО? Ты где видел НАТО? Где там Наталья засела? </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Сами придумали.</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Сами придумали?</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Нет, ты отвечай. Слушай, дорогой, я тебе объясню НАТО. Вторая по крутости армия, британская, отдав все свои вооружения Украине, на 20-30% опустошила свои склады, которые будет восстанавливать последние 5-10 лет. А с учётом роста энергии на металлы и энергию то, возможно, уже не сможет восстановить. Наши говорят: «Не поставляйте!» – и тихо говорят: «Пусть везут». Почему? Чтоб было понятно, ни одного самолёта не сбито, ни одного парохода не потоплено с оружием. Могли бы – подводные лодки плавают. Всё, что доставляется, наши берут… </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Пользуются.</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За бесплатно.</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И не…, и изучают, как быстро долетают ракеты. Вы не понимаете, сколько надо ракет, чтобы улучшить их качество, особенно на натовском оружии. А самое главное, ты не понимаешь ещё, дорогой. Знаешь, что такое реклама? Стоит громадная пушка, очень дорогая – все купили. Подходит наша маленькая пушка: ба-бах – нет большой пушки. Все думают: теперь надо купить маленькую, только у русских. Выгодно. И реклама по телевизору. Это ж просто военная реклама. Ты знаешь, как нашей армии выгодно опустошить склады от советского оружия? А знаешь, почему? Наши генералы точно высчитали, что реально в скоротечном военном конфликте нормально сможет работать только бывшее советское… </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Оружие.</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Оружие. Чтоб было понятно, на поставленные американские, шведские, британские и ещё какие-то гранатомёты – срабатывает один из десяти. Чтоб было понятно, наш советский 80-го года гранатомёт украинской советской армии, нажимаешь – работает, нажимаешь – работает, нажимаешь… Главное успевать поставлять всё, что оттуда вылетает. Но всё работает, просто.</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Там же тоже стратеги решали вот это, заблокировать Калининградскую область, или уже совсем дебилы там остались?</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Именно поэтому наши даже не реагируют. Зачем на дебилов реагировать? Сам станешь дебилом. Нахмурил брови и скажешь: «Литва».</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Какая большая Литва…</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А знаешь, что предложил один военный эксперт? Литва сразу задумала отказаться. Он сказал, провести учения на полгода, подводных лодок прям перед портами Клайпеды, но в свободной от экономической зоны, и закрыв зону, в общем, до Балтийска. Вот вся эта зона в длину от Калининграда до Питера становится зоной полёта наших ракет. Ни один порт после этого не может выпустить ни один корабль, запустить тоже. И на полгода. </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Пусть они теперь посидят.</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Это наш эксперт предложил: завершение транзита полного морского, включая газ, с правом потопления кораблей. Причём это полностью соответствует международному праву. И второй вариант. Ты знаешь, что русская Клайпеда куплена Петром Первым за «дэньги»? А в американских судах всё, что куплено за «дэньги», можно вернуть. А Вильнюс передан Литве товарищем Сталиным, </w:t>
      </w:r>
      <w:r w:rsidRPr="001B6118">
        <w:rPr>
          <w:rFonts w:ascii="Times New Roman" w:eastAsia="Helvetica" w:hAnsi="Times New Roman" w:cs="Times New Roman"/>
          <w:b/>
          <w:bCs/>
          <w:sz w:val="24"/>
          <w:szCs w:val="24"/>
          <w:shd w:val="clear" w:color="auto" w:fill="FFFFFF"/>
        </w:rPr>
        <w:t>коммунистом</w:t>
      </w:r>
      <w:r w:rsidRPr="001B6118">
        <w:rPr>
          <w:rFonts w:ascii="Times New Roman" w:eastAsia="Helvetica" w:hAnsi="Times New Roman" w:cs="Times New Roman"/>
          <w:sz w:val="24"/>
          <w:szCs w:val="24"/>
          <w:shd w:val="clear" w:color="auto" w:fill="FFFFFF"/>
        </w:rPr>
        <w:t>, от белорусов. Бывший белорусский город. А Литва ведёт антикоммунистический вариант жизни. Надо отобрать всё, что дали им коммунисты. А для этого надо всего лишь денонсировать акт о границах с Литвой и о праве её выхода из Советского Союза. Мы ведь правопреемники Советского Союза и можем отозвать этот акт о её выходе. Одно это напоминание МИДа…</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
          <w:sz w:val="24"/>
          <w:szCs w:val="24"/>
          <w:shd w:val="clear" w:color="auto" w:fill="FFFFFF"/>
        </w:rPr>
        <w:t xml:space="preserve">Из зала: – Сделало чудо. </w:t>
      </w:r>
    </w:p>
    <w:p w:rsidR="00FD335D" w:rsidRPr="001B6118" w:rsidRDefault="00FD335D" w:rsidP="00FD335D">
      <w:pPr>
        <w:ind w:firstLine="709"/>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Тут же заставило задуматься железные дороги – а стоит ли вообще… Мы ж можем денонсировать и потом сказать: «А давайте границу введём к той границе, которая была в Литве в 1945 году», как говорил товарищ Сталин. Сувалкинский (</w:t>
      </w:r>
      <w:r w:rsidRPr="001B6118">
        <w:rPr>
          <w:rFonts w:ascii="Times New Roman" w:eastAsia="Helvetica" w:hAnsi="Times New Roman" w:cs="Times New Roman"/>
          <w:i/>
          <w:iCs/>
          <w:sz w:val="24"/>
          <w:szCs w:val="24"/>
          <w:shd w:val="clear" w:color="auto" w:fill="FFFFFF"/>
        </w:rPr>
        <w:t>Сувалкский – ред.</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
          <w:iCs/>
          <w:sz w:val="24"/>
          <w:szCs w:val="24"/>
          <w:shd w:val="clear" w:color="auto" w:fill="FFFFFF"/>
        </w:rPr>
        <w:t xml:space="preserve"> </w:t>
      </w:r>
      <w:r w:rsidRPr="001B6118">
        <w:rPr>
          <w:rFonts w:ascii="Times New Roman" w:eastAsia="Helvetica" w:hAnsi="Times New Roman" w:cs="Times New Roman"/>
          <w:sz w:val="24"/>
          <w:szCs w:val="24"/>
          <w:shd w:val="clear" w:color="auto" w:fill="FFFFFF"/>
        </w:rPr>
        <w:t xml:space="preserve">коридор вообще не значим, потому что линия Клайпеда-Вильнюс, кто знает географию, поймёт меня, отходит. Подарим Клайпеду белорусам или введём её в Калининград – лишний порт не </w:t>
      </w:r>
      <w:r w:rsidRPr="001B6118">
        <w:rPr>
          <w:rFonts w:ascii="Times New Roman" w:eastAsia="Helvetica" w:hAnsi="Times New Roman" w:cs="Times New Roman"/>
          <w:sz w:val="24"/>
          <w:szCs w:val="24"/>
          <w:shd w:val="clear" w:color="auto" w:fill="FFFFFF"/>
        </w:rPr>
        <w:lastRenderedPageBreak/>
        <w:t xml:space="preserve">помешает. Причём всё официально будет законно. Во-первых, декоммунизация – Вильнюс отдаётся белорусам. Во-вторых, всё за деньги – Клайпеда отдаётся Калининграду, так как куплено русскими. Остальное Литве – Литву оставляем. Если Польша будет сильно возмущаться, мы ещё вспомним, что Калининград – это маленький кусочек Великой Пруссии. А процентов шестьдесят товарищ Сталин, </w:t>
      </w:r>
      <w:r w:rsidRPr="001B6118">
        <w:rPr>
          <w:rFonts w:ascii="Times New Roman" w:eastAsia="Helvetica" w:hAnsi="Times New Roman" w:cs="Times New Roman"/>
          <w:b/>
          <w:bCs/>
          <w:sz w:val="24"/>
          <w:szCs w:val="24"/>
          <w:shd w:val="clear" w:color="auto" w:fill="FFFFFF"/>
        </w:rPr>
        <w:t>коммуняка</w:t>
      </w:r>
      <w:r w:rsidRPr="001B6118">
        <w:rPr>
          <w:rFonts w:ascii="Times New Roman" w:eastAsia="Helvetica" w:hAnsi="Times New Roman" w:cs="Times New Roman"/>
          <w:sz w:val="24"/>
          <w:szCs w:val="24"/>
          <w:shd w:val="clear" w:color="auto" w:fill="FFFFFF"/>
        </w:rPr>
        <w:t>, отдал полякам. А давайте восстановим в рамках России, как предлагают немцы, Прусскую область.</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Давайте.</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Cs/>
          <w:sz w:val="24"/>
          <w:szCs w:val="24"/>
          <w:shd w:val="clear" w:color="auto" w:fill="FFFFFF"/>
        </w:rPr>
        <w:t>Но вначале надо вернуть 60% её территории.</w:t>
      </w:r>
      <w:r w:rsidRPr="001B6118">
        <w:rPr>
          <w:rFonts w:ascii="Times New Roman" w:eastAsia="Helvetica" w:hAnsi="Times New Roman" w:cs="Times New Roman"/>
          <w:sz w:val="24"/>
          <w:szCs w:val="24"/>
          <w:shd w:val="clear" w:color="auto" w:fill="FFFFFF"/>
        </w:rPr>
        <w:t xml:space="preserve"> </w:t>
      </w:r>
      <w:r w:rsidRPr="001B6118">
        <w:rPr>
          <w:rFonts w:ascii="Times New Roman" w:eastAsia="Helvetica" w:hAnsi="Times New Roman" w:cs="Times New Roman"/>
          <w:iCs/>
          <w:sz w:val="24"/>
          <w:szCs w:val="24"/>
          <w:shd w:val="clear" w:color="auto" w:fill="FFFFFF"/>
        </w:rPr>
        <w:t xml:space="preserve">Это, если Польша будет возмущаться. А если вернуть 60% территории, </w:t>
      </w:r>
      <w:r w:rsidRPr="001B6118">
        <w:rPr>
          <w:rFonts w:ascii="Times New Roman" w:eastAsia="Helvetica" w:hAnsi="Times New Roman" w:cs="Times New Roman"/>
          <w:sz w:val="24"/>
          <w:szCs w:val="24"/>
          <w:shd w:val="clear" w:color="auto" w:fill="FFFFFF"/>
        </w:rPr>
        <w:t>никакого Сувалкинского (</w:t>
      </w:r>
      <w:r w:rsidRPr="001B6118">
        <w:rPr>
          <w:rFonts w:ascii="Times New Roman" w:eastAsia="Helvetica" w:hAnsi="Times New Roman" w:cs="Times New Roman"/>
          <w:i/>
          <w:iCs/>
          <w:sz w:val="24"/>
          <w:szCs w:val="24"/>
          <w:shd w:val="clear" w:color="auto" w:fill="FFFFFF"/>
        </w:rPr>
        <w:t>Сувалкского - ред.</w:t>
      </w:r>
      <w:r w:rsidRPr="001B6118">
        <w:rPr>
          <w:rFonts w:ascii="Times New Roman" w:eastAsia="Helvetica" w:hAnsi="Times New Roman" w:cs="Times New Roman"/>
          <w:sz w:val="24"/>
          <w:szCs w:val="24"/>
          <w:shd w:val="clear" w:color="auto" w:fill="FFFFFF"/>
        </w:rPr>
        <w:t>) коридора не будет, потому что Белосток – это, кто не знает границу, это Белосток, это по линии Белоруссии – это будет вообще просто Пруссия. Кстати, немцы нам скажут спасибо – наконец-таки нормальные земли немецкие восстановят. Они, с другой стороны, тоже подсобят – они до сих пор на Данциг обижаются с поляками. Вы думаете, почему они стали армию создавать? Все говорят: «Против русских». Они кричат: «Против русских, конечно, да». Конечно… Польша советское оружие сдала Украине.</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И свободны.</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А немцы сказали: «Мы вам поставим танки когда-нибудь, договор есть». И Польша вдруг поняла, что она без танков. А немцы поняли, что границы пора менять. И поляки поняли, что менять, причём поляки первые начали. Они начали менять границы с украинцами, но они не поняли, что немцам тоже понравилось. И поляки идут на Львов, а немцы идут на Данциг. А тут и мы с Пруссией подсобим. В итоге, поляки не поняли, что они активировали в Европе смену границ до коммуняк, которые неправильно раздали границы всем. И Литва сейчас активно в этом участвует вместе с Польшей. Кто не знает, Польша подзудила Литву на эту гениальную провокацию. А мы гениально счастливы и думаем: товарищи эстонцы в диком антикоммунизме решили отказать нам в правильной границе, решив взять бόльшую. Пришёл нормальный юрист, объяснил им, что и как, они тут же согласились, что граница правильная, и сняли с повестки парламента этот вопрос. Потому что Нарву покупал опять Пётр Первый. Если они снимут границы, которые договорились с Россией раньше, мы скажем: «Нарву-то верни». Это там, где Ивангород, рядом. Не знаете русский город Нарва? Пётр Первый ещё давно знал. А чего он стал эстонский? – Так они захотели, правда? Антикоммунизм. Мы ж против того, что коммунисты отдавали всем республикам. Вот украинцы приняли закон антикоммуниста: всё, что коммунисты отдавали Украине,</w:t>
      </w:r>
      <w:r w:rsidRPr="001B6118">
        <w:rPr>
          <w:rFonts w:ascii="Times New Roman" w:eastAsia="Helvetica" w:hAnsi="Times New Roman" w:cs="Times New Roman"/>
          <w:sz w:val="24"/>
          <w:szCs w:val="24"/>
          <w:shd w:val="clear" w:color="auto" w:fill="FFFFFF"/>
        </w:rPr>
        <w:t xml:space="preserve"> надо вернуть, от товарища Ленина. Вы не находите, что сейчас идут товарищи, наши вооружённые силы, по тем областям, которые товарищ Ленин подарил Украине?</w:t>
      </w:r>
      <w:r w:rsidRPr="001B6118">
        <w:rPr>
          <w:rFonts w:ascii="Times New Roman" w:eastAsia="Helvetica" w:hAnsi="Times New Roman" w:cs="Times New Roman"/>
          <w:iCs/>
          <w:sz w:val="24"/>
          <w:szCs w:val="24"/>
          <w:shd w:val="clear" w:color="auto" w:fill="FFFFFF"/>
        </w:rPr>
        <w:t xml:space="preserve"> А товарищ Ленин – коммунист. Все его памятники великие украинцы снесли. При всём уважении к украинцам…,</w:t>
      </w:r>
      <w:r w:rsidRPr="001B6118">
        <w:rPr>
          <w:rFonts w:ascii="Times New Roman" w:eastAsia="Helvetica" w:hAnsi="Times New Roman" w:cs="Times New Roman"/>
          <w:sz w:val="24"/>
          <w:szCs w:val="24"/>
          <w:shd w:val="clear" w:color="auto" w:fill="FFFFFF"/>
        </w:rPr>
        <w:t xml:space="preserve"> </w:t>
      </w:r>
      <w:r w:rsidRPr="001B6118">
        <w:rPr>
          <w:rFonts w:ascii="Times New Roman" w:eastAsia="Helvetica" w:hAnsi="Times New Roman" w:cs="Times New Roman"/>
          <w:iCs/>
          <w:sz w:val="24"/>
          <w:szCs w:val="24"/>
          <w:shd w:val="clear" w:color="auto" w:fill="FFFFFF"/>
        </w:rPr>
        <w:t>я люблю Украину.</w:t>
      </w:r>
      <w:r w:rsidRPr="001B6118">
        <w:rPr>
          <w:rFonts w:ascii="Times New Roman" w:eastAsia="Helvetica" w:hAnsi="Times New Roman" w:cs="Times New Roman"/>
          <w:sz w:val="24"/>
          <w:szCs w:val="24"/>
          <w:shd w:val="clear" w:color="auto" w:fill="FFFFFF"/>
        </w:rPr>
        <w:t xml:space="preserve"> </w:t>
      </w:r>
      <w:r w:rsidRPr="001B6118">
        <w:rPr>
          <w:rFonts w:ascii="Times New Roman" w:eastAsia="Helvetica" w:hAnsi="Times New Roman" w:cs="Times New Roman"/>
          <w:iCs/>
          <w:sz w:val="24"/>
          <w:szCs w:val="24"/>
          <w:shd w:val="clear" w:color="auto" w:fill="FFFFFF"/>
        </w:rPr>
        <w:t>Я удивляюсь тупости. Когда они денонсировали этот договор, я уже понял, что они приближаются к смене границ.</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
          <w:sz w:val="24"/>
          <w:szCs w:val="24"/>
          <w:shd w:val="clear" w:color="auto" w:fill="FFFFFF"/>
        </w:rPr>
        <w:t>Из зала: – А почему нельзя мирным путём решить?</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Cs/>
          <w:sz w:val="24"/>
          <w:szCs w:val="24"/>
          <w:shd w:val="clear" w:color="auto" w:fill="FFFFFF"/>
        </w:rPr>
        <w:t>Да можно. Наши перед специальной операцией позвонили Зе, сказали: «Просто выведи войска из Донбасса,</w:t>
      </w:r>
      <w:r w:rsidRPr="001B6118">
        <w:rPr>
          <w:rFonts w:ascii="Times New Roman" w:eastAsia="Helvetica" w:hAnsi="Times New Roman" w:cs="Times New Roman"/>
          <w:sz w:val="24"/>
          <w:szCs w:val="24"/>
          <w:shd w:val="clear" w:color="auto" w:fill="FFFFFF"/>
        </w:rPr>
        <w:t xml:space="preserve"> ничего не будет, мы даже заходить не будем». Я серьёзно. Зе сказал: «А-а-а! У нас самая крутая армия». И США считает её самой крутой, все считают самой крутой. Главное, русские делают всё, чтобы её считали самой крутой. Вот только вдумайтесь, по телевизору нам показывают, что тероборона… – это вот вас, гражданских, меня взяли. Я ж уже служил в советской армии. Меня призвали – я призывной ещё, не пенсионер, значит призывной, и отправили там, где я умею. То, что я умею, я последний раз делал 40 лет назад. Нормально. Сказали: «Садись, делай». Я, конечно, что-нибудь вспомню за две ночи от ужаса, но… Нет, то, что там, где я ездил, ещё ездит такое… Но как бы говорить о том, что я дееспособен буду с этим, я не гарантирую.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И вот, внимание, нам по телевизору сообщают, что таких присылают на спецоперацию. А наши войска, профессиональные, идут очень медленно. То есть, если б были такие, значит, наши бы шли быстро. С другой стороны, таких много – а наши идут медленно. Вопрос политический: почему наши идут медленно, имея перед собою просто, как сами украинцы </w:t>
      </w:r>
      <w:r w:rsidRPr="001B6118">
        <w:rPr>
          <w:rFonts w:ascii="Times New Roman" w:eastAsia="Helvetica" w:hAnsi="Times New Roman" w:cs="Times New Roman"/>
          <w:sz w:val="24"/>
          <w:szCs w:val="24"/>
          <w:shd w:val="clear" w:color="auto" w:fill="FFFFFF"/>
        </w:rPr>
        <w:lastRenderedPageBreak/>
        <w:t>говорят, что они как пушечное мясо? Прям говорят, что у них оружия нет. Ну, если у них нет оружия, а наши идут медленно?</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Выгодна России спецоперация.</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Гениально! Да нашим не нужна территория Украины! Нашим нужен повод, чтобы вся Европа сдавала оружие, а мы его утилизировали. И второе, вся Европа убедилась, что лучше не надо. Не шучу. Не шучу! Иначе бы наши ни вывели войска из Черниговской, Сумской области. Не нужна нам территория Украины. Путин сразу объявил, что мы не будем её оккупировать. Она сама к нам придёт, потому что сейчас такой будет кризис в Европе, что, когда башлять не будет никто, все будут возвращаться к нам, включая Прибалтику.</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Сегодня ехали, и колонна С-400 шла.</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Всего лишь. Колонна С-400 шла в Крым, да?</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Пять или шесть машин здесь, по Крыму.</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Это значит на Херсон они идут, это накрытие.</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Нет, они внутрь, к морю шли. Они на побережье где-то вот в районе Феодосии, вот туда уходили.</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Там аэродром. Может быть, его прикрывать. Ребята, при всей печали гибели ребят с двух сторон, с нашей стороны и с украинской стороны,</w:t>
      </w:r>
      <w:r w:rsidRPr="001B6118">
        <w:rPr>
          <w:rFonts w:ascii="Times New Roman" w:eastAsia="Helvetica" w:hAnsi="Times New Roman" w:cs="Times New Roman"/>
          <w:sz w:val="24"/>
          <w:szCs w:val="24"/>
          <w:shd w:val="clear" w:color="auto" w:fill="FFFFFF"/>
        </w:rPr>
        <w:t xml:space="preserve"> </w:t>
      </w:r>
      <w:r w:rsidRPr="001B6118">
        <w:rPr>
          <w:rFonts w:ascii="Times New Roman" w:eastAsia="Helvetica" w:hAnsi="Times New Roman" w:cs="Times New Roman"/>
          <w:iCs/>
          <w:sz w:val="24"/>
          <w:szCs w:val="24"/>
          <w:shd w:val="clear" w:color="auto" w:fill="FFFFFF"/>
        </w:rPr>
        <w:t>это наши, советские, как бы они там...</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Всё равно наши.</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Это наши. Вот печально, что они гибнут.</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Очень.</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Идёт, вслушайтесь, политическая, политико-экономическая, военная операция. Всё остальное, вот поверьте... Вот смотрите, Россия задействовала в этой всего лишь две группировки, примерно 10% армии. Да если б России надо было, там бы 30% армии уже бы всё отутюжило, включая границу Польши. А там ещё и белорусы стоят и говорят:</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Мы готовы подсобить.</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Кто не знает, Лукашенко два раза летал к товарищу Путину. Путин еле успокаивает его, говорит:</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Товарищ Лукашенко, расслабьтесь, это экономическая операция, не надо входить на Волынь.</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Он говорит:</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Всё готово, только поляки пойдут…</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xml:space="preserve">Да не шучу, я в Белоруссию езжу. Там же сканером всё говорит, там вся армия уже на границе с Украиной стоит. Украинцы там тоже свою армию начинают держать </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Cs/>
          <w:sz w:val="24"/>
          <w:szCs w:val="24"/>
          <w:shd w:val="clear" w:color="auto" w:fill="FFFFFF"/>
        </w:rPr>
        <w:t xml:space="preserve"> белорусы пойдут. То есть, если поляки пойдут, белорусы тоже пойдут. Поляки, ожидается, пойдут в июле. Белорусы готовятся.</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И с Казахстаном тоже блеф. В данном смысле Токаев это тоже блефует, он как вообще?</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Это о чём?</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Я имею в виду Казахстан.</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Я знаю, что такое Казахстан. Ты о чём? Ты знаешь, вот там не повезло, в Казахстан вернулись. А давай Китай ещё вспомним.</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Не, я имею в виду, что в Казахстане.</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Ты знаешь, как Казахстан боится Китай? Знаешь. Потому что полно народов Казахстана живут в Китае. А ты знаешь, что мы лучшие друзья с китайцами? Слушай, дорогой, если товарищ Си нахмурит брови в Казахстан, он сразу скажет: «Товарищ Си, всё исполню». Не знаешь такое? Точно не знаешь? Точно-точно не знаешь, что часть казахов живёт в Китае?</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Я думал, Токаев вот.</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xml:space="preserve">А, ты думал. А ты политику изучал для этого? Или ты думал – не изучал политику. Не знаешь, да, что Уйгурский округ, который США напоминает Китаю, это те же самые казахи, потому что часть уйгуров живёт в Казахстане – это один народ. И Китай может вспомнить, что это один народ – только в свою пользу. И Казахстан сразу вспомнит о России. И товарищ Китай </w:t>
      </w:r>
      <w:r w:rsidRPr="001B6118">
        <w:rPr>
          <w:rFonts w:ascii="Times New Roman" w:eastAsia="Helvetica" w:hAnsi="Times New Roman" w:cs="Times New Roman"/>
          <w:iCs/>
          <w:sz w:val="24"/>
          <w:szCs w:val="24"/>
          <w:shd w:val="clear" w:color="auto" w:fill="FFFFFF"/>
        </w:rPr>
        <w:lastRenderedPageBreak/>
        <w:t xml:space="preserve">не вспоминает, что это один народ только потому, что Казахстан входит в это интересное образование в виде… </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
          <w:sz w:val="24"/>
          <w:szCs w:val="24"/>
          <w:shd w:val="clear" w:color="auto" w:fill="FFFFFF"/>
        </w:rPr>
        <w:t>Из зала: – ОДКБ.</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ОДКБ. Китай думает: «Может туда вступить и «отдэкабэчить» Казахстан?» Но он не хочет. Он сам по себе. Он ждёт. Он стратегию имеет на века. А я казахстанцев предупреждал, что, если они такую политику будут вести, Китай спокойно войдёт на их территорию. Россия слова не скажет. Не потому, что мы плохо к казахам относимся, а потому что Китай показал себя лучшим другом.</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Чем Казахстан.</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xml:space="preserve">К сожалению. А сейчас Европе Россия показывает – каждый за себя: </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sz w:val="24"/>
          <w:szCs w:val="24"/>
          <w:shd w:val="clear" w:color="auto" w:fill="FFFFFF"/>
        </w:rPr>
        <w:t xml:space="preserve">– </w:t>
      </w:r>
      <w:r w:rsidRPr="001B6118">
        <w:rPr>
          <w:rFonts w:ascii="Times New Roman" w:eastAsia="Helvetica" w:hAnsi="Times New Roman" w:cs="Times New Roman"/>
          <w:iCs/>
          <w:sz w:val="24"/>
          <w:szCs w:val="24"/>
          <w:shd w:val="clear" w:color="auto" w:fill="FFFFFF"/>
        </w:rPr>
        <w:t xml:space="preserve">Сняли турбины? </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sz w:val="24"/>
          <w:szCs w:val="24"/>
          <w:shd w:val="clear" w:color="auto" w:fill="FFFFFF"/>
        </w:rPr>
        <w:t xml:space="preserve">– </w:t>
      </w:r>
      <w:r w:rsidRPr="001B6118">
        <w:rPr>
          <w:rFonts w:ascii="Times New Roman" w:eastAsia="Helvetica" w:hAnsi="Times New Roman" w:cs="Times New Roman"/>
          <w:iCs/>
          <w:sz w:val="24"/>
          <w:szCs w:val="24"/>
          <w:shd w:val="clear" w:color="auto" w:fill="FFFFFF"/>
        </w:rPr>
        <w:t>Сняли.</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Не можете поставить?</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Нет.</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 Ваш контракт, европейцы? Ваш. Сокращаем газ.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Его цена увеличивается, ничего не теряем – деньги те же, газа меньше. Газ остаётся будущим поколениям. Во, политика! Ребята, газа теперь хватит нашим внукам и правнукам – а деньги те же. Может больше, я там… Военно-политическая операция, ребята.</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Один эксперт – недавно читал, предположил, что мирные переговоры в Турции закончились положительно: Зе договорился с Путиным. Зе зарабатывает – Путин наступает медленно. После этого с Чернигова и с Сумской области ушли. Граница уже определена. Зе все батальоны, все самые страшные батальоны… Кого боится Зе? – Батальона националистов. Все спасают всех на Донбассе – их там утилизируют. Туда отправили все батальоны всех националистов, откуда только можно, оставили небольшие в Харькове, в Одессе. Это вообще не размер – Зе их уже не боится. А вот всех, кого он боялся – одни на Азоте, другие на Азове. Серьёзно. Подумайте, самые главные крутые были в Мариуполе, и вторые крутые сейчас сидят в Азоте. Это те, кого реально боялся президент, что они его… (</w:t>
      </w:r>
      <w:r w:rsidRPr="001B6118">
        <w:rPr>
          <w:rFonts w:ascii="Times New Roman" w:eastAsia="Helvetica" w:hAnsi="Times New Roman" w:cs="Times New Roman"/>
          <w:i/>
          <w:iCs/>
          <w:sz w:val="24"/>
          <w:szCs w:val="24"/>
          <w:shd w:val="clear" w:color="auto" w:fill="FFFFFF"/>
        </w:rPr>
        <w:t>бьёт кулаком по ладони</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
          <w:iCs/>
          <w:sz w:val="24"/>
          <w:szCs w:val="24"/>
          <w:shd w:val="clear" w:color="auto" w:fill="FFFFFF"/>
        </w:rPr>
        <w:t xml:space="preserve"> </w:t>
      </w:r>
      <w:r w:rsidRPr="001B6118">
        <w:rPr>
          <w:rFonts w:ascii="Times New Roman" w:eastAsia="Helvetica" w:hAnsi="Times New Roman" w:cs="Times New Roman"/>
          <w:sz w:val="24"/>
          <w:szCs w:val="24"/>
          <w:shd w:val="clear" w:color="auto" w:fill="FFFFFF"/>
        </w:rPr>
        <w:t>И он поставляет… Военные украинцы говорят:</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Надо отвести, чтоб армию сохранить.</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Он говорит:</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Не отводить! Пусть будет котёл! Там пускай сидят все нацики.</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Ну, скажите, это, что, это не договор с Россией? Украинские военные – нормальные. Наши генштабисты говорят: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Отведи! Им скажи.</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Не отводить! Всех загнать! Стоять! Мы сейчас победим!</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Наши делают кольцо и говорят:</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Всё, вы сейчас победите. Утилизируем.</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И туда загнали все батальоны нацистов. То есть, если военно посмотреть – скорее всего, договор есть.</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То есть, Зеля герой России будет, да? Зеля будет героем России. (Громкий смех в зале).</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Cs/>
          <w:sz w:val="24"/>
          <w:szCs w:val="24"/>
          <w:shd w:val="clear" w:color="auto" w:fill="FFFFFF"/>
        </w:rPr>
        <w:t xml:space="preserve">Зачем сдавать Штирлица? Зачем сдавать Штирлица Мюллеру? Зе ещё в Америке нам пригодится или во Франции, где его жена уже ждёт, переговоры с Макроном готовит. Ты не понимаешь. Глава Правительства в изгнании </w:t>
      </w:r>
      <w:r w:rsidRPr="001B6118">
        <w:rPr>
          <w:rFonts w:ascii="Times New Roman" w:eastAsia="Helvetica" w:hAnsi="Times New Roman" w:cs="Times New Roman"/>
          <w:sz w:val="24"/>
          <w:szCs w:val="24"/>
          <w:shd w:val="clear" w:color="auto" w:fill="FFFFFF"/>
        </w:rPr>
        <w:t>– свой человек. Это политически выгоднее, чем всякие там звёздочки. Тем более, Зе эта звёздочка даром не нужна. У него нолики в глазах и дорожки, много дорожек (</w:t>
      </w:r>
      <w:r w:rsidRPr="001B6118">
        <w:rPr>
          <w:rFonts w:ascii="Times New Roman" w:eastAsia="Helvetica" w:hAnsi="Times New Roman" w:cs="Times New Roman"/>
          <w:i/>
          <w:iCs/>
          <w:sz w:val="24"/>
          <w:szCs w:val="24"/>
          <w:shd w:val="clear" w:color="auto" w:fill="FFFFFF"/>
        </w:rPr>
        <w:t>смех в зале</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
          <w:iCs/>
          <w:sz w:val="24"/>
          <w:szCs w:val="24"/>
          <w:shd w:val="clear" w:color="auto" w:fill="FFFFFF"/>
        </w:rPr>
        <w:t xml:space="preserve"> </w:t>
      </w:r>
      <w:r w:rsidRPr="001B6118">
        <w:rPr>
          <w:rFonts w:ascii="Times New Roman" w:eastAsia="Helvetica" w:hAnsi="Times New Roman" w:cs="Times New Roman"/>
          <w:sz w:val="24"/>
          <w:szCs w:val="24"/>
          <w:shd w:val="clear" w:color="auto" w:fill="FFFFFF"/>
        </w:rPr>
        <w:t xml:space="preserve">Ни одна звезда это… Ты не понимаешь – жажда власти. Поэтому Зе выгоден, как руководитель всего или на месте, или в изгнании. И вот это вот руководитель.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Помните, Кут Хуми в Синтезе говорил, что Украина будет учить Европу жизни? Вы не думали, что Зе сейчас это исполняет?</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Думали.</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Cs/>
          <w:sz w:val="24"/>
          <w:szCs w:val="24"/>
          <w:shd w:val="clear" w:color="auto" w:fill="FFFFFF"/>
        </w:rPr>
        <w:lastRenderedPageBreak/>
        <w:t xml:space="preserve">А я прям вижу, когда все Парламенты встают и хлопают. Я последний раз видел такое в пропаганде определённого рейха. Там, если кто не встанет </w:t>
      </w:r>
      <w:r w:rsidRPr="001B6118">
        <w:rPr>
          <w:rFonts w:ascii="Times New Roman" w:eastAsia="Helvetica" w:hAnsi="Times New Roman" w:cs="Times New Roman"/>
          <w:sz w:val="24"/>
          <w:szCs w:val="24"/>
          <w:shd w:val="clear" w:color="auto" w:fill="FFFFFF"/>
        </w:rPr>
        <w:t>– расстреливали. В Парламенте сейчас, во всём европейском, где выступает президент Украины… Он единственный, который выступает во</w:t>
      </w:r>
      <w:r w:rsidRPr="001B6118">
        <w:rPr>
          <w:rFonts w:ascii="Times New Roman" w:eastAsia="Helvetica" w:hAnsi="Times New Roman" w:cs="Times New Roman"/>
          <w:b/>
          <w:bCs/>
          <w:sz w:val="24"/>
          <w:szCs w:val="24"/>
          <w:shd w:val="clear" w:color="auto" w:fill="FFFFFF"/>
        </w:rPr>
        <w:t xml:space="preserve"> всех</w:t>
      </w:r>
      <w:r w:rsidRPr="001B6118">
        <w:rPr>
          <w:rFonts w:ascii="Times New Roman" w:eastAsia="Helvetica" w:hAnsi="Times New Roman" w:cs="Times New Roman"/>
          <w:sz w:val="24"/>
          <w:szCs w:val="24"/>
          <w:shd w:val="clear" w:color="auto" w:fill="FFFFFF"/>
        </w:rPr>
        <w:t xml:space="preserve"> Парламентах. Во </w:t>
      </w:r>
      <w:r w:rsidRPr="001B6118">
        <w:rPr>
          <w:rFonts w:ascii="Times New Roman" w:eastAsia="Helvetica" w:hAnsi="Times New Roman" w:cs="Times New Roman"/>
          <w:b/>
          <w:bCs/>
          <w:sz w:val="24"/>
          <w:szCs w:val="24"/>
          <w:shd w:val="clear" w:color="auto" w:fill="FFFFFF"/>
        </w:rPr>
        <w:t>всех</w:t>
      </w:r>
      <w:r w:rsidRPr="001B6118">
        <w:rPr>
          <w:rFonts w:ascii="Times New Roman" w:eastAsia="Helvetica" w:hAnsi="Times New Roman" w:cs="Times New Roman"/>
          <w:sz w:val="24"/>
          <w:szCs w:val="24"/>
          <w:shd w:val="clear" w:color="auto" w:fill="FFFFFF"/>
        </w:rPr>
        <w:t xml:space="preserve"> Парламентах выступил Зе. Ни одного президента, ни Европы, ни России, ни Америки нет, который выступил бы во всех Парламентах, кроме украинского президента. Ребята, вы представляете, какую агонию украинцев, что их Зе выступает везде?</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А что ему ещё делать?</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Cs/>
          <w:sz w:val="24"/>
          <w:szCs w:val="24"/>
          <w:shd w:val="clear" w:color="auto" w:fill="FFFFFF"/>
        </w:rPr>
        <w:t xml:space="preserve">Так он молодец! Как бы вы к нему плохо ни относились, он молодец, он всех европейцев… </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
          <w:iCs/>
          <w:sz w:val="24"/>
          <w:szCs w:val="24"/>
          <w:shd w:val="clear" w:color="auto" w:fill="FFFFFF"/>
        </w:rPr>
        <w:t>бьёт кулаком по ладони и показывает кулак</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
          <w:iCs/>
          <w:sz w:val="24"/>
          <w:szCs w:val="24"/>
          <w:shd w:val="clear" w:color="auto" w:fill="FFFFFF"/>
        </w:rPr>
        <w:t xml:space="preserve"> </w:t>
      </w:r>
      <w:r w:rsidRPr="001B6118">
        <w:rPr>
          <w:rFonts w:ascii="Times New Roman" w:eastAsia="Helvetica" w:hAnsi="Times New Roman" w:cs="Times New Roman"/>
          <w:iCs/>
          <w:sz w:val="24"/>
          <w:szCs w:val="24"/>
          <w:shd w:val="clear" w:color="auto" w:fill="FFFFFF"/>
        </w:rPr>
        <w:t>И они ещё перед ним оправдываются. Представляете, Шольц,</w:t>
      </w:r>
      <w:r w:rsidRPr="001B6118">
        <w:rPr>
          <w:rFonts w:ascii="Times New Roman" w:eastAsia="Helvetica" w:hAnsi="Times New Roman" w:cs="Times New Roman"/>
          <w:sz w:val="24"/>
          <w:szCs w:val="24"/>
          <w:shd w:val="clear" w:color="auto" w:fill="FFFFFF"/>
        </w:rPr>
        <w:t xml:space="preserve"> Германия – оправдывается. Если бы в Советском Союзе сказали, что немцы будут оправдываться перед Украиной, Брежнев бы умер раньше, от смеха. Макрон оправдывается. Драги, это самый главный масон Европы – оправдывается перед Зе. Масонов он тоже, Зе, поставил. Да выгоднейшая фигура. Ребята, если бы он был не выгоден Кремлю, там бы уже давно паслись наши ракеты. А так как наши сообщили всем европейцам, ракет не будет – они и на поездах ездят, и на самолётах летают все в Киев. А наши в этот момент ничего не бомбят, лишь бы приезжали и оружие на Украину отправляли, а мы его утилизировали. Мы-то знаем, сколько стоит выпустить новое. </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sz w:val="24"/>
          <w:szCs w:val="24"/>
          <w:shd w:val="clear" w:color="auto" w:fill="FFFFFF"/>
        </w:rPr>
        <w:t>Немцы, когда посчитали, что они будут делать, восстанавливая парк своих танцев – танков… Танцев (</w:t>
      </w:r>
      <w:r w:rsidRPr="001B6118">
        <w:rPr>
          <w:rFonts w:ascii="Times New Roman" w:eastAsia="Helvetica" w:hAnsi="Times New Roman" w:cs="Times New Roman"/>
          <w:i/>
          <w:iCs/>
          <w:sz w:val="24"/>
          <w:szCs w:val="24"/>
          <w:shd w:val="clear" w:color="auto" w:fill="FFFFFF"/>
        </w:rPr>
        <w:t>смех в зале</w:t>
      </w:r>
      <w:r w:rsidRPr="001B6118">
        <w:rPr>
          <w:rFonts w:ascii="Times New Roman" w:eastAsia="Helvetica" w:hAnsi="Times New Roman" w:cs="Times New Roman"/>
          <w:sz w:val="24"/>
          <w:szCs w:val="24"/>
          <w:shd w:val="clear" w:color="auto" w:fill="FFFFFF"/>
        </w:rPr>
        <w:t>). Не-не-не, знаете, что их концерн заявил: пять-десять лет надо, чтобы восстановить те танки, что мы должны… Должны Польше и Греции, а потом ещё и себе надо. Пять-десять лет. А с учётом цен, может быть вообще не быть. Дело в том, что для танков нужно, в общем, специальные материалы, а их поставляет только Россия и Китай. А мы перестали их поставлять в недружественные страны: типа кобальта, типа никеля, такие, небольшие материалы. Сейчас вот газа перестали поставлять на Тайвань. Он решил нас наказать – мы перестали газы поставлять. Нет газа у нас – вот всё, всё себе надо. И Китай себе всё оставляет. И ближайшие полгода – и тайваньское производство закончится, чипов. Все заводы встали, если только Россия не будет продавать газы. «Ноу» чипов, потому что они производятся в газовой среде</w:t>
      </w:r>
      <w:r w:rsidRPr="001B6118">
        <w:rPr>
          <w:rFonts w:ascii="Times New Roman" w:eastAsia="Helvetica" w:hAnsi="Times New Roman" w:cs="Times New Roman"/>
          <w:iCs/>
          <w:sz w:val="24"/>
          <w:szCs w:val="24"/>
          <w:shd w:val="clear" w:color="auto" w:fill="FFFFFF"/>
        </w:rPr>
        <w:t xml:space="preserve"> из газа России. Поэтому, мы вам газ – вы вам чипы, согласны? А всем остальным потом. И все согласны, потому что иначе чипов вообще не будет. А если чипов не будет… Хотите новость? Всё американское вооружение перестанет производиться. Оно всё на этих чипах. Поэтому они за Тайвань. То есть, оно всё на этих чипах, а все чипы на наших газах. Не, я не шучу. Наши газы перестали пускать, чипы перестали выпускаться, оружие выпускать не на чем.</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Американцы могут создать?</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Они не умеют. Без обид. Не потому, что я плохо к ним отношусь. Они смогут, но лет через пять. Они умеют, но они это построили на Тайване.</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Да.</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xml:space="preserve">А надо было построить у себя. А Китай говорит: «Стройте. Пять лет и всё, и построите». Пять лет отставания в оружии </w:t>
      </w:r>
      <w:r w:rsidRPr="001B6118">
        <w:rPr>
          <w:rFonts w:ascii="Times New Roman" w:eastAsia="Helvetica" w:hAnsi="Times New Roman" w:cs="Times New Roman"/>
          <w:sz w:val="24"/>
          <w:szCs w:val="24"/>
          <w:shd w:val="clear" w:color="auto" w:fill="FFFFFF"/>
        </w:rPr>
        <w:t xml:space="preserve">– это уже будет средневековая армия, по современным меркам.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Ребята, вы не понимаете, там сейчас такая заварушка идёт военно-политическая, что вот это на земле только плохо, что гибнут люди. Всё! Поэтому приказ, идти максимально медленно, исполняется тщательно, с большой рекламой, как мы сложно идём. Взяли хутор Большанку… там название другое, и показывают три дома. Взяли. Там страшнейшие войска стояли в подвалах. Я согласен. Чтоб было понятно, в Чернигове проехали мимо таких, даже не заметили. Доехав всю Черниговскую область, не заметив ничего, а потом сзади шли отряды, которые дорабатывали все эти сёла. Сейчас мы на Донбассе </w:t>
      </w:r>
      <w:r w:rsidRPr="001B6118">
        <w:rPr>
          <w:rFonts w:ascii="Times New Roman" w:eastAsia="Helvetica" w:hAnsi="Times New Roman" w:cs="Times New Roman"/>
          <w:b/>
          <w:bCs/>
          <w:sz w:val="24"/>
          <w:szCs w:val="24"/>
          <w:shd w:val="clear" w:color="auto" w:fill="FFFFFF"/>
        </w:rPr>
        <w:t>взяли</w:t>
      </w:r>
      <w:r w:rsidRPr="001B6118">
        <w:rPr>
          <w:rFonts w:ascii="Times New Roman" w:eastAsia="Helvetica" w:hAnsi="Times New Roman" w:cs="Times New Roman"/>
          <w:sz w:val="24"/>
          <w:szCs w:val="24"/>
          <w:shd w:val="clear" w:color="auto" w:fill="FFFFFF"/>
        </w:rPr>
        <w:t xml:space="preserve"> эту Большанку, хотя могли проехать мимо и не заметить. Реклама. И все сообщают, как мы взяли. Самое интересное, что, увидев, что мы пытаемся взять, все побросали оружие и убежали. Так мы взяли или зашли, потому что все убежали? Не потому, что я плохо к ним отношусь. Правильно сделали, что убежали – живы остались. Правильно сделали, потому что они поняли, что едут танки, а у них автоматы. </w:t>
      </w:r>
      <w:r w:rsidRPr="001B6118">
        <w:rPr>
          <w:rFonts w:ascii="Times New Roman" w:eastAsia="Helvetica" w:hAnsi="Times New Roman" w:cs="Times New Roman"/>
          <w:sz w:val="24"/>
          <w:szCs w:val="24"/>
          <w:shd w:val="clear" w:color="auto" w:fill="FFFFFF"/>
        </w:rPr>
        <w:lastRenderedPageBreak/>
        <w:t>(</w:t>
      </w:r>
      <w:r w:rsidRPr="001B6118">
        <w:rPr>
          <w:rFonts w:ascii="Times New Roman" w:eastAsia="Helvetica" w:hAnsi="Times New Roman" w:cs="Times New Roman"/>
          <w:i/>
          <w:iCs/>
          <w:sz w:val="24"/>
          <w:szCs w:val="24"/>
          <w:shd w:val="clear" w:color="auto" w:fill="FFFFFF"/>
        </w:rPr>
        <w:t>Плюёт</w:t>
      </w:r>
      <w:r w:rsidRPr="001B6118">
        <w:rPr>
          <w:rFonts w:ascii="Times New Roman" w:eastAsia="Helvetica" w:hAnsi="Times New Roman" w:cs="Times New Roman"/>
          <w:sz w:val="24"/>
          <w:szCs w:val="24"/>
          <w:shd w:val="clear" w:color="auto" w:fill="FFFFFF"/>
        </w:rPr>
        <w:t xml:space="preserve">) – эти автоматы. Просто ушли. Так мы взяли или зашли, потому что освободили? Вот такая сейчас война идёт. </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sz w:val="24"/>
          <w:szCs w:val="24"/>
          <w:shd w:val="clear" w:color="auto" w:fill="FFFFFF"/>
        </w:rPr>
        <w:t xml:space="preserve">Я за наших. Наши в отдельных вещах великолепно воюют. Вот есть три точки, где они действительно воюют, где против них стоит настоящая армия украинская. Вот там они воюют, это три точки всего. Всё остальное – реклама экономики. Ре-кла-ма. Если бы российская армия шла, вот этого бы сейчас не было. А так как она топчется на месте, есть приказ идти быстро, но по кругу. Вокруг каждого населённого пункта идём по кругу и всех ловим. Пока всех не переловим, следующий не берём – новый приказ. Пока всех не переловим, чтобы не было партизанской войны, дальше не идём. А тут ДРГ заехало – опять не идём. </w:t>
      </w:r>
      <w:r w:rsidRPr="001B6118">
        <w:rPr>
          <w:rFonts w:ascii="Times New Roman" w:eastAsia="Helvetica" w:hAnsi="Times New Roman" w:cs="Times New Roman"/>
          <w:iCs/>
          <w:sz w:val="24"/>
          <w:szCs w:val="24"/>
          <w:shd w:val="clear" w:color="auto" w:fill="FFFFFF"/>
        </w:rPr>
        <w:t>Это группа диверсионная. Опять ловим. Вообще, работать некогда. Но ракеты летают, артиллерия стреляет, и всё вот это перемешивается (</w:t>
      </w:r>
      <w:r w:rsidRPr="001B6118">
        <w:rPr>
          <w:rFonts w:ascii="Times New Roman" w:eastAsia="Helvetica" w:hAnsi="Times New Roman" w:cs="Times New Roman"/>
          <w:i/>
          <w:sz w:val="24"/>
          <w:szCs w:val="24"/>
          <w:shd w:val="clear" w:color="auto" w:fill="FFFFFF"/>
        </w:rPr>
        <w:t>чих в зале</w:t>
      </w:r>
      <w:r w:rsidRPr="001B6118">
        <w:rPr>
          <w:rFonts w:ascii="Times New Roman" w:eastAsia="Helvetica" w:hAnsi="Times New Roman" w:cs="Times New Roman"/>
          <w:iCs/>
          <w:sz w:val="24"/>
          <w:szCs w:val="24"/>
          <w:shd w:val="clear" w:color="auto" w:fill="FFFFFF"/>
        </w:rPr>
        <w:t>).</w:t>
      </w:r>
      <w:r w:rsidRPr="001B6118">
        <w:rPr>
          <w:rFonts w:ascii="Times New Roman" w:eastAsia="Helvetica" w:hAnsi="Times New Roman" w:cs="Times New Roman"/>
          <w:i/>
          <w:sz w:val="24"/>
          <w:szCs w:val="24"/>
          <w:shd w:val="clear" w:color="auto" w:fill="FFFFFF"/>
        </w:rPr>
        <w:t xml:space="preserve"> </w:t>
      </w:r>
      <w:r w:rsidRPr="001B6118">
        <w:rPr>
          <w:rFonts w:ascii="Times New Roman" w:eastAsia="Helvetica" w:hAnsi="Times New Roman" w:cs="Times New Roman"/>
          <w:iCs/>
          <w:sz w:val="24"/>
          <w:szCs w:val="24"/>
          <w:shd w:val="clear" w:color="auto" w:fill="FFFFFF"/>
        </w:rPr>
        <w:t>Спасибо, точно.</w:t>
      </w:r>
    </w:p>
    <w:p w:rsidR="00FD335D" w:rsidRPr="001B6118" w:rsidRDefault="00FD335D" w:rsidP="00FD335D">
      <w:pPr>
        <w:ind w:firstLine="709"/>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Cs/>
          <w:sz w:val="24"/>
          <w:szCs w:val="24"/>
          <w:shd w:val="clear" w:color="auto" w:fill="FFFFFF"/>
        </w:rPr>
        <w:t xml:space="preserve">Только без обид, пожалуйста. Уберите иллюзию из головы – вы не военные. Но там идёт экономическая, больше, операция – военно-экономическая. И она правильно идёт, потому что меньше гибнут наши ребята, меньше гибнут украинские ребята, хотя гибнут. А если б мы быстро шли, гибло и гражданское население, и военное. Зачем? Вот зачем? Если полгода кризис </w:t>
      </w:r>
      <w:r w:rsidRPr="001B6118">
        <w:rPr>
          <w:rFonts w:ascii="Times New Roman" w:eastAsia="Helvetica" w:hAnsi="Times New Roman" w:cs="Times New Roman"/>
          <w:sz w:val="24"/>
          <w:szCs w:val="24"/>
          <w:shd w:val="clear" w:color="auto" w:fill="FFFFFF"/>
        </w:rPr>
        <w:t>– всё рухнет: газа зимой не будет, все будут замерзать и согласны будут на любые договора. Зачем гибель с двух сторон? Вот мы медленно и ползём, а Европа всё страшнее боится. Русские танки медленно, но верно ползут в сторону Европы. Знаете, как страшно, когда ночью каждый спит и боится, спит и боится? Через три месяца фобия, через шесть месяцев псих, а там и договора. Всё. И даже вопрос не в экономике. Вопрос в утилизации всего оружия западного с потерей имиджа этого оружия. Поэтому уже боятся даже поставлять. Вот и всё.</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Последнее слово Путина сегодня: «Правила нового мирового миропорядка будут двигать только сильные суверенные государства».</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Cs/>
          <w:sz w:val="24"/>
          <w:szCs w:val="24"/>
          <w:shd w:val="clear" w:color="auto" w:fill="FFFFFF"/>
        </w:rPr>
        <w:t xml:space="preserve">Следующее предложение от товарища Пу вместе с товарищем Си явно. Сейчас идёт, кто не знает, саммит БРИКС. Правила нового мирового порядка будут двигать только сильные и суверенные государства, к которым государство Ро явно товарищем Пу отнесено. </w:t>
      </w:r>
      <w:r w:rsidRPr="001B6118">
        <w:rPr>
          <w:rFonts w:ascii="Times New Roman" w:eastAsia="Helvetica" w:hAnsi="Times New Roman" w:cs="Times New Roman"/>
          <w:sz w:val="24"/>
          <w:szCs w:val="24"/>
          <w:shd w:val="clear" w:color="auto" w:fill="FFFFFF"/>
        </w:rPr>
        <w:t>Это я по-китайски. И товарищ Си со своим государством Ки полностью с этим согласен. Сильное и суверенное Ки-государство с сильным и суверенным Ро-государством, доказавшим всё, да ещё на поле боя. Там, где товарищ За и хотел, чтобы мы доказали. Мы там и доказываем.</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Печалька в том, что украинцы повелись на западную пропаганду, и из них сделали военный форпост. Всё, реклама в этом. И нам надо доказать, что это всё не имеет значения. Делай, не делай – перемирятся. Хотя ребята гибнут реально – вот это печально. Но если б мы шли быстрее, гибель была бы больше, потому что, когда мы шли быстро по областям, гибли ребят больше. Всё, поэтому мы идём медленно. С этой стороны это тоже выгодно. В общем, чем медленнее перепашется вся Украина, а Европа чем сильнее будет бояться, тем больше живых людей с двух сторон останется. Всё, проблема в этом. Надеюсь, закончили? Ещё раз, мне печально за украинцев, но не менее печально за русских, которые там гибнут за военно-политические решения. Но военно-политические решения правильные, иначе бы сейчас армия воевала бы вот здесь, где-нибудь возле Армянска (</w:t>
      </w:r>
      <w:r w:rsidRPr="001B6118">
        <w:rPr>
          <w:rFonts w:ascii="Times New Roman" w:eastAsia="Helvetica" w:hAnsi="Times New Roman" w:cs="Times New Roman"/>
          <w:i/>
          <w:iCs/>
          <w:sz w:val="24"/>
          <w:szCs w:val="24"/>
          <w:shd w:val="clear" w:color="auto" w:fill="FFFFFF"/>
        </w:rPr>
        <w:t xml:space="preserve">Армянск </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
          <w:iCs/>
          <w:sz w:val="24"/>
          <w:szCs w:val="24"/>
          <w:shd w:val="clear" w:color="auto" w:fill="FFFFFF"/>
        </w:rPr>
        <w:t xml:space="preserve"> город на севере Крыма, является приграничным регионом республики</w:t>
      </w:r>
      <w:r w:rsidRPr="001B6118">
        <w:rPr>
          <w:rFonts w:ascii="Times New Roman" w:eastAsia="Helvetica" w:hAnsi="Times New Roman" w:cs="Times New Roman"/>
          <w:sz w:val="24"/>
          <w:szCs w:val="24"/>
          <w:shd w:val="clear" w:color="auto" w:fill="FFFFFF"/>
        </w:rPr>
        <w:t>). Так глубоко бы не пустили, но там бы уже воевала. Вот и всё, если б мы прошляпили Донбасс. Так что, вы были на острие, в том числе.</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 Ну, а если вы не верите, тут ещё новость поступила. Перед началом нашей операции Украина зачем-то сняла все минные поля перед Крымом. Наверное, чтоб наши войска лучше шли, или наоборот, чтобы их войска сюда заходили быстрее. Надеюсь, понятно, кто для чего делал. Сняла. В итоге наши легко зашли в Херсонскую область. Если б были минные поля, мы, конечно, тоже бы зашли, но намного больше было бы возни, это сложнее. Но Украина сама сняла. В итоге или договор, или нападать хотели. Все документы говорят, что нападать хотели. Вот и думайте, или война у вас здесь, или там. И здесь плохо, и там плохо, но выбор должен быть – где? Кто хочет нападать, там и должна быть война. А то, что их так подготовили…, в кого поверил, с тем и живёшь. Давайте закончим. </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Давайте.</w:t>
      </w:r>
    </w:p>
    <w:p w:rsidR="00FD335D" w:rsidRPr="00E35A8E" w:rsidRDefault="00FD335D" w:rsidP="00E35A8E">
      <w:pPr>
        <w:pStyle w:val="2"/>
        <w:jc w:val="center"/>
        <w:rPr>
          <w:rFonts w:ascii="Times New Roman" w:eastAsia="Helvetica" w:hAnsi="Times New Roman" w:cs="Times New Roman"/>
          <w:iCs/>
          <w:color w:val="auto"/>
          <w:sz w:val="24"/>
          <w:szCs w:val="24"/>
          <w:shd w:val="clear" w:color="auto" w:fill="FFFFFF"/>
        </w:rPr>
      </w:pPr>
      <w:bookmarkStart w:id="70" w:name="_Toc162953065"/>
      <w:r w:rsidRPr="00E35A8E">
        <w:rPr>
          <w:rFonts w:ascii="Times New Roman" w:eastAsia="Helvetica" w:hAnsi="Times New Roman" w:cs="Times New Roman"/>
          <w:iCs/>
          <w:color w:val="auto"/>
          <w:sz w:val="24"/>
          <w:szCs w:val="24"/>
          <w:shd w:val="clear" w:color="auto" w:fill="FFFFFF"/>
        </w:rPr>
        <w:lastRenderedPageBreak/>
        <w:t>Столица Метагалактической Империи переносится в Крым.</w:t>
      </w:r>
      <w:r w:rsidRPr="00C1216E">
        <w:rPr>
          <w:rFonts w:ascii="Times New Roman" w:eastAsia="Helvetica" w:hAnsi="Times New Roman" w:cs="Times New Roman"/>
          <w:iCs/>
          <w:color w:val="auto"/>
          <w:sz w:val="24"/>
          <w:szCs w:val="24"/>
          <w:shd w:val="clear" w:color="auto" w:fill="FFFFFF"/>
        </w:rPr>
        <w:t xml:space="preserve"> </w:t>
      </w:r>
      <w:r w:rsidRPr="00E35A8E">
        <w:rPr>
          <w:rFonts w:ascii="Times New Roman" w:eastAsia="Helvetica" w:hAnsi="Times New Roman" w:cs="Times New Roman"/>
          <w:iCs/>
          <w:color w:val="auto"/>
          <w:sz w:val="24"/>
          <w:szCs w:val="24"/>
          <w:shd w:val="clear" w:color="auto" w:fill="FFFFFF"/>
        </w:rPr>
        <w:t>14 Организаций Аватаров Синтеза переименованы в октавно-метагалактические</w:t>
      </w:r>
      <w:r w:rsidR="007245C6" w:rsidRPr="00E35A8E">
        <w:rPr>
          <w:rFonts w:ascii="Times New Roman" w:eastAsia="Helvetica" w:hAnsi="Times New Roman" w:cs="Times New Roman"/>
          <w:iCs/>
          <w:color w:val="auto"/>
          <w:sz w:val="24"/>
          <w:szCs w:val="24"/>
          <w:shd w:val="clear" w:color="auto" w:fill="FFFFFF"/>
        </w:rPr>
        <w:t>.</w:t>
      </w:r>
      <w:bookmarkEnd w:id="70"/>
    </w:p>
    <w:p w:rsidR="00FD335D" w:rsidRPr="00E35A8E" w:rsidRDefault="00FD335D" w:rsidP="00E35A8E">
      <w:pPr>
        <w:ind w:firstLine="720"/>
        <w:jc w:val="center"/>
        <w:rPr>
          <w:rFonts w:ascii="Times New Roman" w:eastAsia="Helvetica" w:hAnsi="Times New Roman" w:cs="Times New Roman"/>
          <w:b/>
          <w:iCs/>
          <w:sz w:val="24"/>
          <w:szCs w:val="24"/>
          <w:shd w:val="clear" w:color="auto" w:fill="FFFFFF"/>
        </w:rPr>
      </w:pPr>
    </w:p>
    <w:p w:rsidR="00FD335D" w:rsidRPr="001B6118" w:rsidRDefault="00FD335D" w:rsidP="00FD335D">
      <w:pPr>
        <w:ind w:firstLine="720"/>
        <w:jc w:val="both"/>
        <w:rPr>
          <w:rFonts w:ascii="Times New Roman" w:eastAsia="Helvetica" w:hAnsi="Times New Roman" w:cs="Times New Roman"/>
          <w:b/>
          <w:iCs/>
          <w:sz w:val="24"/>
          <w:szCs w:val="24"/>
          <w:shd w:val="clear" w:color="auto" w:fill="FFFFFF"/>
        </w:rPr>
      </w:pP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Подарок. Раз на вас не напали, Столица Метагалактической Империи переносится в Крым.</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Ого.</w:t>
      </w:r>
    </w:p>
    <w:p w:rsidR="00FD335D" w:rsidRPr="001B6118" w:rsidRDefault="00FD335D" w:rsidP="00FD335D">
      <w:pPr>
        <w:ind w:firstLine="720"/>
        <w:jc w:val="both"/>
        <w:rPr>
          <w:rFonts w:ascii="Times New Roman" w:eastAsia="Helvetica" w:hAnsi="Times New Roman" w:cs="Times New Roman"/>
          <w:i/>
          <w:sz w:val="24"/>
          <w:szCs w:val="24"/>
          <w:shd w:val="clear" w:color="auto" w:fill="FFFFFF"/>
        </w:rPr>
      </w:pPr>
      <w:r w:rsidRPr="001B6118">
        <w:rPr>
          <w:rFonts w:ascii="Times New Roman" w:eastAsia="Helvetica" w:hAnsi="Times New Roman" w:cs="Times New Roman"/>
          <w:i/>
          <w:sz w:val="24"/>
          <w:szCs w:val="24"/>
          <w:shd w:val="clear" w:color="auto" w:fill="FFFFFF"/>
        </w:rPr>
        <w:t>Из зала: – Вот это подарок.</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xml:space="preserve">Не шучу. Столица Метагалактической Империи переносится в Крым к товарищу Иосифу. Только не путать со Сталиным. И мы сейчас пойдём стяжать Столицу в Крыму – Метагалактической Империи. Обещанная практика-подарок на День Матери. Кто не знает, Столицей Империи управляет Мать Планеты. Столица Метагалактической Империи теперь будет фиксироваться в Крыму.  </w:t>
      </w:r>
    </w:p>
    <w:p w:rsidR="00FD335D" w:rsidRPr="001B6118" w:rsidRDefault="00FD335D" w:rsidP="00FD335D">
      <w:pPr>
        <w:ind w:firstLine="709"/>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xml:space="preserve">У нас поменялись четырнадцать Управлений Аватаров. Мы сейчас стяжаем первые два Управления, где </w:t>
      </w:r>
      <w:r w:rsidRPr="001B6118">
        <w:rPr>
          <w:rFonts w:ascii="Times New Roman" w:eastAsia="Helvetica" w:hAnsi="Times New Roman" w:cs="Times New Roman"/>
          <w:b/>
          <w:iCs/>
          <w:sz w:val="24"/>
          <w:szCs w:val="24"/>
          <w:shd w:val="clear" w:color="auto" w:fill="FFFFFF"/>
        </w:rPr>
        <w:t>у Иосифа</w:t>
      </w:r>
      <w:r w:rsidRPr="001B6118">
        <w:rPr>
          <w:rFonts w:ascii="Times New Roman" w:eastAsia="Helvetica" w:hAnsi="Times New Roman" w:cs="Times New Roman"/>
          <w:bCs/>
          <w:iCs/>
          <w:sz w:val="24"/>
          <w:szCs w:val="24"/>
          <w:shd w:val="clear" w:color="auto" w:fill="FFFFFF"/>
        </w:rPr>
        <w:t xml:space="preserve"> – </w:t>
      </w:r>
      <w:r w:rsidRPr="001B6118">
        <w:rPr>
          <w:rFonts w:ascii="Times New Roman" w:eastAsia="Helvetica" w:hAnsi="Times New Roman" w:cs="Times New Roman"/>
          <w:b/>
          <w:iCs/>
          <w:sz w:val="24"/>
          <w:szCs w:val="24"/>
          <w:shd w:val="clear" w:color="auto" w:fill="FFFFFF"/>
        </w:rPr>
        <w:t>Высшая Школа Синтеза/Столица Метагалактической Империи Планеты Земля синтезфизически</w:t>
      </w:r>
      <w:r w:rsidRPr="001B6118">
        <w:rPr>
          <w:rFonts w:ascii="Times New Roman" w:eastAsia="Helvetica" w:hAnsi="Times New Roman" w:cs="Times New Roman"/>
          <w:iCs/>
          <w:sz w:val="24"/>
          <w:szCs w:val="24"/>
          <w:shd w:val="clear" w:color="auto" w:fill="FFFFFF"/>
        </w:rPr>
        <w:t xml:space="preserve">. Это переносится в Управление Иосифа.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 xml:space="preserve">И </w:t>
      </w:r>
      <w:r w:rsidRPr="001B6118">
        <w:rPr>
          <w:rFonts w:ascii="Times New Roman" w:eastAsia="Helvetica" w:hAnsi="Times New Roman" w:cs="Times New Roman"/>
          <w:b/>
          <w:sz w:val="24"/>
          <w:szCs w:val="24"/>
          <w:shd w:val="clear" w:color="auto" w:fill="FFFFFF"/>
        </w:rPr>
        <w:t>у Мории у нас остаётся Цивилизация, только там Человека-Субъекта синтезфизичности, и вводится Академия синтезфизичности, как новая организация, где будет развиваться Философия ИВДИВО</w:t>
      </w:r>
      <w:r w:rsidRPr="001B6118">
        <w:rPr>
          <w:rFonts w:ascii="Times New Roman" w:eastAsia="Helvetica" w:hAnsi="Times New Roman" w:cs="Times New Roman"/>
          <w:sz w:val="24"/>
          <w:szCs w:val="24"/>
          <w:shd w:val="clear" w:color="auto" w:fill="FFFFFF"/>
        </w:rPr>
        <w:t xml:space="preserve">. Но Цивилизация меняется с метагалактической на октавно-метагалактическую, и преображение ИВДИВО 23-го означает, что мы впитали октавность. </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sz w:val="24"/>
          <w:szCs w:val="24"/>
          <w:shd w:val="clear" w:color="auto" w:fill="FFFFFF"/>
        </w:rPr>
        <w:t>Все четырнадцать Организаций, которые мы сейчас будем стяжать, и поэтому их надо стяжать, они переименованы в октавно-метагалактические. Даже Метагалактическая Раса Землян на горизонте Пробуждения – она теперь Октавно-Метагалактическая Раса Землян. Но людям больше будет свойственна метагалактичность, а октавность будут развивать Посвящённый и Служащий. Для этого мы сейчас стяжали шесть Жизней. Вот эти шесть Жизней будут разрабатывать октавность. Отсюда, во всех четырнадцати Организациях появились двойные названия. И сейчас все эти двойные названия мы должны стяжать. Но мы не выдержим с вами более двух Управлений, вот сейчас, Иосифа и Мории. У Кут Хуми так и осталось – ИВДИВО. У Сераписа так и осталось –</w:t>
      </w:r>
      <w:r w:rsidRPr="001B6118">
        <w:rPr>
          <w:rFonts w:ascii="Times New Roman" w:eastAsia="Helvetica" w:hAnsi="Times New Roman" w:cs="Times New Roman"/>
          <w:iCs/>
          <w:sz w:val="24"/>
          <w:szCs w:val="24"/>
          <w:shd w:val="clear" w:color="auto" w:fill="FFFFFF"/>
        </w:rPr>
        <w:t xml:space="preserve"> Иерархия. Всё остальное идёт октавно-метагалактически. У нас даже партия стала Октавно-Метагалактическая Гражданская Конфедерация, чтоб было понятно.</w:t>
      </w:r>
    </w:p>
    <w:p w:rsidR="00FD335D" w:rsidRPr="001B6118" w:rsidRDefault="00FD335D" w:rsidP="00FD335D">
      <w:pPr>
        <w:ind w:firstLine="720"/>
        <w:jc w:val="both"/>
        <w:rPr>
          <w:rFonts w:ascii="Times New Roman" w:eastAsia="Helvetica" w:hAnsi="Times New Roman" w:cs="Times New Roman"/>
          <w:iCs/>
          <w:sz w:val="24"/>
          <w:szCs w:val="24"/>
          <w:shd w:val="clear" w:color="auto" w:fill="FFFFFF"/>
        </w:rPr>
      </w:pPr>
      <w:r w:rsidRPr="001B6118">
        <w:rPr>
          <w:rFonts w:ascii="Times New Roman" w:eastAsia="Helvetica" w:hAnsi="Times New Roman" w:cs="Times New Roman"/>
          <w:iCs/>
          <w:sz w:val="24"/>
          <w:szCs w:val="24"/>
          <w:shd w:val="clear" w:color="auto" w:fill="FFFFFF"/>
        </w:rPr>
        <w:t xml:space="preserve"> Вот мы должны сейчас отстяжать октавность в каждом Управлении. Я буду их называть, мы будем стяжать. Там есть очень специфические Управления, но это следующая практика. Там мы вздрогнем, но, не-не, серьёзно, потому что у нас неадекватность иногда растёт. Там и в защиту жизни, и будет что отстраивать. Но! Первые два Управления </w:t>
      </w:r>
      <w:r w:rsidRPr="001B6118">
        <w:rPr>
          <w:rFonts w:ascii="Times New Roman" w:eastAsia="Helvetica" w:hAnsi="Times New Roman" w:cs="Times New Roman"/>
          <w:sz w:val="24"/>
          <w:szCs w:val="24"/>
          <w:shd w:val="clear" w:color="auto" w:fill="FFFFFF"/>
        </w:rPr>
        <w:t>– Высшая Школа Синтеза</w:t>
      </w:r>
      <w:r w:rsidRPr="001B6118">
        <w:rPr>
          <w:rFonts w:ascii="Times New Roman" w:eastAsia="Helvetica" w:hAnsi="Times New Roman" w:cs="Times New Roman"/>
          <w:iCs/>
          <w:sz w:val="24"/>
          <w:szCs w:val="24"/>
          <w:shd w:val="clear" w:color="auto" w:fill="FFFFFF"/>
        </w:rPr>
        <w:t xml:space="preserve">/Столица Метагалактической Империи Землян перенесена из Питера в Крым и переведена из Мудрости в Волю Отца, что ей быть. А то Папа сказал: «Слишком много мудрости – долго будет формироваться». При этом напоминаю, что вся Столица </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Cs/>
          <w:sz w:val="24"/>
          <w:szCs w:val="24"/>
          <w:shd w:val="clear" w:color="auto" w:fill="FFFFFF"/>
        </w:rPr>
        <w:t xml:space="preserve"> это вся Планета, но центровка столичной функции – теперь Крым и Воля. Вначале была Иркутск, потом увели в Санкт-Петербург, а теперь дошла до Крыма. Больше идти некуда.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Cs/>
          <w:sz w:val="24"/>
          <w:szCs w:val="24"/>
          <w:shd w:val="clear" w:color="auto" w:fill="FFFFFF"/>
        </w:rPr>
        <w:t>И последнее. Когда-то давно, когда я ещё жил в Крыму,</w:t>
      </w:r>
      <w:r w:rsidRPr="001B6118">
        <w:rPr>
          <w:rFonts w:ascii="Times New Roman" w:eastAsia="Helvetica" w:hAnsi="Times New Roman" w:cs="Times New Roman"/>
          <w:sz w:val="24"/>
          <w:szCs w:val="24"/>
          <w:shd w:val="clear" w:color="auto" w:fill="FFFFFF"/>
        </w:rPr>
        <w:t xml:space="preserve"> это в начале 2000-х, я видел, что весь Крым застроен, как один город. Видел, в будущем. Называется – провидение. То есть, нет ни Севастополя, ни Симферополя, ни Ялты – одна большая территория одного большого города. Ну, я видел, думаю, ну нормально: урбанизация, будущее, всё в порядке. А когда мне два дня назад объявили, что Столица переносится в Крым, у меня как-то сразу всплыло то, что я видел, и я понял, почему весь Крым застроен и урбанизирован. Это не значит, что не будет теплиц, но это значит, как я в Подмосковье живу: недалеко коровник, недалеко теплицы, посередине деревни пятиэтажка, больница, остановки, дороги, 20 километров – аэропорт.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i/>
          <w:sz w:val="24"/>
          <w:szCs w:val="24"/>
          <w:shd w:val="clear" w:color="auto" w:fill="FFFFFF"/>
        </w:rPr>
        <w:t xml:space="preserve">Из зала: – Собственно оно к этому и идёт всё. </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lastRenderedPageBreak/>
        <w:t>Оно всё к этому идёт. Всё Подмосковье так сейчас построено. Я думаю, у вас скоро тоже будет. А когда все поймут, что здесь Столица, я думаю…, как я когда-то и думал, что и Здание Организации Объединённых Наций надо назло всем перенести в Крым (</w:t>
      </w:r>
      <w:r w:rsidRPr="001B6118">
        <w:rPr>
          <w:rFonts w:ascii="Times New Roman" w:eastAsia="Helvetica" w:hAnsi="Times New Roman" w:cs="Times New Roman"/>
          <w:i/>
          <w:iCs/>
          <w:sz w:val="24"/>
          <w:szCs w:val="24"/>
          <w:shd w:val="clear" w:color="auto" w:fill="FFFFFF"/>
        </w:rPr>
        <w:t>смех в зале</w:t>
      </w:r>
      <w:r w:rsidRPr="001B6118">
        <w:rPr>
          <w:rFonts w:ascii="Times New Roman" w:eastAsia="Helvetica" w:hAnsi="Times New Roman" w:cs="Times New Roman"/>
          <w:sz w:val="24"/>
          <w:szCs w:val="24"/>
          <w:shd w:val="clear" w:color="auto" w:fill="FFFFFF"/>
        </w:rPr>
        <w:t>).</w:t>
      </w:r>
      <w:r w:rsidRPr="001B6118">
        <w:rPr>
          <w:rFonts w:ascii="Times New Roman" w:eastAsia="Helvetica" w:hAnsi="Times New Roman" w:cs="Times New Roman"/>
          <w:i/>
          <w:iCs/>
          <w:sz w:val="24"/>
          <w:szCs w:val="24"/>
          <w:shd w:val="clear" w:color="auto" w:fill="FFFFFF"/>
        </w:rPr>
        <w:t xml:space="preserve"> </w:t>
      </w:r>
      <w:r w:rsidRPr="001B6118">
        <w:rPr>
          <w:rFonts w:ascii="Times New Roman" w:eastAsia="Helvetica" w:hAnsi="Times New Roman" w:cs="Times New Roman"/>
          <w:sz w:val="24"/>
          <w:szCs w:val="24"/>
          <w:shd w:val="clear" w:color="auto" w:fill="FFFFFF"/>
        </w:rPr>
        <w:t>Я почему-то уверен, что БРИКС даже согласится – мне так кажется. Мы им сообщим, что Столица Империи здесь. И даже, если они захотят в другом месте, здесь выгоднее – Столица Империи всё-таки. В общем, все инопланетяне будут знать, что Столица здесь, и в каком бы месте вы что ни построили, всё равно будут ехать в эту Столицу. Проблема в этом. Так что надо заранее продумать логистику будущих посещений в Крым. Так что аэропорты – это только первое название. А кто не знает, у вас как раз очень хорошие связи с космосом в Крыму, прям один из центров связи космической. Я думаю, его теперь надо развивать.</w:t>
      </w:r>
    </w:p>
    <w:p w:rsidR="00FD335D" w:rsidRPr="001B6118" w:rsidRDefault="00FD335D" w:rsidP="00FD335D">
      <w:pPr>
        <w:ind w:firstLine="720"/>
        <w:jc w:val="both"/>
        <w:rPr>
          <w:rFonts w:ascii="Times New Roman" w:eastAsia="Helvetica" w:hAnsi="Times New Roman" w:cs="Times New Roman"/>
          <w:sz w:val="24"/>
          <w:szCs w:val="24"/>
          <w:shd w:val="clear" w:color="auto" w:fill="FFFFFF"/>
        </w:rPr>
      </w:pPr>
      <w:r w:rsidRPr="001B6118">
        <w:rPr>
          <w:rFonts w:ascii="Times New Roman" w:eastAsia="Helvetica" w:hAnsi="Times New Roman" w:cs="Times New Roman"/>
          <w:sz w:val="24"/>
          <w:szCs w:val="24"/>
          <w:shd w:val="clear" w:color="auto" w:fill="FFFFFF"/>
        </w:rPr>
        <w:t>Ну что, подарок? Стяжаем Столицу Метагалактической Империи в Крыму и плюс два управления, Иосифа и Мории, в новых изменениях. И так семь практик по два управления. Идём быстро. Я знаю, что времени не осталось, мы тут, как всегда, на Украину. В общем, если не вспомнишь, не пройдёт, ну, как бы надо. Не-не, полезно, полезно. Мы иногда не понимаем, что происходит в суете и рекламе. Действуем.</w:t>
      </w:r>
    </w:p>
    <w:p w:rsidR="00FD335D" w:rsidRPr="001B6118" w:rsidRDefault="00FD335D" w:rsidP="00FD335D">
      <w:pPr>
        <w:ind w:firstLine="720"/>
        <w:jc w:val="both"/>
        <w:rPr>
          <w:rFonts w:ascii="Times New Roman" w:eastAsia="Helvetica" w:hAnsi="Times New Roman" w:cs="Times New Roman"/>
          <w:color w:val="111111"/>
          <w:sz w:val="24"/>
          <w:szCs w:val="24"/>
          <w:shd w:val="clear" w:color="auto" w:fill="FFFFFF"/>
        </w:rPr>
      </w:pPr>
    </w:p>
    <w:p w:rsidR="00FD335D" w:rsidRPr="00E35A8E" w:rsidRDefault="00FD335D" w:rsidP="00E35A8E">
      <w:pPr>
        <w:pStyle w:val="2"/>
        <w:jc w:val="center"/>
        <w:rPr>
          <w:rFonts w:ascii="Times New Roman" w:eastAsia="SimSun" w:hAnsi="Times New Roman" w:cs="Times New Roman"/>
          <w:bCs w:val="0"/>
          <w:iCs/>
          <w:color w:val="000000"/>
          <w:sz w:val="24"/>
          <w:szCs w:val="24"/>
          <w:shd w:val="clear" w:color="auto" w:fill="FFFFFF"/>
        </w:rPr>
      </w:pPr>
      <w:bookmarkStart w:id="71" w:name="_Toc162953066"/>
      <w:r w:rsidRPr="00E35A8E">
        <w:rPr>
          <w:rFonts w:ascii="Times New Roman" w:eastAsia="SimSun" w:hAnsi="Times New Roman" w:cs="Times New Roman"/>
          <w:bCs w:val="0"/>
          <w:color w:val="000000"/>
          <w:sz w:val="24"/>
          <w:szCs w:val="24"/>
          <w:shd w:val="clear" w:color="auto" w:fill="FFFFFF"/>
        </w:rPr>
        <w:t>Практика № 3.</w:t>
      </w:r>
      <w:bookmarkStart w:id="72" w:name="_Hlk104893444"/>
      <w:r w:rsidRPr="00E35A8E">
        <w:rPr>
          <w:rFonts w:ascii="Times New Roman" w:eastAsia="SimSun" w:hAnsi="Times New Roman" w:cs="Times New Roman"/>
          <w:bCs w:val="0"/>
          <w:color w:val="000000"/>
          <w:sz w:val="24"/>
          <w:szCs w:val="24"/>
          <w:shd w:val="clear" w:color="auto" w:fill="FFFFFF"/>
        </w:rPr>
        <w:t xml:space="preserve"> </w:t>
      </w:r>
      <w:r w:rsidRPr="00E35A8E">
        <w:rPr>
          <w:rFonts w:ascii="Times New Roman" w:eastAsia="SimSun" w:hAnsi="Times New Roman" w:cs="Times New Roman"/>
          <w:bCs w:val="0"/>
          <w:iCs/>
          <w:color w:val="FF0000"/>
          <w:sz w:val="24"/>
          <w:szCs w:val="24"/>
          <w:shd w:val="clear" w:color="auto" w:fill="FFFFFF"/>
        </w:rPr>
        <w:t>Первостяжание.</w:t>
      </w:r>
      <w:r w:rsidRPr="00C1216E">
        <w:rPr>
          <w:rFonts w:ascii="Times New Roman" w:eastAsia="SimSun" w:hAnsi="Times New Roman" w:cs="Times New Roman"/>
          <w:bCs w:val="0"/>
          <w:iCs/>
          <w:color w:val="FF0000"/>
          <w:sz w:val="24"/>
          <w:szCs w:val="24"/>
          <w:shd w:val="clear" w:color="auto" w:fill="FFFFFF"/>
        </w:rPr>
        <w:t xml:space="preserve"> </w:t>
      </w:r>
      <w:r w:rsidRPr="00E35A8E">
        <w:rPr>
          <w:rFonts w:ascii="Times New Roman" w:eastAsia="SimSun" w:hAnsi="Times New Roman" w:cs="Times New Roman"/>
          <w:bCs w:val="0"/>
          <w:iCs/>
          <w:color w:val="000000"/>
          <w:sz w:val="24"/>
          <w:szCs w:val="24"/>
          <w:shd w:val="clear" w:color="auto" w:fill="FFFFFF"/>
        </w:rPr>
        <w:t>Стяжание Столицы Октавно-Метагалактической Империи в Крыму.</w:t>
      </w:r>
      <w:r w:rsidRPr="00C1216E">
        <w:rPr>
          <w:rFonts w:ascii="Times New Roman" w:eastAsia="SimSun" w:hAnsi="Times New Roman" w:cs="Times New Roman"/>
          <w:bCs w:val="0"/>
          <w:iCs/>
          <w:color w:val="000000"/>
          <w:sz w:val="24"/>
          <w:szCs w:val="24"/>
          <w:shd w:val="clear" w:color="auto" w:fill="FFFFFF"/>
        </w:rPr>
        <w:t xml:space="preserve"> </w:t>
      </w:r>
      <w:r w:rsidRPr="00E35A8E">
        <w:rPr>
          <w:rFonts w:ascii="Times New Roman" w:eastAsia="SimSun" w:hAnsi="Times New Roman" w:cs="Times New Roman"/>
          <w:bCs w:val="0"/>
          <w:iCs/>
          <w:color w:val="000000"/>
          <w:sz w:val="24"/>
          <w:szCs w:val="24"/>
          <w:shd w:val="clear" w:color="auto" w:fill="FFFFFF"/>
        </w:rPr>
        <w:t>Стяжание Октавных Управлений в ИВДИВО</w:t>
      </w:r>
      <w:r w:rsidR="007245C6" w:rsidRPr="00E35A8E">
        <w:rPr>
          <w:rFonts w:ascii="Times New Roman" w:eastAsia="SimSun" w:hAnsi="Times New Roman" w:cs="Times New Roman"/>
          <w:bCs w:val="0"/>
          <w:iCs/>
          <w:color w:val="000000"/>
          <w:sz w:val="24"/>
          <w:szCs w:val="24"/>
          <w:shd w:val="clear" w:color="auto" w:fill="FFFFFF"/>
        </w:rPr>
        <w:t>.</w:t>
      </w:r>
      <w:bookmarkEnd w:id="71"/>
    </w:p>
    <w:p w:rsidR="00FD335D" w:rsidRPr="001B6118" w:rsidRDefault="00FD335D" w:rsidP="00FD335D">
      <w:pPr>
        <w:ind w:firstLine="720"/>
        <w:contextualSpacing/>
        <w:jc w:val="both"/>
        <w:rPr>
          <w:rFonts w:ascii="Times New Roman" w:eastAsia="SimSun" w:hAnsi="Times New Roman" w:cs="Times New Roman"/>
          <w:b/>
          <w:bCs/>
          <w:i/>
          <w:color w:val="000000"/>
          <w:sz w:val="24"/>
          <w:szCs w:val="24"/>
          <w:shd w:val="clear" w:color="auto" w:fill="FFFFFF"/>
        </w:rPr>
      </w:pP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Мы возжигаемся всем Синтезом каждого из нас.</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Мы синтезируемся с </w:t>
      </w:r>
      <w:bookmarkStart w:id="73" w:name="_Hlk108476088"/>
      <w:r w:rsidRPr="001B6118">
        <w:rPr>
          <w:rFonts w:ascii="Times New Roman" w:eastAsia="SimSun" w:hAnsi="Times New Roman" w:cs="Times New Roman"/>
          <w:i/>
          <w:color w:val="000000"/>
          <w:sz w:val="24"/>
          <w:szCs w:val="24"/>
          <w:shd w:val="clear" w:color="auto" w:fill="FFFFFF"/>
        </w:rPr>
        <w:t xml:space="preserve">Изначально Вышестоящими Аватарами Синтеза </w:t>
      </w:r>
      <w:bookmarkEnd w:id="73"/>
      <w:r w:rsidRPr="001B6118">
        <w:rPr>
          <w:rFonts w:ascii="Times New Roman" w:eastAsia="SimSun" w:hAnsi="Times New Roman" w:cs="Times New Roman"/>
          <w:i/>
          <w:color w:val="000000"/>
          <w:sz w:val="24"/>
          <w:szCs w:val="24"/>
          <w:shd w:val="clear" w:color="auto" w:fill="FFFFFF"/>
        </w:rPr>
        <w:t xml:space="preserve">Кут Хуми Фаинь, переходим в зал ИВДИВО на 302 секстиллиона 231 квинтиллион 434 квадриллиона 903 триллиона 657 миллиардов 293 миллиона 676 тысяч 480-ю </w:t>
      </w:r>
      <w:bookmarkStart w:id="74" w:name="_Hlk104925333"/>
      <w:r w:rsidRPr="001B6118">
        <w:rPr>
          <w:rFonts w:ascii="Times New Roman" w:eastAsia="SimSun" w:hAnsi="Times New Roman" w:cs="Times New Roman"/>
          <w:i/>
          <w:color w:val="000000"/>
          <w:sz w:val="24"/>
          <w:szCs w:val="24"/>
          <w:shd w:val="clear" w:color="auto" w:fill="FFFFFF"/>
        </w:rPr>
        <w:t>пра-ивдиво-реальность</w:t>
      </w:r>
      <w:bookmarkEnd w:id="74"/>
      <w:r w:rsidRPr="001B6118">
        <w:rPr>
          <w:rFonts w:ascii="Times New Roman" w:eastAsia="SimSun" w:hAnsi="Times New Roman" w:cs="Times New Roman"/>
          <w:i/>
          <w:color w:val="000000"/>
          <w:sz w:val="24"/>
          <w:szCs w:val="24"/>
          <w:shd w:val="clear" w:color="auto" w:fill="FFFFFF"/>
        </w:rPr>
        <w:t xml:space="preserve">. Становимся телесно Аватар-Субъектами Изначально Вышестоящего Отца, стяжая форму Аватар-Субъекта Изначально Вышестоящего Отца и входя, развёртываясь ею.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Синтезируемся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прося преобразить каждого из нас и синтез нас на форму и реализацию Аватар-Субъекта Изначально Вышестоящего Отца собою и, в явлении Аватар-Субъекта ракурсом спецификации жизни каждого из нас, стяжание 14 обновлённых Управлений Изначально Вышестоящих Аватаров каждым из нас. </w:t>
      </w:r>
    </w:p>
    <w:p w:rsidR="00FD335D" w:rsidRPr="001B6118" w:rsidRDefault="00FD335D" w:rsidP="00FD335D">
      <w:pPr>
        <w:ind w:firstLine="720"/>
        <w:contextualSpacing/>
        <w:jc w:val="both"/>
        <w:rPr>
          <w:rFonts w:ascii="Times New Roman" w:eastAsia="SimSun" w:hAnsi="Times New Roman" w:cs="Times New Roman"/>
          <w:b/>
          <w:bCs/>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просим Изначально Вышестоящих Аватаров Синтеза Кут Хуми Фаинь развернуть стяжание </w:t>
      </w:r>
      <w:r w:rsidRPr="001B6118">
        <w:rPr>
          <w:rFonts w:ascii="Times New Roman" w:eastAsia="SimSun" w:hAnsi="Times New Roman" w:cs="Times New Roman"/>
          <w:b/>
          <w:bCs/>
          <w:i/>
          <w:color w:val="000000"/>
          <w:sz w:val="24"/>
          <w:szCs w:val="24"/>
          <w:shd w:val="clear" w:color="auto" w:fill="FFFFFF"/>
        </w:rPr>
        <w:t>Управления Иосифа, Высшей Школы Синтеза, Столицей Метагалактической Империи Планеты Земля на территории ИВДИВО Крым и Октавно-Метагалактическую Цивилизацию Человека-Субъекта 16-рицы с явлением Октавно-Метагалактической Академии Синтез-Философии Изначально Вышестоящего Отца Изначально Вышестоящего Аватара Синтеза Мории</w:t>
      </w:r>
      <w:r w:rsidRPr="001B6118">
        <w:rPr>
          <w:rFonts w:ascii="Times New Roman" w:eastAsia="SimSun" w:hAnsi="Times New Roman" w:cs="Times New Roman"/>
          <w:i/>
          <w:color w:val="000000"/>
          <w:sz w:val="24"/>
          <w:szCs w:val="24"/>
          <w:shd w:val="clear" w:color="auto" w:fill="FFFFFF"/>
        </w:rPr>
        <w:t>.</w:t>
      </w:r>
      <w:r w:rsidRPr="001B6118">
        <w:rPr>
          <w:rFonts w:ascii="Times New Roman" w:eastAsia="SimSun" w:hAnsi="Times New Roman" w:cs="Times New Roman"/>
          <w:b/>
          <w:bCs/>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просим развернуть Столицу Метагалактической Империи Планеты Земля на территории Крыма. Завершив явление Столицы на территории Санкт-Петербурга на Планете Земля, развернув Волю Изначально Вышестоящего Отца в явлении Столицы и введя развёртку Столицы Метагалактической Империи Планеты Земля Крымом, как физику ИВДИВО, в явлении Крымом синтезфизически на явление Октавно-Метагалактической эпохи Планеты Земля. И возжигаясь двумя Синтез Синтезами Изначально Вышестоящего Отца и двумя Синтез </w:t>
      </w:r>
      <w:bookmarkStart w:id="75" w:name="_Hlk108560179"/>
      <w:r w:rsidRPr="001B6118">
        <w:rPr>
          <w:rFonts w:ascii="Times New Roman" w:eastAsia="SimSun" w:hAnsi="Times New Roman" w:cs="Times New Roman"/>
          <w:i/>
          <w:color w:val="000000"/>
          <w:sz w:val="24"/>
          <w:szCs w:val="24"/>
          <w:shd w:val="clear" w:color="auto" w:fill="FFFFFF"/>
        </w:rPr>
        <w:t xml:space="preserve">ИВДИВО </w:t>
      </w:r>
      <w:bookmarkEnd w:id="75"/>
      <w:r w:rsidRPr="001B6118">
        <w:rPr>
          <w:rFonts w:ascii="Times New Roman" w:eastAsia="SimSun" w:hAnsi="Times New Roman" w:cs="Times New Roman"/>
          <w:i/>
          <w:color w:val="000000"/>
          <w:sz w:val="24"/>
          <w:szCs w:val="24"/>
          <w:shd w:val="clear" w:color="auto" w:fill="FFFFFF"/>
        </w:rPr>
        <w:t>Человека-Субъекта Изначально Вышестоящего Отца, преображаемся ими.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в этом огне мы синтезируемся с Изначально Вышестоящим Отцом, переходим в зал </w:t>
      </w:r>
      <w:bookmarkStart w:id="76" w:name="_Hlk108472828"/>
      <w:r w:rsidRPr="001B6118">
        <w:rPr>
          <w:rFonts w:ascii="Times New Roman" w:eastAsia="SimSun" w:hAnsi="Times New Roman" w:cs="Times New Roman"/>
          <w:i/>
          <w:color w:val="000000"/>
          <w:sz w:val="24"/>
          <w:szCs w:val="24"/>
          <w:shd w:val="clear" w:color="auto" w:fill="FFFFFF"/>
        </w:rPr>
        <w:t>Изначально Вышестоящего Отца</w:t>
      </w:r>
      <w:bookmarkEnd w:id="76"/>
      <w:r w:rsidRPr="001B6118">
        <w:rPr>
          <w:rFonts w:ascii="Times New Roman" w:eastAsia="SimSun" w:hAnsi="Times New Roman" w:cs="Times New Roman"/>
          <w:i/>
          <w:color w:val="000000"/>
          <w:sz w:val="24"/>
          <w:szCs w:val="24"/>
          <w:shd w:val="clear" w:color="auto" w:fill="FFFFFF"/>
        </w:rPr>
        <w:t>. Становимся пред Изначально Вышестоящим Отцом на 302 секстиллиона 231 квинтиллион 454 квадриллиона 903 триллиона 657 миллиардов 293 миллиона 676 тысяч 545-й пра-ивдиво-реальности, прося нас закрепить в зале Изначально Вышестоящего Отца для постоянного явления практиками стяжания новых Управлений.</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lastRenderedPageBreak/>
        <w:t xml:space="preserve">И синтезируясь с Изначально Вышестоящим Отцом, просим завершить явление Столицы Метагалактической Империи Планеты Земля в Санкт-Петербурге Планеты Земля и перенести явление Столицы Метагалактической Империи Планеты Земля в подразделение ИВДИВО Крым, развернув на территории Крыма в целом.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синтезируясь с Изначально Вышестоящим Отцом, </w:t>
      </w:r>
      <w:r w:rsidRPr="001B6118">
        <w:rPr>
          <w:rFonts w:ascii="Times New Roman" w:eastAsia="SimSun" w:hAnsi="Times New Roman" w:cs="Times New Roman"/>
          <w:b/>
          <w:i/>
          <w:color w:val="000000"/>
          <w:sz w:val="24"/>
          <w:szCs w:val="24"/>
          <w:shd w:val="clear" w:color="auto" w:fill="FFFFFF"/>
        </w:rPr>
        <w:t>стяжаем Столицу</w:t>
      </w:r>
      <w:r w:rsidRPr="001B6118">
        <w:rPr>
          <w:rFonts w:ascii="Times New Roman" w:eastAsia="SimSun" w:hAnsi="Times New Roman" w:cs="Times New Roman"/>
          <w:i/>
          <w:color w:val="000000"/>
          <w:sz w:val="24"/>
          <w:szCs w:val="24"/>
          <w:shd w:val="clear" w:color="auto" w:fill="FFFFFF"/>
        </w:rPr>
        <w:t xml:space="preserve"> </w:t>
      </w:r>
      <w:r w:rsidRPr="001B6118">
        <w:rPr>
          <w:rFonts w:ascii="Times New Roman" w:eastAsia="SimSun" w:hAnsi="Times New Roman" w:cs="Times New Roman"/>
          <w:b/>
          <w:i/>
          <w:color w:val="000000"/>
          <w:sz w:val="24"/>
          <w:szCs w:val="24"/>
          <w:shd w:val="clear" w:color="auto" w:fill="FFFFFF"/>
        </w:rPr>
        <w:t>Октавно-Метагалактической Империи Планеты Земля Изначально Вышестоящего Отца в Крыму</w:t>
      </w:r>
      <w:r w:rsidRPr="001B6118">
        <w:rPr>
          <w:rFonts w:ascii="Times New Roman" w:eastAsia="SimSun" w:hAnsi="Times New Roman" w:cs="Times New Roman"/>
          <w:i/>
          <w:color w:val="000000"/>
          <w:sz w:val="24"/>
          <w:szCs w:val="24"/>
          <w:shd w:val="clear" w:color="auto" w:fill="FFFFFF"/>
        </w:rPr>
        <w:t xml:space="preserve"> первой фиксацией на Планете Земля ею.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Уточнение: перенос Столицы связан с вхождением в Октаву, в том числе, где старая Столица должна быть закрыта, новая должна быть открыта, так что здесь и объективный процесс.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мы проникаемся Столицей Октавно-Метагалактической Империи Планеты Земля Крым, развернув новое явление Изначально Вышестоящего Аватара Синтеза Иосифа Синтезом Воли Изначально Вышестоящего Отца в Крыму. И просим Изначально Вышестоящего Отца, просим синтезировать и сотворить Столицу Октавно-Метагалактической Империи Планеты Земля Изначально Вышестоящего Отца в Крыму.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проникаемся синтезированием и творением её собою. И синтезируясь с Хум Изначально Вышестоящего Отца, стяжаем Синтез Изначально Вышестоящего Отца и, возжигаясь, преображаемся им.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Посмотрите: проекция на весь полуостров Крым, включая Севастополь, то есть, разделения на подразделения нет. Включая Косу и все остальные завихрения территории на сегодня. </w:t>
      </w:r>
      <w:r w:rsidRPr="001B6118">
        <w:rPr>
          <w:rFonts w:ascii="Times New Roman" w:eastAsia="SimSun" w:hAnsi="Times New Roman" w:cs="Times New Roman"/>
          <w:iCs/>
          <w:color w:val="000000"/>
          <w:sz w:val="24"/>
          <w:szCs w:val="24"/>
          <w:shd w:val="clear" w:color="auto" w:fill="FFFFFF"/>
        </w:rPr>
        <w:t>Крымчане поймут, остальным не обязательно.</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И посмотрите: проекция Репликации Отца с постройкой всетерриториально Столицы. То, что я говорил – один большой город.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b/>
          <w:bCs/>
          <w:i/>
          <w:color w:val="000000"/>
          <w:sz w:val="24"/>
          <w:szCs w:val="24"/>
          <w:shd w:val="clear" w:color="auto" w:fill="FFFFFF"/>
        </w:rPr>
        <w:t>Это будет Столица Столиц</w:t>
      </w:r>
      <w:r w:rsidRPr="001B6118">
        <w:rPr>
          <w:rFonts w:ascii="Times New Roman" w:eastAsia="SimSun" w:hAnsi="Times New Roman" w:cs="Times New Roman"/>
          <w:b/>
          <w:bCs/>
          <w:i/>
          <w:color w:val="000000"/>
          <w:sz w:val="24"/>
          <w:szCs w:val="24"/>
          <w:u w:val="single"/>
          <w:shd w:val="clear" w:color="auto" w:fill="FFFFFF"/>
        </w:rPr>
        <w:t>ы</w:t>
      </w:r>
      <w:r w:rsidRPr="001B6118">
        <w:rPr>
          <w:rFonts w:ascii="Times New Roman" w:eastAsia="SimSun" w:hAnsi="Times New Roman" w:cs="Times New Roman"/>
          <w:b/>
          <w:bCs/>
          <w:i/>
          <w:color w:val="000000"/>
          <w:sz w:val="24"/>
          <w:szCs w:val="24"/>
          <w:shd w:val="clear" w:color="auto" w:fill="FFFFFF"/>
        </w:rPr>
        <w:t>, где вся Планета – Столица, а здесь – центровка Столицы</w:t>
      </w:r>
      <w:r w:rsidRPr="001B6118">
        <w:rPr>
          <w:rFonts w:ascii="Times New Roman" w:eastAsia="SimSun" w:hAnsi="Times New Roman" w:cs="Times New Roman"/>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color w:val="000000"/>
          <w:sz w:val="24"/>
          <w:szCs w:val="24"/>
          <w:shd w:val="clear" w:color="auto" w:fill="FFFFFF"/>
        </w:rPr>
      </w:pPr>
      <w:r w:rsidRPr="001B6118">
        <w:rPr>
          <w:rFonts w:ascii="Times New Roman" w:eastAsia="SimSun" w:hAnsi="Times New Roman" w:cs="Times New Roman"/>
          <w:color w:val="000000"/>
          <w:sz w:val="24"/>
          <w:szCs w:val="24"/>
          <w:shd w:val="clear" w:color="auto" w:fill="FFFFFF"/>
        </w:rPr>
        <w:t xml:space="preserve">Можно со смехом сказать: </w:t>
      </w:r>
      <w:r w:rsidRPr="001B6118">
        <w:rPr>
          <w:rFonts w:ascii="Times New Roman" w:eastAsia="SimSun" w:hAnsi="Times New Roman" w:cs="Times New Roman"/>
          <w:bCs/>
          <w:color w:val="000000"/>
          <w:sz w:val="24"/>
          <w:szCs w:val="24"/>
          <w:shd w:val="clear" w:color="auto" w:fill="FFFFFF"/>
        </w:rPr>
        <w:t>Кремль столицы Империи – Крым.</w:t>
      </w:r>
      <w:r w:rsidRPr="001B6118">
        <w:rPr>
          <w:rFonts w:ascii="Times New Roman" w:eastAsia="SimSun" w:hAnsi="Times New Roman" w:cs="Times New Roman"/>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color w:val="000000"/>
          <w:sz w:val="24"/>
          <w:szCs w:val="24"/>
          <w:shd w:val="clear" w:color="auto" w:fill="FFFFFF"/>
        </w:rPr>
      </w:pPr>
      <w:r w:rsidRPr="001B6118">
        <w:rPr>
          <w:rFonts w:ascii="Times New Roman" w:eastAsia="SimSun" w:hAnsi="Times New Roman" w:cs="Times New Roman"/>
          <w:color w:val="000000"/>
          <w:sz w:val="24"/>
          <w:szCs w:val="24"/>
          <w:shd w:val="clear" w:color="auto" w:fill="FFFFFF"/>
        </w:rPr>
        <w:t xml:space="preserve">Если учесть, что в России есть столица Москва, а есть Кремль – </w:t>
      </w:r>
      <w:r w:rsidRPr="001B6118">
        <w:rPr>
          <w:rFonts w:ascii="Times New Roman" w:eastAsia="SimSun" w:hAnsi="Times New Roman" w:cs="Times New Roman"/>
          <w:sz w:val="24"/>
          <w:szCs w:val="24"/>
          <w:shd w:val="clear" w:color="auto" w:fill="FFFFFF"/>
        </w:rPr>
        <w:t>сказал</w:t>
      </w:r>
      <w:r w:rsidRPr="001B6118">
        <w:rPr>
          <w:rFonts w:ascii="Times New Roman" w:eastAsia="SimSun" w:hAnsi="Times New Roman" w:cs="Times New Roman"/>
          <w:color w:val="5B9BD5" w:themeColor="accent1"/>
          <w:sz w:val="24"/>
          <w:szCs w:val="24"/>
          <w:shd w:val="clear" w:color="auto" w:fill="FFFFFF"/>
        </w:rPr>
        <w:t xml:space="preserve">, </w:t>
      </w:r>
      <w:r w:rsidRPr="001B6118">
        <w:rPr>
          <w:rFonts w:ascii="Times New Roman" w:eastAsia="SimSun" w:hAnsi="Times New Roman" w:cs="Times New Roman"/>
          <w:color w:val="000000"/>
          <w:sz w:val="24"/>
          <w:szCs w:val="24"/>
          <w:shd w:val="clear" w:color="auto" w:fill="FFFFFF"/>
        </w:rPr>
        <w:t>а не столица Москва. Ну, так, есть столица Планеты Земля, а есть Крым – сказал. Ну так, по аналогии. Да не шучу я. Так будет. Просто сейчас это воспринимается сложно.</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И возжигаясь Синтезом Изначально Вышестоящего Отца, преображаясь им, синтезируясь с Изначально Вышестоящим Отцом, стяжаем План Синтеза Столицы Октавно-Метагалактической Империи Планеты Земля Изначально Вышестоящего Отца в новой реализации Крымом и всей Планетой Земля в целом. С Крымом, как центровкой, и всей Планетой Земля в целом.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Синтезируясь с Хум Изначально Вышестоящего Отца, стяжаем Синтез </w:t>
      </w:r>
      <w:bookmarkStart w:id="77" w:name="_Hlk108477435"/>
      <w:r w:rsidRPr="001B6118">
        <w:rPr>
          <w:rFonts w:ascii="Times New Roman" w:eastAsia="SimSun" w:hAnsi="Times New Roman" w:cs="Times New Roman"/>
          <w:i/>
          <w:color w:val="000000"/>
          <w:sz w:val="24"/>
          <w:szCs w:val="24"/>
          <w:shd w:val="clear" w:color="auto" w:fill="FFFFFF"/>
        </w:rPr>
        <w:t>Изначально Вышестоящ</w:t>
      </w:r>
      <w:bookmarkEnd w:id="77"/>
      <w:r w:rsidRPr="001B6118">
        <w:rPr>
          <w:rFonts w:ascii="Times New Roman" w:eastAsia="SimSun" w:hAnsi="Times New Roman" w:cs="Times New Roman"/>
          <w:i/>
          <w:color w:val="000000"/>
          <w:sz w:val="24"/>
          <w:szCs w:val="24"/>
          <w:shd w:val="clear" w:color="auto" w:fill="FFFFFF"/>
        </w:rPr>
        <w:t>его Отца и, возжигаясь Планом Синтеза Изначально Вышестоящего Отца, преображаемся им.</w:t>
      </w:r>
    </w:p>
    <w:p w:rsidR="00FD335D" w:rsidRPr="001B6118" w:rsidRDefault="00FD335D" w:rsidP="00FD335D">
      <w:pPr>
        <w:ind w:firstLine="720"/>
        <w:contextualSpacing/>
        <w:jc w:val="both"/>
        <w:rPr>
          <w:rFonts w:ascii="Times New Roman" w:eastAsia="SimSun" w:hAnsi="Times New Roman" w:cs="Times New Roman"/>
          <w:iCs/>
          <w:color w:val="000000"/>
          <w:sz w:val="24"/>
          <w:szCs w:val="24"/>
          <w:shd w:val="clear" w:color="auto" w:fill="FFFFFF"/>
        </w:rPr>
      </w:pPr>
      <w:r w:rsidRPr="001B6118">
        <w:rPr>
          <w:rFonts w:ascii="Times New Roman" w:eastAsia="SimSun" w:hAnsi="Times New Roman" w:cs="Times New Roman"/>
          <w:iCs/>
          <w:color w:val="000000"/>
          <w:sz w:val="24"/>
          <w:szCs w:val="24"/>
          <w:shd w:val="clear" w:color="auto" w:fill="FFFFFF"/>
        </w:rPr>
        <w:t xml:space="preserve"> (</w:t>
      </w:r>
      <w:r w:rsidRPr="001B6118">
        <w:rPr>
          <w:rFonts w:ascii="Times New Roman" w:eastAsia="SimSun" w:hAnsi="Times New Roman" w:cs="Times New Roman"/>
          <w:i/>
          <w:iCs/>
          <w:color w:val="000000"/>
          <w:sz w:val="24"/>
          <w:szCs w:val="24"/>
          <w:shd w:val="clear" w:color="auto" w:fill="FFFFFF"/>
        </w:rPr>
        <w:t>В зале начинают кашлять</w:t>
      </w:r>
      <w:r w:rsidRPr="001B6118">
        <w:rPr>
          <w:rFonts w:ascii="Times New Roman" w:eastAsia="SimSun" w:hAnsi="Times New Roman" w:cs="Times New Roman"/>
          <w:iCs/>
          <w:color w:val="000000"/>
          <w:sz w:val="24"/>
          <w:szCs w:val="24"/>
          <w:shd w:val="clear" w:color="auto" w:fill="FFFFFF"/>
        </w:rPr>
        <w:t>). Да-да, политические иллюзии стоит откашлять... Хотя политикой тоже надо заниматься, у нас Партия есть для этого.</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Мама выходит вперёд и в честь её Праздника поздравляет вас, как крымчан, и в целом землян вот таким масштабом, с новой Столицей и фиксацией Столицы Октавно-Метагалактической Империи Планетой Земля. </w:t>
      </w:r>
    </w:p>
    <w:p w:rsidR="00FD335D" w:rsidRPr="001B6118" w:rsidRDefault="00FD335D" w:rsidP="00FD335D">
      <w:pPr>
        <w:ind w:firstLine="720"/>
        <w:contextualSpacing/>
        <w:jc w:val="both"/>
        <w:rPr>
          <w:rFonts w:ascii="Times New Roman" w:eastAsia="SimSun" w:hAnsi="Times New Roman" w:cs="Times New Roman"/>
          <w:iCs/>
          <w:color w:val="000000"/>
          <w:sz w:val="24"/>
          <w:szCs w:val="24"/>
          <w:shd w:val="clear" w:color="auto" w:fill="FFFFFF"/>
        </w:rPr>
      </w:pPr>
      <w:r w:rsidRPr="001B6118">
        <w:rPr>
          <w:rFonts w:ascii="Times New Roman" w:eastAsia="SimSun" w:hAnsi="Times New Roman" w:cs="Times New Roman"/>
          <w:iCs/>
          <w:color w:val="000000"/>
          <w:sz w:val="24"/>
          <w:szCs w:val="24"/>
          <w:shd w:val="clear" w:color="auto" w:fill="FFFFFF"/>
        </w:rPr>
        <w:t xml:space="preserve">Напоминаю, что Столицу фиксирует Мама. Мама Планеты, но понятно, что </w:t>
      </w:r>
      <w:bookmarkStart w:id="78" w:name="_Hlk108477509"/>
      <w:r w:rsidRPr="001B6118">
        <w:rPr>
          <w:rFonts w:ascii="Times New Roman" w:eastAsia="SimSun" w:hAnsi="Times New Roman" w:cs="Times New Roman"/>
          <w:iCs/>
          <w:color w:val="000000"/>
          <w:sz w:val="24"/>
          <w:szCs w:val="24"/>
          <w:shd w:val="clear" w:color="auto" w:fill="FFFFFF"/>
        </w:rPr>
        <w:t>Изначально</w:t>
      </w:r>
      <w:r w:rsidRPr="001B6118">
        <w:rPr>
          <w:rFonts w:ascii="Times New Roman" w:eastAsia="SimSun" w:hAnsi="Times New Roman" w:cs="Times New Roman"/>
          <w:i/>
          <w:iCs/>
          <w:color w:val="000000"/>
          <w:sz w:val="24"/>
          <w:szCs w:val="24"/>
          <w:shd w:val="clear" w:color="auto" w:fill="FFFFFF"/>
        </w:rPr>
        <w:t xml:space="preserve"> </w:t>
      </w:r>
      <w:r w:rsidRPr="001B6118">
        <w:rPr>
          <w:rFonts w:ascii="Times New Roman" w:eastAsia="SimSun" w:hAnsi="Times New Roman" w:cs="Times New Roman"/>
          <w:iCs/>
          <w:color w:val="000000"/>
          <w:sz w:val="24"/>
          <w:szCs w:val="24"/>
          <w:shd w:val="clear" w:color="auto" w:fill="FFFFFF"/>
        </w:rPr>
        <w:t>Вышестоящая Мать</w:t>
      </w:r>
      <w:bookmarkEnd w:id="78"/>
      <w:r w:rsidRPr="001B6118">
        <w:rPr>
          <w:rFonts w:ascii="Times New Roman" w:eastAsia="SimSun" w:hAnsi="Times New Roman" w:cs="Times New Roman"/>
          <w:iCs/>
          <w:color w:val="000000"/>
          <w:sz w:val="24"/>
          <w:szCs w:val="24"/>
          <w:shd w:val="clear" w:color="auto" w:fill="FFFFFF"/>
        </w:rPr>
        <w:t xml:space="preserve"> руководит всеми в целом. И все Столицы она точно знает. Вот такая тонкость ещё. Всех цивилизаций, а их много.</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Мы благодарим </w:t>
      </w:r>
      <w:r w:rsidRPr="001B6118">
        <w:rPr>
          <w:rFonts w:ascii="Times New Roman" w:eastAsia="SimSun" w:hAnsi="Times New Roman" w:cs="Times New Roman"/>
          <w:i/>
          <w:iCs/>
          <w:color w:val="000000"/>
          <w:sz w:val="24"/>
          <w:szCs w:val="24"/>
          <w:shd w:val="clear" w:color="auto" w:fill="FFFFFF"/>
        </w:rPr>
        <w:t>Изначально Вышестоящую Мать</w:t>
      </w:r>
      <w:r w:rsidRPr="001B6118">
        <w:rPr>
          <w:rFonts w:ascii="Times New Roman" w:eastAsia="SimSun" w:hAnsi="Times New Roman" w:cs="Times New Roman"/>
          <w:i/>
          <w:color w:val="000000"/>
          <w:sz w:val="24"/>
          <w:szCs w:val="24"/>
          <w:shd w:val="clear" w:color="auto" w:fill="FFFFFF"/>
        </w:rPr>
        <w:t xml:space="preserve"> за доверие. Возжигаемся Планом Синтеза Изначально Вышестоящего Отца. Синтезируясь с Хум, стяжаем Синтез Изначально Вышестоящего Отца, возжигаясь, преображаемся им.</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синтезируемся с Хум </w:t>
      </w:r>
      <w:bookmarkStart w:id="79" w:name="_Hlk108477554"/>
      <w:r w:rsidRPr="001B6118">
        <w:rPr>
          <w:rFonts w:ascii="Times New Roman" w:eastAsia="SimSun" w:hAnsi="Times New Roman" w:cs="Times New Roman"/>
          <w:i/>
          <w:iCs/>
          <w:color w:val="000000"/>
          <w:sz w:val="24"/>
          <w:szCs w:val="24"/>
          <w:shd w:val="clear" w:color="auto" w:fill="FFFFFF"/>
        </w:rPr>
        <w:t>Изначально Вышестоящей Матери</w:t>
      </w:r>
      <w:bookmarkEnd w:id="79"/>
      <w:r w:rsidRPr="001B6118">
        <w:rPr>
          <w:rFonts w:ascii="Times New Roman" w:eastAsia="SimSun" w:hAnsi="Times New Roman" w:cs="Times New Roman"/>
          <w:i/>
          <w:iCs/>
          <w:color w:val="000000"/>
          <w:sz w:val="24"/>
          <w:szCs w:val="24"/>
          <w:shd w:val="clear" w:color="auto" w:fill="FFFFFF"/>
        </w:rPr>
        <w:t>,</w:t>
      </w:r>
      <w:r w:rsidRPr="001B6118">
        <w:rPr>
          <w:rFonts w:ascii="Times New Roman" w:eastAsia="SimSun" w:hAnsi="Times New Roman" w:cs="Times New Roman"/>
          <w:i/>
          <w:color w:val="000000"/>
          <w:sz w:val="24"/>
          <w:szCs w:val="24"/>
          <w:shd w:val="clear" w:color="auto" w:fill="FFFFFF"/>
        </w:rPr>
        <w:t xml:space="preserve"> стяжая Синтез </w:t>
      </w:r>
      <w:r w:rsidRPr="001B6118">
        <w:rPr>
          <w:rFonts w:ascii="Times New Roman" w:eastAsia="SimSun" w:hAnsi="Times New Roman" w:cs="Times New Roman"/>
          <w:i/>
          <w:iCs/>
          <w:color w:val="000000"/>
          <w:sz w:val="24"/>
          <w:szCs w:val="24"/>
          <w:shd w:val="clear" w:color="auto" w:fill="FFFFFF"/>
        </w:rPr>
        <w:t>Изначально Вышестоящей Матери</w:t>
      </w:r>
      <w:r w:rsidRPr="001B6118">
        <w:rPr>
          <w:rFonts w:ascii="Times New Roman" w:eastAsia="SimSun" w:hAnsi="Times New Roman" w:cs="Times New Roman"/>
          <w:i/>
          <w:color w:val="000000"/>
          <w:sz w:val="24"/>
          <w:szCs w:val="24"/>
          <w:shd w:val="clear" w:color="auto" w:fill="FFFFFF"/>
        </w:rPr>
        <w:t xml:space="preserve"> Столице Октавно-Метагалактической Империи Планеты Земля Изначально Вышестоящего Отца. И возжигаясь Синтезом </w:t>
      </w:r>
      <w:r w:rsidRPr="001B6118">
        <w:rPr>
          <w:rFonts w:ascii="Times New Roman" w:eastAsia="SimSun" w:hAnsi="Times New Roman" w:cs="Times New Roman"/>
          <w:i/>
          <w:iCs/>
          <w:color w:val="000000"/>
          <w:sz w:val="24"/>
          <w:szCs w:val="24"/>
          <w:shd w:val="clear" w:color="auto" w:fill="FFFFFF"/>
        </w:rPr>
        <w:t xml:space="preserve">Изначально Вышестоящей </w:t>
      </w:r>
      <w:r w:rsidRPr="001B6118">
        <w:rPr>
          <w:rFonts w:ascii="Times New Roman" w:eastAsia="SimSun" w:hAnsi="Times New Roman" w:cs="Times New Roman"/>
          <w:i/>
          <w:iCs/>
          <w:color w:val="000000"/>
          <w:sz w:val="24"/>
          <w:szCs w:val="24"/>
          <w:shd w:val="clear" w:color="auto" w:fill="FFFFFF"/>
        </w:rPr>
        <w:lastRenderedPageBreak/>
        <w:t>Матери,</w:t>
      </w:r>
      <w:r w:rsidRPr="001B6118">
        <w:rPr>
          <w:rFonts w:ascii="Times New Roman" w:eastAsia="SimSun" w:hAnsi="Times New Roman" w:cs="Times New Roman"/>
          <w:i/>
          <w:color w:val="000000"/>
          <w:sz w:val="24"/>
          <w:szCs w:val="24"/>
          <w:shd w:val="clear" w:color="auto" w:fill="FFFFFF"/>
        </w:rPr>
        <w:t xml:space="preserve"> преображаемся им, фиксируя Синтез Отца на Крым, Синтез </w:t>
      </w:r>
      <w:r w:rsidRPr="001B6118">
        <w:rPr>
          <w:rFonts w:ascii="Times New Roman" w:eastAsia="SimSun" w:hAnsi="Times New Roman" w:cs="Times New Roman"/>
          <w:i/>
          <w:iCs/>
          <w:color w:val="000000"/>
          <w:sz w:val="24"/>
          <w:szCs w:val="24"/>
          <w:shd w:val="clear" w:color="auto" w:fill="FFFFFF"/>
        </w:rPr>
        <w:t>Изначально Вышестоящей Матери</w:t>
      </w:r>
      <w:r w:rsidRPr="001B6118">
        <w:rPr>
          <w:rFonts w:ascii="Times New Roman" w:eastAsia="SimSun" w:hAnsi="Times New Roman" w:cs="Times New Roman"/>
          <w:i/>
          <w:color w:val="000000"/>
          <w:sz w:val="24"/>
          <w:szCs w:val="24"/>
          <w:shd w:val="clear" w:color="auto" w:fill="FFFFFF"/>
        </w:rPr>
        <w:t xml:space="preserve"> на Крым и План Синтеза на Крым в целом, во всех границах, включая сухопутные, Отец добавляет. То есть, граница с Херсонской областью, сухопутная, тоже фиксируется. Разные регионы. Мама говорит: есть, зафиксировали.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возжигаясь Синтезами, преображаемся ими.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в этом огне, синтезируясь с Изначально Вышестоящим Отцом, стяжаем Октавно-Метагалактическую Цивилизацию Человека-Субъекта 16-рицы Изначально Вышестоящего Отца, в обновлении её, и Октавно-Метагалактическую Академию Синтез-Философии Изначально Вышестоящего Отца, в утверждении её. Синтезируясь с Хум Изначально Вышестоящего Отца, стяжаем два Синтеза Изначально Вышестоящего Отца и, возжигаясь, преображаясь ими.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Напоминаю, Столица Империи…, но без Цивилизации никакая Столица не существует, поэтому фиксируем Октавно-Метагалактическую Цивилизацию в Империю и Столицу Империи.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Цивилизация не может быть только </w:t>
      </w:r>
      <w:r w:rsidRPr="001B6118">
        <w:rPr>
          <w:rFonts w:ascii="Times New Roman" w:eastAsia="SimSun" w:hAnsi="Times New Roman" w:cs="Times New Roman"/>
          <w:i/>
          <w:sz w:val="24"/>
          <w:szCs w:val="24"/>
          <w:shd w:val="clear" w:color="auto" w:fill="FFFFFF"/>
        </w:rPr>
        <w:t>столичной,</w:t>
      </w:r>
      <w:r w:rsidRPr="001B6118">
        <w:rPr>
          <w:rFonts w:ascii="Times New Roman" w:eastAsia="SimSun" w:hAnsi="Times New Roman" w:cs="Times New Roman"/>
          <w:i/>
          <w:color w:val="000000"/>
          <w:sz w:val="24"/>
          <w:szCs w:val="24"/>
          <w:shd w:val="clear" w:color="auto" w:fill="FFFFFF"/>
        </w:rPr>
        <w:t xml:space="preserve"> поэтому в Империю, я не оговорился. И в Столицу Империи. Я понимаю, что Империя ниже, но Империя существует.</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Я об этом. Все экополисы – это Империя, господа. Все, тотально, экополисы – это Империя, подчиняющаяся Столице. Все экополисы во всех </w:t>
      </w:r>
      <w:bookmarkStart w:id="80" w:name="_Hlk108474787"/>
      <w:r w:rsidRPr="001B6118">
        <w:rPr>
          <w:rFonts w:ascii="Times New Roman" w:eastAsia="SimSun" w:hAnsi="Times New Roman" w:cs="Times New Roman"/>
          <w:i/>
          <w:color w:val="000000"/>
          <w:sz w:val="24"/>
          <w:szCs w:val="24"/>
          <w:shd w:val="clear" w:color="auto" w:fill="FFFFFF"/>
        </w:rPr>
        <w:t xml:space="preserve">архетипах метагалактик </w:t>
      </w:r>
      <w:bookmarkEnd w:id="80"/>
      <w:r w:rsidRPr="001B6118">
        <w:rPr>
          <w:rFonts w:ascii="Times New Roman" w:eastAsia="SimSun" w:hAnsi="Times New Roman" w:cs="Times New Roman"/>
          <w:i/>
          <w:color w:val="000000"/>
          <w:sz w:val="24"/>
          <w:szCs w:val="24"/>
          <w:shd w:val="clear" w:color="auto" w:fill="FFFFFF"/>
        </w:rPr>
        <w:t xml:space="preserve">– это города Империи, во главе со Столицей Империи. </w:t>
      </w:r>
    </w:p>
    <w:p w:rsidR="00FD335D" w:rsidRPr="001B6118" w:rsidRDefault="00FD335D" w:rsidP="00FD335D">
      <w:pPr>
        <w:ind w:firstLine="720"/>
        <w:contextualSpacing/>
        <w:jc w:val="both"/>
        <w:rPr>
          <w:rFonts w:ascii="Times New Roman" w:eastAsia="SimSun" w:hAnsi="Times New Roman" w:cs="Times New Roman"/>
          <w:iCs/>
          <w:color w:val="000000"/>
          <w:sz w:val="24"/>
          <w:szCs w:val="24"/>
          <w:shd w:val="clear" w:color="auto" w:fill="FFFFFF"/>
        </w:rPr>
      </w:pPr>
      <w:r w:rsidRPr="001B6118">
        <w:rPr>
          <w:rFonts w:ascii="Times New Roman" w:eastAsia="SimSun" w:hAnsi="Times New Roman" w:cs="Times New Roman"/>
          <w:iCs/>
          <w:color w:val="000000"/>
          <w:sz w:val="24"/>
          <w:szCs w:val="24"/>
          <w:shd w:val="clear" w:color="auto" w:fill="FFFFFF"/>
        </w:rPr>
        <w:t xml:space="preserve">А вот так. Дошло. Вот теперь вы знаете масштаб вашей столичной деятельности. Все экополисы всех архетипических метагалактик ИВДИВО, тотально. Даже экополисы Аватаров Синтеза. Они все соподчинены Столице – Экополису Изначально Вышестоящего Отца. Фактически, на Планете Земля, в Крыму открывается Экополис Изначально Вышестоящего Отца – Столицей Метагалактический Империи. Ну так, скромно. Соображаем быстрее.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возжигаясь двумя Синтезами Изначально Вышестоящего Отца, развёртываемся Октавно-Метагалактический Цивилизацией Человека-Субъекта 16-рицы Изначально Вышестоящего Отца и Октавно-Метагалактической Академией Синтез-Философии Изначально Вышестоящего Отца.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Благодарим </w:t>
      </w:r>
      <w:bookmarkStart w:id="81" w:name="_Hlk108474901"/>
      <w:r w:rsidRPr="001B6118">
        <w:rPr>
          <w:rFonts w:ascii="Times New Roman" w:eastAsia="SimSun" w:hAnsi="Times New Roman" w:cs="Times New Roman"/>
          <w:i/>
          <w:color w:val="000000"/>
          <w:sz w:val="24"/>
          <w:szCs w:val="24"/>
          <w:shd w:val="clear" w:color="auto" w:fill="FFFFFF"/>
        </w:rPr>
        <w:t>Изначально Вышестоящего Отца</w:t>
      </w:r>
      <w:bookmarkEnd w:id="81"/>
      <w:r w:rsidRPr="001B6118">
        <w:rPr>
          <w:rFonts w:ascii="Times New Roman" w:eastAsia="SimSun" w:hAnsi="Times New Roman" w:cs="Times New Roman"/>
          <w:i/>
          <w:color w:val="000000"/>
          <w:sz w:val="24"/>
          <w:szCs w:val="24"/>
          <w:shd w:val="clear" w:color="auto" w:fill="FFFFFF"/>
        </w:rPr>
        <w:t>, благодарим Аватаров Синтеза Кут Хуми Фаинь.</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Фиксируемся в зале Отца и зал Отца опускаем сюда в Крым 34-архитепически – физика 34-го архетипа. Опустили сюда. Эманируем только по ИВДИВО. Итоговая эманация пойдёт по подразделениям, но надо вначале ИВДИВО преобразить.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А теперь бегаем.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возвращаемся в зал Изначально Вышестоящего Отца на физику 34-го, вершину 33-го архетипа материи ИВДИВО. Становимся в зале пред Изначально Вышестоящим Отцом. И синтезируясь с Изначально Вышестоящим Отцом, стяжаем </w:t>
      </w:r>
      <w:r w:rsidRPr="001B6118">
        <w:rPr>
          <w:rFonts w:ascii="Times New Roman" w:eastAsia="SimSun" w:hAnsi="Times New Roman" w:cs="Times New Roman"/>
          <w:b/>
          <w:bCs/>
          <w:i/>
          <w:color w:val="000000"/>
          <w:sz w:val="24"/>
          <w:szCs w:val="24"/>
          <w:shd w:val="clear" w:color="auto" w:fill="FFFFFF"/>
        </w:rPr>
        <w:t>Октавно-Метагалактическую Академию Наук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и </w:t>
      </w:r>
      <w:r w:rsidRPr="001B6118">
        <w:rPr>
          <w:rFonts w:ascii="Times New Roman" w:eastAsia="SimSun" w:hAnsi="Times New Roman" w:cs="Times New Roman"/>
          <w:b/>
          <w:bCs/>
          <w:i/>
          <w:color w:val="000000"/>
          <w:sz w:val="24"/>
          <w:szCs w:val="24"/>
          <w:shd w:val="clear" w:color="auto" w:fill="FFFFFF"/>
        </w:rPr>
        <w:t>Высший Аттестационный Совет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с правом рассмотрения всех предложений и рекомендаций по назначению пред Изначально Вышестоящим Отцом. Для недопущения сжигания глупцов за недостоверностью их Компетенций вводится Высший Аттестационный Совет, куда будут вначале все докладывать, готовы ли они, а потом по решению Совета, могут идти к Отцу, чтобы не сгореть от глупости своей. А то многие выходят к Отцу с предложениями – возвращаются Монадой. Милосердие. В смысле, Любовь Изначально Вышестоящего Отца.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Синтезируясь с Хум Изначально Вышестоящего Отца, стяжаем два Синтеза Изначально Вышестоящего Отца и, возжигаясь преображаемся ими.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И синтезируясь с Изначально Вышестоящим Отцом, стяжаем Октавно-Метагалактическую Империю синтезфизичности Изначально Вышестоящего Отца и Экополисы Изначально Вышестоящего Отца, все тотально, Октавно-Метагалактические.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синтезируясь с Хум </w:t>
      </w:r>
      <w:bookmarkStart w:id="82" w:name="_Hlk108480749"/>
      <w:r w:rsidRPr="001B6118">
        <w:rPr>
          <w:rFonts w:ascii="Times New Roman" w:eastAsia="SimSun" w:hAnsi="Times New Roman" w:cs="Times New Roman"/>
          <w:i/>
          <w:color w:val="000000"/>
          <w:sz w:val="24"/>
          <w:szCs w:val="24"/>
          <w:shd w:val="clear" w:color="auto" w:fill="FFFFFF"/>
        </w:rPr>
        <w:t>Изначально Вышестоящего Отца</w:t>
      </w:r>
      <w:bookmarkEnd w:id="82"/>
      <w:r w:rsidRPr="001B6118">
        <w:rPr>
          <w:rFonts w:ascii="Times New Roman" w:eastAsia="SimSun" w:hAnsi="Times New Roman" w:cs="Times New Roman"/>
          <w:i/>
          <w:color w:val="000000"/>
          <w:sz w:val="24"/>
          <w:szCs w:val="24"/>
          <w:shd w:val="clear" w:color="auto" w:fill="FFFFFF"/>
        </w:rPr>
        <w:t>, стяжаем два Синтеза Изначально Вышестоящего Отца и, возжигаясь, преображаемся Октавно-</w:t>
      </w:r>
      <w:r w:rsidRPr="001B6118">
        <w:rPr>
          <w:rFonts w:ascii="Times New Roman" w:eastAsia="SimSun" w:hAnsi="Times New Roman" w:cs="Times New Roman"/>
          <w:i/>
          <w:color w:val="000000"/>
          <w:sz w:val="24"/>
          <w:szCs w:val="24"/>
          <w:shd w:val="clear" w:color="auto" w:fill="FFFFFF"/>
        </w:rPr>
        <w:lastRenderedPageBreak/>
        <w:t xml:space="preserve">Метагалактической Империей синтезфизичности и Октавно-Метагалактическим Экополисом Изначально Вышестоящего Отца синтезфизически собою.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Вспыхиваем этим, возвращаемся в физическую реализацию в данный зал, прям залом Отца фиксируясь в данном зале, в физическом теле.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Эманируем </w:t>
      </w:r>
      <w:r w:rsidRPr="001B6118">
        <w:rPr>
          <w:rFonts w:ascii="Times New Roman" w:eastAsia="SimSun" w:hAnsi="Times New Roman" w:cs="Times New Roman"/>
          <w:b/>
          <w:i/>
          <w:color w:val="000000"/>
          <w:sz w:val="24"/>
          <w:szCs w:val="24"/>
          <w:shd w:val="clear" w:color="auto" w:fill="FFFFFF"/>
        </w:rPr>
        <w:t>Октавно-Метагалактическую</w:t>
      </w:r>
      <w:r w:rsidRPr="001B6118">
        <w:rPr>
          <w:rFonts w:ascii="Times New Roman" w:eastAsia="SimSun" w:hAnsi="Times New Roman" w:cs="Times New Roman"/>
          <w:i/>
          <w:color w:val="000000"/>
          <w:sz w:val="24"/>
          <w:szCs w:val="24"/>
          <w:shd w:val="clear" w:color="auto" w:fill="FFFFFF"/>
        </w:rPr>
        <w:t xml:space="preserve"> </w:t>
      </w:r>
      <w:r w:rsidRPr="001B6118">
        <w:rPr>
          <w:rFonts w:ascii="Times New Roman" w:eastAsia="SimSun" w:hAnsi="Times New Roman" w:cs="Times New Roman"/>
          <w:b/>
          <w:bCs/>
          <w:i/>
          <w:color w:val="000000"/>
          <w:sz w:val="24"/>
          <w:szCs w:val="24"/>
          <w:shd w:val="clear" w:color="auto" w:fill="FFFFFF"/>
        </w:rPr>
        <w:t>Академию Наук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Эманируем </w:t>
      </w:r>
      <w:r w:rsidRPr="001B6118">
        <w:rPr>
          <w:rFonts w:ascii="Times New Roman" w:eastAsia="SimSun" w:hAnsi="Times New Roman" w:cs="Times New Roman"/>
          <w:b/>
          <w:bCs/>
          <w:i/>
          <w:color w:val="000000"/>
          <w:sz w:val="24"/>
          <w:szCs w:val="24"/>
          <w:shd w:val="clear" w:color="auto" w:fill="FFFFFF"/>
        </w:rPr>
        <w:t>Высший Аттестационный Совет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Эманируем </w:t>
      </w:r>
      <w:r w:rsidRPr="001B6118">
        <w:rPr>
          <w:rFonts w:ascii="Times New Roman" w:eastAsia="SimSun" w:hAnsi="Times New Roman" w:cs="Times New Roman"/>
          <w:b/>
          <w:bCs/>
          <w:i/>
          <w:color w:val="000000"/>
          <w:sz w:val="24"/>
          <w:szCs w:val="24"/>
          <w:shd w:val="clear" w:color="auto" w:fill="FFFFFF"/>
        </w:rPr>
        <w:t>Октавно-Метагалактическую Империю синтезфизичности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Эманируем </w:t>
      </w:r>
      <w:r w:rsidRPr="001B6118">
        <w:rPr>
          <w:rFonts w:ascii="Times New Roman" w:eastAsia="SimSun" w:hAnsi="Times New Roman" w:cs="Times New Roman"/>
          <w:b/>
          <w:i/>
          <w:color w:val="000000"/>
          <w:sz w:val="24"/>
          <w:szCs w:val="24"/>
          <w:shd w:val="clear" w:color="auto" w:fill="FFFFFF"/>
        </w:rPr>
        <w:t>Октавно-Метагалактические Экополисы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в синтезе являющие Империю собою.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вспыхиваем этой четверицей физически. Возвращаемся в зал Изначально Вышестоящего Отца. Становимся пред Изначально Вышестоящим Отцом на физике 34-го, вершине 33-го архетипов материи, где и были.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Cs/>
          <w:color w:val="000000"/>
          <w:sz w:val="24"/>
          <w:szCs w:val="24"/>
          <w:shd w:val="clear" w:color="auto" w:fill="FFFFFF"/>
        </w:rPr>
        <w:t>Тренируемся! У вас шесть жизней, Аватар-Субъекты. Это и есть тренировка Аватар-Субъекта – легко ходить в зал к Отцу, как к себе домой, на работу. Аватар-Субъект Отца всегда ходит в зал Отца, поэтому тренируйтесь по любым поводам и пытайтесь там стоять явно, как будто вы живёте там. Естественно, как будто туда на работу ходите ежечасно, легко, в зал к Отцу. Это ваша центровка Аватар-Субъекта –</w:t>
      </w:r>
      <w:r w:rsidRPr="001B6118">
        <w:rPr>
          <w:rFonts w:ascii="Times New Roman" w:eastAsia="SimSun" w:hAnsi="Times New Roman" w:cs="Times New Roman"/>
          <w:i/>
          <w:color w:val="000000"/>
          <w:sz w:val="24"/>
          <w:szCs w:val="24"/>
          <w:shd w:val="clear" w:color="auto" w:fill="FFFFFF"/>
        </w:rPr>
        <w:t xml:space="preserve"> </w:t>
      </w:r>
      <w:r w:rsidRPr="001B6118">
        <w:rPr>
          <w:rFonts w:ascii="Times New Roman" w:eastAsia="SimSun" w:hAnsi="Times New Roman" w:cs="Times New Roman"/>
          <w:color w:val="000000"/>
          <w:sz w:val="24"/>
          <w:szCs w:val="24"/>
          <w:shd w:val="clear" w:color="auto" w:fill="FFFFFF"/>
        </w:rPr>
        <w:t>физика 34-го архетипа материи. Почувствуйте в этом зале, как у себя дома. Вы дома, вы с Отцом, вы там служите, вы там есть Аватар-Субъекты. Какая б сейчас жизнь у вас ни была – она поменяется. Аватар-Субъект останется – вот это важно. В следующем воплощении начнёте с Посвящённого, а Аватар-Субъект останется. Ну так, чтобы мозги заработали. О, вот так легче будет. А теперь включитесь в это состояние, что вы там свои Аватар-Субъекты. Отец любит вас и рад, что вы приходите с этими стяжаниями. Вы там свои, Аватар-Субъекты. Вы – Отцовские. Он вас сотворил, и он будет вас взращивать, какие бы вы ни были. Поверьте в себя, Аватар-Субъекты!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мы синтезируемся с Изначально Вышестоящим Отцом и стяжаем </w:t>
      </w:r>
      <w:r w:rsidRPr="001B6118">
        <w:rPr>
          <w:rFonts w:ascii="Times New Roman" w:eastAsia="SimSun" w:hAnsi="Times New Roman" w:cs="Times New Roman"/>
          <w:b/>
          <w:bCs/>
          <w:i/>
          <w:color w:val="000000"/>
          <w:sz w:val="24"/>
          <w:szCs w:val="24"/>
          <w:shd w:val="clear" w:color="auto" w:fill="FFFFFF"/>
        </w:rPr>
        <w:t>Октавно- Метагалактическую Гражданскую Конфедерацию Изначально Вышестоящего Отца и</w:t>
      </w:r>
      <w:r w:rsidRPr="001B6118">
        <w:rPr>
          <w:rFonts w:ascii="Times New Roman" w:eastAsia="SimSun" w:hAnsi="Times New Roman" w:cs="Times New Roman"/>
          <w:i/>
          <w:color w:val="000000"/>
          <w:sz w:val="24"/>
          <w:szCs w:val="24"/>
          <w:shd w:val="clear" w:color="auto" w:fill="FFFFFF"/>
        </w:rPr>
        <w:t xml:space="preserve"> </w:t>
      </w:r>
      <w:r w:rsidRPr="001B6118">
        <w:rPr>
          <w:rFonts w:ascii="Times New Roman" w:eastAsia="SimSun" w:hAnsi="Times New Roman" w:cs="Times New Roman"/>
          <w:b/>
          <w:bCs/>
          <w:i/>
          <w:color w:val="000000"/>
          <w:sz w:val="24"/>
          <w:szCs w:val="24"/>
          <w:shd w:val="clear" w:color="auto" w:fill="FFFFFF"/>
        </w:rPr>
        <w:t>Октавно-Метагалактическую Политическую партию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Синтезируясь с Хум Изначально Вышестоящего Отца, стяжаем два Синтеза Изначально Вышестоящего Отца и, возжигаясь, преображаемся ими.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Синтезируясь с Изначально Вышестоящим Отцом, стяжаем </w:t>
      </w:r>
      <w:r w:rsidRPr="001B6118">
        <w:rPr>
          <w:rFonts w:ascii="Times New Roman" w:eastAsia="SimSun" w:hAnsi="Times New Roman" w:cs="Times New Roman"/>
          <w:b/>
          <w:bCs/>
          <w:i/>
          <w:color w:val="000000"/>
          <w:sz w:val="24"/>
          <w:szCs w:val="24"/>
          <w:shd w:val="clear" w:color="auto" w:fill="FFFFFF"/>
        </w:rPr>
        <w:t xml:space="preserve">Октавно- Метагалактический Синтез Человека-Субъекта 16-рицы Изначально Вышестоящего Отца и Октавно-Метагалактический Парламент Изначально Вышестоящего Отца </w:t>
      </w:r>
      <w:r w:rsidRPr="001B6118">
        <w:rPr>
          <w:rFonts w:ascii="Times New Roman" w:eastAsia="SimSun" w:hAnsi="Times New Roman" w:cs="Times New Roman"/>
          <w:i/>
          <w:color w:val="000000"/>
          <w:sz w:val="24"/>
          <w:szCs w:val="24"/>
          <w:shd w:val="clear" w:color="auto" w:fill="FFFFFF"/>
        </w:rPr>
        <w:t xml:space="preserve">и вспыхиваем ими. </w:t>
      </w:r>
    </w:p>
    <w:p w:rsidR="00FD335D" w:rsidRPr="001B6118" w:rsidRDefault="00FD335D" w:rsidP="00FD335D">
      <w:pPr>
        <w:ind w:firstLine="720"/>
        <w:contextualSpacing/>
        <w:jc w:val="both"/>
        <w:rPr>
          <w:rFonts w:ascii="Times New Roman" w:eastAsia="SimSun" w:hAnsi="Times New Roman" w:cs="Times New Roman"/>
          <w:iCs/>
          <w:color w:val="000000"/>
          <w:sz w:val="24"/>
          <w:szCs w:val="24"/>
          <w:shd w:val="clear" w:color="auto" w:fill="FFFFFF"/>
        </w:rPr>
      </w:pPr>
      <w:r w:rsidRPr="001B6118">
        <w:rPr>
          <w:rFonts w:ascii="Times New Roman" w:eastAsia="SimSun" w:hAnsi="Times New Roman" w:cs="Times New Roman"/>
          <w:iCs/>
          <w:color w:val="000000"/>
          <w:sz w:val="24"/>
          <w:szCs w:val="24"/>
          <w:shd w:val="clear" w:color="auto" w:fill="FFFFFF"/>
        </w:rPr>
        <w:t xml:space="preserve">Внимание, от Метагалактического Синтеза мы уходим к Октавно-Метагалактическому…, но добавляется Метагалактический Синтез Человека-Субъекта 16-рицы. То есть, не просто Метагалактический Синтез, а ещё Человека-Субъекта.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мы стяжаем Октавно-Метагалактический Синтез Человека-Субъекта 16-рицы Изначально Вышестоящего Отца.</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Синтезируясь с Хум Изначально Вышестоящего Отца, стяжаем два Синтеза Изначально Вышестоящего Отца и, возжигаясь, преображаемся ими.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возвращаемся с Изначально Вышестоящим Отцом, ипостасно являя его собою, в физическое выражение в данный зал, развёртываемся Аватаром-Субъектом и эманируем:</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Октавно-Метагалактическую Гражданскую Конфедерацию Изначально Вышестоящего Отца собою, насыщая Столицу и всё ИВДИВО;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Октавно-Метагалактический Парламент Изначально Вышестоящего Отца, насыщая Столицу и всё ИВДИВО;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Октавно-Метагалактический Синтез Человека-Субъекта 16-рицы Изначально Вышестоящего Отца, насыщая Столицу и всё ИВДИВО 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lastRenderedPageBreak/>
        <w:t>– Октавно-Метагалактическую Политическую партию Изначально Вышестоящего Отца, насыщая Столицу и всё ИВДИВО.</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Четыре эманации. Накапливаем, действуем.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возвращаемся в зал к Изначально Вышестоящему Отцу, становимся пред Изначально Вышестоящим Отцом.</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синтезируясь с Изначально Вышестоящим Отцом… </w:t>
      </w:r>
    </w:p>
    <w:p w:rsidR="00FD335D" w:rsidRPr="001B6118" w:rsidRDefault="00FD335D" w:rsidP="00FD335D">
      <w:pPr>
        <w:ind w:firstLine="720"/>
        <w:contextualSpacing/>
        <w:jc w:val="both"/>
        <w:rPr>
          <w:rFonts w:ascii="Times New Roman" w:eastAsia="SimSun" w:hAnsi="Times New Roman" w:cs="Times New Roman"/>
          <w:color w:val="000000"/>
          <w:sz w:val="24"/>
          <w:szCs w:val="24"/>
          <w:shd w:val="clear" w:color="auto" w:fill="FFFFFF"/>
        </w:rPr>
      </w:pPr>
      <w:r w:rsidRPr="001B6118">
        <w:rPr>
          <w:rFonts w:ascii="Times New Roman" w:eastAsia="SimSun" w:hAnsi="Times New Roman" w:cs="Times New Roman"/>
          <w:color w:val="000000"/>
          <w:sz w:val="24"/>
          <w:szCs w:val="24"/>
          <w:shd w:val="clear" w:color="auto" w:fill="FFFFFF"/>
        </w:rPr>
        <w:t xml:space="preserve">Кто устал, держитесь, если мы выйдем из практики, нас собьют и не дадут стяжать это. Мы проходим сейчас в Октаву. Если вы думаете, что это просто практика, вы ошибаетесь. Если я начну делать отдельные практики, нас отвернут в Украину и куда угодно, лишь бы мы это не стяжали. Поэтому мы будем ходить и стяжать с Отцом вот так, чтобы никто нас не тронул. Поэтому держитесь, как хотите, Аватар-Субъекты.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синтезируясь с Изначально Вышестоящим Отцом, мы стяжаем </w:t>
      </w:r>
      <w:r w:rsidRPr="001B6118">
        <w:rPr>
          <w:rFonts w:ascii="Times New Roman" w:eastAsia="SimSun" w:hAnsi="Times New Roman" w:cs="Times New Roman"/>
          <w:b/>
          <w:bCs/>
          <w:i/>
          <w:color w:val="000000"/>
          <w:sz w:val="24"/>
          <w:szCs w:val="24"/>
          <w:shd w:val="clear" w:color="auto" w:fill="FFFFFF"/>
        </w:rPr>
        <w:t xml:space="preserve">Октавно- Метагалактическую Нацию Культуры Человека-Субъекта 16-рицы Изначально Вышестоящего Отца и Октавно-Метагалактические Частные здания Изначально Вышестоящего Отца </w:t>
      </w:r>
      <w:r w:rsidRPr="001B6118">
        <w:rPr>
          <w:rFonts w:ascii="Times New Roman" w:eastAsia="SimSun" w:hAnsi="Times New Roman" w:cs="Times New Roman"/>
          <w:i/>
          <w:color w:val="000000"/>
          <w:sz w:val="24"/>
          <w:szCs w:val="24"/>
          <w:shd w:val="clear" w:color="auto" w:fill="FFFFFF"/>
        </w:rPr>
        <w:t xml:space="preserve">каждого из нас.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Синтезируясь с Хум Изначально Вышестоящего Отца, стяжаем два Синтеза Изначально Вышестоящего Отца и, возжигаясь, преображаемся ими.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синтезируясь с Хум Изначально Вышестоящего Отца, стяжаем </w:t>
      </w:r>
      <w:r w:rsidRPr="001B6118">
        <w:rPr>
          <w:rFonts w:ascii="Times New Roman" w:eastAsia="SimSun" w:hAnsi="Times New Roman" w:cs="Times New Roman"/>
          <w:b/>
          <w:bCs/>
          <w:i/>
          <w:color w:val="000000"/>
          <w:sz w:val="24"/>
          <w:szCs w:val="24"/>
          <w:shd w:val="clear" w:color="auto" w:fill="FFFFFF"/>
        </w:rPr>
        <w:t>Октавно-Метагалактическое Общество-социум Иерархии Равных Человека-Субъекта 16-рицы Изначально Вышестоящего Отца и Октавно-Метагалактические Экоздания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iCs/>
          <w:color w:val="000000"/>
          <w:sz w:val="24"/>
          <w:szCs w:val="24"/>
          <w:shd w:val="clear" w:color="auto" w:fill="FFFFFF"/>
        </w:rPr>
      </w:pPr>
      <w:r w:rsidRPr="001B6118">
        <w:rPr>
          <w:rFonts w:ascii="Times New Roman" w:eastAsia="SimSun" w:hAnsi="Times New Roman" w:cs="Times New Roman"/>
          <w:iCs/>
          <w:color w:val="000000"/>
          <w:sz w:val="24"/>
          <w:szCs w:val="24"/>
          <w:shd w:val="clear" w:color="auto" w:fill="FFFFFF"/>
        </w:rPr>
        <w:t xml:space="preserve">Экоздания – это все коллективные здания, которые стоят в Экополисе. Любое здание: Кут Хуми, Иосифа, Аватаров Синтеза. Другое командное здание, любое командное здание, административное и так далее, будет построено принципом Экоздания и будет называться Экоздание – Экополисное здание. Там есть своя </w:t>
      </w:r>
      <w:r w:rsidRPr="001B6118">
        <w:rPr>
          <w:rFonts w:ascii="Times New Roman" w:eastAsia="SimSun" w:hAnsi="Times New Roman" w:cs="Times New Roman"/>
          <w:b/>
          <w:bCs/>
          <w:iCs/>
          <w:color w:val="000000"/>
          <w:sz w:val="24"/>
          <w:szCs w:val="24"/>
          <w:shd w:val="clear" w:color="auto" w:fill="FFFFFF"/>
        </w:rPr>
        <w:t>квазиживая материя</w:t>
      </w:r>
      <w:r w:rsidRPr="001B6118">
        <w:rPr>
          <w:rFonts w:ascii="Times New Roman" w:eastAsia="SimSun" w:hAnsi="Times New Roman" w:cs="Times New Roman"/>
          <w:iCs/>
          <w:color w:val="000000"/>
          <w:sz w:val="24"/>
          <w:szCs w:val="24"/>
          <w:shd w:val="clear" w:color="auto" w:fill="FFFFFF"/>
        </w:rPr>
        <w:t xml:space="preserve">, которой теперь это будет строиться. </w:t>
      </w:r>
    </w:p>
    <w:p w:rsidR="00FD335D" w:rsidRPr="001B6118" w:rsidRDefault="00FD335D" w:rsidP="00FD335D">
      <w:pPr>
        <w:ind w:firstLine="720"/>
        <w:contextualSpacing/>
        <w:jc w:val="both"/>
        <w:rPr>
          <w:rFonts w:ascii="Times New Roman" w:eastAsia="SimSun" w:hAnsi="Times New Roman" w:cs="Times New Roman"/>
          <w:color w:val="000000"/>
          <w:sz w:val="24"/>
          <w:szCs w:val="24"/>
          <w:shd w:val="clear" w:color="auto" w:fill="FFFFFF"/>
        </w:rPr>
      </w:pPr>
      <w:r w:rsidRPr="001B6118">
        <w:rPr>
          <w:rFonts w:ascii="Times New Roman" w:eastAsia="SimSun" w:hAnsi="Times New Roman" w:cs="Times New Roman"/>
          <w:color w:val="000000"/>
          <w:sz w:val="24"/>
          <w:szCs w:val="24"/>
          <w:shd w:val="clear" w:color="auto" w:fill="FFFFFF"/>
        </w:rPr>
        <w:t>Общество-социум – это синтез социального и общественного развития, чего нам так не хватает. Мы разделяем социум и общество. На самом деле, это взаимозависимые вещи. В командной эпохе, это через тире – Общество-социум.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синтезируясь с Хум Изначально Вышестоящего Отца, стяжаем два Синтеза Изначально Вышестоящего Отца, прося преобразить каждого из нас на Октавно- Метагалактическое Общество-социум Иерархии Равных Человека-Субъекта 16-рицы Изначально Вышестоящего Отца и Октавно-Метагалактические Экоздания Изначально Вышестоящего Отца, в умении действовать и реализовываться ими.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возжигаясь двумя Синтезами Изначально Вышестоящего Отца, преображаемся ими.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Возвращаемся в физическую реализацию в данный зал залом Изначально Вышестоящего Отца, развёртываемся в физическом теле и эманируем: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Октавно-Метагалактическую Нацию Культуры Человека-Субъекта 16-рицы Изначально Вышестоящего Отца;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Октавно-Метагалактические Частные здания Изначально Вышестоящего Отца, в реализации каждого из нас и синтеза нас;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Октавно-Метагалактическое Общество-социум Иерархии Равных Человека-Субъекта 16-рицы Изначально Вышестоящего Отца 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Октавно-Метагалактические Экоздания Изначально Вышестоящего Отца, в умении действовать и реплицироваться ими, эманируя по Столице и по ИВДИВО в целом.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возвращаемся в зал Изначально Вышестоящего Отца, становимся пред Изначально Вышестоящим Отцом.</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стяжаем </w:t>
      </w:r>
      <w:r w:rsidRPr="001B6118">
        <w:rPr>
          <w:rFonts w:ascii="Times New Roman" w:eastAsia="SimSun" w:hAnsi="Times New Roman" w:cs="Times New Roman"/>
          <w:b/>
          <w:bCs/>
          <w:i/>
          <w:color w:val="000000"/>
          <w:sz w:val="24"/>
          <w:szCs w:val="24"/>
          <w:shd w:val="clear" w:color="auto" w:fill="FFFFFF"/>
        </w:rPr>
        <w:t>Октавно-Метагалактическое Искусство Психодинамики Человека-Субъекта 16-рицы Изначально Вышестоящего Отца</w:t>
      </w:r>
      <w:r w:rsidRPr="001B6118">
        <w:rPr>
          <w:rFonts w:ascii="Times New Roman" w:eastAsia="SimSun" w:hAnsi="Times New Roman" w:cs="Times New Roman"/>
          <w:i/>
          <w:color w:val="000000"/>
          <w:sz w:val="24"/>
          <w:szCs w:val="24"/>
          <w:shd w:val="clear" w:color="auto" w:fill="FFFFFF"/>
        </w:rPr>
        <w:t>.</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Стяжаем </w:t>
      </w:r>
      <w:r w:rsidRPr="001B6118">
        <w:rPr>
          <w:rFonts w:ascii="Times New Roman" w:eastAsia="SimSun" w:hAnsi="Times New Roman" w:cs="Times New Roman"/>
          <w:b/>
          <w:bCs/>
          <w:i/>
          <w:color w:val="000000"/>
          <w:sz w:val="24"/>
          <w:szCs w:val="24"/>
          <w:shd w:val="clear" w:color="auto" w:fill="FFFFFF"/>
        </w:rPr>
        <w:t>Октавно-Метагалактическую Расу Человека-Субъекта 16-рицы Изначально Вышестоящего Отца</w:t>
      </w:r>
      <w:r w:rsidRPr="001B6118">
        <w:rPr>
          <w:rFonts w:ascii="Times New Roman" w:eastAsia="SimSun" w:hAnsi="Times New Roman" w:cs="Times New Roman"/>
          <w:i/>
          <w:color w:val="000000"/>
          <w:sz w:val="24"/>
          <w:szCs w:val="24"/>
          <w:shd w:val="clear" w:color="auto" w:fill="FFFFFF"/>
        </w:rPr>
        <w:t>.</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lastRenderedPageBreak/>
        <w:t xml:space="preserve">Стяжаем </w:t>
      </w:r>
      <w:r w:rsidRPr="001B6118">
        <w:rPr>
          <w:rFonts w:ascii="Times New Roman" w:eastAsia="SimSun" w:hAnsi="Times New Roman" w:cs="Times New Roman"/>
          <w:b/>
          <w:bCs/>
          <w:i/>
          <w:color w:val="000000"/>
          <w:sz w:val="24"/>
          <w:szCs w:val="24"/>
          <w:shd w:val="clear" w:color="auto" w:fill="FFFFFF"/>
        </w:rPr>
        <w:t>Октавно-Метагалактическую Академию Образования Человека-Субъекта 16-рицы Изначально Вышестоящего Отца</w:t>
      </w:r>
      <w:r w:rsidRPr="001B6118">
        <w:rPr>
          <w:rFonts w:ascii="Times New Roman" w:eastAsia="SimSun" w:hAnsi="Times New Roman" w:cs="Times New Roman"/>
          <w:i/>
          <w:color w:val="000000"/>
          <w:sz w:val="24"/>
          <w:szCs w:val="24"/>
          <w:shd w:val="clear" w:color="auto" w:fill="FFFFFF"/>
        </w:rPr>
        <w:t>.</w:t>
      </w:r>
    </w:p>
    <w:p w:rsidR="00FD335D" w:rsidRPr="001B6118" w:rsidRDefault="00FD335D" w:rsidP="00FD335D">
      <w:pPr>
        <w:ind w:firstLine="720"/>
        <w:contextualSpacing/>
        <w:jc w:val="both"/>
        <w:rPr>
          <w:rFonts w:ascii="Times New Roman" w:eastAsia="SimSun" w:hAnsi="Times New Roman" w:cs="Times New Roman"/>
          <w:b/>
          <w:bCs/>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стяжаем </w:t>
      </w:r>
      <w:r w:rsidRPr="001B6118">
        <w:rPr>
          <w:rFonts w:ascii="Times New Roman" w:eastAsia="SimSun" w:hAnsi="Times New Roman" w:cs="Times New Roman"/>
          <w:b/>
          <w:bCs/>
          <w:i/>
          <w:color w:val="000000"/>
          <w:sz w:val="24"/>
          <w:szCs w:val="24"/>
          <w:shd w:val="clear" w:color="auto" w:fill="FFFFFF"/>
        </w:rPr>
        <w:t>ИВДИВО-школы Изначально Вышестоящего Отца</w:t>
      </w:r>
      <w:r w:rsidRPr="001B6118">
        <w:rPr>
          <w:rFonts w:ascii="Times New Roman" w:eastAsia="SimSun" w:hAnsi="Times New Roman" w:cs="Times New Roman"/>
          <w:i/>
          <w:color w:val="000000"/>
          <w:sz w:val="24"/>
          <w:szCs w:val="24"/>
          <w:shd w:val="clear" w:color="auto" w:fill="FFFFFF"/>
        </w:rPr>
        <w:t>.</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bCs/>
          <w:i/>
          <w:color w:val="000000"/>
          <w:sz w:val="24"/>
          <w:szCs w:val="24"/>
          <w:shd w:val="clear" w:color="auto" w:fill="FFFFFF"/>
        </w:rPr>
        <w:t>Новая</w:t>
      </w:r>
      <w:r w:rsidRPr="001B6118">
        <w:rPr>
          <w:rFonts w:ascii="Times New Roman" w:eastAsia="SimSun" w:hAnsi="Times New Roman" w:cs="Times New Roman"/>
          <w:b/>
          <w:bCs/>
          <w:i/>
          <w:color w:val="000000"/>
          <w:sz w:val="24"/>
          <w:szCs w:val="24"/>
          <w:shd w:val="clear" w:color="auto" w:fill="FFFFFF"/>
        </w:rPr>
        <w:t xml:space="preserve"> </w:t>
      </w:r>
      <w:r w:rsidRPr="001B6118">
        <w:rPr>
          <w:rFonts w:ascii="Times New Roman" w:eastAsia="SimSun" w:hAnsi="Times New Roman" w:cs="Times New Roman"/>
          <w:bCs/>
          <w:i/>
          <w:color w:val="000000"/>
          <w:sz w:val="24"/>
          <w:szCs w:val="24"/>
          <w:shd w:val="clear" w:color="auto" w:fill="FFFFFF"/>
        </w:rPr>
        <w:t>Академия Образования и ИВДИВО-школы, входящие в неё</w:t>
      </w:r>
      <w:r w:rsidRPr="001B6118">
        <w:rPr>
          <w:rFonts w:ascii="Times New Roman" w:eastAsia="SimSun" w:hAnsi="Times New Roman" w:cs="Times New Roman"/>
          <w:i/>
          <w:color w:val="000000"/>
          <w:sz w:val="24"/>
          <w:szCs w:val="24"/>
          <w:shd w:val="clear" w:color="auto" w:fill="FFFFFF"/>
        </w:rPr>
        <w:t xml:space="preserve"> – это вся школьная система, всех Экополисов. Ну, и на физике мы будем создавать проект ИВДИВО-школы для детей.</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И синтезируясь с Хум Изначально Вышестоящего Отца, стяжаем четыре Синтеза Изначально Вышестоящего Отца и, возжигаясь, преображаясь ими.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В явлении Изначально Вышестоящего Отца возвращаемся в физическую реализацию в данный зал и, возжигаясь, преображаясь собой, эманируем:</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Октавно-Метагалактическое Искусство Психодинамики Человека-Субъекта 16-рицы Изначально Вышестоящего Отца;</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Октавно-Метагалактическую Расу Человека-Субъекта 16-рицы Изначально Вышестоящего Отца;</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Октавно-Метагалактическую Академию Образования Человека-Субъекта 16-рицы Изначально Вышестоящего Отца;</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ИВДИВО-школу Изначально Вышестоящего Отца собою в Столицу и в ИВДИВО в целом.</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И вспыхивая Аватаром-Субъектом собою, усиляя свою жизнь ракурсом одного из шести выражений, укрепляя свою жизнь и соответствующую спецификацию её одного из шести выражений каждым из нас в крепости собою, мы, синтезируясь с Изначально Вышестоящим Отцом, возвращаемся в зал Изначально Вышестоящего Отца.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синтезируясь с Изначально Вышестоящим Отцом, стяжаем План Синтеза Изначально Вышестоящего Отца – новый. Стяжаем Частный План Синтеза Изначально Вышестоящего Отца каждому из нас, прося развернуть Частный План Синтеза Изначально Вышестоящего Отца каждому человеку Планеты Земля из восьми миллиардов, синтезфизически.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Синтезируясь с Изначально Вышестоящим Отцом, </w:t>
      </w:r>
      <w:r w:rsidRPr="001B6118">
        <w:rPr>
          <w:rFonts w:ascii="Times New Roman" w:eastAsia="SimSun" w:hAnsi="Times New Roman" w:cs="Times New Roman"/>
          <w:b/>
          <w:bCs/>
          <w:i/>
          <w:color w:val="000000"/>
          <w:sz w:val="24"/>
          <w:szCs w:val="24"/>
          <w:shd w:val="clear" w:color="auto" w:fill="FFFFFF"/>
        </w:rPr>
        <w:t>стяжаем ИВДИВО-Воспитание Человека-Субъекта 16-рицы Изначально Вышестоящего Отца и стяжаем ИВДИВО-Информацию Человека-Субъекта 16-рицы Изначально Вышестоящего Отца.</w:t>
      </w:r>
      <w:r w:rsidRPr="001B6118">
        <w:rPr>
          <w:rFonts w:ascii="Times New Roman" w:eastAsia="SimSun" w:hAnsi="Times New Roman" w:cs="Times New Roman"/>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Синтезируясь с Хум Изначально Вышестоящего Отца, стяжаем четыре Синтеза Изначально Вышестоящего Отца стяжённого и восемь миллиардов Синтезов Изначально Вышестоящего Отца Частных Планов Синтеза Изначально Вышестоящего Отца каждому человеку Планеты Земля синтезфизически. Столица, держитесь.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возжигаясь четырьмя Синтезами Изначально Вышестоящего Отца, преображаемся двумя Управлениями Изначально Вышестоящих Аватаров Синтеза. И возжигаясь восьмью миллиардами Синтезов Изначально Вышестоящего Отца, просим Изначально Вышестоящего Отца зафиксировать Частный План Синтеза Изначально Вышестоящего Отца, в честь Праздника Изначально Вышестоящей Матери, каждому человеку Планеты Земля, зафиксировав каждому отдельный Синтез, стяжённый нами. И в синтезе с человеками Планеты Земля, возжигаясь восьмью миллиардами Синтезов, развёртываем восемь миллиардов Частных Планов Синтеза Изначально Вышестоящего Отца Изначально Вышестоящим Отцом вместе с Отцом синтезфизически собою.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из зала Отца возвращаемся в данный зал, развёртываясь физически и эманируя восемь миллиардов Синтезов, преображаясь ими вместе с человеками Планеты Земля.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Одновременно Отец развёртывает Частные Планы Синтезов в каждом. Частные Планы Синтеза Изначально Вышестоящего Отца в каждом. И возжигаясь, преображаемся этим.</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Развёртывая План Синтеза Изначально Вышестоящего Отца, ИВДИВО-воспитание Человека-Субъекта 16-рицы Изначально Вышестоящего Отца, ИВДИВО-информацию </w:t>
      </w:r>
      <w:r w:rsidRPr="001B6118">
        <w:rPr>
          <w:rFonts w:ascii="Times New Roman" w:eastAsia="SimSun" w:hAnsi="Times New Roman" w:cs="Times New Roman"/>
          <w:i/>
          <w:color w:val="000000"/>
          <w:sz w:val="24"/>
          <w:szCs w:val="24"/>
          <w:shd w:val="clear" w:color="auto" w:fill="FFFFFF"/>
        </w:rPr>
        <w:lastRenderedPageBreak/>
        <w:t xml:space="preserve">Человека-Субъекта 16-рицы Изначально Вышестоящего Отца, эманируя их собою в Столицу Империи и в ИВДИВО каждым из нас, вспыхивая этим. </w:t>
      </w:r>
    </w:p>
    <w:p w:rsidR="00FD335D" w:rsidRPr="001B6118" w:rsidRDefault="00FD335D" w:rsidP="00FD335D">
      <w:pPr>
        <w:ind w:firstLine="720"/>
        <w:contextualSpacing/>
        <w:jc w:val="both"/>
        <w:rPr>
          <w:rFonts w:ascii="Times New Roman" w:eastAsia="SimSun" w:hAnsi="Times New Roman" w:cs="Times New Roman"/>
          <w:color w:val="000000"/>
          <w:sz w:val="24"/>
          <w:szCs w:val="24"/>
          <w:shd w:val="clear" w:color="auto" w:fill="FFFFFF"/>
        </w:rPr>
      </w:pPr>
      <w:r w:rsidRPr="001B6118">
        <w:rPr>
          <w:rFonts w:ascii="Times New Roman" w:eastAsia="SimSun" w:hAnsi="Times New Roman" w:cs="Times New Roman"/>
          <w:color w:val="000000"/>
          <w:sz w:val="24"/>
          <w:szCs w:val="24"/>
          <w:shd w:val="clear" w:color="auto" w:fill="FFFFFF"/>
        </w:rPr>
        <w:t>Держитесь, чуть-чуть осталось.</w:t>
      </w:r>
    </w:p>
    <w:p w:rsidR="00FD335D" w:rsidRPr="001B6118" w:rsidRDefault="00FD335D" w:rsidP="00FD335D">
      <w:pPr>
        <w:ind w:firstLine="720"/>
        <w:contextualSpacing/>
        <w:jc w:val="both"/>
        <w:rPr>
          <w:rFonts w:ascii="Times New Roman" w:eastAsia="SimSun" w:hAnsi="Times New Roman" w:cs="Times New Roman"/>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синтезируясь с Изначально Вышестоящим Отцом...</w:t>
      </w:r>
    </w:p>
    <w:p w:rsidR="00FD335D" w:rsidRPr="001B6118" w:rsidRDefault="00FD335D" w:rsidP="00FD335D">
      <w:pPr>
        <w:ind w:firstLine="720"/>
        <w:contextualSpacing/>
        <w:jc w:val="both"/>
        <w:rPr>
          <w:rFonts w:ascii="Times New Roman" w:eastAsia="SimSun" w:hAnsi="Times New Roman" w:cs="Times New Roman"/>
          <w:color w:val="000000"/>
          <w:sz w:val="24"/>
          <w:szCs w:val="24"/>
          <w:shd w:val="clear" w:color="auto" w:fill="FFFFFF"/>
        </w:rPr>
      </w:pPr>
      <w:r w:rsidRPr="001B6118">
        <w:rPr>
          <w:rFonts w:ascii="Times New Roman" w:eastAsia="SimSun" w:hAnsi="Times New Roman" w:cs="Times New Roman"/>
          <w:color w:val="000000"/>
          <w:sz w:val="24"/>
          <w:szCs w:val="24"/>
          <w:shd w:val="clear" w:color="auto" w:fill="FFFFFF"/>
        </w:rPr>
        <w:t xml:space="preserve">Держитесь, это я даже не физическим телам. Некоторые уже лежат вышестоящие тела, поэтому я их ставлю. Форма не даёт им лежать. Форма Аватар-Субъекта, она как-то стала плотно-скафандровой. В смысле, голова висит на воротнике. Всё нормально, держитесь. Слишком большой огонь, тело просто жёстко уплотнилось. Хотя, физика ничего не чувствует, а вышестоящее тело в ауте.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мы синтезируемся с Изначально Вышестоящим Отцом. Переходим в зал Изначально Вышестоящего Отца, становимся пред Изначально Вышестоящим Отцом. </w:t>
      </w:r>
    </w:p>
    <w:p w:rsidR="00FD335D" w:rsidRPr="001B6118" w:rsidRDefault="00FD335D" w:rsidP="00FD335D">
      <w:pPr>
        <w:ind w:firstLine="720"/>
        <w:contextualSpacing/>
        <w:jc w:val="both"/>
        <w:rPr>
          <w:rFonts w:ascii="Times New Roman" w:eastAsia="SimSun" w:hAnsi="Times New Roman" w:cs="Times New Roman"/>
          <w:iCs/>
          <w:color w:val="000000"/>
          <w:sz w:val="24"/>
          <w:szCs w:val="24"/>
          <w:shd w:val="clear" w:color="auto" w:fill="FFFFFF"/>
        </w:rPr>
      </w:pPr>
      <w:r w:rsidRPr="001B6118">
        <w:rPr>
          <w:rFonts w:ascii="Times New Roman" w:eastAsia="SimSun" w:hAnsi="Times New Roman" w:cs="Times New Roman"/>
          <w:iCs/>
          <w:color w:val="000000"/>
          <w:sz w:val="24"/>
          <w:szCs w:val="24"/>
          <w:shd w:val="clear" w:color="auto" w:fill="FFFFFF"/>
        </w:rPr>
        <w:t xml:space="preserve">Вы забываете, что мы бегаем: физика Изначально Вышестоящей Октавы – физика Планеты Земля. Для Планеты Земля, это тоже очень высокая простройка. Она, вообще-то – физика Октавы Фа. Поэтому, эманировать физику Изначально Вышестоящей Октавы по Планете Земля, это достойно и очень высоко. Да ещё семь раз и 14 Управлений. Для Планеты, это очень большое пережигание идёт.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мы становимся пред Изначально Вышестоящим Отцом. И синтезируясь с Изначально Вышестоящим Отцом,</w:t>
      </w:r>
      <w:r w:rsidRPr="001B6118">
        <w:rPr>
          <w:rFonts w:ascii="Times New Roman" w:eastAsia="SimSun" w:hAnsi="Times New Roman" w:cs="Times New Roman"/>
          <w:b/>
          <w:i/>
          <w:color w:val="000000"/>
          <w:sz w:val="24"/>
          <w:szCs w:val="24"/>
          <w:shd w:val="clear" w:color="auto" w:fill="FFFFFF"/>
        </w:rPr>
        <w:t xml:space="preserve"> стяжаем ИВДИВО-Энергопотенциал Человека-Субъекта 16-рицы Изначально Вышестоящего Отца</w:t>
      </w:r>
      <w:r w:rsidRPr="001B6118">
        <w:rPr>
          <w:rFonts w:ascii="Times New Roman" w:eastAsia="SimSun" w:hAnsi="Times New Roman" w:cs="Times New Roman"/>
          <w:bCs/>
          <w:i/>
          <w:color w:val="000000"/>
          <w:sz w:val="24"/>
          <w:szCs w:val="24"/>
          <w:shd w:val="clear" w:color="auto" w:fill="FFFFFF"/>
        </w:rPr>
        <w:t>.</w:t>
      </w:r>
      <w:r w:rsidRPr="001B6118">
        <w:rPr>
          <w:rFonts w:ascii="Times New Roman" w:eastAsia="SimSun" w:hAnsi="Times New Roman" w:cs="Times New Roman"/>
          <w:b/>
          <w:i/>
          <w:color w:val="000000"/>
          <w:sz w:val="24"/>
          <w:szCs w:val="24"/>
          <w:shd w:val="clear" w:color="auto" w:fill="FFFFFF"/>
        </w:rPr>
        <w:t xml:space="preserve">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Внимание! </w:t>
      </w:r>
      <w:r w:rsidRPr="001B6118">
        <w:rPr>
          <w:rFonts w:ascii="Times New Roman" w:eastAsia="SimSun" w:hAnsi="Times New Roman" w:cs="Times New Roman"/>
          <w:b/>
          <w:i/>
          <w:color w:val="000000"/>
          <w:sz w:val="24"/>
          <w:szCs w:val="24"/>
          <w:shd w:val="clear" w:color="auto" w:fill="FFFFFF"/>
        </w:rPr>
        <w:t>Стяжаем ИВДИВО-Экономику Изначально Вышестоящего Отца</w:t>
      </w:r>
      <w:r w:rsidRPr="001B6118">
        <w:rPr>
          <w:rFonts w:ascii="Times New Roman" w:eastAsia="SimSun" w:hAnsi="Times New Roman" w:cs="Times New Roman"/>
          <w:i/>
          <w:color w:val="000000"/>
          <w:sz w:val="24"/>
          <w:szCs w:val="24"/>
          <w:shd w:val="clear" w:color="auto" w:fill="FFFFFF"/>
        </w:rPr>
        <w:t>. Пока без Человека-Субъекта, потому что нечем.</w:t>
      </w:r>
    </w:p>
    <w:p w:rsidR="00FD335D" w:rsidRPr="001B6118" w:rsidRDefault="00FD335D" w:rsidP="00FD335D">
      <w:pPr>
        <w:ind w:firstLine="720"/>
        <w:contextualSpacing/>
        <w:jc w:val="both"/>
        <w:rPr>
          <w:rFonts w:ascii="Times New Roman" w:eastAsia="SimSun" w:hAnsi="Times New Roman" w:cs="Times New Roman"/>
          <w:b/>
          <w:i/>
          <w:color w:val="000000"/>
          <w:sz w:val="24"/>
          <w:szCs w:val="24"/>
          <w:shd w:val="clear" w:color="auto" w:fill="FFFFFF"/>
        </w:rPr>
      </w:pPr>
      <w:r w:rsidRPr="001B6118">
        <w:rPr>
          <w:rFonts w:ascii="Times New Roman" w:eastAsia="SimSun" w:hAnsi="Times New Roman" w:cs="Times New Roman"/>
          <w:b/>
          <w:i/>
          <w:color w:val="000000"/>
          <w:sz w:val="24"/>
          <w:szCs w:val="24"/>
          <w:shd w:val="clear" w:color="auto" w:fill="FFFFFF"/>
        </w:rPr>
        <w:t>Стяжаем ИВДИВО-Развитие Человека-Субъекта 16-рицы Изначально Вышестоящего Отца.</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внимание,</w:t>
      </w:r>
      <w:r w:rsidRPr="001B6118">
        <w:rPr>
          <w:rFonts w:ascii="Times New Roman" w:eastAsia="SimSun" w:hAnsi="Times New Roman" w:cs="Times New Roman"/>
          <w:b/>
          <w:i/>
          <w:color w:val="000000"/>
          <w:sz w:val="24"/>
          <w:szCs w:val="24"/>
          <w:shd w:val="clear" w:color="auto" w:fill="FFFFFF"/>
        </w:rPr>
        <w:t xml:space="preserve"> стяжаем ИВДИВО-Разработку Человека-Субъекта 16-рицы Изначально Вышестоящего Отца</w:t>
      </w:r>
      <w:r w:rsidRPr="001B6118">
        <w:rPr>
          <w:rFonts w:ascii="Times New Roman" w:eastAsia="SimSun" w:hAnsi="Times New Roman" w:cs="Times New Roman"/>
          <w:bCs/>
          <w:i/>
          <w:color w:val="000000"/>
          <w:sz w:val="24"/>
          <w:szCs w:val="24"/>
          <w:shd w:val="clear" w:color="auto" w:fill="FFFFFF"/>
        </w:rPr>
        <w:t>.</w:t>
      </w:r>
      <w:r w:rsidRPr="001B6118">
        <w:rPr>
          <w:rFonts w:ascii="Times New Roman" w:eastAsia="SimSun" w:hAnsi="Times New Roman" w:cs="Times New Roman"/>
          <w:b/>
          <w:i/>
          <w:color w:val="000000"/>
          <w:sz w:val="24"/>
          <w:szCs w:val="24"/>
          <w:shd w:val="clear" w:color="auto" w:fill="FFFFFF"/>
        </w:rPr>
        <w:t xml:space="preserve"> </w:t>
      </w:r>
      <w:r w:rsidRPr="001B6118">
        <w:rPr>
          <w:rFonts w:ascii="Times New Roman" w:eastAsia="SimSun" w:hAnsi="Times New Roman" w:cs="Times New Roman"/>
          <w:i/>
          <w:color w:val="000000"/>
          <w:sz w:val="24"/>
          <w:szCs w:val="24"/>
          <w:shd w:val="clear" w:color="auto" w:fill="FFFFFF"/>
        </w:rPr>
        <w:t xml:space="preserve">Кто не помнит, разработка – это от качеств до компетенций. Вводится в официальное название Управления </w:t>
      </w:r>
      <w:r w:rsidRPr="001B6118">
        <w:rPr>
          <w:rFonts w:ascii="Times New Roman" w:eastAsia="SimSun" w:hAnsi="Times New Roman" w:cs="Times New Roman"/>
          <w:i/>
          <w:sz w:val="24"/>
          <w:szCs w:val="24"/>
          <w:shd w:val="clear" w:color="auto" w:fill="FFFFFF"/>
        </w:rPr>
        <w:t>Яромира</w:t>
      </w:r>
      <w:r w:rsidRPr="001B6118">
        <w:rPr>
          <w:rFonts w:ascii="Times New Roman" w:eastAsia="SimSun" w:hAnsi="Times New Roman" w:cs="Times New Roman"/>
          <w:i/>
          <w:color w:val="000000"/>
          <w:sz w:val="24"/>
          <w:szCs w:val="24"/>
          <w:shd w:val="clear" w:color="auto" w:fill="FFFFFF"/>
        </w:rPr>
        <w:t xml:space="preserve"> – будет весело.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И синтезируясь с Хум Изначально Вышестоящего Отца…, мы просто завершаем, стяжаем четыре Синтеза Изначально Вышестоящего Отца. И возжигаясь четырьмя Синтезами Изначально Вышестоящего Отца, преображаемся ими.</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Возвращаемся в физическое выражение в данный зал. Развёртываемся физически. И в активации Аватар-Субъекта и вида Жизни каждого из нас эманируем ИВДИВО-Энергопотенциал Человека-Субъекта 16-рицы Изначально Вышестоящего Отца.</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Эманируем ИВДИВО-Экономику Изначально Вышестоящего Отца – по Столице, по Планете Земля и в ИВДИВО.</w:t>
      </w:r>
    </w:p>
    <w:p w:rsidR="00FD335D" w:rsidRPr="001B6118" w:rsidRDefault="00FD335D" w:rsidP="00FD335D">
      <w:pPr>
        <w:ind w:firstLine="720"/>
        <w:contextualSpacing/>
        <w:jc w:val="both"/>
        <w:rPr>
          <w:rFonts w:ascii="Times New Roman" w:eastAsia="SimSun" w:hAnsi="Times New Roman" w:cs="Times New Roman"/>
          <w:b/>
          <w:bCs/>
          <w:i/>
          <w:color w:val="000000"/>
          <w:sz w:val="24"/>
          <w:szCs w:val="24"/>
          <w:shd w:val="clear" w:color="auto" w:fill="FFFFFF"/>
        </w:rPr>
      </w:pPr>
      <w:r w:rsidRPr="001B6118">
        <w:rPr>
          <w:rFonts w:ascii="Times New Roman" w:eastAsia="SimSun" w:hAnsi="Times New Roman" w:cs="Times New Roman"/>
          <w:b/>
          <w:bCs/>
          <w:i/>
          <w:color w:val="000000"/>
          <w:sz w:val="24"/>
          <w:szCs w:val="24"/>
          <w:shd w:val="clear" w:color="auto" w:fill="FFFFFF"/>
        </w:rPr>
        <w:t>Нам нужна новая экономическая отстройка или как говорили коммунисты – новая экономическая политика</w:t>
      </w:r>
      <w:r w:rsidRPr="001B6118">
        <w:rPr>
          <w:rFonts w:ascii="Times New Roman" w:eastAsia="SimSun" w:hAnsi="Times New Roman" w:cs="Times New Roman"/>
          <w:i/>
          <w:color w:val="000000"/>
          <w:sz w:val="24"/>
          <w:szCs w:val="24"/>
          <w:shd w:val="clear" w:color="auto" w:fill="FFFFFF"/>
        </w:rPr>
        <w:t xml:space="preserve">. Очень надо по всей Планете Земля. Поэтому максимально эманируем ИВДИВО-Экономику Изначально Вышестоящего Отца по Столице Метагалактической Империи – это вся Планета Земля. То есть, по всей Планете Земля. Центровка в Крыму, но Столица – это вся Планета Земля. Эманируем ИВДИВО-Экономику Изначально Вышестоящего Отца. Не должна быть разрушена наша цивилизация – она должна эволюционно идти дальше. Все шансы для этого есть. Поэтому эманируем, фиксируем во все центры принятия решений, во все экономические столицы, в том числе сильные – суверенные, слабые – не суверенные, лишь бы все работали над этим.  </w:t>
      </w:r>
      <w:r w:rsidRPr="001B6118">
        <w:rPr>
          <w:rFonts w:ascii="Times New Roman" w:eastAsia="SimSun" w:hAnsi="Times New Roman" w:cs="Times New Roman"/>
          <w:b/>
          <w:bCs/>
          <w:i/>
          <w:color w:val="000000"/>
          <w:sz w:val="24"/>
          <w:szCs w:val="24"/>
          <w:shd w:val="clear" w:color="auto" w:fill="FFFFFF"/>
        </w:rPr>
        <w:t>ИВДИВО-Экономика Изначально Вышестоящего Отца – всем!</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Далее, ИВДИВО-Развитие Человека-Субъекта 16-рицы Изначально Вышестоящего Отца. Эманируем, включая 16 Практик, в том числе экономического развития, для Человека-Субъекта.</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эманируем ИВДИВО-Разработку Человека-Субъекта 16-рицы Изначально Вышестоящего Отца. Эманируем всей Столице, то есть, по всей Планете Земля, Метагалактической Империи и в ИВДИВО – все четыре направления двух Управлений. И преображаемся этим.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lastRenderedPageBreak/>
        <w:t xml:space="preserve">И возвращаемся в зал к Изначально Вышестоящему Отцу, становясь пред Изначально Вышестоящим Отцом. И просим преобразить каждого из нас в развёртывании Аватар-Субъекта и вида Жизни, из шести, каждого из нас Аватар-Субъектом на явление 14 Управлений Изначально Вышестоящих Аватаров Синтеза с двадцатью восьмью, по </w:t>
      </w:r>
      <w:r w:rsidRPr="001B6118">
        <w:rPr>
          <w:rFonts w:ascii="Times New Roman" w:eastAsia="SimSun" w:hAnsi="Times New Roman" w:cs="Times New Roman"/>
          <w:i/>
          <w:sz w:val="24"/>
          <w:szCs w:val="24"/>
          <w:shd w:val="clear" w:color="auto" w:fill="FFFFFF"/>
        </w:rPr>
        <w:t>два</w:t>
      </w:r>
      <w:r w:rsidRPr="001B6118">
        <w:rPr>
          <w:rFonts w:ascii="Times New Roman" w:eastAsia="SimSun" w:hAnsi="Times New Roman" w:cs="Times New Roman"/>
          <w:i/>
          <w:color w:val="000000"/>
          <w:sz w:val="24"/>
          <w:szCs w:val="24"/>
          <w:shd w:val="clear" w:color="auto" w:fill="FFFFFF"/>
        </w:rPr>
        <w:t xml:space="preserve"> на каждое, видами реализации этих Управлений в спецификации явлений Изначально Вышестоящего Отца ими, одномоментно каждым из нас.</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 В зале появляются 16 Изначально Вышестоящих Аватаров Синтеза, включая Кут Хуми и Сераписа. Там никаких изменений нет, но они во главе, как вершина и основание этих 14 Управлений. И там, и там Синтез. В ИВДИВО Синтез и в Иерархии Синтез, соответственно.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синтезируясь с Хум Изначально Вышестоящего Отца, в синтезе с Изначально Вышестоящими Аватарами Синтеза </w:t>
      </w:r>
      <w:r w:rsidRPr="001B6118">
        <w:rPr>
          <w:rFonts w:ascii="Times New Roman" w:eastAsia="SimSun" w:hAnsi="Times New Roman" w:cs="Times New Roman"/>
          <w:b/>
          <w:bCs/>
          <w:i/>
          <w:color w:val="000000"/>
          <w:sz w:val="24"/>
          <w:szCs w:val="24"/>
          <w:shd w:val="clear" w:color="auto" w:fill="FFFFFF"/>
        </w:rPr>
        <w:t>Кут Хуми, Иосифом, Морией, Филиппом, Византием, Яновом, Юлием, Юсефом, Владомиром, Саввой, Савелием, Вильгельмом, Юстасом, Александром, Яромиром, Сераписом</w:t>
      </w:r>
      <w:r w:rsidRPr="001B6118">
        <w:rPr>
          <w:rFonts w:ascii="Times New Roman" w:eastAsia="SimSun" w:hAnsi="Times New Roman" w:cs="Times New Roman"/>
          <w:i/>
          <w:color w:val="000000"/>
          <w:sz w:val="24"/>
          <w:szCs w:val="24"/>
          <w:shd w:val="clear" w:color="auto" w:fill="FFFFFF"/>
        </w:rPr>
        <w:t xml:space="preserve"> мы стяжаем Синтез Изначально Вышестоящего Отца. И возжигаясь, преображаемся в синтезе их Изначально Вышестоящим Отцом собою, преображая Управления Изначально Вышестоящих Аватаров Синтеза, Организации Изначально Вышестоящих Аватаров Синтеза, реализации ИВДИВО Изначально Вышестоящих Аватаров Синтеза и Иерархию Изначально Вышестоящих Аватаров Синтеза в синтезе с ними,  собою, Изначально Вышестоящим Отцом. И преображаясь, развёртываемся этим.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Мы благодарим Изначально Вышестоящую Мать за поддержку нас и 34-архетипическую синтезфизичность, устроенную нам в честь её Праздника. С умением ходить с 34-го в первый и обратно в 34-й архетип огня-материи каждым из нас 34-архетипической синтезфизичностью. Проникайтесь Матерью – она каждого из вас поддерживала и обучала этой фиксации. И в честь Праздника Матери сохраните 34-архетипическую синтезфизичность.</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Я напоминаю, что у нас Столица Империи синтезфизичности.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А значит вопрос: какая синтезфизичность у нас будет? 34-архетипическая, минимально.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Благодарим Изначально Вышестоящего Отца. Благодарим Изначально Вышестоящую Мать. Благодарим Изначально Вышестоящих Аватаров Синтеза в 16-рице их реализации в синтезе с нами.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в ИВДИВО Крым, в ИВДИВО Краснодар, в ИВДИВО Севастополь, в ИВДИВО Ялта.</w:t>
      </w:r>
    </w:p>
    <w:p w:rsidR="00FD335D" w:rsidRPr="001B6118" w:rsidRDefault="00FD335D" w:rsidP="00FD335D">
      <w:pPr>
        <w:ind w:firstLine="720"/>
        <w:contextualSpacing/>
        <w:jc w:val="both"/>
        <w:rPr>
          <w:rFonts w:ascii="Times New Roman" w:eastAsia="SimSun" w:hAnsi="Times New Roman" w:cs="Times New Roman"/>
          <w:color w:val="000000"/>
          <w:sz w:val="24"/>
          <w:szCs w:val="24"/>
          <w:shd w:val="clear" w:color="auto" w:fill="FFFFFF"/>
        </w:rPr>
      </w:pPr>
      <w:r w:rsidRPr="001B6118">
        <w:rPr>
          <w:rFonts w:ascii="Times New Roman" w:eastAsia="SimSun" w:hAnsi="Times New Roman" w:cs="Times New Roman"/>
          <w:color w:val="000000"/>
          <w:sz w:val="24"/>
          <w:szCs w:val="24"/>
          <w:shd w:val="clear" w:color="auto" w:fill="FFFFFF"/>
        </w:rPr>
        <w:t>Вот и посмотрите, как усталость накатывает внутри – Мама поддержку закончила. Иначе б мы ползали сейчас верх-вниз. Вот это называется, поддержка Матери. Подарок за ваше поздравление. Она вас просто внутренне держала. А сейчас посмотрите, как тела накатывают какой-то вот… Сложности, так выразимся. Я не к тому, что плохо, хорошо – факт.</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Эманируем в Подразделения ИВДИВО участников данной практики и ИВДИВО каждого из нас.</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r w:rsidRPr="001B6118">
        <w:rPr>
          <w:rFonts w:ascii="Times New Roman" w:eastAsia="SimSun" w:hAnsi="Times New Roman" w:cs="Times New Roman"/>
          <w:i/>
          <w:color w:val="000000"/>
          <w:sz w:val="24"/>
          <w:szCs w:val="24"/>
          <w:shd w:val="clear" w:color="auto" w:fill="FFFFFF"/>
        </w:rPr>
        <w:t xml:space="preserve">И выходим из практики. Аминь.   </w:t>
      </w: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p>
    <w:p w:rsidR="00FD335D" w:rsidRPr="00E35A8E" w:rsidRDefault="00FD335D" w:rsidP="00E35A8E">
      <w:pPr>
        <w:pStyle w:val="2"/>
        <w:jc w:val="center"/>
        <w:rPr>
          <w:rFonts w:ascii="Times New Roman" w:hAnsi="Times New Roman" w:cs="Times New Roman"/>
          <w:bCs w:val="0"/>
          <w:color w:val="auto"/>
          <w:sz w:val="24"/>
          <w:szCs w:val="24"/>
        </w:rPr>
      </w:pPr>
      <w:bookmarkStart w:id="83" w:name="_Toc162953067"/>
      <w:r w:rsidRPr="00E35A8E">
        <w:rPr>
          <w:rFonts w:ascii="Times New Roman" w:hAnsi="Times New Roman" w:cs="Times New Roman"/>
          <w:bCs w:val="0"/>
          <w:color w:val="auto"/>
          <w:sz w:val="24"/>
          <w:szCs w:val="24"/>
        </w:rPr>
        <w:t>Комментарий после практики</w:t>
      </w:r>
      <w:bookmarkEnd w:id="83"/>
    </w:p>
    <w:p w:rsidR="00FD335D" w:rsidRPr="001B6118" w:rsidRDefault="00FD335D" w:rsidP="00FD335D">
      <w:pPr>
        <w:ind w:firstLine="720"/>
        <w:contextualSpacing/>
        <w:jc w:val="both"/>
        <w:rPr>
          <w:rFonts w:ascii="Times New Roman" w:hAnsi="Times New Roman" w:cs="Times New Roman"/>
          <w:sz w:val="24"/>
          <w:szCs w:val="24"/>
        </w:rPr>
      </w:pP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С семью первостяжаниями вас! И восьмым – с 34-архетипической синтезфизичностью Изначально Вышестоящей Матерью. Мы выдержали реализацию Изначально Вышестоящей Матери нами, поэтому нам легко ходилось. Если б не Мама…, я не шучу. Даже сейчас вы скажете: «Ну, как-то легковато» – так Мама вас перекачала буквально, всем собой. Вот это праздник.</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xml:space="preserve">То есть, праздник – это не только когда мы поздравляем, а когда на праздник Мама нам отдаёт всё своё в честь праздника. Вот закон жертвы – это когда мы празднуем, поздравляя, а на </w:t>
      </w:r>
      <w:r w:rsidRPr="001B6118">
        <w:rPr>
          <w:rFonts w:ascii="Times New Roman" w:hAnsi="Times New Roman" w:cs="Times New Roman"/>
          <w:sz w:val="24"/>
          <w:szCs w:val="24"/>
        </w:rPr>
        <w:lastRenderedPageBreak/>
        <w:t>самом деле те, в честь кого празднуют, отдают нам всего себя. Вот это настоящий Праздник Большого Космоса, на всякий случай. Поэтому, праздник – это крайняя ценность. Это первое.</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Поэтому, у нас первостяжание с Изначально Вышестоящей Матерью 34-архетипически, потому что, ходя туда-сюда, мы так укрепились, что мы можем это теперь повторять. Понятно, что это надо тренировать, но в анналах вашей записи останется.</w:t>
      </w:r>
    </w:p>
    <w:p w:rsidR="00FD335D" w:rsidRPr="001B6118" w:rsidRDefault="00FD335D" w:rsidP="00FD335D">
      <w:pPr>
        <w:ind w:firstLine="709"/>
        <w:contextualSpacing/>
        <w:jc w:val="both"/>
        <w:rPr>
          <w:rFonts w:ascii="Times New Roman" w:hAnsi="Times New Roman" w:cs="Times New Roman"/>
          <w:sz w:val="24"/>
          <w:szCs w:val="24"/>
        </w:rPr>
      </w:pPr>
      <w:r w:rsidRPr="001B6118">
        <w:rPr>
          <w:rFonts w:ascii="Times New Roman" w:hAnsi="Times New Roman" w:cs="Times New Roman"/>
          <w:sz w:val="24"/>
          <w:szCs w:val="24"/>
        </w:rPr>
        <w:t xml:space="preserve">И ещё. Я там…, шутка, есть триптих, а у нас – септих. Ну, септиллион – это семь, по-итальянски, септих. Практика септиха. Мы впервые сделали семеричную практику – ну, по два управления, да ещё и два управления в каждом. Я по ходу практики комментировал управления, что позволяло. Я думаю, вы познакомитесь. Нет публикации, не ищите – у меня в компьютере вся эта публикация. Я заехал в гостиницу сюда тоже, пока не восстановил </w:t>
      </w:r>
      <w:r w:rsidRPr="001B6118">
        <w:rPr>
          <w:rFonts w:ascii="Times New Roman" w:hAnsi="Times New Roman" w:cs="Times New Roman"/>
          <w:sz w:val="24"/>
          <w:szCs w:val="24"/>
          <w:lang w:val="en-US"/>
        </w:rPr>
        <w:t>WiFi</w:t>
      </w:r>
      <w:r w:rsidRPr="001B6118">
        <w:rPr>
          <w:rFonts w:ascii="Times New Roman" w:hAnsi="Times New Roman" w:cs="Times New Roman"/>
          <w:sz w:val="24"/>
          <w:szCs w:val="24"/>
        </w:rPr>
        <w:t>. Возможно, не восстановится, пока я не доеду обратно. Публикации не будет до вторника, ну то есть, до понедельника вечера – где-то далеко отсюда, как бы быстро ни ехал. Поэтому пока всё остаётся вот этой практикой.</w:t>
      </w:r>
    </w:p>
    <w:p w:rsidR="00FD335D" w:rsidRPr="001B6118" w:rsidRDefault="00FD335D" w:rsidP="00FD335D">
      <w:pPr>
        <w:ind w:firstLine="709"/>
        <w:contextualSpacing/>
        <w:jc w:val="both"/>
        <w:rPr>
          <w:rFonts w:ascii="Times New Roman" w:hAnsi="Times New Roman" w:cs="Times New Roman"/>
          <w:sz w:val="24"/>
          <w:szCs w:val="24"/>
        </w:rPr>
      </w:pPr>
      <w:r w:rsidRPr="001B6118">
        <w:rPr>
          <w:rFonts w:ascii="Times New Roman" w:hAnsi="Times New Roman" w:cs="Times New Roman"/>
          <w:sz w:val="24"/>
          <w:szCs w:val="24"/>
        </w:rPr>
        <w:t>Но! Обратите внимание на Высший Аттестационный Совет, где Академия Наук у Филиппа. Филипп – это знание, это вершина знаний. Открытым текстом, можно вот так честно? Нас достало со всеми, в том числе и с Филиппом, со всеми Аватарами Синтеза, что лезут в зал к Отцу, не только физически, а со всех экополисов, с предложениями, которые выеденного яйца не стоят. Но в голове: «Э-о! О-о! А-а! Я не могу – Папа, давай!» – и сгорают. Это, как мы сейчас Украину обсуждали: с</w:t>
      </w:r>
      <w:r w:rsidRPr="001B6118">
        <w:rPr>
          <w:rFonts w:ascii="Times New Roman" w:hAnsi="Times New Roman" w:cs="Times New Roman"/>
          <w:b/>
          <w:bCs/>
          <w:sz w:val="24"/>
          <w:szCs w:val="24"/>
        </w:rPr>
        <w:t xml:space="preserve"> высокой</w:t>
      </w:r>
      <w:r w:rsidRPr="001B6118">
        <w:rPr>
          <w:rFonts w:ascii="Times New Roman" w:hAnsi="Times New Roman" w:cs="Times New Roman"/>
          <w:sz w:val="24"/>
          <w:szCs w:val="24"/>
        </w:rPr>
        <w:t xml:space="preserve"> спецификацией диванного эксперта, как говорят в интернете, на тему высочайшей глупости своего мнения на все темы, которые я хочу. При всём том, что есть реальные специалисты, которые стоят в очереди, и действительно им нужно Творение Отца. И это специалисты, которые могут помочь и нам на Земле, и вы здесь такие есть, и развитию всего ИВДИВО по всем экополисам.</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xml:space="preserve">И вот на фоне этой толпы «страждущих», вот эти творцы Папа по единице выбирает. И стража уже просто этот толпизм не пускает в зал Отца – сгорает на подлёте. И мы научились на подлёте тестировать всех этих «спецов». Когда научились, мы подумали, а не создать ли место, куда они будут приземляться сами, без сжигания? Ну, всё-таки, люди, потом опять рожать – женщины меня поймут. Это о-очень плохо, это фактически – гибель. Вот нам с физики…, ну там сгорели, а там этот человек умер. Он реально умер, и он реально почувствовал, как умер. Я знаю, что это такое – у меня там тела умирали. Ты физически реально чувствуешь, что там тело умерло, с реальным ощущением смерти. Больно! Не шучу. Но мы это не любили комментировать, но вот сто́ит. Не хочется, чтоб глупцы сжигались только потому, что им не хватает образования. </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Введена Академия Образования, введены ИВДИВО-Школы, нет специализации, хотя дилетанты тоже кое-что могут – но поэтому предлагаем Высший Аттестационный Совет. Туда подали, рассмотрение очень быстро. Специалисты есть – Филипп всё отстроил. Если готов – в зал к Отцу на творение, если не готов – иди, готовься. Нечего Отца отвлекать на свои глупости.</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Вы не представляете, сколько ко мне идут с новыми проектами и говорят:</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Это новый проект, срочно нужно Регламент, Распоряжение, всё, что угодно!</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Я говорю:</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Зачем?</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Э-о…</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Я говорю:</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Где команда?</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Нету! Будет.</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Когда будет – заходи! А что там написано? Дай почитать. Эй, перепиши.</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Ты что! Ты меня не понимаешь?</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Не понимаю.</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Да как ты можешь?</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Могу.</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Объясняю:</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lastRenderedPageBreak/>
        <w:t xml:space="preserve">– Пункт такой-то – это что? Вот так, вот так логически – хрень. Пункт такой-то, вот так, вот так логически – хрень. Пункт такой-то, вот так, вот так – вообще непрофессионально. Ты что пишешь? Владыке вот это на стол положу – наказание автоматически. Ты что пишешь не по Стандарту Отца? </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Ай!  А, мня-мня-мня-мня-мня-мня, ну, такая же идея.</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Согласен, идея хорошая, разработай.</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xml:space="preserve">Работа Высшего Аттестационного Совета на физике. Понятно, о чём я? Это мы, как Главы ИВДИВО, периодически разбираем. При всём том, что есть действительно, ребята приходят – во идеи! Мы поддержим, школы делаем, активируем, организации пинаем, лишь бы были. Но когда это есть что-то в этом. </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Чтоб было понятно, вон Академия Синтеза Инноваций – белорусы сами создали. Семь лет создавали, утвердили проектом – молодца. Но семь лет создавали! Ну, создали же! Это не мы придумали, это они придумали. И у нас таких Школ и Проектов – есть, просто мы не публикуем это.</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Вот Высший Аттестационный Совет у нас рос в Академии Наук, кто не знает. Посмотрите Распоряжения, там есть Высший Аттестационный Совет. И в Академии Наук он свой – научный. Учёные знают, есть такое понятие – ВАК, для учёных понятно. А вот, Высший Аттестационный Совет, как организация, теперь будет проверять всё, что нуждается в утверждении Отцом, если, понятно, это Компетентные. На компетентность проверка. Услышали?</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И последнее, чтоб я не забыл, и мы идём стяжать Компетенцию. И как раз, мы вовремя всё делаем.</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Вот мы называемся, Компетентные в ИВДИВО. Это Аватар-Субъект или нет? Нет! Компетентный – это Компетенции: Посвящения, Статусы…, сейчас будем стяжать Полномочия Совершенств. Это Компетентные.</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А Аватар-Субъект – это жизнь, где все Компетенции в тебе растворены в твоей деятельности. И важно посмотреть, что у тебя на голове, какая Компетенция, потому что Аватары- Субъекты будут общаться с учётом этого. Но намного важнее твоя деятельность, целеполагание, специфика и всё остальное.</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xml:space="preserve">То есть, Аватар-Субъект, это не Компетентный – это жизнь этим. Это совсем другая песня. Поэтому, даже в ИВДИВО у нас Должностная Компетенция ИВДИВО – это вершина всех Компетенций. А жить в этом мы будем теперь Аватар-Субъектом Посвящённым, Аватар-Субъектом Служащим, ну чтоб было понятно, как говорить, я тут ещё вот это уточняю. Аватар-Субъектом Ипостаси, Аватар-Субъектом Учителем, Аватар-Субъектом Владыкой и просто Аватар-Субъектом, без добавления Аватар. Тут понятно, что ты Аватар. Но лучше добавлять – Аватаров. Ну, для особо развитых, потому что все – Аватар-Субъекты. И ещё уточняем, Аватар-Субъекты какие? Мы – Кут Хуми. </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 xml:space="preserve">Но у нас есть Парламент Посвящённых, они Аватар-Субъекты – вдруг будут Юлия. Но сами Посвящённые не могут называться Аватар-Субъектами. На сегодня, Аватар-Субъекты введены </w:t>
      </w:r>
      <w:r w:rsidRPr="001B6118">
        <w:rPr>
          <w:rFonts w:ascii="Times New Roman" w:hAnsi="Times New Roman" w:cs="Times New Roman"/>
          <w:b/>
          <w:bCs/>
          <w:sz w:val="24"/>
          <w:szCs w:val="24"/>
        </w:rPr>
        <w:t>только</w:t>
      </w:r>
      <w:r w:rsidRPr="001B6118">
        <w:rPr>
          <w:rFonts w:ascii="Times New Roman" w:hAnsi="Times New Roman" w:cs="Times New Roman"/>
          <w:sz w:val="24"/>
          <w:szCs w:val="24"/>
        </w:rPr>
        <w:t xml:space="preserve"> для Должностно Компетентных ИВДИВО! Все услышали? Все остальные будут иметь ИВДИВО Аватар-Субъекта, ещё сюда будут идти. Вы скажете: «Почему такая наглость?» Ой, очень просто – шесть жизней. У Посвящённого – одна, у Служащего – две. А у Аватар-Субъекта – шесть жизней, с выбором одной из них, сразу. Все услышали? У вас шесть жизней Аватар-Субъекта, с выбором акцента на одну из них.</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Берём самую первую – Посвящённого. Но даже если у вас жизнь Посвящённого, не отменяется, что потенциально у вас плюс пять жизней в запасе. Шутка: у кошки – две жизни, у вас – шесть. Мы эволюционно выросли!</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Идём стяжать, какую Компетенцию? Номер.</w:t>
      </w:r>
    </w:p>
    <w:p w:rsidR="00FD335D" w:rsidRPr="001B6118" w:rsidRDefault="00FD335D" w:rsidP="00FD335D">
      <w:pPr>
        <w:ind w:firstLine="720"/>
        <w:contextualSpacing/>
        <w:jc w:val="both"/>
        <w:rPr>
          <w:rFonts w:ascii="Times New Roman" w:hAnsi="Times New Roman" w:cs="Times New Roman"/>
          <w:i/>
          <w:sz w:val="24"/>
          <w:szCs w:val="24"/>
        </w:rPr>
      </w:pPr>
      <w:r w:rsidRPr="001B6118">
        <w:rPr>
          <w:rFonts w:ascii="Times New Roman" w:hAnsi="Times New Roman" w:cs="Times New Roman"/>
          <w:i/>
          <w:sz w:val="24"/>
          <w:szCs w:val="24"/>
        </w:rPr>
        <w:t>Из зала: – Шестую.</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Шестую – шесть жизней, шесть Полномочий Совершенств, и масса, кстати, чего в них?</w:t>
      </w:r>
    </w:p>
    <w:p w:rsidR="00FD335D" w:rsidRPr="001B6118" w:rsidRDefault="00FD335D" w:rsidP="00FD335D">
      <w:pPr>
        <w:ind w:firstLine="720"/>
        <w:contextualSpacing/>
        <w:jc w:val="both"/>
        <w:rPr>
          <w:rFonts w:ascii="Times New Roman" w:hAnsi="Times New Roman" w:cs="Times New Roman"/>
          <w:i/>
          <w:sz w:val="24"/>
          <w:szCs w:val="24"/>
        </w:rPr>
      </w:pPr>
      <w:r w:rsidRPr="001B6118">
        <w:rPr>
          <w:rFonts w:ascii="Times New Roman" w:hAnsi="Times New Roman" w:cs="Times New Roman"/>
          <w:i/>
          <w:sz w:val="24"/>
          <w:szCs w:val="24"/>
        </w:rPr>
        <w:t>Из зала: – Иерархического Синтеза.</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lastRenderedPageBreak/>
        <w:t xml:space="preserve">Иерархии Синтеза. Иерархического Синтеза… Окончание – Иерархии Синтеза. </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А как называется Огонь, который у Владыки-Творца синтезфизичности мы сегодня используем?</w:t>
      </w:r>
    </w:p>
    <w:p w:rsidR="00FD335D" w:rsidRPr="001B6118" w:rsidRDefault="00FD335D" w:rsidP="00FD335D">
      <w:pPr>
        <w:ind w:firstLine="720"/>
        <w:contextualSpacing/>
        <w:jc w:val="both"/>
        <w:rPr>
          <w:rFonts w:ascii="Times New Roman" w:hAnsi="Times New Roman" w:cs="Times New Roman"/>
          <w:i/>
          <w:sz w:val="24"/>
          <w:szCs w:val="24"/>
        </w:rPr>
      </w:pPr>
      <w:r w:rsidRPr="001B6118">
        <w:rPr>
          <w:rFonts w:ascii="Times New Roman" w:hAnsi="Times New Roman" w:cs="Times New Roman"/>
          <w:i/>
          <w:sz w:val="24"/>
          <w:szCs w:val="24"/>
        </w:rPr>
        <w:t>Из зала: – Синтез….(не слышно).</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А? Вот мы сейчас…, завтра будем стяжать тело Владыки-Творца синтезфизичности… А, ой, извините, Владыки ИВДИВО-синтезфизичности, извините, не Творца, Владыки ИВДИВО-синтезфизичности.</w:t>
      </w:r>
    </w:p>
    <w:p w:rsidR="00FD335D" w:rsidRPr="001B6118" w:rsidRDefault="00FD335D" w:rsidP="00FD335D">
      <w:pPr>
        <w:ind w:firstLine="720"/>
        <w:contextualSpacing/>
        <w:jc w:val="both"/>
        <w:rPr>
          <w:rFonts w:ascii="Times New Roman" w:hAnsi="Times New Roman" w:cs="Times New Roman"/>
          <w:i/>
          <w:sz w:val="24"/>
          <w:szCs w:val="24"/>
        </w:rPr>
      </w:pPr>
      <w:r w:rsidRPr="001B6118">
        <w:rPr>
          <w:rFonts w:ascii="Times New Roman" w:hAnsi="Times New Roman" w:cs="Times New Roman"/>
          <w:i/>
          <w:sz w:val="24"/>
          <w:szCs w:val="24"/>
        </w:rPr>
        <w:t>Из зала: – Синтез Иерархии Синтеза.</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Синтез Иерархии Синтеза Изначально Вышестоящего Отца. А вы знаете, что Иерархия – это реализация в материи и выражение Матери?</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Теперь представьте, как Кут Хуми строит график Синтеза, специально вам говорю, если на День Матери выпадает Аватар-Ипостась Синтеза Иерархии Синтеза Изначально Вышестоящего Отца, где Иерархия – прямое выражение Матери. Ну так, к слову. А то некоторые говорят, что Синтезы случайно назначаются. А вот сейчас прям, самое то вам сказать: вы посмотрите, как Кут Хуми идеально строит график! Случайно, правда? Ну, это некоторым умникам, которые так думают.</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Стяжаем Компетенцию, на этом завершаем. Я думаю, вам хватит, потому что ночью вы перепотенциализированы будете. Попейте расслабляющее, чтобы заснуть, завтра-то в восемь начинать дальше. Я серьёзно, я сам думаю – как я засну теперь. У меня полный бодрячок, бегая вокруг вашего Симферополя.</w:t>
      </w:r>
    </w:p>
    <w:p w:rsidR="00FD335D" w:rsidRPr="001B6118" w:rsidRDefault="00FD335D" w:rsidP="00FD335D">
      <w:pPr>
        <w:ind w:firstLine="720"/>
        <w:contextualSpacing/>
        <w:jc w:val="both"/>
        <w:rPr>
          <w:rFonts w:ascii="Times New Roman" w:hAnsi="Times New Roman" w:cs="Times New Roman"/>
          <w:i/>
          <w:sz w:val="24"/>
          <w:szCs w:val="24"/>
        </w:rPr>
      </w:pPr>
      <w:r w:rsidRPr="001B6118">
        <w:rPr>
          <w:rFonts w:ascii="Times New Roman" w:hAnsi="Times New Roman" w:cs="Times New Roman"/>
          <w:i/>
          <w:sz w:val="24"/>
          <w:szCs w:val="24"/>
        </w:rPr>
        <w:t>Из зала: – Респект, можно в Севастополе завтра.</w:t>
      </w:r>
    </w:p>
    <w:p w:rsidR="00FD335D" w:rsidRPr="001B6118" w:rsidRDefault="00FD335D" w:rsidP="00FD335D">
      <w:pPr>
        <w:ind w:firstLine="720"/>
        <w:contextualSpacing/>
        <w:jc w:val="both"/>
        <w:rPr>
          <w:rFonts w:ascii="Times New Roman" w:hAnsi="Times New Roman" w:cs="Times New Roman"/>
          <w:sz w:val="24"/>
          <w:szCs w:val="24"/>
        </w:rPr>
      </w:pPr>
      <w:r w:rsidRPr="001B6118">
        <w:rPr>
          <w:rFonts w:ascii="Times New Roman" w:hAnsi="Times New Roman" w:cs="Times New Roman"/>
          <w:sz w:val="24"/>
          <w:szCs w:val="24"/>
        </w:rPr>
        <w:t>И нормально. Я, кстати, к этому нормально, кроссовки не захватил, а так, в принципе можно.</w:t>
      </w:r>
    </w:p>
    <w:p w:rsidR="00FD335D" w:rsidRPr="001B6118" w:rsidRDefault="00FD335D" w:rsidP="00FD335D">
      <w:pPr>
        <w:contextualSpacing/>
        <w:jc w:val="both"/>
        <w:rPr>
          <w:rFonts w:ascii="Times New Roman" w:hAnsi="Times New Roman" w:cs="Times New Roman"/>
          <w:sz w:val="24"/>
          <w:szCs w:val="24"/>
        </w:rPr>
      </w:pPr>
    </w:p>
    <w:p w:rsidR="00FD335D" w:rsidRPr="001B6118" w:rsidRDefault="00FD335D" w:rsidP="007245C6">
      <w:pPr>
        <w:pStyle w:val="a9"/>
        <w:ind w:firstLine="720"/>
        <w:jc w:val="center"/>
        <w:outlineLvl w:val="1"/>
        <w:rPr>
          <w:rFonts w:ascii="Times New Roman" w:hAnsi="Times New Roman"/>
          <w:b/>
          <w:sz w:val="24"/>
          <w:szCs w:val="24"/>
        </w:rPr>
      </w:pPr>
      <w:bookmarkStart w:id="84" w:name="_Toc162953068"/>
      <w:r w:rsidRPr="001B6118">
        <w:rPr>
          <w:rFonts w:ascii="Times New Roman" w:hAnsi="Times New Roman"/>
          <w:b/>
          <w:sz w:val="24"/>
          <w:szCs w:val="24"/>
        </w:rPr>
        <w:t>Практика 4.</w:t>
      </w:r>
      <w:r w:rsidRPr="00C1216E">
        <w:rPr>
          <w:rFonts w:ascii="Times New Roman" w:hAnsi="Times New Roman"/>
          <w:b/>
          <w:sz w:val="24"/>
          <w:szCs w:val="24"/>
        </w:rPr>
        <w:t xml:space="preserve"> </w:t>
      </w:r>
      <w:r w:rsidRPr="001B6118">
        <w:rPr>
          <w:rFonts w:ascii="Times New Roman" w:hAnsi="Times New Roman"/>
          <w:b/>
          <w:sz w:val="24"/>
          <w:szCs w:val="24"/>
        </w:rPr>
        <w:t>Стяжание шестого ИВДИВО-Полномочия Совершенств Изначально Вышестоящего Отца</w:t>
      </w:r>
      <w:r w:rsidR="00E35A8E">
        <w:rPr>
          <w:rFonts w:ascii="Times New Roman" w:hAnsi="Times New Roman"/>
          <w:b/>
          <w:sz w:val="24"/>
          <w:szCs w:val="24"/>
        </w:rPr>
        <w:t>.</w:t>
      </w:r>
      <w:bookmarkEnd w:id="84"/>
    </w:p>
    <w:p w:rsidR="00FD335D" w:rsidRPr="001B6118" w:rsidRDefault="00FD335D" w:rsidP="00FD335D">
      <w:pPr>
        <w:pStyle w:val="a9"/>
        <w:ind w:firstLine="720"/>
        <w:jc w:val="center"/>
        <w:rPr>
          <w:rFonts w:ascii="Times New Roman" w:hAnsi="Times New Roman"/>
          <w:b/>
          <w:sz w:val="24"/>
          <w:szCs w:val="24"/>
        </w:rPr>
      </w:pPr>
    </w:p>
    <w:p w:rsidR="00FD335D" w:rsidRPr="001B6118" w:rsidRDefault="00FD335D" w:rsidP="00FD335D">
      <w:pPr>
        <w:pStyle w:val="a9"/>
        <w:ind w:firstLine="720"/>
        <w:jc w:val="both"/>
        <w:rPr>
          <w:rFonts w:ascii="Times New Roman" w:hAnsi="Times New Roman"/>
          <w:iCs/>
          <w:sz w:val="24"/>
          <w:szCs w:val="24"/>
        </w:rPr>
      </w:pPr>
      <w:r w:rsidRPr="001B6118">
        <w:rPr>
          <w:rFonts w:ascii="Times New Roman" w:hAnsi="Times New Roman"/>
          <w:i/>
          <w:iCs/>
          <w:sz w:val="24"/>
          <w:szCs w:val="24"/>
        </w:rPr>
        <w:t>Мы возжигаемся всем Синтезом каждого из нас.</w:t>
      </w:r>
    </w:p>
    <w:p w:rsidR="00FD335D" w:rsidRPr="001B6118" w:rsidRDefault="00FD335D" w:rsidP="00FD335D">
      <w:pPr>
        <w:pStyle w:val="a9"/>
        <w:ind w:firstLine="720"/>
        <w:jc w:val="both"/>
        <w:rPr>
          <w:rFonts w:ascii="Times New Roman" w:hAnsi="Times New Roman"/>
          <w:i/>
          <w:iCs/>
          <w:sz w:val="24"/>
          <w:szCs w:val="24"/>
        </w:rPr>
      </w:pPr>
      <w:r w:rsidRPr="001B6118">
        <w:rPr>
          <w:rFonts w:ascii="Times New Roman" w:hAnsi="Times New Roman"/>
          <w:i/>
          <w:iCs/>
          <w:sz w:val="24"/>
          <w:szCs w:val="24"/>
        </w:rPr>
        <w:t>Синтезируемся с Изначально Вышестоящими Аватарами Синтеза Кут Хуми Фаинь, переходим в зал ИВДИВО на 302 секстиллиона 231 квинтиллион 454 квадриллиона 903 триллиона 657 миллиардов 293 миллиона 676 тысяч 480-ю пра-ивдиво-реальность. Развёртываемся пред Изначально Вышестоящим Отцом…, развёртываемся пред Изначально Вышестоящим Аватаром Синтеза Кут Хуми, зал Отца прям тянется. Становимся телесно Владыкой 86-го Синтеза Изначально Вышестоящего Отца, в форме. Возвращаясь в реализацию Синтеза собою, и просим наделить нас шестым Полномочием Совершенств Изначально Вышестоящего Отца соответствующими Иерархиями Синтеза Изначально Вышестоящего Отца в насыщении.</w:t>
      </w:r>
    </w:p>
    <w:p w:rsidR="00FD335D" w:rsidRPr="001B6118" w:rsidRDefault="00FD335D" w:rsidP="00FD335D">
      <w:pPr>
        <w:pStyle w:val="a9"/>
        <w:ind w:firstLine="709"/>
        <w:jc w:val="both"/>
        <w:rPr>
          <w:rFonts w:ascii="Times New Roman" w:hAnsi="Times New Roman"/>
          <w:i/>
          <w:iCs/>
          <w:sz w:val="24"/>
          <w:szCs w:val="24"/>
        </w:rPr>
      </w:pPr>
      <w:r w:rsidRPr="001B6118">
        <w:rPr>
          <w:rFonts w:ascii="Times New Roman" w:hAnsi="Times New Roman"/>
          <w:i/>
          <w:iCs/>
          <w:sz w:val="24"/>
          <w:szCs w:val="24"/>
        </w:rPr>
        <w:t>Внимание! Запишите в сердцах. Владыка нам говорит: «Мо-лод-цы». Я понимаю, что вы не видите, что вокруг происходит. Мы прошибли сквозь стену – буквально её снесли хождением туда-обратно, и Мама нам помогала, чтоб нас никто не трогал. То есть, она в огне нас держала так, что все боялись подойти. А мы держали Маму собою. С Мамой лучше не связываться, будет только хуже, поэтому все опасались. А когда перестали опасаться, уже поздно. Не шучу. Вы не понимаете, что мы сейчас сделали. Мы снесли стену. Мы прошли октавно-метагалактически. Я не рекламирую. Я хочу, чтобы вы, ну вот посопереживали Кут Хуми. Кут Хуми вам говорит: «Мо-лод-цы!» Вот проживите. Кут Хуми за все годы Синтеза в первый раз сказал: «Молодцы». Вот первый раз за все годы Синтеза всей команде сказал: «Молодцы». Вот так, за 22 года первый раз услышал – проживите. Не в рекламу, просто. Побудьте счастливыми. Что рекламировать? Рекламировать нечего, не оценили ваши трудности, ваше развитие. Побудьте счастливыми. Вас поздравили. Праздник. Счастье. Молодцы!</w:t>
      </w:r>
    </w:p>
    <w:p w:rsidR="00FD335D" w:rsidRPr="001B6118" w:rsidRDefault="00FD335D" w:rsidP="00FD335D">
      <w:pPr>
        <w:pStyle w:val="a9"/>
        <w:ind w:firstLine="709"/>
        <w:jc w:val="both"/>
        <w:rPr>
          <w:rFonts w:ascii="Times New Roman" w:hAnsi="Times New Roman"/>
          <w:i/>
          <w:iCs/>
          <w:sz w:val="24"/>
          <w:szCs w:val="24"/>
        </w:rPr>
      </w:pPr>
      <w:r w:rsidRPr="001B6118">
        <w:rPr>
          <w:rFonts w:ascii="Times New Roman" w:hAnsi="Times New Roman"/>
          <w:i/>
          <w:iCs/>
          <w:sz w:val="24"/>
          <w:szCs w:val="24"/>
        </w:rPr>
        <w:lastRenderedPageBreak/>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Благодарим Изначально Вышестоящего Аватара Синтеза Кут Хуми.</w:t>
      </w:r>
    </w:p>
    <w:p w:rsidR="00FD335D" w:rsidRPr="001B6118" w:rsidRDefault="00FD335D" w:rsidP="00FD335D">
      <w:pPr>
        <w:pStyle w:val="a9"/>
        <w:ind w:firstLine="709"/>
        <w:jc w:val="both"/>
        <w:rPr>
          <w:rFonts w:ascii="Times New Roman" w:hAnsi="Times New Roman"/>
          <w:i/>
          <w:iCs/>
          <w:sz w:val="24"/>
          <w:szCs w:val="24"/>
        </w:rPr>
      </w:pPr>
      <w:r w:rsidRPr="001B6118">
        <w:rPr>
          <w:rFonts w:ascii="Times New Roman" w:hAnsi="Times New Roman"/>
          <w:i/>
          <w:iCs/>
          <w:sz w:val="24"/>
          <w:szCs w:val="24"/>
        </w:rPr>
        <w:t>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Становимся телесно Владыкой 86-го Синтеза Изначально Вышестоящего Отца, в форме. И просим наделить каждого из нас шестым ИВДИВО-Полномочием Совершенств. Проникаемся им.</w:t>
      </w:r>
    </w:p>
    <w:p w:rsidR="00FD335D" w:rsidRPr="001B6118" w:rsidRDefault="00FD335D" w:rsidP="00FD335D">
      <w:pPr>
        <w:pStyle w:val="a9"/>
        <w:ind w:firstLine="709"/>
        <w:jc w:val="both"/>
        <w:rPr>
          <w:rFonts w:ascii="Times New Roman" w:hAnsi="Times New Roman"/>
          <w:i/>
          <w:iCs/>
          <w:sz w:val="24"/>
          <w:szCs w:val="24"/>
        </w:rPr>
      </w:pPr>
      <w:r w:rsidRPr="001B6118">
        <w:rPr>
          <w:rFonts w:ascii="Times New Roman" w:hAnsi="Times New Roman"/>
          <w:i/>
          <w:iCs/>
          <w:sz w:val="24"/>
          <w:szCs w:val="24"/>
        </w:rPr>
        <w:t>Синтезируясь с Хум Изначально Вышестоящего Отца, стяжаем 302 секстиллиона 231 квинтиллион 454 квадриллиона 903 триллиона 657 миллиардов 293 миллиона 676 тысяч 545 шестых ИВДИВО-Иерархий Синтеза и Синтезов Изначально Вышестоящего Отца в том же количестве, прося записать их в шестое ИВДИВО-Полномочие Совершенств. И возжигаясь Синтезами Изначально Вышестоящего Отца, преображаясь ими, развёртываемся шестым ИВДИВО-Полномочием Совершенств собою, вспыхивая им, и прося Изначально Вышестоящего Отца адаптировать шестым ИВДИВО-Полномочием Совершенств ко всему стяжённому, возожжённому и реализованному на Синтезе.</w:t>
      </w:r>
    </w:p>
    <w:p w:rsidR="00FD335D" w:rsidRPr="001B6118" w:rsidRDefault="00FD335D" w:rsidP="00FD335D">
      <w:pPr>
        <w:pStyle w:val="a9"/>
        <w:ind w:firstLine="709"/>
        <w:jc w:val="both"/>
        <w:rPr>
          <w:rFonts w:ascii="Times New Roman" w:hAnsi="Times New Roman"/>
          <w:i/>
          <w:iCs/>
          <w:sz w:val="24"/>
          <w:szCs w:val="24"/>
        </w:rPr>
      </w:pPr>
      <w:r w:rsidRPr="001B6118">
        <w:rPr>
          <w:rFonts w:ascii="Times New Roman" w:hAnsi="Times New Roman"/>
          <w:i/>
          <w:iCs/>
          <w:sz w:val="24"/>
          <w:szCs w:val="24"/>
        </w:rPr>
        <w:t xml:space="preserve">И возжигаясь, преображаясь, синтезируясь с Хум Изначально Вышестоящего Отца, стяжаем два Синтеза Изначально Вышестоящего Отца, прося преобразить каждого из нас и синтез нас на шестое ИВДИВО-Полномочие Совершенств и на всё стяжённое и возожжённое собою. И возжигаясь двумя Синтезами Изначально Вышестоящего Отца, преображаемся ими. </w:t>
      </w:r>
    </w:p>
    <w:p w:rsidR="00FD335D" w:rsidRPr="001B6118" w:rsidRDefault="00FD335D" w:rsidP="00FD335D">
      <w:pPr>
        <w:pStyle w:val="a9"/>
        <w:ind w:firstLine="709"/>
        <w:jc w:val="both"/>
        <w:rPr>
          <w:rFonts w:ascii="Times New Roman" w:hAnsi="Times New Roman"/>
          <w:i/>
          <w:iCs/>
          <w:sz w:val="24"/>
          <w:szCs w:val="24"/>
        </w:rPr>
      </w:pPr>
      <w:r w:rsidRPr="001B6118">
        <w:rPr>
          <w:rFonts w:ascii="Times New Roman" w:hAnsi="Times New Roman"/>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Крым – ощутите себя Столицей, а не только Высшей Школой, в ИВДИВО Краснодар – соединитесь с Империей, которая по соседству, в ИВДИВО Севастополь – организуйтесь их ивдивностью и условиями и в ИВДИВО Ялту. Ялта, у вас что ценного? Преображение? (ответы из зала). И станьте аксиомными в этом выражении. Ялта, Крым   называют аксиома. Будьте аксиомными в Столице. </w:t>
      </w:r>
    </w:p>
    <w:p w:rsidR="00FD335D" w:rsidRPr="001B6118" w:rsidRDefault="00FD335D" w:rsidP="00FD335D">
      <w:pPr>
        <w:pStyle w:val="a9"/>
        <w:ind w:firstLine="720"/>
        <w:jc w:val="both"/>
        <w:rPr>
          <w:rFonts w:ascii="Times New Roman" w:hAnsi="Times New Roman"/>
          <w:i/>
          <w:iCs/>
          <w:sz w:val="24"/>
          <w:szCs w:val="24"/>
        </w:rPr>
      </w:pPr>
      <w:r w:rsidRPr="001B6118">
        <w:rPr>
          <w:rFonts w:ascii="Times New Roman" w:hAnsi="Times New Roman"/>
          <w:i/>
          <w:iCs/>
          <w:sz w:val="24"/>
          <w:szCs w:val="24"/>
        </w:rPr>
        <w:t>Эманируем во все подразделения ИВДИВО участников данной практики и в ИВДИВО каждого из нас.</w:t>
      </w:r>
    </w:p>
    <w:p w:rsidR="00FD335D" w:rsidRPr="001B6118" w:rsidRDefault="00FD335D" w:rsidP="00FD335D">
      <w:pPr>
        <w:pStyle w:val="a9"/>
        <w:ind w:firstLine="720"/>
        <w:jc w:val="both"/>
        <w:rPr>
          <w:rFonts w:ascii="Times New Roman" w:hAnsi="Times New Roman"/>
          <w:i/>
          <w:iCs/>
          <w:sz w:val="24"/>
          <w:szCs w:val="24"/>
        </w:rPr>
      </w:pPr>
      <w:r w:rsidRPr="001B6118">
        <w:rPr>
          <w:rFonts w:ascii="Times New Roman" w:hAnsi="Times New Roman"/>
          <w:i/>
          <w:iCs/>
          <w:sz w:val="24"/>
          <w:szCs w:val="24"/>
        </w:rPr>
        <w:t xml:space="preserve">И выходим из практики. Аминь. </w:t>
      </w:r>
    </w:p>
    <w:p w:rsidR="00FD335D" w:rsidRPr="001B6118" w:rsidRDefault="00FD335D" w:rsidP="00FD335D">
      <w:pPr>
        <w:pStyle w:val="a9"/>
        <w:ind w:firstLine="720"/>
        <w:jc w:val="both"/>
        <w:rPr>
          <w:rFonts w:ascii="Times New Roman" w:hAnsi="Times New Roman"/>
          <w:sz w:val="24"/>
          <w:szCs w:val="24"/>
        </w:rPr>
      </w:pPr>
    </w:p>
    <w:p w:rsidR="00FD335D" w:rsidRPr="001B6118" w:rsidRDefault="00FD335D" w:rsidP="00FD335D">
      <w:pPr>
        <w:pStyle w:val="a9"/>
        <w:ind w:firstLine="720"/>
        <w:jc w:val="both"/>
        <w:rPr>
          <w:rFonts w:ascii="Times New Roman" w:hAnsi="Times New Roman"/>
          <w:sz w:val="24"/>
          <w:szCs w:val="24"/>
        </w:rPr>
      </w:pPr>
      <w:r w:rsidRPr="001B6118">
        <w:rPr>
          <w:rFonts w:ascii="Times New Roman" w:hAnsi="Times New Roman"/>
          <w:sz w:val="24"/>
          <w:szCs w:val="24"/>
        </w:rPr>
        <w:t>На этом первая часть завершена. Спасибо за внимание. До свидания.</w:t>
      </w:r>
    </w:p>
    <w:p w:rsidR="00FD335D" w:rsidRPr="001B6118" w:rsidRDefault="00FD335D" w:rsidP="00FD335D">
      <w:pPr>
        <w:pStyle w:val="a9"/>
        <w:ind w:firstLine="720"/>
        <w:jc w:val="both"/>
        <w:rPr>
          <w:rFonts w:ascii="Times New Roman" w:hAnsi="Times New Roman"/>
          <w:sz w:val="24"/>
          <w:szCs w:val="24"/>
        </w:rPr>
      </w:pP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p>
    <w:p w:rsidR="00FD335D" w:rsidRPr="001B6118" w:rsidRDefault="00FD335D" w:rsidP="00FD335D">
      <w:pPr>
        <w:ind w:firstLine="720"/>
        <w:contextualSpacing/>
        <w:jc w:val="both"/>
        <w:rPr>
          <w:rFonts w:ascii="Times New Roman" w:eastAsia="SimSun" w:hAnsi="Times New Roman" w:cs="Times New Roman"/>
          <w:i/>
          <w:color w:val="000000"/>
          <w:sz w:val="24"/>
          <w:szCs w:val="24"/>
          <w:shd w:val="clear" w:color="auto" w:fill="FFFFFF"/>
        </w:rPr>
      </w:pPr>
    </w:p>
    <w:bookmarkEnd w:id="72"/>
    <w:p w:rsidR="00FD335D" w:rsidRPr="001B6118" w:rsidRDefault="00FD335D" w:rsidP="00FD335D">
      <w:pPr>
        <w:ind w:firstLine="720"/>
        <w:jc w:val="both"/>
        <w:rPr>
          <w:rFonts w:ascii="Times New Roman" w:eastAsia="Helvetica" w:hAnsi="Times New Roman" w:cs="Times New Roman"/>
          <w:color w:val="111111"/>
          <w:sz w:val="24"/>
          <w:szCs w:val="24"/>
          <w:shd w:val="clear" w:color="auto" w:fill="FFFFFF"/>
        </w:rPr>
      </w:pPr>
    </w:p>
    <w:p w:rsidR="00FD335D" w:rsidRPr="00C1216E" w:rsidRDefault="00FD335D" w:rsidP="00777CEF">
      <w:pPr>
        <w:pStyle w:val="a9"/>
        <w:jc w:val="center"/>
        <w:outlineLvl w:val="0"/>
        <w:rPr>
          <w:rFonts w:ascii="Times New Roman" w:hAnsi="Times New Roman"/>
          <w:b/>
          <w:sz w:val="24"/>
          <w:szCs w:val="24"/>
        </w:rPr>
      </w:pPr>
    </w:p>
    <w:p w:rsidR="00FD335D" w:rsidRPr="00C1216E" w:rsidRDefault="00FD335D" w:rsidP="00777CEF">
      <w:pPr>
        <w:pStyle w:val="a9"/>
        <w:jc w:val="center"/>
        <w:outlineLvl w:val="0"/>
        <w:rPr>
          <w:rFonts w:ascii="Times New Roman" w:hAnsi="Times New Roman"/>
          <w:b/>
          <w:sz w:val="24"/>
          <w:szCs w:val="24"/>
        </w:rPr>
      </w:pPr>
    </w:p>
    <w:p w:rsidR="00FD335D" w:rsidRPr="00C1216E" w:rsidRDefault="00FD335D" w:rsidP="00777CEF">
      <w:pPr>
        <w:pStyle w:val="a9"/>
        <w:jc w:val="center"/>
        <w:outlineLvl w:val="0"/>
        <w:rPr>
          <w:rFonts w:ascii="Times New Roman" w:hAnsi="Times New Roman"/>
          <w:b/>
          <w:sz w:val="24"/>
          <w:szCs w:val="24"/>
        </w:rPr>
      </w:pPr>
    </w:p>
    <w:p w:rsidR="00FD335D" w:rsidRPr="00C1216E" w:rsidRDefault="00FD335D" w:rsidP="00777CEF">
      <w:pPr>
        <w:pStyle w:val="a9"/>
        <w:jc w:val="center"/>
        <w:outlineLvl w:val="0"/>
        <w:rPr>
          <w:rFonts w:ascii="Times New Roman" w:hAnsi="Times New Roman"/>
          <w:b/>
          <w:sz w:val="24"/>
          <w:szCs w:val="24"/>
        </w:rPr>
      </w:pPr>
    </w:p>
    <w:p w:rsidR="00FD335D" w:rsidRDefault="00FD335D" w:rsidP="00777CEF">
      <w:pPr>
        <w:pStyle w:val="a9"/>
        <w:jc w:val="center"/>
        <w:outlineLvl w:val="0"/>
        <w:rPr>
          <w:rFonts w:ascii="Times New Roman" w:hAnsi="Times New Roman"/>
          <w:b/>
          <w:sz w:val="24"/>
          <w:szCs w:val="24"/>
        </w:rPr>
      </w:pPr>
    </w:p>
    <w:p w:rsidR="00E35A8E" w:rsidRDefault="00E35A8E" w:rsidP="00777CEF">
      <w:pPr>
        <w:pStyle w:val="a9"/>
        <w:jc w:val="center"/>
        <w:outlineLvl w:val="0"/>
        <w:rPr>
          <w:rFonts w:ascii="Times New Roman" w:hAnsi="Times New Roman"/>
          <w:b/>
          <w:sz w:val="24"/>
          <w:szCs w:val="24"/>
        </w:rPr>
      </w:pPr>
    </w:p>
    <w:p w:rsidR="00E35A8E" w:rsidRDefault="00E35A8E" w:rsidP="00777CEF">
      <w:pPr>
        <w:pStyle w:val="a9"/>
        <w:jc w:val="center"/>
        <w:outlineLvl w:val="0"/>
        <w:rPr>
          <w:rFonts w:ascii="Times New Roman" w:hAnsi="Times New Roman"/>
          <w:b/>
          <w:sz w:val="24"/>
          <w:szCs w:val="24"/>
        </w:rPr>
      </w:pPr>
    </w:p>
    <w:p w:rsidR="00E35A8E" w:rsidRDefault="00E35A8E" w:rsidP="00777CEF">
      <w:pPr>
        <w:pStyle w:val="a9"/>
        <w:jc w:val="center"/>
        <w:outlineLvl w:val="0"/>
        <w:rPr>
          <w:rFonts w:ascii="Times New Roman" w:hAnsi="Times New Roman"/>
          <w:b/>
          <w:sz w:val="24"/>
          <w:szCs w:val="24"/>
        </w:rPr>
      </w:pPr>
    </w:p>
    <w:p w:rsidR="00E35A8E" w:rsidRDefault="00E35A8E" w:rsidP="00777CEF">
      <w:pPr>
        <w:pStyle w:val="a9"/>
        <w:jc w:val="center"/>
        <w:outlineLvl w:val="0"/>
        <w:rPr>
          <w:rFonts w:ascii="Times New Roman" w:hAnsi="Times New Roman"/>
          <w:b/>
          <w:sz w:val="24"/>
          <w:szCs w:val="24"/>
        </w:rPr>
      </w:pPr>
    </w:p>
    <w:p w:rsidR="00E35A8E" w:rsidRDefault="00E35A8E" w:rsidP="00777CEF">
      <w:pPr>
        <w:pStyle w:val="a9"/>
        <w:jc w:val="center"/>
        <w:outlineLvl w:val="0"/>
        <w:rPr>
          <w:rFonts w:ascii="Times New Roman" w:hAnsi="Times New Roman"/>
          <w:b/>
          <w:sz w:val="24"/>
          <w:szCs w:val="24"/>
        </w:rPr>
      </w:pPr>
    </w:p>
    <w:p w:rsidR="00E35A8E" w:rsidRDefault="00E35A8E" w:rsidP="00777CEF">
      <w:pPr>
        <w:pStyle w:val="a9"/>
        <w:jc w:val="center"/>
        <w:outlineLvl w:val="0"/>
        <w:rPr>
          <w:rFonts w:ascii="Times New Roman" w:hAnsi="Times New Roman"/>
          <w:b/>
          <w:sz w:val="24"/>
          <w:szCs w:val="24"/>
        </w:rPr>
      </w:pPr>
    </w:p>
    <w:p w:rsidR="00E35A8E" w:rsidRPr="00E35A8E" w:rsidRDefault="00E35A8E" w:rsidP="00777CEF">
      <w:pPr>
        <w:pStyle w:val="a9"/>
        <w:jc w:val="center"/>
        <w:outlineLvl w:val="0"/>
        <w:rPr>
          <w:rFonts w:ascii="Times New Roman" w:hAnsi="Times New Roman"/>
          <w:b/>
          <w:sz w:val="24"/>
          <w:szCs w:val="24"/>
        </w:rPr>
      </w:pPr>
    </w:p>
    <w:p w:rsidR="00FD335D" w:rsidRPr="00C1216E" w:rsidRDefault="00FD335D" w:rsidP="00777CEF">
      <w:pPr>
        <w:pStyle w:val="a9"/>
        <w:jc w:val="center"/>
        <w:outlineLvl w:val="0"/>
        <w:rPr>
          <w:rFonts w:ascii="Times New Roman" w:hAnsi="Times New Roman"/>
          <w:b/>
          <w:sz w:val="24"/>
          <w:szCs w:val="24"/>
        </w:rPr>
      </w:pPr>
    </w:p>
    <w:p w:rsidR="00366F4D" w:rsidRPr="00E35A8E" w:rsidRDefault="00366F4D" w:rsidP="00E35A8E">
      <w:pPr>
        <w:pStyle w:val="1"/>
        <w:jc w:val="center"/>
      </w:pPr>
      <w:bookmarkStart w:id="85" w:name="_Toc157943704"/>
      <w:bookmarkStart w:id="86" w:name="_Toc162515961"/>
      <w:bookmarkStart w:id="87" w:name="_Toc162515995"/>
      <w:bookmarkStart w:id="88" w:name="_Toc162953069"/>
      <w:r w:rsidRPr="00E35A8E">
        <w:lastRenderedPageBreak/>
        <w:t>2 день 3 часть</w:t>
      </w:r>
      <w:bookmarkEnd w:id="85"/>
      <w:bookmarkEnd w:id="86"/>
      <w:bookmarkEnd w:id="87"/>
      <w:bookmarkEnd w:id="88"/>
    </w:p>
    <w:p w:rsidR="00FD335D" w:rsidRPr="00C1216E" w:rsidRDefault="00FD335D" w:rsidP="00E35A8E">
      <w:pPr>
        <w:jc w:val="center"/>
        <w:rPr>
          <w:rFonts w:ascii="Times New Roman" w:hAnsi="Times New Roman" w:cs="Times New Roman"/>
          <w:b/>
          <w:sz w:val="24"/>
          <w:szCs w:val="24"/>
        </w:rPr>
      </w:pPr>
    </w:p>
    <w:p w:rsidR="00FD335D" w:rsidRPr="00E35A8E" w:rsidRDefault="00FD335D" w:rsidP="00E35A8E">
      <w:pPr>
        <w:pStyle w:val="2"/>
        <w:jc w:val="center"/>
        <w:rPr>
          <w:rFonts w:ascii="Times New Roman" w:hAnsi="Times New Roman" w:cs="Times New Roman"/>
          <w:bCs w:val="0"/>
          <w:color w:val="auto"/>
          <w:sz w:val="24"/>
          <w:szCs w:val="24"/>
        </w:rPr>
      </w:pPr>
      <w:bookmarkStart w:id="89" w:name="_Toc162953070"/>
      <w:r w:rsidRPr="00E35A8E">
        <w:rPr>
          <w:rFonts w:ascii="Times New Roman" w:hAnsi="Times New Roman" w:cs="Times New Roman"/>
          <w:bCs w:val="0"/>
          <w:color w:val="auto"/>
          <w:sz w:val="24"/>
          <w:szCs w:val="24"/>
        </w:rPr>
        <w:t>О необходимости перестроить ядра на седьмой курс</w:t>
      </w:r>
      <w:bookmarkEnd w:id="89"/>
    </w:p>
    <w:p w:rsidR="00FD335D" w:rsidRPr="00FD335D" w:rsidRDefault="00FD335D" w:rsidP="00FD335D">
      <w:pPr>
        <w:ind w:firstLine="709"/>
        <w:jc w:val="both"/>
        <w:rPr>
          <w:rFonts w:ascii="Times New Roman" w:hAnsi="Times New Roman" w:cs="Times New Roman"/>
          <w:sz w:val="24"/>
          <w:szCs w:val="24"/>
        </w:rPr>
      </w:pP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Доброе утро, мы начинаем. Итак, всем доброе утро. </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Мы продолжаем вторую часть 86-го Синтеза Изначально Вышестоящего Отца, начинаем вторую его часть. Мне тут сообщили, что в Симферополе, в Крыму на прошлом Синтезе было сто ядер. Я вас поздравляю. У вас сегодня будет сто первое, вы перейдёте </w:t>
      </w:r>
      <w:r w:rsidRPr="00FD335D">
        <w:rPr>
          <w:rFonts w:ascii="Times New Roman" w:hAnsi="Times New Roman" w:cs="Times New Roman"/>
          <w:b/>
          <w:iCs/>
          <w:sz w:val="24"/>
          <w:szCs w:val="24"/>
        </w:rPr>
        <w:t>за</w:t>
      </w:r>
      <w:r w:rsidRPr="00FD335D">
        <w:rPr>
          <w:rFonts w:ascii="Times New Roman" w:hAnsi="Times New Roman" w:cs="Times New Roman"/>
          <w:sz w:val="24"/>
          <w:szCs w:val="24"/>
        </w:rPr>
        <w:t xml:space="preserve"> все возможности Отца, то есть, вы пойдёте глубоко Отцом. Значит, два маленьких сообщения. Первое: вот Глава Подразделения подошла ко мне и попросила поставить в список… Сразу скажу, в список, я не знаю, когда это будет, у меня там уже пять заявок, вы будете шестые – для проведения 8-го курса. У меня был сразу вопрос о 7-м курсе. Значит, вот только, пожалуйста, услышьте, решать вам. Я согласен на решение Совета. Мне, как бы, даже лучше будет. Но, мне подошли сказали, что вы уже проходили курс, который перенесён на седьмой. У нас такое было – второй перенесён на четвёртый. У меня к вам один вопрос: вы его где проходили? Не-не-не-не. Я понимаю, что здесь. Я не об этом. Я вот как раз не об этом. Это будет мой второй вопрос. Вы его где проходили?</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i/>
          <w:iCs/>
          <w:sz w:val="24"/>
          <w:szCs w:val="24"/>
        </w:rPr>
        <w:t>Из зала: – В Октавной Метагалактике</w:t>
      </w:r>
      <w:r w:rsidRPr="00FD335D">
        <w:rPr>
          <w:rFonts w:ascii="Times New Roman" w:hAnsi="Times New Roman" w:cs="Times New Roman"/>
          <w:sz w:val="24"/>
          <w:szCs w:val="24"/>
        </w:rPr>
        <w:t>.</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Ну, и теперь, второй вопрос к вам. Опять же, это риторический вопрос. Я не требую никаких решений. Я для мозгов. Когда вы сможете из Октавной Метагалактики этот курс…, эти Ядра Синтеза перестроить в Октаву Фа, сами? И пока вы не перестроите, эти Ядра будут по потенциалу Октавы Фа. Вот у нас такая проблема пошла в крупных Домах, где очень подготовленная команда, типа Москвы, Питера, вот Сочи сейчас…. Где мы выясняли очень много лет – переставили 2-й курс на четвёртый. Переставили – Ядра есть. Я веду третий, я веду второй…, я вдруг понимаю, что эти Ядра не дееспособны в новом состоянии. Я долго этим мучился. Мы не любим повторять ничего, мы не любим никого ничего там куда-то отправлять, заставлять, но! Потом я только сообразил: вот сейчас 4-й курс, это 25-я – 32-я Архетипическая Метагалактика. Когда я у одной команды спросил: мы где с вами стяжали 2-й курс? Ответ был классный – в Изначально Вышестоящей Метагалактике. Они этим ответом начали соображать о качестве своих Ядер. Здесь вопрос даже количественный.</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 Так, а можно закрыть окна, шум прям. На запись просто шум. Потом не это, не воспроизведут. Не-не, там, сзади меня не шумит, запись вот, запись спереди, вот это шумит. А там вы решайте, мне главное, вот эти окна. Не для меня. Шум, видите, я ещё в пиджаке стою, мне, наверное, холодно, хотя потею, да?</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Значит, смотрите: стяжали мы ядра в Изначально Вышестоящей Метагалактике. В ядра, когда вы находились 12 часов здесь, и к вам шёл огонь, упаковалось сколько видов организации материи? – 65536. Ну, максимум. Я вот вчера перед вашим Синтезом рихтовал 6-е Распоряжение – перестраивал на новый Указ Отца, Слово Отца, Образ Отца, кто не помнит. Я для самого себя был в ужасе – я этим Распоряжением не занимался всего год. Так там Слово Отца ещё Изначально Вышестоящей Метагалактики. Распоряжение за 21-й год. Я тут завис. А мне Владыка не давал его менять до вчерашнего дня. То есть, нас держали в Изначально Вышестоящей Метагалактике. Я потом вышел к Владыке, спросил, почему? Как раз вот, потенциал после Синтеза. Владыка говорит: «Так вы ж там, второй курс настяжали крутейший на то время. И эти Ядра транслировали в четвёртый. Шла поддержка трансляции». Ну, ядра-то оставались в потенциале 2-й Метагалактики. То есть, здесь у нас такая семантическая проблема: с одной стороны Ядра есть, и Отец вам туда, внимание, что ни запхнёт…, ну без обид. С другой стороны, вы должны сами расширить </w:t>
      </w:r>
      <w:r w:rsidRPr="00FD335D">
        <w:rPr>
          <w:rFonts w:ascii="Times New Roman" w:hAnsi="Times New Roman" w:cs="Times New Roman"/>
          <w:iCs/>
          <w:sz w:val="24"/>
          <w:szCs w:val="24"/>
        </w:rPr>
        <w:t>потенциал</w:t>
      </w:r>
      <w:r w:rsidRPr="00FD335D">
        <w:rPr>
          <w:rFonts w:ascii="Times New Roman" w:hAnsi="Times New Roman" w:cs="Times New Roman"/>
          <w:sz w:val="24"/>
          <w:szCs w:val="24"/>
        </w:rPr>
        <w:t xml:space="preserve"> этих Ядер на 75 секстиллионов – это 4-й курс. Из шестнадцати тысяч на 75 секстиллионов. 75 секстиллионов – это 32-я Метагалактика. Ну, там, с окончаниями. Если вы сможете – мы счастливы, но вы должны эти </w:t>
      </w:r>
      <w:r w:rsidRPr="00FD335D">
        <w:rPr>
          <w:rFonts w:ascii="Times New Roman" w:hAnsi="Times New Roman" w:cs="Times New Roman"/>
          <w:sz w:val="24"/>
          <w:szCs w:val="24"/>
        </w:rPr>
        <w:lastRenderedPageBreak/>
        <w:t>сами сделать. Понимаете, вы должны выйти к Отцу, попросить преображение Ядер, вместить новые Ядра и перестроиться – я согласен.</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 Вы на меня: «Глава подразделения сказала, вот мы хотим, у нас есть». Я посмотрел, кто из вас 7-й курс перестроил на новый. Товарищи крымчане, кто ядра перестроил вот того старого курса, я уже не помню, как он назывался, Ипостасный что ли, перестроил на 7-й курс – новый? Я сказал «крымчане». Сочи вот уже руку подняло, но только за углом, чтобы никто не видел. Никто не перестроил? А как вы тогда заявку на 8-й курс Владыке Кут Хуми дали? Когда Владыка посмотрел, потом взял бинокль, посмотрел, потом ещё глубже посмотрел и не нашёл у вас 7-й курс, который вы не перестроили. Он нашёл Ипостасный курс после второго курса, когда у нас было всего два курса. Я честно всё объясняю? Не-не, я объясняю, что такое заявка. Я её отдаю Кут Хуми. Вы дали заявку на восьмой, Кут Хуми смотрит, как седьмой, и сегодня утром мне сообщает: «Ноу седьмого. Есть Ипостасный». А Ипостасный курс на сегодня – третий и тоже новый. И получается, ваши Ядра ближе к Ипостасному, чем, внимание, к Отцовскому. Седьмой курс сейчас Изначальный, Аватар-Ипостаси Отца.</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 Я специально это рассказываю. Я не к тому, что вы не сможете перестроиться. Я к тому, что, подавая заявку на 8-й курс решением Совета, вы почему-то не подумали, что вначале нужно поменять Ядра того курса, который вы прошли. И вы подумали, что Виталик принял заявку, поставил в список. А Виталик вышел к Кут Хуми, а Кут Хуми сообщает: «Ноу 7-го курса». И я сразу у главы подразделения спросил:</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7-й курс есть?</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Она говорит:</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Есть, мы же проходили, туда транслировали.</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Я говорю, ну это, скорее всего, с ядрами будут вопросы. Я интуитивно сказал. Оказалось, даже я и правильно сказал – вы ничего не перестроили. А зачем вам 8-й курс, если вы предыдущее, то, что у вас есть, не перестраиваете, но хотите больше? А, они сами перестроились! То есть, ваши кости сами побежали, ну, как у знаменитого персонажа русских сказок, и впитали туда новый огонь. Вы помните, что огонь обязательно впитывается в кости? Кроме ядер. Вот вы сейчас сидите, и 86-й огонь формируется в вашем теле, насыщая ваше тело. Но вначале усваивается костями, потом костным мозгом, потом костный мозг вырабатывает новые элементы крови, которые необязательно пока медицински тестируется, но уже тестируется. И только потом идёт насыщение нового ядра. Не знали? Я никогда не говорил это, но я всегда говорил, что огонь, вначале, усваивается костями. То есть, если ваши кости усвоили огонь, ядро можно формировать. Если ваши кости не усвоили огонь, у вас идёт медицинское отторжение, знаете, как вот… В смысле, замена органа не позволяет жить.</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 И мы всё делаем, чтобы этот огонь к вам адаптировать. Даже пресыщаем вас – вы тогда адаптируетесь. То есть, у организма есть такая хитрая штука – при пресыщении он перестраивается. Поэтому люди на свадьбах любят много, извините, жрать. Не есть – жрать. Это называется «от пуза». Некоторые говорят: ну зачем, это неправильная культура. Это правильная культура: когда </w:t>
      </w:r>
      <w:r w:rsidRPr="00FD335D">
        <w:rPr>
          <w:rFonts w:ascii="Times New Roman" w:hAnsi="Times New Roman" w:cs="Times New Roman"/>
          <w:iCs/>
          <w:sz w:val="24"/>
          <w:szCs w:val="24"/>
        </w:rPr>
        <w:t>иногда</w:t>
      </w:r>
      <w:r w:rsidRPr="00FD335D">
        <w:rPr>
          <w:rFonts w:ascii="Times New Roman" w:hAnsi="Times New Roman" w:cs="Times New Roman"/>
          <w:i/>
          <w:iCs/>
          <w:sz w:val="24"/>
          <w:szCs w:val="24"/>
        </w:rPr>
        <w:t xml:space="preserve"> </w:t>
      </w:r>
      <w:r w:rsidRPr="00FD335D">
        <w:rPr>
          <w:rFonts w:ascii="Times New Roman" w:hAnsi="Times New Roman" w:cs="Times New Roman"/>
          <w:sz w:val="24"/>
          <w:szCs w:val="24"/>
        </w:rPr>
        <w:t xml:space="preserve">ты должен, особенно вот люди, которые не всегда едят досыта… Ну, понимаете. На каких-нибудь праздниках отъесться так, что его организм от этого склинило. Ну, это наесться. Ну, кто был на таких вещах, тот понимает, что это такое. В этот момент, когда организм клинит, он перестраивается. Я сразу скажу: только не каждый день. Каждый день – это уже обжорство. И есть определённый христианский грех – чревоугодие, ну и тут уже не особо. А вот </w:t>
      </w:r>
      <w:r w:rsidRPr="00FD335D">
        <w:rPr>
          <w:rFonts w:ascii="Times New Roman" w:hAnsi="Times New Roman" w:cs="Times New Roman"/>
          <w:b/>
          <w:iCs/>
          <w:sz w:val="24"/>
          <w:szCs w:val="24"/>
        </w:rPr>
        <w:t>иногда</w:t>
      </w:r>
      <w:r w:rsidRPr="00FD335D">
        <w:rPr>
          <w:rFonts w:ascii="Times New Roman" w:hAnsi="Times New Roman" w:cs="Times New Roman"/>
          <w:sz w:val="24"/>
          <w:szCs w:val="24"/>
        </w:rPr>
        <w:t xml:space="preserve"> организм через </w:t>
      </w:r>
      <w:r w:rsidRPr="00FD335D">
        <w:rPr>
          <w:rFonts w:ascii="Times New Roman" w:hAnsi="Times New Roman" w:cs="Times New Roman"/>
          <w:b/>
          <w:iCs/>
          <w:sz w:val="24"/>
          <w:szCs w:val="24"/>
        </w:rPr>
        <w:t>пре</w:t>
      </w:r>
      <w:r w:rsidRPr="00FD335D">
        <w:rPr>
          <w:rFonts w:ascii="Times New Roman" w:hAnsi="Times New Roman" w:cs="Times New Roman"/>
          <w:sz w:val="24"/>
          <w:szCs w:val="24"/>
        </w:rPr>
        <w:t>сыщение перестраивается. Причём, я имею в виду не только еда – все виды пресыщения. Избыточное дыхание, это в йоге есть – переключаешься. Избыточное движение, помните – «второе дыхание»? То есть, когда ты уже не можешь бежать, но бежал, включается второе дыхание – как новенький побежал дальше. Вот это переключение, это вот то самое второе дыхание – на избытке.</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 Я к чему? Вы эти ядра должны переключить на избытки. Поэтому вас вчера прессовали буквально огнём, чтобы на этом избытке вы переключились на октавность, господа. Сейчас будет вторая тема на эту… Мне тут активные наши участники подтянули тему. Мы вчера </w:t>
      </w:r>
      <w:r w:rsidRPr="00FD335D">
        <w:rPr>
          <w:rFonts w:ascii="Times New Roman" w:hAnsi="Times New Roman" w:cs="Times New Roman"/>
          <w:sz w:val="24"/>
          <w:szCs w:val="24"/>
        </w:rPr>
        <w:lastRenderedPageBreak/>
        <w:t>вечером обсудили, ночью они поработали, и оказалось, что всё оригинальней, чем мы смотрим. Вы увидели?</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 Поэтому у меня просьба к крымчанам, которые подали заявочку: вы вначале ядра-то на 7-й курс перестройте. А то Владыка сегодня ночью их не увидел. Понимаете, вначале </w:t>
      </w:r>
      <w:r w:rsidRPr="00FD335D">
        <w:rPr>
          <w:rFonts w:ascii="Times New Roman" w:hAnsi="Times New Roman" w:cs="Times New Roman"/>
          <w:b/>
          <w:iCs/>
          <w:sz w:val="24"/>
          <w:szCs w:val="24"/>
        </w:rPr>
        <w:t>ваша</w:t>
      </w:r>
      <w:r w:rsidRPr="00FD335D">
        <w:rPr>
          <w:rFonts w:ascii="Times New Roman" w:hAnsi="Times New Roman" w:cs="Times New Roman"/>
          <w:b/>
          <w:sz w:val="24"/>
          <w:szCs w:val="24"/>
        </w:rPr>
        <w:t xml:space="preserve"> </w:t>
      </w:r>
      <w:r w:rsidRPr="00FD335D">
        <w:rPr>
          <w:rFonts w:ascii="Times New Roman" w:hAnsi="Times New Roman" w:cs="Times New Roman"/>
          <w:sz w:val="24"/>
          <w:szCs w:val="24"/>
        </w:rPr>
        <w:t xml:space="preserve">подготовка, потом заявка. А у вас, вначале заявка, потом ну, типа Владыка нас отутюжит, подготовит. А Владыка не будет это делать. Это же ваш курс. Вы не понимаете: </w:t>
      </w:r>
      <w:r w:rsidRPr="00FD335D">
        <w:rPr>
          <w:rFonts w:ascii="Times New Roman" w:hAnsi="Times New Roman" w:cs="Times New Roman"/>
          <w:b/>
          <w:bCs/>
          <w:sz w:val="24"/>
          <w:szCs w:val="24"/>
        </w:rPr>
        <w:t>ядра,</w:t>
      </w:r>
      <w:r w:rsidRPr="00FD335D">
        <w:rPr>
          <w:rFonts w:ascii="Times New Roman" w:hAnsi="Times New Roman" w:cs="Times New Roman"/>
          <w:sz w:val="24"/>
          <w:szCs w:val="24"/>
        </w:rPr>
        <w:t xml:space="preserve"> </w:t>
      </w:r>
      <w:r w:rsidRPr="00FD335D">
        <w:rPr>
          <w:rFonts w:ascii="Times New Roman" w:hAnsi="Times New Roman" w:cs="Times New Roman"/>
          <w:b/>
          <w:bCs/>
          <w:sz w:val="24"/>
          <w:szCs w:val="24"/>
        </w:rPr>
        <w:t>стяжённые вами, теперь ваша собственность</w:t>
      </w:r>
      <w:r w:rsidRPr="00FD335D">
        <w:rPr>
          <w:rFonts w:ascii="Times New Roman" w:hAnsi="Times New Roman" w:cs="Times New Roman"/>
          <w:sz w:val="24"/>
          <w:szCs w:val="24"/>
        </w:rPr>
        <w:t>. А у нас свобода воли. И никто вашу свободу воли владения вашими ядрами не будет нарушать. При этом, это Ядра Синтеза – есмь Огонь Отца, подаренный вам. Но если он вам подаренный, это ваша собственность. Значит, за вас их никто не перестроит. Не-не, я редко вот так рассказываю, вот лучше на запись профа это останется, чтобы мы понимали, что Ядра Синтеза – это не просто «лапша на уши», как некоторые думают.</w:t>
      </w:r>
    </w:p>
    <w:p w:rsidR="00FD335D" w:rsidRPr="00FD335D" w:rsidRDefault="00FD335D" w:rsidP="00FD335D">
      <w:pPr>
        <w:ind w:firstLineChars="295" w:firstLine="708"/>
        <w:jc w:val="both"/>
        <w:rPr>
          <w:rFonts w:ascii="Times New Roman" w:hAnsi="Times New Roman" w:cs="Times New Roman"/>
          <w:sz w:val="24"/>
          <w:szCs w:val="24"/>
        </w:rPr>
      </w:pPr>
      <w:r w:rsidRPr="00FD335D">
        <w:rPr>
          <w:rFonts w:ascii="Times New Roman" w:hAnsi="Times New Roman" w:cs="Times New Roman"/>
          <w:sz w:val="24"/>
          <w:szCs w:val="24"/>
        </w:rPr>
        <w:t xml:space="preserve"> То, что в 5-й расе этой методики не было, это не значит, что этого нет вообще, или это неправильно. На нанотехнологии наша цивилизация только выходит. У нас в мозгах вообще не было понимания нанотехнологий. Современная квантовая механика хоть начинает соображать все эти вещи. Вы понимаете, о чём я? Поэтому, пожалуйста, вначале потренируйтесь – переставьте свои эти ядра на 7-й курс. Можно – Кут Хуми давал разрешение. Вместите, пожалуйста, в эти Ядра Огонь Октавы Фа. Потому что 7-й курс идёт только Октавой Фа. Для этого можно посмотреть 8-е Распоряжение, и всё просто: берём 1-й Синтез 7-го курса, возжигаем первое Ипостасное Ядро, просим Отца вместить. Берём 2-й Синтез 7-го курса, возжигаем 2-е Ипостасное Ядро, просим Отца вместить. Если получается, я буду за вас счастлив – мне не нужно будет у вас проводить 7-й курс. Вот вам крест, по-христиански. Понимаете? Почему? У меня заявок много, а я один. Я просил даже Владыку, чтобы кто-то ещё начал вести курс. Пока Владыка не разрешает. Здесь, опять же, вопрос специфики. Должен работать Аватар, который продавливает новый огонь. ИВДИВО не насыщено новым огнём, чтобы было хотя бы двое, трое ведущих. Даже хотя бы двое – уже хорошо. Нет разрешения. Я не знаю, почему. Потому что я так же, как и вы, в этом отношении не особо развит – мы все там учимся. Вы услышали? Когда вы сделаете со своими ядрами вот это всё, выйдите сами Советом к Владыке и подтвердите: вот мы перестроились на 7-й курс, вот заявочка на 8-й курс. От меня ваша заявочка на столе лежит. Но нет у вас седьмого курса. А не назначается восьмой без седьмого. В смысле, два Отцовских, они взаимозависимы. Поэтому, пожалуйста, перестройте вначале ядра. Если у вас получится, мы поделимся этой методикой с другими Домами, где шёл Ипостасный курс когда-то. Ну, и у нас работы будет меньше. У нас меньше будет работы. Это хорошо, вы сами это сделаете. Но если это у вас не получится, и Кут Хуми </w:t>
      </w:r>
      <w:r w:rsidRPr="00FD335D">
        <w:rPr>
          <w:rFonts w:ascii="Times New Roman" w:hAnsi="Times New Roman" w:cs="Times New Roman"/>
          <w:b/>
          <w:bCs/>
          <w:sz w:val="24"/>
          <w:szCs w:val="24"/>
        </w:rPr>
        <w:t xml:space="preserve">вам </w:t>
      </w:r>
      <w:r w:rsidRPr="00FD335D">
        <w:rPr>
          <w:rFonts w:ascii="Times New Roman" w:hAnsi="Times New Roman" w:cs="Times New Roman"/>
          <w:sz w:val="24"/>
          <w:szCs w:val="24"/>
        </w:rPr>
        <w:t>скажет, что не получится, у нас будет больше работы. Это плохо, но хотя бы мы не будем с вами париться в иллюзиях, что у вас есть эти ядра, но на этом уровне они не работают. Понимаете хитрость? У меня есть эти ядра? Есть! Но на нужном уровне они не работают, в смысле, на Октаве Фа. У меня вопрос к вам: а зачем вам тогда эти ядра? Анекдот-то знаете в чём? На Изначально Вышестоящей Октаве теперь работает первый курс, в смысле третий, четвёртый Синтез, и всё. А у вас там целых семь ядер Ипостасного курса. И вы их должны перевести в Октаву Фа, все, причём в одну Октаву Фа, даже не в две. И сейчас ваши семь ядер работают как всего лишь третий и четвёртый Синтез первого курса.</w:t>
      </w:r>
    </w:p>
    <w:p w:rsidR="00FD335D" w:rsidRPr="00FD335D" w:rsidRDefault="00FD335D" w:rsidP="00FD335D">
      <w:pPr>
        <w:pStyle w:val="af3"/>
        <w:spacing w:after="0"/>
        <w:ind w:firstLine="709"/>
        <w:textAlignment w:val="baseline"/>
        <w:rPr>
          <w:i/>
          <w:iCs/>
        </w:rPr>
      </w:pPr>
      <w:r w:rsidRPr="00FD335D">
        <w:rPr>
          <w:i/>
          <w:iCs/>
        </w:rPr>
        <w:t>Из зала: – Одиннадцать, почему семь? Одиннадцать ядер.</w:t>
      </w:r>
    </w:p>
    <w:p w:rsidR="00FD335D" w:rsidRPr="00FD335D" w:rsidRDefault="00FD335D" w:rsidP="00FD335D">
      <w:pPr>
        <w:pStyle w:val="af3"/>
        <w:spacing w:after="0"/>
        <w:ind w:firstLine="709"/>
        <w:textAlignment w:val="baseline"/>
      </w:pPr>
      <w:r w:rsidRPr="00FD335D">
        <w:t>Ой, одиннадцать. Ну не важно. Ну, наверное, тут я кого-то зеркалю на семь, но их должно быть одиннадцать. Ладно, одиннадцать ядер, меня тут поправляют. Я корректно выражусь, скорее всего, активно семь, а четыре в запасе. Ну, в смысле запасных…, знаете, как в футболе. Скамейка запасных, если что, на поддержку выскочат. Шутка. Я подтверждаю, что их одиннадцать по курсу, но как бы я как-то активно переключился на семь. Может, седьмой курс в голову вошёл? Не берите в голову. У меня бывают головняки. Не так имена называю, не те ядра по числам. Вы увидели? Товарищи крымчане, вы увидели? Всё.</w:t>
      </w:r>
    </w:p>
    <w:p w:rsidR="00FD335D" w:rsidRPr="00FD335D" w:rsidRDefault="00FD335D" w:rsidP="00FD335D">
      <w:pPr>
        <w:pStyle w:val="af3"/>
        <w:spacing w:after="0"/>
        <w:ind w:firstLine="709"/>
        <w:textAlignment w:val="baseline"/>
      </w:pPr>
      <w:r w:rsidRPr="00FD335D">
        <w:lastRenderedPageBreak/>
        <w:t>И второй ответ к вам же из этого. Я Главе подразделения сказал, чтоб не было потом вопросов: не бывает пяти Синтезов без всего курса. Ну, то есть, их сейчас 16, а у вас 11. Значит, где-то вот здесь поблизости будут проходить – и вы все туда. Это я в Краснодар показываю. Но у вас тоже, по-моему, Ипостасный был.</w:t>
      </w:r>
    </w:p>
    <w:p w:rsidR="00FD335D" w:rsidRPr="00FD335D" w:rsidRDefault="00FD335D" w:rsidP="00FD335D">
      <w:pPr>
        <w:pStyle w:val="af3"/>
        <w:spacing w:after="0"/>
        <w:ind w:firstLine="709"/>
        <w:textAlignment w:val="baseline"/>
      </w:pPr>
      <w:r w:rsidRPr="00FD335D">
        <w:rPr>
          <w:i/>
          <w:iCs/>
        </w:rPr>
        <w:t>Из зала: – У нас тоже 11 было.</w:t>
      </w:r>
    </w:p>
    <w:p w:rsidR="00FD335D" w:rsidRPr="00FD335D" w:rsidRDefault="00FD335D" w:rsidP="00FD335D">
      <w:pPr>
        <w:pStyle w:val="af3"/>
        <w:spacing w:after="0"/>
        <w:ind w:firstLine="709"/>
        <w:textAlignment w:val="baseline"/>
        <w:rPr>
          <w:i/>
          <w:iCs/>
        </w:rPr>
      </w:pPr>
      <w:r w:rsidRPr="00FD335D">
        <w:t>Но от вас заявок тоже не было. Поэтому, скорее всего за Краснодар дальше, куда-нибудь.</w:t>
      </w:r>
    </w:p>
    <w:p w:rsidR="00FD335D" w:rsidRPr="00FD335D" w:rsidRDefault="00FD335D" w:rsidP="00FD335D">
      <w:pPr>
        <w:pStyle w:val="af3"/>
        <w:spacing w:after="0"/>
        <w:ind w:firstLine="709"/>
        <w:textAlignment w:val="baseline"/>
        <w:rPr>
          <w:i/>
          <w:iCs/>
        </w:rPr>
      </w:pPr>
      <w:r w:rsidRPr="00FD335D">
        <w:rPr>
          <w:i/>
          <w:iCs/>
        </w:rPr>
        <w:t>Из зала: – А там уже был.</w:t>
      </w:r>
    </w:p>
    <w:p w:rsidR="00FD335D" w:rsidRPr="00FD335D" w:rsidRDefault="00FD335D" w:rsidP="00FD335D">
      <w:pPr>
        <w:pStyle w:val="af3"/>
        <w:spacing w:after="0"/>
        <w:ind w:firstLine="709"/>
        <w:textAlignment w:val="baseline"/>
      </w:pPr>
      <w:r w:rsidRPr="00FD335D">
        <w:t>Кстати. О, кстати, ближайший седьмой, вам самое выгодное, территориально, будет в Москве (</w:t>
      </w:r>
      <w:r w:rsidRPr="00FD335D">
        <w:rPr>
          <w:i/>
          <w:iCs/>
        </w:rPr>
        <w:t>смех в зале</w:t>
      </w:r>
      <w:r w:rsidRPr="00FD335D">
        <w:t>). Ну, ребята, если я к вам еду 1900 на машине – совсем близко, два дня на два Синтеза, на два дня. Два дня сюда, два дня обратно – четыре дня на два дня Синтеза, и не мучаюсь. Ещё и расту этим нагло. О, смотрите, видите? Правда, возмущения ушли? Правда ушли? И бензин мне обходится дороже, чем самолёт, раз в пять. Медленно ехать неудобно, тогда три дня. Это с ночёвкой. Знаете, вам не понравилось. То есть вопрос… Вы скажете: ну, ты же едешь работать. Ну, вы же едете тоже для себя. А то в турпоездки для себя, чтоб посмотреть ёлочки, вы едете на Камчатку. А в турпоездку в Москву, чтоб получить ядро, причём на всю эпоху, и тоже ёлочки посмотреть возле мавзолея (</w:t>
      </w:r>
      <w:r w:rsidRPr="00FD335D">
        <w:rPr>
          <w:i/>
          <w:iCs/>
        </w:rPr>
        <w:t>смеётся</w:t>
      </w:r>
      <w:r w:rsidRPr="00FD335D">
        <w:t>). О-о-о, как страшно.</w:t>
      </w:r>
    </w:p>
    <w:p w:rsidR="00FD335D" w:rsidRPr="00FD335D" w:rsidRDefault="00FD335D" w:rsidP="00FD335D">
      <w:pPr>
        <w:pStyle w:val="af3"/>
        <w:spacing w:after="0"/>
        <w:ind w:firstLine="709"/>
        <w:textAlignment w:val="baseline"/>
        <w:rPr>
          <w:i/>
          <w:iCs/>
        </w:rPr>
      </w:pPr>
      <w:r w:rsidRPr="00FD335D">
        <w:rPr>
          <w:i/>
          <w:iCs/>
        </w:rPr>
        <w:t>Из зала: – Таврия ходит регулярно, поезд.</w:t>
      </w:r>
    </w:p>
    <w:p w:rsidR="00FD335D" w:rsidRPr="00FD335D" w:rsidRDefault="00FD335D" w:rsidP="00FD335D">
      <w:pPr>
        <w:pStyle w:val="af3"/>
        <w:spacing w:after="0"/>
        <w:ind w:firstLine="709"/>
        <w:textAlignment w:val="baseline"/>
      </w:pPr>
      <w:r w:rsidRPr="00FD335D">
        <w:t>Ну, тут у нас комментатор есть, вас проконсультирует сейчас. Ну, к вам же едут сочинцы на трёх перекладных. Ну, краснодарцы на своих машинах. Ну, тоже по-доброму с Краснодара сюда доехать, там дорога… Самая весёлая дорога из Москвы до Крыма – в Краснодарском крае, веселее нету. Везде, где ездил, веселее нету. Умеют кубанцы́ устроить летний отдых всем по закоулкам и сельским дорогам в объезде, иначе не проедешь – пробка большая. Что вы так возмущаетесь? Скажете: энергопотенциально. Ну, как бы энергопотенциал входит в объём Синтеза, кто не понял. Вам в объём Синтеза в компактификации на ядро по стандарту энергопотенциала… Продолжаем, да? Вчерашнюю тему, да? Усиливает компактификацию огня в вашем ядре. Я же с вами тоже стяжаю это ядро? Обновляю. Я когда сказал, что мне энергопотенциально… А я не мучаюсь, потому что у меня в ядре более высокая компактификация огня. Выгодно (</w:t>
      </w:r>
      <w:r w:rsidRPr="00FD335D">
        <w:rPr>
          <w:i/>
          <w:iCs/>
        </w:rPr>
        <w:t>говорит шёпотом</w:t>
      </w:r>
      <w:r w:rsidRPr="00FD335D">
        <w:t>). Ну, в общем, вы думайте. Правда, хорошо объяснил? Всё. Всё.</w:t>
      </w:r>
    </w:p>
    <w:p w:rsidR="00FD335D" w:rsidRPr="00FD335D" w:rsidRDefault="00FD335D" w:rsidP="00FD335D">
      <w:pPr>
        <w:pStyle w:val="af3"/>
        <w:spacing w:after="0"/>
        <w:ind w:firstLine="709"/>
        <w:textAlignment w:val="baseline"/>
      </w:pPr>
      <w:r w:rsidRPr="00FD335D">
        <w:t>Ну, может быть, когда-нибудь в Запорожье будет, ближайшая к вам точка. Может, в Херсоне. Это ближайшие Дома к вам. Ну, там, когда мне разрешат туда въезжать. Ну, в Херсон я уже могу въезжать, а в Запорожье пока ещё не могу. Может быть, вообще не смогу, там не факт, что захотят идти дальше – им китайцы мешают. Наши не хотят китайцам украинский завод отдавать. Поэтому, вся область взята – Запорожье не берут. Тс-с-с, только китайцам не рассказывайте, мы с ними дружим. Но технологии украинские отдавать не хотим – советские. Ну, они же выкупили завод? США не отдали завод. А так конфликт и с США, и с китайцами, придётся отдавать завод. Они не будут покупать у нас двигатели, перестанут зависеть от России и США. Ну, в общем, политика. Поэтому, товарищи запорожцы, вы там не паникуйте, возможно к вам вообще никто никогда не пойдёт. Вдоль вашего города будут границы – из-за китайцев.</w:t>
      </w:r>
    </w:p>
    <w:p w:rsidR="00FD335D" w:rsidRPr="00FD335D" w:rsidRDefault="00FD335D" w:rsidP="00FD335D">
      <w:pPr>
        <w:pStyle w:val="af3"/>
        <w:spacing w:after="0"/>
        <w:ind w:firstLine="709"/>
        <w:textAlignment w:val="baseline"/>
      </w:pPr>
      <w:r w:rsidRPr="00FD335D">
        <w:t xml:space="preserve">Смотрите, какие я вам новости говорю, вы… Виталик, ты что за бред несёшь? Ну, извините, извините, извините, не ко мне. Это накрутили товарищи из страны на три буквы, за океаном. Они накрутили – пусть расхлёбывают. Ну, я не знаю наши в это впишутся или нет? Это политические договорённости. Если, конечно, товарищ Си попросит убедительно, может и впишутся. Они вон взахлёб покупают всё, что мы даём. Так что, кто его знает, какие там договора? Ну, судя по тому, что дошли до Запорожья и стали намертво, наши пока не готовы брать </w:t>
      </w:r>
      <w:r w:rsidRPr="00FD335D">
        <w:rPr>
          <w:b/>
        </w:rPr>
        <w:t>этот</w:t>
      </w:r>
      <w:r w:rsidRPr="00FD335D">
        <w:t xml:space="preserve"> завод с городом в придачу. Товарищи запорожцы, извините. У меня папа жил в Запорожье. Я сам думал, ну, когда? На могилу съездить не могу. А когда посмотрел расклад, понял, что могу и не доехать вообще. Ну, я военнообязанный, меня сразу в спецместа. Возраст неважен. Вот такая ситуация.</w:t>
      </w:r>
    </w:p>
    <w:p w:rsidR="00FD335D" w:rsidRPr="00FD335D" w:rsidRDefault="00FD335D" w:rsidP="00FD335D">
      <w:pPr>
        <w:pStyle w:val="af3"/>
        <w:spacing w:after="0"/>
        <w:ind w:firstLine="709"/>
        <w:textAlignment w:val="baseline"/>
      </w:pPr>
      <w:r w:rsidRPr="00FD335D">
        <w:lastRenderedPageBreak/>
        <w:t>Первая тема понятна? С ядрами всё понятно? Только, пожалуйста, не надо расстраиваться, не надо обижаться. Вы скорее всего это выпустили из виду, вы вообще об этом не думали. Ну, как-то… как только вы пришли и сообщили, ну, мы же перестроили курс. Мы ради вас всё перестроили, а вы ради себя забыли. Вот и всё! Ситуация такая.</w:t>
      </w:r>
    </w:p>
    <w:p w:rsidR="00FD335D" w:rsidRPr="00FD335D" w:rsidRDefault="00FD335D" w:rsidP="00FD335D">
      <w:pPr>
        <w:pStyle w:val="af3"/>
        <w:spacing w:after="0"/>
        <w:ind w:firstLine="709"/>
        <w:textAlignment w:val="baseline"/>
      </w:pPr>
    </w:p>
    <w:p w:rsidR="00FD335D" w:rsidRPr="00FD335D" w:rsidRDefault="00FD335D" w:rsidP="003374E8">
      <w:pPr>
        <w:pStyle w:val="af3"/>
        <w:spacing w:after="0"/>
        <w:ind w:firstLine="709"/>
        <w:jc w:val="center"/>
        <w:textAlignment w:val="baseline"/>
        <w:outlineLvl w:val="1"/>
        <w:rPr>
          <w:b/>
          <w:bCs/>
        </w:rPr>
      </w:pPr>
      <w:bookmarkStart w:id="90" w:name="_Toc162953071"/>
      <w:r w:rsidRPr="00FD335D">
        <w:rPr>
          <w:b/>
          <w:bCs/>
        </w:rPr>
        <w:t>Крым отвечает в новой эпохе за опыт Духа, Путь Духа и Жизнь Духа</w:t>
      </w:r>
      <w:bookmarkEnd w:id="90"/>
    </w:p>
    <w:p w:rsidR="00FD335D" w:rsidRPr="00FD335D" w:rsidRDefault="00FD335D" w:rsidP="00FD335D">
      <w:pPr>
        <w:pStyle w:val="af3"/>
        <w:spacing w:after="0"/>
        <w:ind w:firstLine="709"/>
        <w:textAlignment w:val="baseline"/>
      </w:pPr>
    </w:p>
    <w:p w:rsidR="00FD335D" w:rsidRPr="00FD335D" w:rsidRDefault="00FD335D" w:rsidP="00FD335D">
      <w:pPr>
        <w:pStyle w:val="af3"/>
        <w:spacing w:after="0"/>
        <w:ind w:firstLine="709"/>
        <w:textAlignment w:val="baseline"/>
      </w:pPr>
      <w:r w:rsidRPr="00FD335D">
        <w:t>Вторая тема. Вторая тема интереснее.</w:t>
      </w:r>
    </w:p>
    <w:p w:rsidR="00FD335D" w:rsidRPr="00FD335D" w:rsidRDefault="00FD335D" w:rsidP="00FD335D">
      <w:pPr>
        <w:pStyle w:val="af3"/>
        <w:spacing w:after="0"/>
        <w:ind w:firstLine="709"/>
        <w:textAlignment w:val="baseline"/>
      </w:pPr>
      <w:r w:rsidRPr="00FD335D">
        <w:t>Забудьте пожалуйста, а то у некоторых лица нет, я вас расстроил донельзя. Вот вы… господи. И это тоже пройдёт, вспомните Соломона. Ну, ошибались, ошибались, ну, преодолеете. Причём никто из вас… Вам же никто не сказал, что это плохо. Вам намекнули, что Кут Хуми посмотрел и не увидел у вас седьмого курса. Значит, что нужно сделать? Чтоб он у вас был. Вот проблема! Одиннадцать практик и всё. Ну, пять, если по две. Но лучше одиннадцать. И всё – ядра перестроены. А там Кут Хуми посмотрит: засчитать вам или нет.</w:t>
      </w:r>
    </w:p>
    <w:p w:rsidR="00FD335D" w:rsidRPr="00FD335D" w:rsidRDefault="00FD335D" w:rsidP="00FD335D">
      <w:pPr>
        <w:pStyle w:val="af3"/>
        <w:spacing w:after="0"/>
        <w:ind w:firstLine="709"/>
        <w:textAlignment w:val="baseline"/>
      </w:pPr>
      <w:r w:rsidRPr="00FD335D">
        <w:t>Ребята, мы курс перестроили. Подсказка от Посвящённого Посвящённому: вот на уровне Посвящённого, на уровне Репликации. Вы у Кут Хуми подтверждали перестройку ядер? А по 5-й расе ученик ничего не делает без разрешения Владыки и без подтверждения итогов своей деятельности тоже. То есть, если я что-то сделал, я выхожу к Кут Хуми: получилось, сделал, ошибки есть, недоработки есть? Я вчера с вами наделал тут всякого, так что голова гудела ещё три часа после этого. У меня голова кружилась, я вот так… тело ходило. Я думаю, что за это?</w:t>
      </w:r>
    </w:p>
    <w:p w:rsidR="00FD335D" w:rsidRPr="00FD335D" w:rsidRDefault="00FD335D" w:rsidP="00FD335D">
      <w:pPr>
        <w:pStyle w:val="af3"/>
        <w:spacing w:after="0"/>
        <w:ind w:firstLine="709"/>
        <w:textAlignment w:val="baseline"/>
      </w:pPr>
      <w:r w:rsidRPr="00FD335D">
        <w:t xml:space="preserve"> Кут Хуми сверху:</w:t>
      </w:r>
    </w:p>
    <w:p w:rsidR="00FD335D" w:rsidRPr="00FD335D" w:rsidRDefault="00FD335D" w:rsidP="00FD335D">
      <w:pPr>
        <w:pStyle w:val="af3"/>
        <w:spacing w:after="0"/>
        <w:ind w:firstLine="709"/>
        <w:textAlignment w:val="baseline"/>
      </w:pPr>
      <w:r w:rsidRPr="00FD335D">
        <w:t>– Ну усваиваешь же, накрутили.</w:t>
      </w:r>
    </w:p>
    <w:p w:rsidR="00FD335D" w:rsidRPr="00FD335D" w:rsidRDefault="00FD335D" w:rsidP="00FD335D">
      <w:pPr>
        <w:pStyle w:val="af3"/>
        <w:spacing w:after="0"/>
        <w:ind w:firstLine="709"/>
        <w:textAlignment w:val="baseline"/>
      </w:pPr>
      <w:r w:rsidRPr="00FD335D">
        <w:t xml:space="preserve"> Я говорю:</w:t>
      </w:r>
    </w:p>
    <w:p w:rsidR="00FD335D" w:rsidRPr="00FD335D" w:rsidRDefault="00FD335D" w:rsidP="00FD335D">
      <w:pPr>
        <w:pStyle w:val="af3"/>
        <w:spacing w:after="0"/>
        <w:ind w:firstLine="709"/>
        <w:textAlignment w:val="baseline"/>
      </w:pPr>
      <w:r w:rsidRPr="00FD335D">
        <w:t>– Можно чтоб других так не шатало?</w:t>
      </w:r>
    </w:p>
    <w:p w:rsidR="00FD335D" w:rsidRPr="00FD335D" w:rsidRDefault="00FD335D" w:rsidP="00FD335D">
      <w:pPr>
        <w:pStyle w:val="af3"/>
        <w:spacing w:after="0"/>
        <w:ind w:firstLine="709"/>
        <w:textAlignment w:val="baseline"/>
      </w:pPr>
      <w:r w:rsidRPr="00FD335D">
        <w:t xml:space="preserve"> Потому что, я хотя бы телом владею, но хочется вдоль стеночки ходить. Хорошо, что в гостинице удобно – стеночки, можно выжить.</w:t>
      </w:r>
    </w:p>
    <w:p w:rsidR="00FD335D" w:rsidRPr="00FD335D" w:rsidRDefault="00FD335D" w:rsidP="00FD335D">
      <w:pPr>
        <w:pStyle w:val="af3"/>
        <w:spacing w:after="0"/>
        <w:ind w:firstLine="709"/>
        <w:textAlignment w:val="baseline"/>
      </w:pPr>
      <w:r w:rsidRPr="00FD335D">
        <w:t>Так вот вышел к Кут Хуми спросил:</w:t>
      </w:r>
    </w:p>
    <w:p w:rsidR="00FD335D" w:rsidRPr="00FD335D" w:rsidRDefault="00FD335D" w:rsidP="00FD335D">
      <w:pPr>
        <w:pStyle w:val="af3"/>
        <w:spacing w:after="0"/>
        <w:ind w:firstLine="709"/>
        <w:textAlignment w:val="baseline"/>
      </w:pPr>
      <w:r w:rsidRPr="00FD335D">
        <w:t>– Правильно сделал?</w:t>
      </w:r>
    </w:p>
    <w:p w:rsidR="00FD335D" w:rsidRPr="00FD335D" w:rsidRDefault="00FD335D" w:rsidP="00FD335D">
      <w:pPr>
        <w:pStyle w:val="af3"/>
        <w:spacing w:after="0"/>
        <w:ind w:firstLine="709"/>
        <w:textAlignment w:val="baseline"/>
      </w:pPr>
      <w:r w:rsidRPr="00FD335D">
        <w:t>Кут Хуми:</w:t>
      </w:r>
    </w:p>
    <w:p w:rsidR="00FD335D" w:rsidRPr="00FD335D" w:rsidRDefault="00FD335D" w:rsidP="00FD335D">
      <w:pPr>
        <w:pStyle w:val="af3"/>
        <w:spacing w:after="0"/>
        <w:ind w:firstLine="709"/>
        <w:textAlignment w:val="baseline"/>
      </w:pPr>
      <w:r w:rsidRPr="00FD335D">
        <w:t>– Правильно. Кружится – пройдёт, а потенциал остался.</w:t>
      </w:r>
    </w:p>
    <w:p w:rsidR="00FD335D" w:rsidRPr="00FD335D" w:rsidRDefault="00FD335D" w:rsidP="00FD335D">
      <w:pPr>
        <w:pStyle w:val="af3"/>
        <w:spacing w:after="0"/>
        <w:ind w:firstLine="709"/>
        <w:textAlignment w:val="baseline"/>
      </w:pPr>
      <w:r w:rsidRPr="00FD335D">
        <w:t>Я говорю:</w:t>
      </w:r>
    </w:p>
    <w:p w:rsidR="00FD335D" w:rsidRPr="00FD335D" w:rsidRDefault="00FD335D" w:rsidP="00FD335D">
      <w:pPr>
        <w:pStyle w:val="af3"/>
        <w:spacing w:after="0"/>
        <w:ind w:firstLine="709"/>
        <w:textAlignment w:val="baseline"/>
      </w:pPr>
      <w:r w:rsidRPr="00FD335D">
        <w:t>– Хорошо.</w:t>
      </w:r>
    </w:p>
    <w:p w:rsidR="00FD335D" w:rsidRPr="00FD335D" w:rsidRDefault="00FD335D" w:rsidP="00FD335D">
      <w:pPr>
        <w:pStyle w:val="af3"/>
        <w:spacing w:after="0"/>
        <w:ind w:firstLine="709"/>
        <w:textAlignment w:val="baseline"/>
      </w:pPr>
      <w:r w:rsidRPr="00FD335D">
        <w:t>К утру усвоилось. То есть, я после вчерашнего Синтеза вышел у Владыки спросил:</w:t>
      </w:r>
    </w:p>
    <w:p w:rsidR="00FD335D" w:rsidRPr="00FD335D" w:rsidRDefault="00FD335D" w:rsidP="00FD335D">
      <w:pPr>
        <w:pStyle w:val="af3"/>
        <w:spacing w:after="0"/>
        <w:ind w:firstLine="709"/>
        <w:textAlignment w:val="baseline"/>
      </w:pPr>
      <w:r w:rsidRPr="00FD335D">
        <w:t>– Всё правильно сделал, ошибок нет? Доработки есть, что-то нужно сегодня доделать?</w:t>
      </w:r>
    </w:p>
    <w:p w:rsidR="00FD335D" w:rsidRPr="00FD335D" w:rsidRDefault="00FD335D" w:rsidP="00FD335D">
      <w:pPr>
        <w:pStyle w:val="af3"/>
        <w:spacing w:after="0"/>
        <w:ind w:firstLine="709"/>
        <w:textAlignment w:val="baseline"/>
      </w:pPr>
      <w:r w:rsidRPr="00FD335D">
        <w:t>– Нет, всё в порядке.</w:t>
      </w:r>
    </w:p>
    <w:p w:rsidR="00FD335D" w:rsidRPr="00FD335D" w:rsidRDefault="00FD335D" w:rsidP="00FD335D">
      <w:pPr>
        <w:pStyle w:val="af3"/>
        <w:spacing w:after="0"/>
        <w:ind w:firstLine="709"/>
        <w:textAlignment w:val="baseline"/>
      </w:pPr>
      <w:r w:rsidRPr="00FD335D">
        <w:t>Всё, идём дальше. А у вас? За те одиннадцать ядер, есть подтверждение Кут Хуми, что они перестроились на седьмой курс? Или Виталик сказал: они теперь седьмой. Наделяю вас седьмым. Вы сказали: ура-а-а! (</w:t>
      </w:r>
      <w:r w:rsidRPr="00FD335D">
        <w:rPr>
          <w:i/>
          <w:iCs/>
        </w:rPr>
        <w:t>передразнивает</w:t>
      </w:r>
      <w:r w:rsidRPr="00FD335D">
        <w:t>). За нас спаслись, а мы спасены вместе. Ну, христиане и христианская традиция – овцы христовы, называется. То-то я вчера духовность вспоминал.</w:t>
      </w:r>
    </w:p>
    <w:p w:rsidR="00FD335D" w:rsidRPr="00FD335D" w:rsidRDefault="00FD335D" w:rsidP="00FD335D">
      <w:pPr>
        <w:pStyle w:val="af3"/>
        <w:spacing w:after="0"/>
        <w:ind w:firstLine="709"/>
        <w:textAlignment w:val="baseline"/>
      </w:pPr>
      <w:r w:rsidRPr="00FD335D">
        <w:t>Кстати, в ночной подготовке… Это Владыка мне сейчас напомнил. Товарищи ИВДИВО Крым, почему мы вчера вспоминали тему духовности? Пожалуйста, Ялта, Севастополь, Краснодар молчит. Мне нужен Крым. Я знаю, что Краснодар уже смотрит на меня и понимает, о чём я. Товарищи крымчане, почему мы вчера вспоминали тему духовности? Я слышу только крымчан, мысли слышу, возгласа нет. А мне нужно голосом. Так, голос полномочий включили – отвечаем. Зачем мы вчера вспоминали духовную жизнь, духовный путь, духовный опыт? В новой эпохе – опыт духа, духа жизнь или жизнь духа, путь духа. Мы зачем вспоминали? Краснодарцы уже просто… сейчас скажу (</w:t>
      </w:r>
      <w:r w:rsidRPr="00FD335D">
        <w:rPr>
          <w:i/>
          <w:iCs/>
        </w:rPr>
        <w:t>смеётся</w:t>
      </w:r>
      <w:r w:rsidRPr="00FD335D">
        <w:t>). Хорошо запретил говорить, да? Сейчас скажу! Ну, прямо, как в мультике. Они уже объелись, они уже сейчас как скажут. Товарищи крымчане, Империя вашу столицу подзуживает что-нибудь сказать. Что молчим?</w:t>
      </w:r>
    </w:p>
    <w:p w:rsidR="00FD335D" w:rsidRPr="00FD335D" w:rsidRDefault="00FD335D" w:rsidP="00FD335D">
      <w:pPr>
        <w:pStyle w:val="af3"/>
        <w:spacing w:after="0"/>
        <w:ind w:firstLine="709"/>
        <w:textAlignment w:val="baseline"/>
      </w:pPr>
      <w:r w:rsidRPr="00FD335D">
        <w:lastRenderedPageBreak/>
        <w:t>Молодой человек, вы так о политике вчера классно нас на Украину отправили с Калининградом. Может, что-нибудь об опыте духа скажете? Можно украинском, я согласен. У них там есть хороший украинский опыт духа. Древний, не современный, но очень хороший. Вообще не шучу. А?</w:t>
      </w:r>
    </w:p>
    <w:p w:rsidR="00FD335D" w:rsidRPr="00FD335D" w:rsidRDefault="00FD335D" w:rsidP="00FD335D">
      <w:pPr>
        <w:pStyle w:val="af3"/>
        <w:spacing w:after="0"/>
        <w:ind w:firstLine="709"/>
        <w:textAlignment w:val="baseline"/>
        <w:rPr>
          <w:i/>
          <w:iCs/>
        </w:rPr>
      </w:pPr>
      <w:r w:rsidRPr="00FD335D">
        <w:rPr>
          <w:i/>
          <w:iCs/>
        </w:rPr>
        <w:t>Из зала: – От казаков?</w:t>
      </w:r>
    </w:p>
    <w:p w:rsidR="00FD335D" w:rsidRPr="00FD335D" w:rsidRDefault="00FD335D" w:rsidP="00FD335D">
      <w:pPr>
        <w:pStyle w:val="af3"/>
        <w:spacing w:after="0"/>
        <w:ind w:firstLine="709"/>
        <w:textAlignment w:val="baseline"/>
      </w:pPr>
      <w:r w:rsidRPr="00FD335D">
        <w:t>Ну, куда ж без них. И от казаков тоже, так выражусь. Ну, вообще это было до Мазепы, до казаков, кое-что древнее есть. Но от казаков, это всё, что мы знаем. А вот, что мы не знаем, не скажу – мучайтесь. У вас почему-то история Украины начинается с Мазепы и вхождения в состав Российской империи. На самом деле она чуть древнее. Я не об Украине. Я об украинцах и о славянах, живших на той территории. Ну, примерно я вам сообщу, с хазарского каганата, где слово, Украина и славяне, вообще отсутствовало. Такое небольшое государство, которое держало в страхе всю Европу. Ну, нормально. Столица была на территории Украины, современной. Ну, чуть меньше Римской империи было, но покруче её по войскам. Но римское войско мы помним, они же из Европы, а Хазарский каганат свой родной, не помним – они ж славяне. Так что, мы частично с вами хазары, но не украинцы. Крым это тоже касается, Краснодар – тем более.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Что за чуча такая – Хазарский каганат? Даже в истории не проходили. Ну вот и не проходили – кто же его вспомнит? Это крупнейшее, сильнейшее государство тех времён. Вот там был опыт Духа, откуда казаки набрались своего опыта, потом. Это так я, копал в древности – откуда казаки этому научились, потому что характе́рность, которая характерна казакам, вот характе́рность – она откуда-то пошла. Вот она пошла из хазаров – это разработано в Хазарском каганате. Там ничего мусульманского не было, каганат – это название, просто каган был во главе. Пахан, каган... – мы понимаем по-русски.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Ну, крымчане, ответ простой! Вы на седьмом горизонте вверху, и вы отвечаете в ИВДИВО за опыт Духа, Путь Духа и Жизнь Духа, товарищи Крым. Вы забыли, что Высшая Школа Синтеза стоит на горизонте Синтеза Воли, а Воля уписывается в Дух.</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А есть ли у вас Дух, чтобы уписывать Волю? По-русски, уписывать – это вписывать. Ну, так, по-древнеславянски, как впитывать – упитывать, уплетать, уписывать.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Товарищи крымчане, вы не заметили, что опыт Духа новой эпохи начинается с вас? Что столица Империи теперь – столица Духа новой эпохи, и поэтому Отец её сюда переставил. Потому что, если бы она осталась в Питере, она осталась бы столицей Света. Мы туда Дух поместить не смогли – там все в Свете. Там настолько глубоко и… Там город интеллектуалов, а интеллектуал вырос из Света. И Папа понял, что лучше убрать, чем перестраивать. Ну, зачем мучить питерцев – нам интеллектуалы нужны. Нам интеллект нужен – его не хватает.</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Вы разве вчера не поняли, что опыт Духа – это к вам, Путь Духа – это к вам и Жизнь Духа – это вообще у вас? И вы должны её обеспечить по всему ИВДИВО. Вы скажете: «Так мы ж Высшая Школа Синтеза!» Синтез здесь – самое то! Я напоминаю: Синтез управляет Духом, 4 – 1. Синтез, Огонь, Воля, Дух. Синтез управляет Духом – четверичное кольцо. Куда же вы без Синтеза, чтоб управлять-то Духом? Что вы так удивились? Новый духовный центр планеты – Крым! Я не рекламирую – я констатирую. Я вообще не шучу сейчас. И в принципе, это продолжение древних традиций, уже </w:t>
      </w:r>
      <w:r w:rsidRPr="00FD335D">
        <w:rPr>
          <w:rFonts w:ascii="Times New Roman" w:hAnsi="Times New Roman" w:cs="Times New Roman"/>
          <w:b/>
          <w:sz w:val="24"/>
          <w:szCs w:val="24"/>
        </w:rPr>
        <w:t>до</w:t>
      </w:r>
      <w:r w:rsidRPr="00FD335D">
        <w:rPr>
          <w:rFonts w:ascii="Times New Roman" w:hAnsi="Times New Roman" w:cs="Times New Roman"/>
          <w:sz w:val="24"/>
          <w:szCs w:val="24"/>
        </w:rPr>
        <w:t xml:space="preserve"> Хазарского каганата.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Кстати, в</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один… зашёл – прикол! У вас три официальных языка – русский, украинский, крымско-татарский, правильно? По крымско-татарски Крым звучит «Крымли». Если я по-русски скажу «Крым ли»…</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Это как вопрос.</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Будет вопрос – почему я вчера сказал Кремль, как центр Столицы. Оказывается, я не знал крымско-татарский, но был недалеко. Владыка, наверно, знает и мне прям сказал. Но я по-русски понял Владыку – Кремль. А Владыка, наверно, мне сказал Крымли и улыбался. Но я по-русски сказал вам: как Кремль в столице – Крым. А на самом деле по крымско-татарски, по их ханству, весь Крым – это Крымли, то есть Кремль по-русски. Крым, Крем-ль…, ну крем ль (</w:t>
      </w:r>
      <w:r w:rsidRPr="00FD335D">
        <w:rPr>
          <w:rFonts w:ascii="Times New Roman" w:hAnsi="Times New Roman" w:cs="Times New Roman"/>
          <w:i/>
          <w:sz w:val="24"/>
          <w:szCs w:val="24"/>
        </w:rPr>
        <w:t>смеётся</w:t>
      </w:r>
      <w:r w:rsidRPr="00FD335D">
        <w:rPr>
          <w:rFonts w:ascii="Times New Roman" w:hAnsi="Times New Roman" w:cs="Times New Roman"/>
          <w:sz w:val="24"/>
          <w:szCs w:val="24"/>
        </w:rPr>
        <w:t>). Вот такой анекдот!</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lastRenderedPageBreak/>
        <w:t>Так что, когда мы вчера говорили о Кремле в центре столицы, мы не ошибались. Осталось построить. Ноу пр</w:t>
      </w:r>
      <w:r w:rsidRPr="00FD335D">
        <w:rPr>
          <w:rFonts w:ascii="Times New Roman" w:hAnsi="Times New Roman" w:cs="Times New Roman"/>
          <w:b/>
          <w:sz w:val="24"/>
          <w:szCs w:val="24"/>
        </w:rPr>
        <w:t>о</w:t>
      </w:r>
      <w:r w:rsidRPr="00FD335D">
        <w:rPr>
          <w:rFonts w:ascii="Times New Roman" w:hAnsi="Times New Roman" w:cs="Times New Roman"/>
          <w:sz w:val="24"/>
          <w:szCs w:val="24"/>
        </w:rPr>
        <w:t>блем! Кто хочет, тот всегда построит. Ну, где-то так. Что, удивились, да? Я сам удивился. Хорошо, что ребята знают крымско-татарский, частично. Ладно.</w:t>
      </w:r>
    </w:p>
    <w:p w:rsidR="00FD335D" w:rsidRPr="00FD335D" w:rsidRDefault="00FD335D" w:rsidP="00FD335D">
      <w:pPr>
        <w:ind w:firstLine="709"/>
        <w:contextualSpacing/>
        <w:jc w:val="both"/>
        <w:rPr>
          <w:rFonts w:ascii="Times New Roman" w:hAnsi="Times New Roman" w:cs="Times New Roman"/>
          <w:sz w:val="24"/>
          <w:szCs w:val="24"/>
        </w:rPr>
      </w:pPr>
    </w:p>
    <w:p w:rsidR="00FD335D" w:rsidRPr="00E35A8E" w:rsidRDefault="00FD335D" w:rsidP="00E35A8E">
      <w:pPr>
        <w:pStyle w:val="2"/>
        <w:jc w:val="center"/>
        <w:rPr>
          <w:rFonts w:ascii="Times New Roman" w:hAnsi="Times New Roman" w:cs="Times New Roman"/>
          <w:bCs w:val="0"/>
          <w:color w:val="auto"/>
          <w:sz w:val="24"/>
          <w:szCs w:val="24"/>
        </w:rPr>
      </w:pPr>
      <w:bookmarkStart w:id="91" w:name="_Toc162953072"/>
      <w:r w:rsidRPr="00E35A8E">
        <w:rPr>
          <w:rFonts w:ascii="Times New Roman" w:hAnsi="Times New Roman" w:cs="Times New Roman"/>
          <w:bCs w:val="0"/>
          <w:color w:val="auto"/>
          <w:sz w:val="24"/>
          <w:szCs w:val="24"/>
        </w:rPr>
        <w:t>Наш внутренний мир равен размеру здания</w:t>
      </w:r>
      <w:bookmarkEnd w:id="91"/>
    </w:p>
    <w:p w:rsidR="00FD335D" w:rsidRPr="00FD335D" w:rsidRDefault="00FD335D" w:rsidP="00FD335D">
      <w:pPr>
        <w:ind w:firstLine="709"/>
        <w:contextualSpacing/>
        <w:jc w:val="both"/>
        <w:rPr>
          <w:rFonts w:ascii="Times New Roman" w:hAnsi="Times New Roman" w:cs="Times New Roman"/>
          <w:sz w:val="24"/>
          <w:szCs w:val="24"/>
        </w:rPr>
      </w:pP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И ещё один опыт. Вот мы вчера тут обсуждали – у нас есть активные участники, и ночью они перестраивали здания на новые миры. И вышел новый опыт, которым нужно с вами поделиться.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Наш участник Синтеза, один, решил зафиксировать новые здания мировые из Метагалактики в Октаву Фа. Ночью сделал практику, в ночь, здания перефиксировал, вышел в Октаву, ну и… ему сообщает Отец, что ты перестроил здания с мирами. Ну, и вот, с утра подходит ко мне, мы начинаем обсуждать: ну как это здания с мирами? То есть, миры в голове… – миры Метагалактики за зданием перебежали в Октаву. Я говорю:</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Не может быть.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 Я говорю:</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А ты сам здания перестраивал с мирами?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Нет! Но Папа сказал о мирах – это что?</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Оказалось, что имущество вы переставили – здания, а миры перефиксировать забыли.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Есть такой маленький стандарт Синтеза. Вот зачем мы занимаемся зданиями, теперь пятью, и они большие 32-этажные? Вот кто мне скажет, зачем нам сдались здания с такой квадратурой? Даже наши мировые тела там на одном этаже бегают, как по полю. Ну, один квадратный километр – стадион меньше. Ну, может есть стадионы и побольше, но в основном – меньше. Один квадратный километр – этаж, ну пол квадратных километра, но, по-моему, один квадратный километр. Ну, 32 на 32 – 1024. Что вы, детский сад, сидят в голове считают – квадратный километр или нет. Господи… 1024 метра квадратных. 32 этажа – 32 квадратных километра. Это ж даже пройти трудно. Это ваши здания. Зачем нам сдалось такое здание? </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Ответ, очень важный ответ: оказывается, когда мы начинали вести погружения… здесь есть ведущие погружения, когда мы уходим во внутренний мир, мы обязательно должны попасть в своё здание. И наш внутренний мир равен размеру здания. И весь наш внутренний мир 5-й расы помещался в избушку без курьих ножек, с печкой, у большинства 3 на 3 метра. Только это была о-о-очень большая избушка для нашей Души, которая весила четыре грамма. Но когда я у Владыки спрашивал средний размер здания Дома Души – 3 на 3 метра. Не, я видел максимум – дворянскую усадьбу, трёхэтажную, с двумя крыльями, с подъездом для пролётки. Я видел з</w:t>
      </w:r>
      <w:r w:rsidRPr="00FD335D">
        <w:rPr>
          <w:rFonts w:ascii="Times New Roman" w:hAnsi="Times New Roman" w:cs="Times New Roman"/>
          <w:bCs/>
          <w:sz w:val="24"/>
          <w:szCs w:val="24"/>
        </w:rPr>
        <w:t>а́</w:t>
      </w:r>
      <w:r w:rsidRPr="00FD335D">
        <w:rPr>
          <w:rFonts w:ascii="Times New Roman" w:hAnsi="Times New Roman" w:cs="Times New Roman"/>
          <w:sz w:val="24"/>
          <w:szCs w:val="24"/>
        </w:rPr>
        <w:t>мки во внутреннем мире. Замок – как один внутренний мир, ну, со всеми привидениями в этом замке. Приходилось замок сжигать. Но главное, что это масштаб внутреннего мира, который человек у себя поддерживал. Это индивидуально было. В основном, избушки деревянные, каменные, маленькие.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Даже если «Две жизни» посмотреть – Лёвушка видел женщину, сидящую у одного маленького окошка в этом маленьком здании и ждущей Иллариона. То есть, если внимательно просмотреть мысль Лёвушки, там здания тоже, ну 3 на 3, 4 на 4, не больше.</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Почему часто встречается, что в зданиях не вверх, а вниз очень много строилось… подвалы, погреба.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Внутренний мир. Ну, что ты мне сказки рассказываешь – внутренний мир.</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Ну, что наверх там…</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Понимаете, почему в зданиях не вверх второй этаж, а вниз большой подвал? А вы в своё подсознание заглядывали?</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Вряд ли.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lastRenderedPageBreak/>
        <w:t>Вряд ли. Вы чаще прячете что-нибудь, а это подвал, чем открыто в миру это обсуждаете. Я кого-то люблю, но ему не говорю, прячу у себя – подвал. И таких подвалов за все воплощения… подвал большой.  Я кого-то имею в виду, хочу его матом крыть, но нельзя, культурный человек – подвал. Лучше б покрыл матом – подвал.</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Так это двуличие такое.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Ну, пятая раса – нормально. Это в новой эпохе – смертный грех, а в пятой расе это… Это культура – не сообщать другим, что ты имеешь в виду. Держать правильную улыбку… элегантно. Верю, не верю, никому не сообщаю – подвал. Хожу, как все, в церковь, ни в кого не верю, никого не люблю, всех терпеть не могу, но надо правильно ходить в церковь и делать вид, что я доб… Добропорядочный…, это меня вообще слово, добропорядочный, убивает – христианин. Слово добро, майно… В общем, со всем имуществом хожу в церковь – гражданин. Понятно, о чём я? Подвал.</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Так вот, ваше здание – это ваш объём и масштаб внутреннего мира. Вы увидели? Поэтому, когда мы идём к б</w:t>
      </w:r>
      <w:r w:rsidRPr="00FD335D">
        <w:rPr>
          <w:rFonts w:ascii="Times New Roman" w:hAnsi="Times New Roman" w:cs="Times New Roman"/>
          <w:b/>
          <w:sz w:val="24"/>
          <w:szCs w:val="24"/>
        </w:rPr>
        <w:t>о</w:t>
      </w:r>
      <w:r w:rsidRPr="00FD335D">
        <w:rPr>
          <w:rFonts w:ascii="Times New Roman" w:hAnsi="Times New Roman" w:cs="Times New Roman"/>
          <w:sz w:val="24"/>
          <w:szCs w:val="24"/>
        </w:rPr>
        <w:t>льшему количеству зданий, вы идёте к большему количеству внутренних миров. И так как мы не были в Октаве, мы строили здания по всем Метагалактикам. Мы не могли их синтезировать – чтоб в каждой Метагалактике у вас был свой внутренний мир. А когда мы вышли в Октаву Фа, мы построили пять зданий ракурсом Октавы Фа, где в каждом здании сколько Метагалактик? В Октаве Фа сколько Метагалактик?</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 xml:space="preserve">Из зала: – Тридцать две.   </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Тридцать две. И здания теперь у вас 32-этажные. Ребята, новая мысль! Один этаж есмь внутренний мир одной Метагалактики. Один квадратный километр внутреннего мира каждой из 32 Метагалактик, в каждом здании. Если пять зданий – пять квадратных километров на одну Метагалактику.</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У нас 256 на 256, это 65 тысяч.</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Что вы такая умная? Они ж верят. Они ж верят, это ж дети, они ж не читают Распоряжения. Я понимаю, что это ты читаешь и схемы делаешь. А они верят, ни один не сказал, ну ты молодец! Меня тут поправляет умный член вашего коллектива, что здание 256 на 256, а не 32 на 32, в которое вы поверили. Здания 32 на 32 – это один метр потолок. Там можно только ползать, в смысле, это по пояс. Или бегать на четвереньках. </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И вы мне поверили! Дети! Низя верить дяде, надо его слова перепроверять, сколько раз я вам рассказываю. Ну вот, не выдержал у нас Севастополь, сказал 256 на 256 – ведь приходится поправляться. А дети счастливо лапшу держат и говорят: «Да, да, да, у нас один квадратный километр с одним метром потолка, и мы там бегаем на четвереньках». Ползунки, называется. И так как рост у нас, максимум, 50 сантиметров, для нас это потолок метровый… Но так как умные люди меня поймали, приходится расширяться. 256 на 256 – это сумасшедшая квадратура. Ну, сами теперь посчитайте, сколько там квадратных километров. Лучше не буду говорить.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Вы увидели? И вот это ваш внутренний мир.</w:t>
      </w:r>
    </w:p>
    <w:p w:rsidR="00FD335D" w:rsidRPr="00FD335D" w:rsidRDefault="00FD335D" w:rsidP="00FD335D">
      <w:pPr>
        <w:ind w:firstLine="709"/>
        <w:contextualSpacing/>
        <w:jc w:val="both"/>
        <w:rPr>
          <w:rFonts w:ascii="Times New Roman" w:hAnsi="Times New Roman" w:cs="Times New Roman"/>
          <w:sz w:val="24"/>
          <w:szCs w:val="24"/>
        </w:rPr>
      </w:pPr>
    </w:p>
    <w:p w:rsidR="00FD335D" w:rsidRPr="00E35A8E" w:rsidRDefault="00FD335D" w:rsidP="00E35A8E">
      <w:pPr>
        <w:pStyle w:val="2"/>
        <w:jc w:val="center"/>
        <w:rPr>
          <w:rFonts w:ascii="Times New Roman" w:hAnsi="Times New Roman" w:cs="Times New Roman"/>
          <w:bCs w:val="0"/>
          <w:color w:val="auto"/>
          <w:sz w:val="24"/>
          <w:szCs w:val="24"/>
        </w:rPr>
      </w:pPr>
      <w:bookmarkStart w:id="92" w:name="_Toc162953073"/>
      <w:r w:rsidRPr="00E35A8E">
        <w:rPr>
          <w:rFonts w:ascii="Times New Roman" w:hAnsi="Times New Roman" w:cs="Times New Roman"/>
          <w:bCs w:val="0"/>
          <w:color w:val="auto"/>
          <w:sz w:val="24"/>
          <w:szCs w:val="24"/>
        </w:rPr>
        <w:t>Вместе со зданием надо попросить перестройку внутреннего мира в Октаву Фа</w:t>
      </w:r>
      <w:bookmarkEnd w:id="92"/>
    </w:p>
    <w:p w:rsidR="00FD335D" w:rsidRPr="00FD335D" w:rsidRDefault="00FD335D" w:rsidP="00FD335D">
      <w:pPr>
        <w:ind w:firstLine="709"/>
        <w:contextualSpacing/>
        <w:jc w:val="both"/>
        <w:rPr>
          <w:rFonts w:ascii="Times New Roman" w:hAnsi="Times New Roman" w:cs="Times New Roman"/>
          <w:sz w:val="24"/>
          <w:szCs w:val="24"/>
        </w:rPr>
      </w:pP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И теперь последнее, опыт. Здания переставили, это вам (</w:t>
      </w:r>
      <w:r w:rsidRPr="00FD335D">
        <w:rPr>
          <w:rFonts w:ascii="Times New Roman" w:hAnsi="Times New Roman" w:cs="Times New Roman"/>
          <w:i/>
          <w:sz w:val="24"/>
          <w:szCs w:val="24"/>
        </w:rPr>
        <w:t>обращаясь в зал</w:t>
      </w:r>
      <w:r w:rsidRPr="00FD335D">
        <w:rPr>
          <w:rFonts w:ascii="Times New Roman" w:hAnsi="Times New Roman" w:cs="Times New Roman"/>
          <w:sz w:val="24"/>
          <w:szCs w:val="24"/>
        </w:rPr>
        <w:t xml:space="preserve">), из Метагалактики в Октаву Фа. Я спросил: «А ты свой внутренний мир переставил?» И у человека в голове, по смыслам, что внутренний мир остался в Метагалактике, а здание перешло в Октаву Фа. Это может быть? Да. Потому что вместе со зданием надо у Папы попросить перестройку внутреннего мира в Октаву Фа. Скажите, пожалуйста, ваш внутренний мир сам перебежит из Метагалактики в Октаву? Он вообще несдвигаем, если вы не попросите Папу перестроить вместе со зданием его. В итоге, здание поднимается, проходит сквозь ваш внутренний мир, ваш внутренний мир становится кляксой в Метагалактике, в одном из миров, Тонкий, допустим. Здание переставляем в Октаву Фа, а внутренний мир пытается собраться вокруг вашего </w:t>
      </w:r>
      <w:r w:rsidRPr="00FD335D">
        <w:rPr>
          <w:rFonts w:ascii="Times New Roman" w:hAnsi="Times New Roman" w:cs="Times New Roman"/>
          <w:sz w:val="24"/>
          <w:szCs w:val="24"/>
        </w:rPr>
        <w:lastRenderedPageBreak/>
        <w:t xml:space="preserve">Тонкого мирового тела, чтобы с ним бегать, а тело говорит: «Фи, вода, иди отсюда». И три кляксы внутреннего мира лежат по трём мирам в Метагалактике, вашего. Кое-что, конечно, в Кубе Синтеза записалось. И вы будете заново формировать в Октаве Фа новый Октавный внутренний мир. Но, проблема в том, что Октава – это синтез тридцати двух Метагалактик. Она не отрицает внутренний мир других Метагалактик, нижестоящих. Она его впитывает. Но вы не просите вместе со зданием перестроить внутренний мир. А он сюда не пойдёт сам. Знаете, почему? Потому что вы привыкли к метагалактичности, а там внутренний мир октавный. Это разные миры, и вы, как честный гражданин, знаете, что, если вы накопили метагалактичность, а до этого накопили планетарность, то в октавности это сразу не действует. В итоге, можно перестроить здание, а внутренний мир забыть в той метагалактике, где стояло здание. И подсказка, </w:t>
      </w:r>
      <w:r w:rsidRPr="00FD335D">
        <w:rPr>
          <w:rFonts w:ascii="Times New Roman" w:hAnsi="Times New Roman" w:cs="Times New Roman"/>
          <w:b/>
          <w:bCs/>
          <w:sz w:val="24"/>
          <w:szCs w:val="24"/>
        </w:rPr>
        <w:t>вместе со зданием надо перестраивать внутренний мир</w:t>
      </w:r>
      <w:r w:rsidRPr="00FD335D">
        <w:rPr>
          <w:rFonts w:ascii="Times New Roman" w:hAnsi="Times New Roman" w:cs="Times New Roman"/>
          <w:sz w:val="24"/>
          <w:szCs w:val="24"/>
        </w:rPr>
        <w:t>. Стяжать трансляцию внутренних миров в мировые здания, и любые, Октавы Фа.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Сегодня утром я это увидел на одном вашем участнике. До этого я так не думал. Кто на меня смотрит, чего раньше не говорил – я сам не знал. Понимаете, когда ты на Синтезе переставляешь это всё – Папа всё переставляет вместе с внутренним миром. А когда сегодня подошёл участник Синтеза, который переставил сам, а мы сказали, сами переставляйте, я на него посмотрел: здания перешли – внутренний мир нет. Знаете, почему? Потому что у вас до сих пор из пятой расы в голове стоит традиция: мой внутренний мир – это миры Метагалактики Фа, допустим, или Планеты Земля. Точно? Да. И вот у кого ни спроси, все говорят:</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Да, мой, внутренний мир – это миры.</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Согласен. У меня вопрос:</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Все миры?</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Да.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А дальше я задаю странный вопрос:</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В этих же мирах другие люди тоже живут?</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Да.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Они в твоём мире живут, или у тебя другой мир?</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У меня другой мир.</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А где граница твоего другого мира? Если все люди живут в Тонком мире, у них тоже должны быть границы их Тонкого мира.</w:t>
      </w:r>
    </w:p>
    <w:p w:rsid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Я логично изъясняюсь, нет? Понятно изъясняюсь? А у нас в голове, что мой внутренний мир – это Тонкий мир. Тонкий мир всего человечества? Тонкий мир граждан Симферополя? Ну, потому что мы здесь находимся. Тонкий мир только крымчан, россиян? Границы Тонкого мира? И пока у вас внутренний мир, это весь Тонкий мир, к вам прибегают все, кто живут в этом Тонком мире – оттяпать кусочек, поддержать вампиризмом. Поддержать, в смысле изъять ненужное, и вам Отец… Опустошись, и Отец тебя заполнит. Прибегал вампир, сказал: опустошись, и Отец тебя заполнит. И вы ведь согласны. Правда, вы не знаете, что вампир заполняет собою, считая, что он Отец. Много раз было. Вы понимаете, о чём я? В итоге,</w:t>
      </w:r>
      <w:r w:rsidRPr="00FD335D">
        <w:rPr>
          <w:rFonts w:ascii="Times New Roman" w:hAnsi="Times New Roman" w:cs="Times New Roman"/>
          <w:b/>
          <w:bCs/>
          <w:sz w:val="24"/>
          <w:szCs w:val="24"/>
        </w:rPr>
        <w:t xml:space="preserve"> ваш</w:t>
      </w:r>
      <w:r w:rsidRPr="00FD335D">
        <w:rPr>
          <w:rFonts w:ascii="Times New Roman" w:hAnsi="Times New Roman" w:cs="Times New Roman"/>
          <w:sz w:val="24"/>
          <w:szCs w:val="24"/>
        </w:rPr>
        <w:t xml:space="preserve"> </w:t>
      </w:r>
      <w:r w:rsidRPr="00FD335D">
        <w:rPr>
          <w:rFonts w:ascii="Times New Roman" w:hAnsi="Times New Roman" w:cs="Times New Roman"/>
          <w:b/>
          <w:bCs/>
          <w:sz w:val="24"/>
          <w:szCs w:val="24"/>
        </w:rPr>
        <w:t>мир внутренний ограничен вашим зданием</w:t>
      </w:r>
      <w:r w:rsidRPr="00FD335D">
        <w:rPr>
          <w:rFonts w:ascii="Times New Roman" w:hAnsi="Times New Roman" w:cs="Times New Roman"/>
          <w:sz w:val="24"/>
          <w:szCs w:val="24"/>
        </w:rPr>
        <w:t>, запомните. Вопрос не в здании. Вопрос не в том, что ваш мир – это здание. Это ошибка. Вопрос в том, что здание это граница масштаба внутреннего мира, где ваш внутренний, личный мир отделён от внутреннего мира других людей и существ, живущих в этом мире. Я ясно изъясняюсь? Здание здесь, как инструмент. Здание не есть внутренний мир, не ошибайтесь. А то некоторые решат, что имущество – это внутренний мир. То есть здание – это инструмент границ внутреннего мира. И когда мы здание делаем больше, ваш масштаб внутреннего мира растёт. В этот внутренний мир помещается больше потенциала.</w:t>
      </w:r>
    </w:p>
    <w:p w:rsidR="00E35A8E" w:rsidRDefault="00E35A8E" w:rsidP="00FD335D">
      <w:pPr>
        <w:ind w:firstLine="709"/>
        <w:contextualSpacing/>
        <w:jc w:val="both"/>
        <w:rPr>
          <w:rFonts w:ascii="Times New Roman" w:hAnsi="Times New Roman" w:cs="Times New Roman"/>
          <w:sz w:val="24"/>
          <w:szCs w:val="24"/>
        </w:rPr>
      </w:pPr>
    </w:p>
    <w:p w:rsidR="00E35A8E" w:rsidRPr="00FD335D" w:rsidRDefault="00E35A8E" w:rsidP="00FD335D">
      <w:pPr>
        <w:ind w:firstLine="709"/>
        <w:contextualSpacing/>
        <w:jc w:val="both"/>
        <w:rPr>
          <w:rFonts w:ascii="Times New Roman" w:hAnsi="Times New Roman" w:cs="Times New Roman"/>
          <w:sz w:val="24"/>
          <w:szCs w:val="24"/>
        </w:rPr>
      </w:pP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 </w:t>
      </w:r>
    </w:p>
    <w:p w:rsidR="00FD335D" w:rsidRPr="00E35A8E" w:rsidRDefault="00FD335D" w:rsidP="00E35A8E">
      <w:pPr>
        <w:pStyle w:val="2"/>
        <w:jc w:val="center"/>
        <w:rPr>
          <w:rFonts w:ascii="Times New Roman" w:hAnsi="Times New Roman" w:cs="Times New Roman"/>
          <w:bCs w:val="0"/>
          <w:color w:val="auto"/>
          <w:sz w:val="24"/>
          <w:szCs w:val="24"/>
        </w:rPr>
      </w:pPr>
      <w:bookmarkStart w:id="93" w:name="_Toc162953074"/>
      <w:r w:rsidRPr="00E35A8E">
        <w:rPr>
          <w:rFonts w:ascii="Times New Roman" w:hAnsi="Times New Roman" w:cs="Times New Roman"/>
          <w:bCs w:val="0"/>
          <w:color w:val="auto"/>
          <w:sz w:val="24"/>
          <w:szCs w:val="24"/>
        </w:rPr>
        <w:lastRenderedPageBreak/>
        <w:t>Владыка – это владеющий внутренними мирами</w:t>
      </w:r>
      <w:bookmarkEnd w:id="93"/>
    </w:p>
    <w:p w:rsidR="00FD335D" w:rsidRPr="00FD335D" w:rsidRDefault="00FD335D" w:rsidP="00FD335D">
      <w:pPr>
        <w:ind w:firstLine="709"/>
        <w:jc w:val="both"/>
        <w:rPr>
          <w:rFonts w:ascii="Times New Roman" w:hAnsi="Times New Roman" w:cs="Times New Roman"/>
          <w:sz w:val="24"/>
          <w:szCs w:val="24"/>
        </w:rPr>
      </w:pP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Для особо развитых, кто скучает, вы помните, что профессия Владыки – это Мудрость? Тогда вы должны знать, что мудрость объясняет всё и в первую очередь внутренний мир, потому что основная мудрость человека построена на богатстве внутреннего мира – традиция пятой расы. Поэтому, если вы не будете знать тему внутреннего мира… Даже, если бы ко мне ни подошёл участник, ни рассказал свой сегодняшний опыт, тема внутреннего мира всё равно была бы у вас обязательна для Владыки. Перевожу. Владыка – это владеющий внутренними мирами. И после вчерашней профессии с шестью жизнями, вторая ваша профессиональная обязанность – уметь владеть внутренними мирами. И здание здесь, просто, как инструмент.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вот сейчас вы находитесь здесь и считаете, что ваш внутренний мир – Тонкий мир. Входим в погружение, переходим в Тонкий мир. И вы по Тонкому миру идёте, рядом люди стоят – и это уже мир, какой? Внешний. А где тогда ваш Тонкий, внутренний мир? Поэтому ведущий погружения добивается, чтобы вы дошли до своего частного здания в Тонком мире. И когда мы до него доходим, языком пятой расы – Дом Души, мы наконец-таки попадаем в ваш внутренний мир. А когда мы идём к этому зданию по Тонкому миру, общаясь с другими людьми и существами, это всего лишь внешний мир в тонком выражении. И мы переключаем вас из внешнего мира Физического, вначале на внешний мир Тонкий. Вам так легче видеть, потому что внешнее оно внешнее. Потом мы идём к зданию. И только входя в здание, попадаем во внутренний мир. И редко-редко находится опытный участник, который сразу попадает в собственное здание. У меня, человек на 50, был один. Вот на 50 человек погружающихся, был примерно, по процентовке, один, кто сам попадал в здание. Все остальные – на полянку, на лежанку, на улице, под кустик, и потом ищем здание.</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Это получается, внутренний мир должен быть равен объёму Куба Синтеза.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Не согласен. Вы что не учли, товарищ? Вы не учли аж 50 % своего внутреннего мира. Мне тут сообщили, что внутренний мир, должен быть равен Кубу Синтеза. Я не согласился. Объясните товарищу, что в Кубе Синтеза нет из здания.</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Тридцать третьего этажа.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 ты хочешь оставить свой внутренний мир без кабинета, где книжки Синтеза лежат, да? А если учесть, что мы там делаем куполок в полздания, а по объёму концентрации Столпа Отца и Владыки, это помощнее всего Куба Синтеза будет, наш кабинет на крыше. Ну, то есть здание без головы – внутренний мир без головы. Во! Поэтому внутренний мир не равен Кубу Синтеза, а равен Кубу Синтеза плюс кабинет. Лучше сказать, плюс купол. В синтезе, это внутренний мир. Более того, концентрация внутреннего мира не в Кубе Синтеза, это техника, а больше всего в личном кабинете. Почему? Потому что каждый из 32 этажей, это отдельная Метагалактика – и только в кабинете у вас рождается внутренний мир Октавы в синтезе 32 Метагалактик.</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А как тогда количество посчитать? Если мы говорим про Куб Синтеза, его можно посчитать, а вот 33-й этаж, вот шпиль, именно количество цифр, объём. Это 302 секстиллиона, минимально?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Советую обратиться к архитекторам и повысить свою активную профессиональную деятельность. Расчёт объёма купола – очень известная технология у нормальных специалистов по архитектуре. В Москве я знаю, к кому тебя отправить, в Краснодаре не знаю. Найди специалиста по архитектуре. Ну, у тебя, кстати, есть шанс найти специалиста по архитектуре, судя по тому, что твои близкие мне говорили, что они где-то дизайном занимаются в архитектурном проекте. Вот специалист по архитектуре в этом дизайне – явно знает расчёт купола, их этому обучают. Вначале, высчитываешь квадратуру пола, а потом высоту, а потом объём.</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Это понятно. Я про концентрацию, если в Кубе мы знаем количество матриц и его структуру Куба Синтеза, то там мы же её не знаем.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 этом и хитрость.</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lastRenderedPageBreak/>
        <w:t>Из зала: – Ну, вот я об этом. Как её считать?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Ты свободен от своих мозгов в этом. Понимаешь, мозги в свободе внутреннего мира часто мешают. Где ты сидишь, в кабинете, берёшь цветочек и говоришь: делать, не делать, делать, не делать, хватит, не хватит, будет, не будет, и не остановишься. Вот уже весь в лепестках роз и продолжаешь. Сомнения, называется. Поэтому, если в куполе будет всё посчитано, и твои мозги будут контролировать этот расчёт, ты никогда внутри не преобразишься. Поэтому в Кубе Синтеза всё посчитано. А вот в кабинете всё, есть такое хорошее русское слово, от Души. А пошло это всё! Сделаю! И получилось. И думаешь: о господи, как же получилось?</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 xml:space="preserve">Из зала: – Шар. Объём шара делим пополам… </w:t>
      </w:r>
    </w:p>
    <w:p w:rsidR="00FD335D" w:rsidRPr="00FD335D" w:rsidRDefault="00FD335D" w:rsidP="00FD335D">
      <w:pPr>
        <w:tabs>
          <w:tab w:val="left" w:pos="4395"/>
        </w:tabs>
        <w:ind w:firstLine="709"/>
        <w:jc w:val="both"/>
        <w:rPr>
          <w:rFonts w:ascii="Times New Roman" w:hAnsi="Times New Roman" w:cs="Times New Roman"/>
          <w:sz w:val="24"/>
          <w:szCs w:val="24"/>
        </w:rPr>
      </w:pPr>
      <w:r w:rsidRPr="00FD335D">
        <w:rPr>
          <w:rFonts w:ascii="Times New Roman" w:hAnsi="Times New Roman" w:cs="Times New Roman"/>
          <w:sz w:val="24"/>
          <w:szCs w:val="24"/>
        </w:rPr>
        <w:t>Не рассказывай. Пусть его голова мучается, ищет архитектора, пытается контролировать куполы. Купол потом съедет, всё равно не даст себя контролировать, потому что там Папа. Он не понял. Сколько ты ни считай, там Папа, да ещё с Владыкой Кут Хуми. Кто не понял: купол – это всегда на троих, по-русски. Там всегда соображают на троих. Объём не твой, а Папы, Владыки – Аватара Синтеза Кут Хуми и тебя. И посчитать объём Папы и Кут Хуми это… Вы скажете, как же там Папа и Кут Хуми? – Частями, которые в тебе есть и больше фиксируются в куполе. Поэтому лучше даже не рассчитывать, а отдаваться на Волю Папы и на поддержку Владыки. Ой, извините, Аватара Синтеза Кут Хуми. По теме внутреннего мира в зданиях всем всё понятно? Точно всем всё понятно?</w:t>
      </w:r>
    </w:p>
    <w:p w:rsidR="00FD335D" w:rsidRPr="00FD335D" w:rsidRDefault="00FD335D" w:rsidP="00FD335D">
      <w:pPr>
        <w:tabs>
          <w:tab w:val="left" w:pos="4395"/>
        </w:tabs>
        <w:ind w:firstLine="709"/>
        <w:jc w:val="both"/>
        <w:rPr>
          <w:rFonts w:ascii="Times New Roman" w:hAnsi="Times New Roman" w:cs="Times New Roman"/>
          <w:sz w:val="24"/>
          <w:szCs w:val="24"/>
        </w:rPr>
      </w:pPr>
    </w:p>
    <w:p w:rsidR="00FD335D" w:rsidRPr="00E35A8E" w:rsidRDefault="00FD335D" w:rsidP="00E35A8E">
      <w:pPr>
        <w:pStyle w:val="2"/>
        <w:jc w:val="center"/>
        <w:rPr>
          <w:rFonts w:ascii="Times New Roman" w:hAnsi="Times New Roman" w:cs="Times New Roman"/>
          <w:bCs w:val="0"/>
          <w:color w:val="auto"/>
          <w:sz w:val="24"/>
          <w:szCs w:val="24"/>
        </w:rPr>
      </w:pPr>
      <w:bookmarkStart w:id="94" w:name="_Toc162953075"/>
      <w:r w:rsidRPr="00E35A8E">
        <w:rPr>
          <w:rFonts w:ascii="Times New Roman" w:hAnsi="Times New Roman" w:cs="Times New Roman"/>
          <w:bCs w:val="0"/>
          <w:color w:val="auto"/>
          <w:sz w:val="24"/>
          <w:szCs w:val="24"/>
        </w:rPr>
        <w:t>Для Должностно Компетентных вводятся только 32-этажные здания</w:t>
      </w:r>
      <w:bookmarkEnd w:id="94"/>
    </w:p>
    <w:p w:rsidR="00FD335D" w:rsidRPr="00E35A8E" w:rsidRDefault="00FD335D" w:rsidP="00E35A8E">
      <w:pPr>
        <w:tabs>
          <w:tab w:val="left" w:pos="4395"/>
        </w:tabs>
        <w:ind w:firstLine="709"/>
        <w:jc w:val="center"/>
        <w:rPr>
          <w:rFonts w:ascii="Times New Roman" w:hAnsi="Times New Roman" w:cs="Times New Roman"/>
          <w:b/>
          <w:sz w:val="24"/>
          <w:szCs w:val="24"/>
        </w:rPr>
      </w:pPr>
    </w:p>
    <w:p w:rsidR="00FD335D" w:rsidRPr="00FD335D" w:rsidRDefault="00FD335D" w:rsidP="00FD335D">
      <w:pPr>
        <w:tabs>
          <w:tab w:val="left" w:pos="4395"/>
        </w:tabs>
        <w:ind w:firstLine="709"/>
        <w:jc w:val="both"/>
        <w:rPr>
          <w:rFonts w:ascii="Times New Roman" w:hAnsi="Times New Roman" w:cs="Times New Roman"/>
          <w:sz w:val="24"/>
          <w:szCs w:val="24"/>
        </w:rPr>
      </w:pPr>
      <w:r w:rsidRPr="00FD335D">
        <w:rPr>
          <w:rFonts w:ascii="Times New Roman" w:hAnsi="Times New Roman" w:cs="Times New Roman"/>
          <w:sz w:val="24"/>
          <w:szCs w:val="24"/>
        </w:rPr>
        <w:t>Тогда первостяжание для всего ИВДИВО. У меня вопросик: у всех 32-этажное здание хотя бы одно есть? Только честно. Все стяжали 32-этажное здание, хотя бы одно?</w:t>
      </w:r>
      <w:r w:rsidRPr="00FD335D">
        <w:rPr>
          <w:rFonts w:ascii="Times New Roman" w:hAnsi="Times New Roman" w:cs="Times New Roman"/>
          <w:i/>
          <w:sz w:val="24"/>
          <w:szCs w:val="24"/>
        </w:rPr>
        <w:t xml:space="preserve"> </w:t>
      </w:r>
      <w:r w:rsidRPr="00FD335D">
        <w:rPr>
          <w:rFonts w:ascii="Times New Roman" w:hAnsi="Times New Roman" w:cs="Times New Roman"/>
          <w:iCs/>
          <w:sz w:val="24"/>
          <w:szCs w:val="24"/>
        </w:rPr>
        <w:t>(</w:t>
      </w:r>
      <w:r w:rsidRPr="00FD335D">
        <w:rPr>
          <w:rFonts w:ascii="Times New Roman" w:hAnsi="Times New Roman" w:cs="Times New Roman"/>
          <w:i/>
          <w:sz w:val="24"/>
          <w:szCs w:val="24"/>
        </w:rPr>
        <w:t>Одна подняла руку</w:t>
      </w:r>
      <w:r w:rsidRPr="00FD335D">
        <w:rPr>
          <w:rFonts w:ascii="Times New Roman" w:hAnsi="Times New Roman" w:cs="Times New Roman"/>
          <w:iCs/>
          <w:sz w:val="24"/>
          <w:szCs w:val="24"/>
        </w:rPr>
        <w:t>).</w:t>
      </w:r>
      <w:r w:rsidRPr="00FD335D">
        <w:rPr>
          <w:rFonts w:ascii="Times New Roman" w:hAnsi="Times New Roman" w:cs="Times New Roman"/>
          <w:sz w:val="24"/>
          <w:szCs w:val="24"/>
        </w:rPr>
        <w:t xml:space="preserve"> Ни одного нет? Творческая женщина. Правильно меня Кут Хуми к тебе отправил прямо перед Синтезом. Ты постеснялась стяжать, да? Ну, да, делать некогда было. Ну, вот из-за одного нашего члена коллектива… А, ой, извините, Аватаресса очень точно сказала, Виталик, обязательно гендерно всё говорить.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Из-за одной членихи нашего коллектива… Я у Фаинь так и спросил. У нас есть члены партии, а как будем называть женщин, потому что Аватар-Аватаресса мне понятно – а член МГК? Не, я не побоялся. Я Фаинь сказал, члени́ха МГК. Дубинка сразу лежала перед моим носом, но ударить не смогла – я-то был прав. Феминизм работал, женский. На что Фаинь, слегка побледнев, сказала, мы подумаем. Я устал запросу Фаинь, как называть женского члена партии. Фаинь меня после этого дико любит. Кут Хуми дико улыбается. Но он тоже любит Фаинь, поэтому ждёт решения. Ребята, это неразвитость языка. Мы настолько привыкли к мужским, что женских не хватает. То есть, нужно развивать язык. Но когда с меня потребовали все женские имена ввести: Аватаресса, Учительница… Кстати, новое слово поступило, в Распоряжениях увидите – Ипостасница </w:t>
      </w:r>
      <w:r w:rsidRPr="00FD335D">
        <w:rPr>
          <w:rFonts w:ascii="Times New Roman" w:hAnsi="Times New Roman" w:cs="Times New Roman"/>
          <w:iCs/>
          <w:sz w:val="24"/>
          <w:szCs w:val="24"/>
        </w:rPr>
        <w:t>(</w:t>
      </w:r>
      <w:r w:rsidRPr="00FD335D">
        <w:rPr>
          <w:rFonts w:ascii="Times New Roman" w:hAnsi="Times New Roman" w:cs="Times New Roman"/>
          <w:i/>
          <w:sz w:val="24"/>
          <w:szCs w:val="24"/>
        </w:rPr>
        <w:t>смех в зале</w:t>
      </w:r>
      <w:r w:rsidRPr="00FD335D">
        <w:rPr>
          <w:rFonts w:ascii="Times New Roman" w:hAnsi="Times New Roman" w:cs="Times New Roman"/>
          <w:iCs/>
          <w:sz w:val="24"/>
          <w:szCs w:val="24"/>
        </w:rPr>
        <w:t>).</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Я не шучу. Вот я опубликовал вчера Распоряжения, в одном из них написано. Ипостась, оказывается, – это мужское, хотя с мягким знаком. С меня потребовали ввести Ипостасница. Я написал. Я даже не улыбался. Я написал. Закончил работу, а потом улыбаться начал. Ну, зачем мне дубинка по голове? Это решение Аватаресс. Вы им объясните, женщины, что Ипостасница по-русски звучит оригинально. Ну, может быть, это временное явление, привыкнем. Да не шучу, написано. Не помню, в шестом или в седьмом, чтобы сократить поиск.</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А Посвящённый, тогда как – Посвященница?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Нет, Посвящённ</w:t>
      </w:r>
      <w:r w:rsidRPr="00FD335D">
        <w:rPr>
          <w:rFonts w:ascii="Times New Roman" w:hAnsi="Times New Roman" w:cs="Times New Roman"/>
          <w:b/>
          <w:bCs/>
          <w:sz w:val="24"/>
          <w:szCs w:val="24"/>
        </w:rPr>
        <w:t>ая</w:t>
      </w:r>
      <w:r w:rsidRPr="00FD335D">
        <w:rPr>
          <w:rFonts w:ascii="Times New Roman" w:hAnsi="Times New Roman" w:cs="Times New Roman"/>
          <w:sz w:val="24"/>
          <w:szCs w:val="24"/>
        </w:rPr>
        <w:t>, там проще. Посвящённый, Посвящённая, а вот Ипостась…</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Ипостасная.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Вот я тоже предлагал Ипостасная – не работает, а Ипостасница работает. Было бы легко. Уже бы давно ввели – Ипостась, Ипостасная. Вот Ипостасн</w:t>
      </w:r>
      <w:r w:rsidRPr="00FD335D">
        <w:rPr>
          <w:rFonts w:ascii="Times New Roman" w:hAnsi="Times New Roman" w:cs="Times New Roman"/>
          <w:b/>
          <w:bCs/>
          <w:sz w:val="24"/>
          <w:szCs w:val="24"/>
        </w:rPr>
        <w:t>ая</w:t>
      </w:r>
      <w:r w:rsidRPr="00FD335D">
        <w:rPr>
          <w:rFonts w:ascii="Times New Roman" w:hAnsi="Times New Roman" w:cs="Times New Roman"/>
          <w:sz w:val="24"/>
          <w:szCs w:val="24"/>
        </w:rPr>
        <w:t>, это как в прошлом. Нужна была Ипостасница настоящего. Слово Ипостасн</w:t>
      </w:r>
      <w:r w:rsidRPr="00FD335D">
        <w:rPr>
          <w:rFonts w:ascii="Times New Roman" w:hAnsi="Times New Roman" w:cs="Times New Roman"/>
          <w:b/>
          <w:bCs/>
          <w:sz w:val="24"/>
          <w:szCs w:val="24"/>
        </w:rPr>
        <w:t>ая</w:t>
      </w:r>
      <w:r w:rsidRPr="00FD335D">
        <w:rPr>
          <w:rFonts w:ascii="Times New Roman" w:hAnsi="Times New Roman" w:cs="Times New Roman"/>
          <w:sz w:val="24"/>
          <w:szCs w:val="24"/>
        </w:rPr>
        <w:t xml:space="preserve"> отправляет в прошлые времена, а не в настоящие. </w:t>
      </w:r>
      <w:r w:rsidRPr="00FD335D">
        <w:rPr>
          <w:rFonts w:ascii="Times New Roman" w:hAnsi="Times New Roman" w:cs="Times New Roman"/>
          <w:sz w:val="24"/>
          <w:szCs w:val="24"/>
        </w:rPr>
        <w:lastRenderedPageBreak/>
        <w:t>То есть, там проблема с временами в русском языке. Мы такой тонкости не знаем, но вначале было слово. Если время не срабатывает, то… Ипостасн</w:t>
      </w:r>
      <w:r w:rsidRPr="00FD335D">
        <w:rPr>
          <w:rFonts w:ascii="Times New Roman" w:hAnsi="Times New Roman" w:cs="Times New Roman"/>
          <w:b/>
          <w:bCs/>
          <w:sz w:val="24"/>
          <w:szCs w:val="24"/>
        </w:rPr>
        <w:t>ая</w:t>
      </w:r>
      <w:r w:rsidRPr="00FD335D">
        <w:rPr>
          <w:rFonts w:ascii="Times New Roman" w:hAnsi="Times New Roman" w:cs="Times New Roman"/>
          <w:sz w:val="24"/>
          <w:szCs w:val="24"/>
        </w:rPr>
        <w:t>, это как прошло</w:t>
      </w:r>
      <w:r w:rsidRPr="00FD335D">
        <w:rPr>
          <w:rFonts w:ascii="Times New Roman" w:hAnsi="Times New Roman" w:cs="Times New Roman"/>
          <w:b/>
          <w:bCs/>
          <w:sz w:val="24"/>
          <w:szCs w:val="24"/>
        </w:rPr>
        <w:t>е</w:t>
      </w:r>
      <w:r w:rsidRPr="00FD335D">
        <w:rPr>
          <w:rFonts w:ascii="Times New Roman" w:hAnsi="Times New Roman" w:cs="Times New Roman"/>
          <w:sz w:val="24"/>
          <w:szCs w:val="24"/>
        </w:rPr>
        <w:t>, а не настояще</w:t>
      </w:r>
      <w:r w:rsidRPr="00FD335D">
        <w:rPr>
          <w:rFonts w:ascii="Times New Roman" w:hAnsi="Times New Roman" w:cs="Times New Roman"/>
          <w:b/>
          <w:bCs/>
          <w:sz w:val="24"/>
          <w:szCs w:val="24"/>
        </w:rPr>
        <w:t>е</w:t>
      </w:r>
      <w:r w:rsidRPr="00FD335D">
        <w:rPr>
          <w:rFonts w:ascii="Times New Roman" w:hAnsi="Times New Roman" w:cs="Times New Roman"/>
          <w:sz w:val="24"/>
          <w:szCs w:val="24"/>
        </w:rPr>
        <w:t>, оказалось. Поэтому это слово не ввели, но рассматривали. А ввели Ипостасница – настоящее. Ипостасница – сейчас. То есть, нужно было настоящее. Поэтому придётся вот как-то с этим развивать наш язык. Ну, насчёт члена партии, пока решений нет. Только, пожалуйста, тут и в шутку, и всерьёз. Нет решения – идиотизм. Кстати, в законе Российской Федерации все только члены партии. Женщин, членов партии, нет.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У нас практика. О, мне к практике кофе принесли, спасибо. Видно, будет серьёзная практика. Ещё раз уточняем. Мы сейчас стяжаем одно здание. У кого есть, вы просто углубляете или проверяете, чтобы оно там стояло. Чтобы вам не было скучно, я повторю практику предыдущего Синтеза Ставрополя – мы перенесём здание Экополиса Изначально Вышестоящего Отца с Октавы Фа в Изначально Вышестоящую Октаву. Кто это делал, ну извиняйте. Ради одного нашего мы обязаны это сделать. Но у нас будет первостяжание. По тридцати двум этажам мы стяжаем внутренний мир 32 архетипических Метагалактик, а в куполе стяжаем внутренний мир Изначально Вышестоящей Октавы. Вот это мы не делали. Мы пока это сделаем только в одном здании. Надо будет это выдержать, а потом вы сами, этой же практикой, по чуть-чуть, реплицируете на пять остальных зданий. На четыре остальных здания.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Практика. Кстати, обратите внимание. Мне вчера удалось в ночь все Распоряжения выслать. Я разобрался с вайфаем только в Симферополе – перезагрузил всё. Но, у нас вводится два типа домов. Для граждан и для не Должностно Компетентных – только 16-этажные, как у нас были. Только здесь, пожалуйста, вдумайтесь. Для всех граждан, вместо Дома Души три на три метра, одноэтажного, вводятся 17-этажные здания. Восемь миллиардов 17-этажных зданий. Всё понятно?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Для Должностно Компетентных вводятся </w:t>
      </w:r>
      <w:r w:rsidRPr="00FD335D">
        <w:rPr>
          <w:rFonts w:ascii="Times New Roman" w:hAnsi="Times New Roman" w:cs="Times New Roman"/>
          <w:b/>
          <w:bCs/>
          <w:sz w:val="24"/>
          <w:szCs w:val="24"/>
        </w:rPr>
        <w:t>только</w:t>
      </w:r>
      <w:r w:rsidRPr="00FD335D">
        <w:rPr>
          <w:rFonts w:ascii="Times New Roman" w:hAnsi="Times New Roman" w:cs="Times New Roman"/>
          <w:sz w:val="24"/>
          <w:szCs w:val="24"/>
        </w:rPr>
        <w:t xml:space="preserve"> 32-этажные здания. Это изменения в последних Распоряжениях. Пожалуйста, будьте внимательны на эту тему и перейдите на 32-этажные здания. Вы – Должностно Компетентные. Иначе ваш потенциал смешается с гражданами, и вы ничем отличаться во внутреннем мире не будете. Потенциал будет слабенький. Практика.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Я не к тому, что это плохо. Это хорошо. Гражданам надо помогать, но вы всё-таки Компетентные ИВДИВО, и ИВДИВО надо тоже помогать выражаться на физике. Для этого нужен потенциал внутреннего мира. Все меня услышали? Я к тому, что все пять зданий у вас должны быть 32-этажные. И надо это сделать быстро, кто не доделал. Есть здания мировые. Не доделали – перенесите. Есть здания Экополиса Кут Хуми – внимательно прочтите Распоряжение, там можно его в другое место перенести, в Распоряжении. Но мы сейчас этим заниматься не будем.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Практика.  </w:t>
      </w:r>
    </w:p>
    <w:p w:rsidR="00FD335D" w:rsidRPr="00FD335D" w:rsidRDefault="00FD335D" w:rsidP="00FD335D">
      <w:pPr>
        <w:ind w:firstLine="709"/>
        <w:jc w:val="center"/>
        <w:rPr>
          <w:rFonts w:ascii="Times New Roman" w:hAnsi="Times New Roman" w:cs="Times New Roman"/>
          <w:b/>
          <w:sz w:val="24"/>
          <w:szCs w:val="24"/>
        </w:rPr>
      </w:pPr>
    </w:p>
    <w:p w:rsidR="00FD335D" w:rsidRPr="00E35A8E" w:rsidRDefault="00FD335D" w:rsidP="00E35A8E">
      <w:pPr>
        <w:pStyle w:val="2"/>
        <w:jc w:val="center"/>
        <w:rPr>
          <w:rFonts w:ascii="Times New Roman" w:hAnsi="Times New Roman" w:cs="Times New Roman"/>
          <w:color w:val="auto"/>
          <w:sz w:val="24"/>
          <w:szCs w:val="24"/>
        </w:rPr>
      </w:pPr>
      <w:bookmarkStart w:id="95" w:name="_Toc162953076"/>
      <w:r w:rsidRPr="00E35A8E">
        <w:rPr>
          <w:rFonts w:ascii="Times New Roman" w:hAnsi="Times New Roman" w:cs="Times New Roman"/>
          <w:color w:val="auto"/>
          <w:sz w:val="24"/>
          <w:szCs w:val="24"/>
        </w:rPr>
        <w:t xml:space="preserve">Практика 5. </w:t>
      </w:r>
      <w:r w:rsidRPr="00E35A8E">
        <w:rPr>
          <w:rFonts w:ascii="Times New Roman" w:hAnsi="Times New Roman" w:cs="Times New Roman"/>
          <w:color w:val="FF0000"/>
          <w:sz w:val="24"/>
          <w:szCs w:val="24"/>
        </w:rPr>
        <w:t>Первостяжание.</w:t>
      </w:r>
      <w:r w:rsidRPr="00C1216E">
        <w:rPr>
          <w:rFonts w:ascii="Times New Roman" w:hAnsi="Times New Roman" w:cs="Times New Roman"/>
          <w:color w:val="auto"/>
          <w:sz w:val="24"/>
          <w:szCs w:val="24"/>
        </w:rPr>
        <w:t xml:space="preserve"> </w:t>
      </w:r>
      <w:r w:rsidRPr="00E35A8E">
        <w:rPr>
          <w:rFonts w:ascii="Times New Roman" w:hAnsi="Times New Roman" w:cs="Times New Roman"/>
          <w:color w:val="auto"/>
          <w:sz w:val="24"/>
          <w:szCs w:val="24"/>
        </w:rPr>
        <w:t>Стяжание вн</w:t>
      </w:r>
      <w:r w:rsidR="00F519BA" w:rsidRPr="00E35A8E">
        <w:rPr>
          <w:rFonts w:ascii="Times New Roman" w:hAnsi="Times New Roman" w:cs="Times New Roman"/>
          <w:color w:val="auto"/>
          <w:sz w:val="24"/>
          <w:szCs w:val="24"/>
        </w:rPr>
        <w:t xml:space="preserve">утреннего мира 32 Метагалактик. </w:t>
      </w:r>
      <w:r w:rsidRPr="00E35A8E">
        <w:rPr>
          <w:rFonts w:ascii="Times New Roman" w:hAnsi="Times New Roman" w:cs="Times New Roman"/>
          <w:color w:val="auto"/>
          <w:sz w:val="24"/>
          <w:szCs w:val="24"/>
          <w:lang w:val="en-US"/>
        </w:rPr>
        <w:t>C</w:t>
      </w:r>
      <w:r w:rsidRPr="00E35A8E">
        <w:rPr>
          <w:rFonts w:ascii="Times New Roman" w:hAnsi="Times New Roman" w:cs="Times New Roman"/>
          <w:color w:val="auto"/>
          <w:sz w:val="24"/>
          <w:szCs w:val="24"/>
        </w:rPr>
        <w:t>тяжание 32-этажного здания. Перенос здания в Изначально Вышестоящую Октаву в Экополис Изначально Вышестоящего Отца</w:t>
      </w:r>
      <w:r w:rsidR="00F519BA" w:rsidRPr="00E35A8E">
        <w:rPr>
          <w:rFonts w:ascii="Times New Roman" w:hAnsi="Times New Roman" w:cs="Times New Roman"/>
          <w:color w:val="auto"/>
          <w:sz w:val="24"/>
          <w:szCs w:val="24"/>
        </w:rPr>
        <w:t>.</w:t>
      </w:r>
      <w:bookmarkEnd w:id="95"/>
    </w:p>
    <w:p w:rsidR="00FD335D" w:rsidRPr="00FD335D" w:rsidRDefault="00FD335D" w:rsidP="00FD335D">
      <w:pPr>
        <w:ind w:firstLine="709"/>
        <w:jc w:val="both"/>
        <w:rPr>
          <w:rFonts w:ascii="Times New Roman" w:hAnsi="Times New Roman" w:cs="Times New Roman"/>
          <w:b/>
          <w:i/>
          <w:sz w:val="24"/>
          <w:szCs w:val="24"/>
        </w:rPr>
      </w:pP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Мы возжигаемся всем Синтезом каждого из нас. Проникаемся потенциалом внутренних миров.</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 Давайте позамерзаем в практике, потом выключим, кто мучается.</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 xml:space="preserve"> И концентрируем внутри Физического тела Тонкий внутренний мир, Метагалактический внутренний мир, Синтезный</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внутренний мир. И вспыхиваем концентрацией трёх миров, Физический мир – внешний, внутри каждого из нас утверждая компактификацию</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трёх миров собою или прося Изначально Вышестоящего Отца…, вы сейчас в прямом контакте с Изначально Вышестоящим Отцом, компактифицировать три мира, Тонкий, Метагалактический, Синтезный, внутри Физического тела каждого из нас. То есть, </w:t>
      </w:r>
      <w:r w:rsidRPr="00FD335D">
        <w:rPr>
          <w:rFonts w:ascii="Times New Roman" w:hAnsi="Times New Roman" w:cs="Times New Roman"/>
          <w:i/>
          <w:sz w:val="24"/>
          <w:szCs w:val="24"/>
        </w:rPr>
        <w:lastRenderedPageBreak/>
        <w:t>создать компакты. Это внутренние объёмы. Мы можем такое выдержать. И ввести три компакта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внутренних миров в Ипостасное тело.</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 xml:space="preserve"> У вас сейчас внутри будет отвращение к тому, что мы делаем. Это я мягко говорю. Если вам неприятно, это нормально. Мы никогда не компактифицировали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внутренние миры в Физическое тело. Более того, ваши внутренние миры терпеть не могут выражаться во внутреннем мире Физического тела, потому что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Физическое тело больше ориентировано на Физический мир. Но мы ведь с вами сейчас работаем в Октаве Фа, а это синтез четырёх… 32 Метагалактик.</w:t>
      </w:r>
    </w:p>
    <w:p w:rsidR="00FD335D" w:rsidRPr="00FD335D" w:rsidRDefault="00FD335D" w:rsidP="00FD335D">
      <w:pPr>
        <w:ind w:firstLine="709"/>
        <w:jc w:val="both"/>
        <w:rPr>
          <w:rFonts w:ascii="Times New Roman" w:hAnsi="Times New Roman" w:cs="Times New Roman"/>
          <w:iCs/>
          <w:sz w:val="24"/>
          <w:szCs w:val="24"/>
        </w:rPr>
      </w:pPr>
      <w:r w:rsidRPr="00FD335D">
        <w:rPr>
          <w:rFonts w:ascii="Times New Roman" w:hAnsi="Times New Roman" w:cs="Times New Roman"/>
          <w:iCs/>
          <w:sz w:val="24"/>
          <w:szCs w:val="24"/>
        </w:rPr>
        <w:t xml:space="preserve">Видите, четырёх Метагалактик. Потенциал…, это насчёт седьмого курса. Потенциал. Ну, извините, то, что насканировал, то и выболтал. Всё по-честному.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мы проникаемся тремя компактами трёх миров каждого из нас:</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Тонкого, Метагалактического и Синтезного. Чтобы не строили иллюзий, в первую очередь они метагалактические. Октавные только начали расти. Даже если здания там стоят уже. И фиксируем внутри, утверждая 86-м Синтезом каждого из нас, что три компакта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внутренних миров,</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Тонкого, Метагалактического и Синтезного, входят в Ипостасное тело. Из Физического тела, 191-я часть, входят в Ипостасное тело, 175-я часть. Я говорю по-человечески. Так правильно, потому что внутренний мир у вас вначале человеческий. Потом Ипостасное тело, 175-й частью, переключается на 431-ю часть</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Ипостасное тело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Аватар-Субъекта, где</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Ипостасное тело Человека входит, как часть, в</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Ипостасное тело Аватар-Субъекта, ну, или Компетентного, так проще. В Распоряжении это называется, Ипостасное тело Компетентного. Но мы-то с вами стали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Аватар-Субъектами – это выше.</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 xml:space="preserve"> И мы вспыхиваем физически Ипостасным телом Аватар-Субъекта с вмещённым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Ипостасным телом Человека, это Физический мир, и тремя компактами внутренних</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миров: Тонким, Метагалактическим и Синтезным. Это подготовка или прелюдия, говоря музыкальным языком.</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 возжигаясь</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Ипостасным телом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Аватар-Субъекта в каждом из нас, мы синтезируемся с Изначально Вышестоящим Аватаром Синтеза Кут Хуми и переходим в зал ИВДИВО Октавы Фа на 448-ю</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пра-ивдиво-реальность. Выше не надо.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Становимся пред</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Вышестоящим Аватаром Синтеза Кут Хуми Ипостасным телом Владыкой 86-го Синтеза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в форме.</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синтезируемся с Хум Изначально Вышестоящего Аватара Синтеза Кут Хуми, стяжаем три Синтез Синтеза Изначально Вышестоящего Отца, прося преобразить каждого из нас и синтез нас на концентрацию и компактификацию трёх внутренних миров соответствующей метагалактичности, архетипической, каждого из нас явлением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Ипостасного тела Аватар-Субъекта собою, для будущего развёртывания в частном здании Экополиса Изначально Вышестоящего Отца каждого из нас. И возжигаясь тремя Синтез Синтезами Изначально Вышестоящего Отца, преображаемся ими, компактифицируя внутренний потенциал трёх миров каждого из нас в Ипостасное тело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Аватар-Субъекта собою.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sz w:val="24"/>
          <w:szCs w:val="24"/>
        </w:rPr>
        <w:t>И вспыхивая этим, просим Изначально Вышестоящего Аватара Синтеза Кут Хуми преобразить и, у кого нет, развернуть стяжанием 32-этажное здание Экополиса Изначально Вышестоящего Отца каждого из нас из Октавы Фа в Изначально Вышестоящую Октаву, зафиксировав частное здание Экополиса Изначально Вышестоящего Отца на физике высокой пра-ивдиво-реальности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с развёрнутыми тремя мирами и перспективным стяжанием 32 Метагалактик на 32 этажах архетипического выражения и Изначально Вышестоящей Октавы концентрации внутреннего мира в куполе частного здания Экополиса Изначально Вышестоящего Отца каждого из нас.</w:t>
      </w:r>
      <w:r w:rsidRPr="00FD335D">
        <w:rPr>
          <w:rFonts w:ascii="Times New Roman" w:hAnsi="Times New Roman" w:cs="Times New Roman"/>
          <w:sz w:val="24"/>
          <w:szCs w:val="24"/>
        </w:rPr>
        <w:t xml:space="preserve">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lastRenderedPageBreak/>
        <w:t>И в этом огне мы синтезируемся с Изначально Вышестоящим Отцом, переходим в зал</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Изначально Вышестоящего Отца на 513-ю пра-ивдиво-реальность, становимся пред Изначально Вышестоящим Отцом.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синтезируясь с Изначально Вышестоящим Отцом, стяжаем преображение и перенос 32-этажного частного здания Экополиса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каждого из нас, со стяжанием данного здания при переходе в Изначально Вышестоящую Октаву тем, кто его не имеет, в Экополисе Изначально Вышестоящего Отца, с фиксацией частного здания</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 Экополисе Изначально Вышестоящего Отца Изначально Вышестоящей Октавы каждого из нас и развёртыванием 32 Метагалактик по этажам, в явлении 32 архетипических Метагалактик Октавы Фа, и концентрации явления Изначально Вышестоящей Октавы в кабинете куполом частного здания</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каждого из нас.</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синтезируясь с Хум Изначально Вышестоящего Отца, стяжаем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34</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Синтеза Изначально Вышестоящего Отца в фиксации 32 архетипических Метагалактик,</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и преображение здания из 16-этажного, у кого есть, в 32-этажное с преображением всех зданий 32-этажных в Изначально Вышестоящую Октаву каждого из нас.</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sz w:val="24"/>
          <w:szCs w:val="24"/>
        </w:rPr>
        <w:t>И вспыхивая 34 Синтезами, мы переходим в зал, кабинет каждого из нас на 33-й этаж в частное здание Изначально Вышестоящего Отца Экополиса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Развёртываемся в центре кабинета. Возжигаемся 34 Синтезами.</w:t>
      </w:r>
      <w:r w:rsidRPr="00FD335D">
        <w:rPr>
          <w:rFonts w:ascii="Times New Roman" w:hAnsi="Times New Roman" w:cs="Times New Roman"/>
          <w:sz w:val="24"/>
          <w:szCs w:val="24"/>
        </w:rPr>
        <w:t xml:space="preserve">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Синтезируемся с Изначально Вышестоящим Отцом. Просим преобразить, у кого 16-этажное здание, в 32-этажное</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здание, и далее все вместе, преобразить данное здание. Замерли. У кого 16-этажное здание: это здание непреображаемо, и вас перевели на 33-й этаж нового здания вместе с вашим имуществом. Утвердите, что 16-этажное здание вы сдаёте Изначально Вышестоящему Отцу. Все теперь находятся на 33-м этаже 32-этажных зданий. Там скорость выше. Мы не успеем так заметить, как там всё происходит.</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 xml:space="preserve"> И мы утверждаем явлением Изначально Вышестоящего Отца трансляцию здания в Изначально Вышестоящую Октаву вмещением материи Изначально Вышестоящей Октавы в здание. И возжигаясь 34 Синтезами Изначально Вышестоящего Отца, возжигаемся 512-рицей Изначально Вышестоящей Октавы ИВДИВО каждого из нас</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Изначально Вышестоящей Октавы.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sz w:val="24"/>
          <w:szCs w:val="24"/>
        </w:rPr>
        <w:t>Эманируем из ИВДИВО каждого из нас явление</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по частному зданию</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каждого из нас и транслируем здание, переходя вместе со зданием и ощущая сдвижку мерностно-архетипического явления ИВДИВО из физики пра-ивдиво-реальности в физику высокой пра-ивдиво-реальности 34-го архетипа материи ИВДИВО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И развёртываемся в синтезе с частным зданием Изначально Вышестоящего Отца трансляцией ИВДИВО в Экополисе Изначально Вышестоящего Отца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Сокращённо это называется или мерностный переход, если взять вовне, внешне, или метрический переход, если взять внутренне</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Метрический переход</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ИВДИВО – так Отец это назвал. И мы стяжаем концентрацию</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в кабинет, где мы находимся, и преображение частного здания Изначально Вышестоящего Отца огнём материи Изначально Вышестоящей Октавы с рекуперацией возможностей, и развёртывание квазиживой материи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зданием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каждого из нас.</w:t>
      </w:r>
      <w:r w:rsidRPr="00FD335D">
        <w:rPr>
          <w:rFonts w:ascii="Times New Roman" w:hAnsi="Times New Roman" w:cs="Times New Roman"/>
          <w:sz w:val="24"/>
          <w:szCs w:val="24"/>
        </w:rPr>
        <w:t xml:space="preserve">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возжигаясь двумя Синтезами Изначально Вышестоящего Отца, преображаемся ими, фиксируя здание в Экополисе Изначально Вышестоящего Отца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на первой физической высокой пра-ивдиво-реальности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и фиксируя внутреннее явление Изначально Вышестоящей Октавы кабинетом купольно каждым из нас.</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 в этом огне мы синтезируемся с Изначально Вышестоящим Отцом. И далее, возжигаясь столпом частного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здания каждого из нас, просим развернуть 32 архетипические Метагалактики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Октавы Фа поэтажно в явлении каждой</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архетипической Метагалактики на </w:t>
      </w:r>
      <w:r w:rsidRPr="00FD335D">
        <w:rPr>
          <w:rFonts w:ascii="Times New Roman" w:hAnsi="Times New Roman" w:cs="Times New Roman"/>
          <w:i/>
          <w:sz w:val="24"/>
          <w:szCs w:val="24"/>
        </w:rPr>
        <w:lastRenderedPageBreak/>
        <w:t>своём этаже внутренне от 32-й архетипической Метагалактики Си-ИВДИВО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Метагалактики Октав до первой архетипической Метагалактики Фа.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начинаем скользить вниз по столпу сквозь этажи: 32, 31, 30 – из нас импульсно развёртывается внутренний мир архетипических Метагалактик. 29, 28, 27 – можете попробовать это увидеть. 26, 25, 24 – Отец творит нам. 23, 22, 21, 20 – это мы вниз скользим по столпу. 19, 18, 17, 16 – это у нас быстро, там это очень медленно получается. 15, 14, 13, 12 – развёртывается прям среда Метагалактик вокруг нас. 11, 10, 9, 8, 7 – продолжаем концентрировать архетипические Метагалактики. 6, 5, 4, 3, 2, 1 – стали на первом этаже вертикально в центре здания столпом, которое насквозь, сквозь этажи виден, и там нет межэтажных перекрытий на сейчас. Куб Синтеза их раздвинул на столп. И мы стоим в столпе на первом этаже, но, если смотрим вверх по столпу, видим вершину купола 33-го этажа.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 возжигаясь тридцатью двумя Синтезами Изначально Вышестоящего Отца, просим преобразить 32 этажа на развёртывание 32 архетипических Метагалактик, как внутреннего мира каждого из нас в явлении 32 архетипических Метагалактик</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Октавы Фа и Изначально Вышестоящей Октавы каждым из нас.</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 возжигаясь Синтезами Изначально Вышестоящего Отца, преображаемся ими.</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 xml:space="preserve"> Далее, взлетаем по столпу вверх. Взлетаем, потому что это </w:t>
      </w:r>
      <w:smartTag w:uri="urn:schemas-microsoft-com:office:smarttags" w:element="metricconverter">
        <w:smartTagPr>
          <w:attr w:name="ProductID" w:val="256 метров"/>
        </w:smartTagPr>
        <w:r w:rsidRPr="00FD335D">
          <w:rPr>
            <w:rFonts w:ascii="Times New Roman" w:hAnsi="Times New Roman" w:cs="Times New Roman"/>
            <w:i/>
            <w:sz w:val="24"/>
            <w:szCs w:val="24"/>
          </w:rPr>
          <w:t>256 метров</w:t>
        </w:r>
      </w:smartTag>
      <w:r w:rsidRPr="00FD335D">
        <w:rPr>
          <w:rFonts w:ascii="Times New Roman" w:hAnsi="Times New Roman" w:cs="Times New Roman"/>
          <w:i/>
          <w:sz w:val="24"/>
          <w:szCs w:val="24"/>
        </w:rPr>
        <w:t>. Высоко. Становимся на 33-й этаж. Перекрытия закрываются. Столп фиксируется в нас. И утверждаем владение частным зданием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в Экополисе Изначально Вышестоящего Отца на первой физической высокой</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пра-ивдиво-реальности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Изначально Вышестоящей Октавы каждым из нас. И вспыхивая, преображаемся этим.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sz w:val="24"/>
          <w:szCs w:val="24"/>
        </w:rPr>
        <w:t>И в этом огне мы переходим в зал Изначально Вышестоящего Отца на 513-ю высокую пра-ивдиво-реальность. Развёртываемся пред Изначально Вышестоящим Отцом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 и просим преобразить каждого из нас и синтез нас на новый масштабный внутренний мир Изначально Вышестоящей Октавы и 32 архетипических Метагалактик Октавы Фа частным зданием Изначально Вышестоящего Отца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 Экополисе</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Вышестоящей Октавы</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каждого из нас и развернуть компактификацию внутренних миров,</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Синтезного,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Метагалактического 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Тонкого, в частном здании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каждого из нас, синтезировав компакты внутренних миров концентрацией Изначально Вышестоящей Октавы и 32 архетипических Метагалактик Октавы Фа поэтажно в частном здании каждого из нас, развернув компакт Тонкого мира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каждого из нас на всё здание, компакт Метагалактического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мира каждого из нас – на всё здание,</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компакт</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Синтезного мира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каждого из нас – на всё здание.</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Синтезируясь с Хум Изначально Вышестоящего Отца, стяжаем три Синтеза Изначально Вышестоящего Отца и, возжигаясь, преображаемся ими.</w:t>
      </w:r>
      <w:r w:rsidRPr="00FD335D">
        <w:rPr>
          <w:rFonts w:ascii="Times New Roman" w:hAnsi="Times New Roman" w:cs="Times New Roman"/>
          <w:sz w:val="24"/>
          <w:szCs w:val="24"/>
        </w:rPr>
        <w:t xml:space="preserve">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синтезируясь с Изначально Вышестоящим Отцом, просим преобразить</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каждого из нас и синтез нас достигнутым масштабом внутреннего мира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в каждом из нас, синтеза 32 архетипических Метагалактик 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Изначально Вышестоящей Октавы внутренне, миром Человека-Субъекта Изначально Вышестоящего Отца октавно-метагалактического каждым из нас.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синтезируясь с Хум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Изначально Вышестоящего Отца, стяжаем Синтез</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Изначально Вышестоящего Отца и, возжигаясь Синтезом Изначально Вышестоящего Отца, преображаемся им, преображаясь на новый внутренний мир собою и вспыхивая им.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просим Изначально Вышестоящего Отца преобразить каждого из нас всем стяжённым и возожжённым собою. Синтезируемся с Хум Изначально Вышестоящего Отца,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стяжаем Синтез Изначально Вышестоящего Отца 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возжигаясь Синтезом Изначально Вышестоящего Отца, преображаемся им. </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lastRenderedPageBreak/>
        <w:t>Благодарим Изначально Вышестоящего Отца.</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Благодарим Изначально</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Вышестоящих Аватаров Синтеза Кут Хуми Фаинь. Возвращаемся</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 физическую реализацию в данный зал синтезфизически собою, развёртываемся физически. Развёртываем новый внутренний мир концентрацией 34 архетипических, внутри физического тела каждого из нас, в явлении подарка Изначально Вышестоящей Матери, вчера, 34-архетипической синтезфизичности каждого из нас внутри, явлением данного внутреннего мира данного частного здания Изначально Вышестоящего Отца каждого из нас.</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 эманируем всё стяжённое и возожжённое в ИВДИВО, в ИВДИВО Крым,</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 ИВДИВО Краснодар, в ИВДИВО Севастополь, в ИВДИВО Ялта, в Подразделения ИВДИВО участников данной практики и ИВДИВО каждого из нас.</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 xml:space="preserve">И выходим из практики. Аминь. </w:t>
      </w:r>
    </w:p>
    <w:p w:rsidR="00FD335D" w:rsidRPr="00FD335D" w:rsidRDefault="00FD335D" w:rsidP="00FD335D">
      <w:pPr>
        <w:ind w:firstLine="709"/>
        <w:jc w:val="both"/>
        <w:rPr>
          <w:rFonts w:ascii="Times New Roman" w:hAnsi="Times New Roman" w:cs="Times New Roman"/>
          <w:i/>
          <w:sz w:val="24"/>
          <w:szCs w:val="24"/>
        </w:rPr>
      </w:pPr>
    </w:p>
    <w:p w:rsidR="00FD335D" w:rsidRPr="00FD335D" w:rsidRDefault="00FD335D" w:rsidP="00FD335D">
      <w:pPr>
        <w:ind w:firstLine="709"/>
        <w:jc w:val="both"/>
        <w:rPr>
          <w:rFonts w:ascii="Times New Roman" w:hAnsi="Times New Roman" w:cs="Times New Roman"/>
          <w:i/>
          <w:sz w:val="24"/>
          <w:szCs w:val="24"/>
        </w:rPr>
      </w:pPr>
    </w:p>
    <w:p w:rsidR="00FD335D" w:rsidRPr="004E6F65" w:rsidRDefault="00FD335D" w:rsidP="004E6F65">
      <w:pPr>
        <w:pStyle w:val="2"/>
        <w:jc w:val="center"/>
        <w:rPr>
          <w:rFonts w:ascii="Times New Roman" w:hAnsi="Times New Roman" w:cs="Times New Roman"/>
          <w:bCs w:val="0"/>
          <w:color w:val="auto"/>
          <w:sz w:val="24"/>
          <w:szCs w:val="24"/>
        </w:rPr>
      </w:pPr>
      <w:bookmarkStart w:id="96" w:name="_Toc162953077"/>
      <w:r w:rsidRPr="004E6F65">
        <w:rPr>
          <w:rFonts w:ascii="Times New Roman" w:hAnsi="Times New Roman" w:cs="Times New Roman"/>
          <w:bCs w:val="0"/>
          <w:color w:val="auto"/>
          <w:sz w:val="24"/>
          <w:szCs w:val="24"/>
        </w:rPr>
        <w:t>Три комментария после практики.</w:t>
      </w:r>
      <w:r w:rsidRPr="00C1216E">
        <w:rPr>
          <w:rFonts w:ascii="Times New Roman" w:hAnsi="Times New Roman" w:cs="Times New Roman"/>
          <w:bCs w:val="0"/>
          <w:color w:val="auto"/>
          <w:sz w:val="24"/>
          <w:szCs w:val="24"/>
        </w:rPr>
        <w:t xml:space="preserve"> </w:t>
      </w:r>
      <w:r w:rsidRPr="004E6F65">
        <w:rPr>
          <w:rFonts w:ascii="Times New Roman" w:hAnsi="Times New Roman" w:cs="Times New Roman"/>
          <w:bCs w:val="0"/>
          <w:color w:val="auto"/>
          <w:sz w:val="24"/>
          <w:szCs w:val="24"/>
        </w:rPr>
        <w:t>Важные объяснения для ИВДИВО Крым</w:t>
      </w:r>
      <w:r w:rsidR="004E6F65">
        <w:rPr>
          <w:rFonts w:ascii="Times New Roman" w:hAnsi="Times New Roman" w:cs="Times New Roman"/>
          <w:bCs w:val="0"/>
          <w:color w:val="auto"/>
          <w:sz w:val="24"/>
          <w:szCs w:val="24"/>
        </w:rPr>
        <w:t>.</w:t>
      </w:r>
      <w:bookmarkEnd w:id="96"/>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Вот я вас поздравляю с преображением внутреннего мира. Значит, давайте так, уточним. Вначале два уточнения. Это для записи, для тех, кто будет в дальнейшем стяжать. Без стяжания Аватар-Субъекта такой внутренний мир невозможен категорически и сформирован не будет. Нам ещё повезло, потому что вчера на праздник прошла концентрация Изначально Вышестоящей Матери 34-архетипическая. Без такой концентрации такое стяжание тоже невозможно. Понятно, что в зале есть те, кого вчера не было. Здесь идёт закон: один за всех, все за одного. Растворяясь в общей команде, вы преображаетесь на вчерашнее стяжание, на эту концентрацию. Растворяясь, это не в смысле, что вы частно растворяетесь, а вот общим потенциалом внутреннего мира. Это для тех, кто сегодня пришёл. Я просто вижу таких в зале, я понимаю, поэтому сообщаю, чтоб не смущались. Но это просто командная поддержка, а дальше работаем самостоятельно. Это </w:t>
      </w:r>
      <w:r w:rsidRPr="00FD335D">
        <w:rPr>
          <w:rFonts w:ascii="Times New Roman" w:eastAsia="Helvetica" w:hAnsi="Times New Roman" w:cs="Times New Roman"/>
          <w:b/>
          <w:bCs/>
          <w:sz w:val="24"/>
          <w:szCs w:val="24"/>
          <w:shd w:val="clear" w:color="auto" w:fill="FFFFFF"/>
        </w:rPr>
        <w:t>первое</w:t>
      </w:r>
      <w:r w:rsidRPr="00FD335D">
        <w:rPr>
          <w:rFonts w:ascii="Times New Roman" w:eastAsia="Helvetica" w:hAnsi="Times New Roman" w:cs="Times New Roman"/>
          <w:sz w:val="24"/>
          <w:szCs w:val="24"/>
          <w:shd w:val="clear" w:color="auto" w:fill="FFFFFF"/>
        </w:rPr>
        <w:t>.</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b/>
          <w:sz w:val="24"/>
          <w:szCs w:val="24"/>
          <w:shd w:val="clear" w:color="auto" w:fill="FFFFFF"/>
        </w:rPr>
        <w:t>Второе.</w:t>
      </w:r>
      <w:r w:rsidRPr="00FD335D">
        <w:rPr>
          <w:rFonts w:ascii="Times New Roman" w:eastAsia="Helvetica" w:hAnsi="Times New Roman" w:cs="Times New Roman"/>
          <w:sz w:val="24"/>
          <w:szCs w:val="24"/>
          <w:shd w:val="clear" w:color="auto" w:fill="FFFFFF"/>
        </w:rPr>
        <w:t xml:space="preserve"> Это совершенно иной внутренний мир новой эпохи, чем мы имели в прошлом. От слова, категорически иной. Но вначале очень простой смысл. У некоторых возникло удивление, как мы развёртываем три мира на всё здание? Но мы же в Физическом мире. Ребята, мы были в Физическом мире, или он как-то по-другому называется? Что вы на меня смотрите? Стандарты кто знать будет? </w:t>
      </w:r>
    </w:p>
    <w:p w:rsidR="00FD335D" w:rsidRPr="00FD335D" w:rsidRDefault="00FD335D" w:rsidP="00FD335D">
      <w:pPr>
        <w:ind w:firstLineChars="295" w:firstLine="708"/>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Мир Отца.</w:t>
      </w:r>
    </w:p>
    <w:p w:rsidR="00FD335D" w:rsidRPr="00FD335D" w:rsidRDefault="00FD335D" w:rsidP="00FD335D">
      <w:pPr>
        <w:ind w:firstLineChars="295" w:firstLine="708"/>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Мир Отца. Размечтался.</w:t>
      </w:r>
    </w:p>
    <w:p w:rsidR="00FD335D" w:rsidRPr="00FD335D" w:rsidRDefault="00FD335D" w:rsidP="00FD335D">
      <w:pPr>
        <w:ind w:firstLineChars="295" w:firstLine="708"/>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Это Синтез предыдущих четырёх и в явлении пятого.</w:t>
      </w:r>
    </w:p>
    <w:p w:rsidR="00FD335D" w:rsidRPr="00FD335D" w:rsidRDefault="00FD335D" w:rsidP="00FD335D">
      <w:pPr>
        <w:ind w:firstLineChars="295" w:firstLine="708"/>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Мир Человека.</w:t>
      </w:r>
    </w:p>
    <w:p w:rsidR="00FD335D" w:rsidRPr="00FD335D" w:rsidRDefault="00FD335D" w:rsidP="00FD335D">
      <w:pPr>
        <w:ind w:firstLineChars="295" w:firstLine="708"/>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 xml:space="preserve">Из зала: – Да. </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 xml:space="preserve">Но не Отца. Это большая разница. Мир Отца и мир Человека – это, с ума сойти, разница. Это мир Человека. У нас есть стандарт, что, когда мы выходим на физику вышестоящего архетипа, вначале развёртывается мир Человека, который являет собой синтез четырёх предыдущих миров. И это, внимание, пятый мир Человека, потому что сразу адаптироваться к Физическому миру следующей архетипизации мы не обязательно сможем. А для того, чтобы мы адаптировались, ставится здание. </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 xml:space="preserve">Пятый мир Человека – это то же самое, что Физический мир, одинаково. Но, утверждая, что это мир Человека, мы там синтезируем четыре нижестоящих мира. Но Физический мир мы не синтезировали только потому, что само здание из Физического мира. Значит, здание, которое из Физического мира, на себя всегда фиксирует Физический мир. Значит, если мы поднимали здание из Октавы Фа, то здание на себя фиксирует Физический мир Октавы Фа, а мы по-человечески развернули Тонкий, Метагалактический и Синтезный. При этом я помню, что у нас Октавный мир. Но в него ещё надо вырасти, это имеется в виду третий мир. Пока мы в него вырастаем Метагалактическим миром, иллюзий строить не надо. И на всякий случай, для </w:t>
      </w:r>
      <w:r w:rsidRPr="00FD335D">
        <w:rPr>
          <w:rFonts w:ascii="Times New Roman" w:eastAsia="Helvetica" w:hAnsi="Times New Roman" w:cs="Times New Roman"/>
          <w:bCs/>
          <w:iCs/>
          <w:sz w:val="24"/>
          <w:szCs w:val="24"/>
          <w:shd w:val="clear" w:color="auto" w:fill="FFFFFF"/>
        </w:rPr>
        <w:lastRenderedPageBreak/>
        <w:t xml:space="preserve">умников. У нас Октавный мир, Октава из чего состоит? – Из 32 Метагалактик. Значит, Метагалактический мир – это набор синтеза Метагалактик в Октавном мире. Это ответ умникам. И пока мы не вырастили Октавный мир в себе, мы пользуемся Метагалактическим. И хорошо, что хоть что-то есть.  </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 xml:space="preserve">Почему я так жёстко объясняю? Потому что вообще-то Метагалактический мир чем живёт? Товарищи из Крымли, чем живёт Метагалактический мир? – Духом. А кто у нас за Дух теперь отвечает? – Крымли. Не может быть! И Октавный мир, это что у нас теперь? – Дух и Воля. А кто за это отвечает? – Симферополь. Шутка. Крым. Так что я объясняю для вас, чтобы вы стали профессиональны в этом. Если вы думаете, что это вам просто так с рук сойдёт, вы ошибаетесь. С меня как с гуся вода, а вот вся вода пойдёт на вас. С вас уже не будет как с гуся вода. Не-не-не, я отвечаю за это в ИВДИВО, всё в порядке, но работать придётся вам. Кстати, и ялтинцам, и севастопольцам. Крым для Отца, это не только… Хотя понятно, что ИВДИВО Крым – это больше Высшая Школа Синтеза. Поэтому вот эти объяснения для вас крайне важны. </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 xml:space="preserve">В итоге, мы поставили здание в пятый мир Человека-Субъекта. Я напоминаю, что вчера мы массу Управлений Организаций Аватаров Синтеза стяжали с Человеком-Субъектом, и у нас вчера была 14-ричная концентрация Организаций по Человеку-Субъекту. И благодаря этому мы сейчас развернули Человека-Субъекта в Человеческом мире – субъектном – Изначально Вышестоящей Октавы, где здания сейчас будут встраиваться в Физический мир Изначально Вышестоящей Октавы вместе с нами. Здание будет технологически встраиваться Кубом Синтеза, а мы с вами должны над этим работать. То есть эманации, раскрутка и так далее. Это </w:t>
      </w:r>
      <w:r w:rsidRPr="00FD335D">
        <w:rPr>
          <w:rFonts w:ascii="Times New Roman" w:eastAsia="Helvetica" w:hAnsi="Times New Roman" w:cs="Times New Roman"/>
          <w:b/>
          <w:iCs/>
          <w:sz w:val="24"/>
          <w:szCs w:val="24"/>
          <w:shd w:val="clear" w:color="auto" w:fill="FFFFFF"/>
        </w:rPr>
        <w:t>первое</w:t>
      </w:r>
      <w:r w:rsidRPr="00FD335D">
        <w:rPr>
          <w:rFonts w:ascii="Times New Roman" w:eastAsia="Helvetica" w:hAnsi="Times New Roman" w:cs="Times New Roman"/>
          <w:bCs/>
          <w:iCs/>
          <w:sz w:val="24"/>
          <w:szCs w:val="24"/>
          <w:shd w:val="clear" w:color="auto" w:fill="FFFFFF"/>
        </w:rPr>
        <w:t>.</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
          <w:iCs/>
          <w:sz w:val="24"/>
          <w:szCs w:val="24"/>
          <w:shd w:val="clear" w:color="auto" w:fill="FFFFFF"/>
        </w:rPr>
        <w:t>Второе</w:t>
      </w:r>
      <w:r w:rsidRPr="00FD335D">
        <w:rPr>
          <w:rFonts w:ascii="Times New Roman" w:eastAsia="Helvetica" w:hAnsi="Times New Roman" w:cs="Times New Roman"/>
          <w:bCs/>
          <w:iCs/>
          <w:sz w:val="24"/>
          <w:szCs w:val="24"/>
          <w:shd w:val="clear" w:color="auto" w:fill="FFFFFF"/>
        </w:rPr>
        <w:t xml:space="preserve">. Я ж не зря вам намекал, </w:t>
      </w:r>
      <w:r w:rsidRPr="00FD335D">
        <w:rPr>
          <w:rFonts w:ascii="Times New Roman" w:eastAsia="Helvetica" w:hAnsi="Times New Roman" w:cs="Times New Roman"/>
          <w:b/>
          <w:bCs/>
          <w:iCs/>
          <w:sz w:val="24"/>
          <w:szCs w:val="24"/>
          <w:shd w:val="clear" w:color="auto" w:fill="FFFFFF"/>
        </w:rPr>
        <w:t>что внутренний мир – это у нас масштаб здания</w:t>
      </w:r>
      <w:r w:rsidRPr="00FD335D">
        <w:rPr>
          <w:rFonts w:ascii="Times New Roman" w:eastAsia="Helvetica" w:hAnsi="Times New Roman" w:cs="Times New Roman"/>
          <w:bCs/>
          <w:iCs/>
          <w:sz w:val="24"/>
          <w:szCs w:val="24"/>
          <w:shd w:val="clear" w:color="auto" w:fill="FFFFFF"/>
        </w:rPr>
        <w:t xml:space="preserve">. Нам тут подсказали, что это 256 на 256. Это 65 000 квадратных метров одного этажа. Если взять 32 этажа – это 2 097 152 квадратных метра, если я не ошибаюсь. </w:t>
      </w:r>
      <w:r w:rsidRPr="00FD335D">
        <w:rPr>
          <w:rFonts w:ascii="Times New Roman" w:eastAsia="Helvetica" w:hAnsi="Times New Roman" w:cs="Times New Roman"/>
          <w:iCs/>
          <w:sz w:val="24"/>
          <w:szCs w:val="24"/>
          <w:shd w:val="clear" w:color="auto" w:fill="FFFFFF"/>
        </w:rPr>
        <w:t>То есть, это синтез Тонкого и Физического миров Октавной Метагалактики по масштабу видов организации материи</w:t>
      </w:r>
      <w:r w:rsidRPr="00FD335D">
        <w:rPr>
          <w:rFonts w:ascii="Times New Roman" w:eastAsia="Helvetica" w:hAnsi="Times New Roman" w:cs="Times New Roman"/>
          <w:bCs/>
          <w:iCs/>
          <w:sz w:val="24"/>
          <w:szCs w:val="24"/>
          <w:shd w:val="clear" w:color="auto" w:fill="FFFFFF"/>
        </w:rPr>
        <w:t>, примерно. Но это надо 65 000 умножить на 32. Но я вроде так в голове перемножил, вроде такая цифра получается. Но я могу ошибаться, не всегда правильно у меня получается. Вы увидели? Два миллиона квадратных метров, пока простенькое такое здание – это ваше здание. Вы выясните, сколько квадратных метров жилая площадь в Симферополе, и вы поймёте масштаб этого размера – два миллиона квадратных метров.</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Есть такое понятие – жилищная площадь отдельного города. Это в мэриях обычно знают. Расчёт ЖКХ, называется. Ну, и там…, понятно. В общем, вся Россия примерно столько за год строит везде, по всей России. И это считается круто и много. Если я не ошибаюсь, там где-то тоже миллион-два в год строится нового жилья. Вся Россия. Поэтому на самом деле это очень большой размер. Я подчёркиваю, я ошибаюсь. Я не помню цифру, но я помню, что там как раз один-два миллиона, что-то такое сообщали. Но, может быть, я ошибаюсь, может быть, там больше миллиона. Но это вся Россия, вся строительная отрасль строит – и на этом держится вся экономика России, в основном на строительстве. Это один из драйвов роста. Так во всех странах, не только в России. Поэтому это очень большой размер. Если учесть, что вас здесь, пускай 50, умножаем на 2 – 100 миллионов квадратных метров. Сумасшедшая цифра.</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 xml:space="preserve">И вот эта фиксация потенциала сейчас зафиксировалась на Россию, на Евразию, на Планету Земля. Это очень много. Это очень много по всем масштабам. Поэтому вот эту концентрацию внутреннего мира мы сейчас обновили на Планете Земля. Я говорю цифрами, потому что Мама любит цифры, так легче сообразить масштаб. А то говоришь, внутренний мир большой. А что там большого? Два миллиона квадратных метров? У нас большинство стран столько квадратных метров не имеют территориально. Вот Россия имеет, все остальные – я сомневаюсь. Вы посчитайте, вернее, изучите материал, у кого сколько миллионов квадратных метров. То есть, миллионы у России есть, возможно, у Китая, возможно у США, у Канады. Всё. </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i/>
          <w:sz w:val="24"/>
          <w:szCs w:val="24"/>
          <w:shd w:val="clear" w:color="auto" w:fill="FFFFFF"/>
        </w:rPr>
        <w:t>Из зала: – Индия.</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sz w:val="24"/>
          <w:szCs w:val="24"/>
          <w:shd w:val="clear" w:color="auto" w:fill="FFFFFF"/>
        </w:rPr>
        <w:lastRenderedPageBreak/>
        <w:t>Может быть, может не быть. Не гарантирую. Она меньше Китая в два раза. Ты население путаешь с территорией.</w:t>
      </w:r>
      <w:r w:rsidRPr="00FD335D">
        <w:rPr>
          <w:rFonts w:ascii="Times New Roman" w:eastAsia="Helvetica" w:hAnsi="Times New Roman" w:cs="Times New Roman"/>
          <w:bCs/>
          <w:iCs/>
          <w:sz w:val="24"/>
          <w:szCs w:val="24"/>
          <w:shd w:val="clear" w:color="auto" w:fill="FFFFFF"/>
        </w:rPr>
        <w:t xml:space="preserve"> </w:t>
      </w:r>
      <w:r w:rsidRPr="00FD335D">
        <w:rPr>
          <w:rFonts w:ascii="Times New Roman" w:eastAsia="Helvetica" w:hAnsi="Times New Roman" w:cs="Times New Roman"/>
          <w:sz w:val="24"/>
          <w:szCs w:val="24"/>
          <w:shd w:val="clear" w:color="auto" w:fill="FFFFFF"/>
        </w:rPr>
        <w:t>Но может быть, и Индия. Может быть, там миллион квадратных есть, квадратных метров.</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i/>
          <w:sz w:val="24"/>
          <w:szCs w:val="24"/>
          <w:shd w:val="clear" w:color="auto" w:fill="FFFFFF"/>
        </w:rPr>
        <w:t>Из зала: – Километров.</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Километров, извините. Километров. Вы увидели?</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p>
    <w:p w:rsidR="00FD335D" w:rsidRPr="004E6F65" w:rsidRDefault="00FD335D" w:rsidP="004E6F65">
      <w:pPr>
        <w:pStyle w:val="2"/>
        <w:jc w:val="center"/>
        <w:rPr>
          <w:rFonts w:ascii="Times New Roman" w:eastAsia="Helvetica" w:hAnsi="Times New Roman" w:cs="Times New Roman"/>
          <w:bCs w:val="0"/>
          <w:sz w:val="24"/>
          <w:szCs w:val="24"/>
          <w:shd w:val="clear" w:color="auto" w:fill="FFFFFF"/>
        </w:rPr>
      </w:pPr>
      <w:bookmarkStart w:id="97" w:name="_Toc162953078"/>
      <w:r w:rsidRPr="004E6F65">
        <w:rPr>
          <w:rFonts w:ascii="Times New Roman" w:eastAsia="Helvetica" w:hAnsi="Times New Roman" w:cs="Times New Roman"/>
          <w:bCs w:val="0"/>
          <w:color w:val="auto"/>
          <w:sz w:val="24"/>
          <w:szCs w:val="24"/>
          <w:shd w:val="clear" w:color="auto" w:fill="FFFFFF"/>
        </w:rPr>
        <w:t>Вы получили 32 архетипические Метагалактики, которые ведут вас к Теургу</w:t>
      </w:r>
      <w:bookmarkEnd w:id="97"/>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 xml:space="preserve">Ладно, </w:t>
      </w:r>
      <w:r w:rsidRPr="00FD335D">
        <w:rPr>
          <w:rFonts w:ascii="Times New Roman" w:eastAsia="Helvetica" w:hAnsi="Times New Roman" w:cs="Times New Roman"/>
          <w:b/>
          <w:iCs/>
          <w:sz w:val="24"/>
          <w:szCs w:val="24"/>
          <w:shd w:val="clear" w:color="auto" w:fill="FFFFFF"/>
        </w:rPr>
        <w:t>третье</w:t>
      </w:r>
      <w:r w:rsidRPr="00FD335D">
        <w:rPr>
          <w:rFonts w:ascii="Times New Roman" w:eastAsia="Helvetica" w:hAnsi="Times New Roman" w:cs="Times New Roman"/>
          <w:bCs/>
          <w:iCs/>
          <w:sz w:val="24"/>
          <w:szCs w:val="24"/>
          <w:shd w:val="clear" w:color="auto" w:fill="FFFFFF"/>
        </w:rPr>
        <w:t>. Скажите, пожалуйста, у кого во внутреннем мире развёртываются метагалактики? Какой хороший вопрос. У кого во внутреннем мире развёртываются метагалактики, товарищи восходящие, настроенные на развитие внутреннего мира? Опыт видения звёзд внутри, как метагалактику внутри, характерно опыту кого?</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i/>
          <w:sz w:val="24"/>
          <w:szCs w:val="24"/>
          <w:shd w:val="clear" w:color="auto" w:fill="FFFFFF"/>
        </w:rPr>
        <w:t>Из зала: – Ману.</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sz w:val="24"/>
          <w:szCs w:val="24"/>
          <w:shd w:val="clear" w:color="auto" w:fill="FFFFFF"/>
        </w:rPr>
        <w:t>Ману. А ещё кого? Есть ещё один вариант – Теурга. От Ману до Теурга. И вот этим внутренним миром тридцати двух архетипических Метагалактик мы вас напрягли на, минимально, явление Ману. В смысле, мана-мана, ты-тыц-тырырым по 32-м этажам. Не, чего вы улыбаетесь? Вам теперь придётся стать минимально Ману – из Человека стать Ману. Только стать внутренне нельзя через коллективную практику. Через коллективную практику мы можем напрячь вас на это, поддержать.</w:t>
      </w:r>
    </w:p>
    <w:p w:rsidR="00FD335D" w:rsidRPr="00FD335D" w:rsidRDefault="00FD335D" w:rsidP="00FD335D">
      <w:pPr>
        <w:ind w:firstLineChars="295" w:firstLine="708"/>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sz w:val="24"/>
          <w:szCs w:val="24"/>
          <w:shd w:val="clear" w:color="auto" w:fill="FFFFFF"/>
        </w:rPr>
        <w:t xml:space="preserve">И очень вам советую сделать что-то за этот месяц такое хорошее, чтоб через месяц я в зале видел только Ману, внутри. Пока я вижу только Человека, без обид. После Ману – Будда, после Будды – Христос, после Христа – Майтрейя, а потом Теург. А так как у вас 32 архетипические Метагалактики во внутреннем мире, вы вполне способны добежать до Теурга. Но после Ману мне нужно пробуждение Будды, воскрешение Христа. У Майтрейи, что там после воскрешения? Новую жизнь Майтрейи – преодоление трёх иллюзий в каждом из вас. Лучше тридцати двух – три маловато для некоторых. Майтрейя – иллюзия трёх я, новая жизнь в Изначально Вышестоящей Октаве. И потом Теург, как прямая реализация одной из архетипических Метагалактик. Дело в том, что Ману реализует Метагалактику, как придётся, а Теург только архетипическую. А у вас 32 архетипические стоят. Слово «как придётся», это я никого не хочу обижать. У нас в архетипических Метагалактиках сколько метагалактик? Есть хороший логический ответ. Сколько? </w:t>
      </w:r>
    </w:p>
    <w:p w:rsidR="00FD335D" w:rsidRPr="00FD335D" w:rsidRDefault="00FD335D" w:rsidP="00FD335D">
      <w:pPr>
        <w:ind w:firstLineChars="295" w:firstLine="708"/>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1024.</w:t>
      </w:r>
    </w:p>
    <w:p w:rsidR="00FD335D" w:rsidRPr="00FD335D" w:rsidRDefault="00FD335D" w:rsidP="00FD335D">
      <w:pPr>
        <w:ind w:firstLineChars="295" w:firstLine="708"/>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1024. Это вы путаете с Октавными. </w:t>
      </w:r>
    </w:p>
    <w:p w:rsidR="00FD335D" w:rsidRPr="00FD335D" w:rsidRDefault="00FD335D" w:rsidP="00FD335D">
      <w:pPr>
        <w:ind w:firstLineChars="295" w:firstLine="708"/>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33.</w:t>
      </w:r>
    </w:p>
    <w:p w:rsidR="00FD335D" w:rsidRPr="00FD335D" w:rsidRDefault="00FD335D" w:rsidP="00FD335D">
      <w:pPr>
        <w:ind w:firstLineChars="295" w:firstLine="708"/>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Ребята, думаем. Сколько в архетипических Метагалактиках у нас, я так корректно выражусь, малых метагалактик?</w:t>
      </w:r>
    </w:p>
    <w:p w:rsidR="00FD335D" w:rsidRPr="00FD335D" w:rsidRDefault="00FD335D" w:rsidP="00FD335D">
      <w:pPr>
        <w:ind w:firstLineChars="295" w:firstLine="708"/>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256.</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256… Детский сад просто. Я такого уже давно не помню, но говорят, бывает. Громче. Не-не-не, я видел, губы двигались. Уже так приходится ловить. Громче, говори.</w:t>
      </w:r>
    </w:p>
    <w:p w:rsidR="00FD335D" w:rsidRPr="00FD335D" w:rsidRDefault="00FD335D" w:rsidP="00FD335D">
      <w:pPr>
        <w:ind w:firstLine="709"/>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По количеству видов организации материи.</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Молодец! Я ж говорю, правильно, я правильно по губам читаю. По количеству видов организации материи. То есть, даже в Метагалактике Фа – 16384. Ну, там больше Галактик. Ещё раз: каждый вид организации материи имеет масштаб всех предыдущих метагалактик, транслированных на количество видов организации материи новых метагалактик. То есть, в Изначально Вышестоящей Метагалактике 2-го архетипа материи – 65 536 Метагалактик Фа. Помните такой стандарт? И вот этими метагалактиками по видам организации материи занимается Ману. А вот архетипическими Метагалактиками и Метагалактиками видов материи – </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i/>
          <w:sz w:val="24"/>
          <w:szCs w:val="24"/>
          <w:shd w:val="clear" w:color="auto" w:fill="FFFFFF"/>
        </w:rPr>
        <w:t>ведущий обращается к отвечавшему</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sz w:val="24"/>
          <w:szCs w:val="24"/>
          <w:shd w:val="clear" w:color="auto" w:fill="FFFFFF"/>
        </w:rPr>
        <w:t xml:space="preserve"> вы ближе были к видам материи, но их не 256, а 64. Тогда надо говорить: «64 метагалактики видов материи», тогда корректно. А 256 – это типов материи, там нет метагалактик. Там переходное состояние в виды организации материи. То </w:t>
      </w:r>
      <w:r w:rsidRPr="00FD335D">
        <w:rPr>
          <w:rFonts w:ascii="Times New Roman" w:eastAsia="Helvetica" w:hAnsi="Times New Roman" w:cs="Times New Roman"/>
          <w:sz w:val="24"/>
          <w:szCs w:val="24"/>
          <w:shd w:val="clear" w:color="auto" w:fill="FFFFFF"/>
        </w:rPr>
        <w:lastRenderedPageBreak/>
        <w:t>есть, метагалактики есть видов материи, видов организации материи. Поэтому эти два наименования имеют понятие «виды», они исходят из видов метагалактик. А вот типы метагалактик не имеют – они типы. Ну, ты тип, знаете такое? Как бы переходное состояние. Я пошутил, все сидят. Новый внутренний мир – серьёзность. Всё, шутки не удались. Вы увидели?</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В итоге, Ману занимается метагалактиками видов организации материи, которых 65 тысяч и больше: в Истинной Метагалактике – один миллион, в Си-ИВДИВО Метагалактике Октав – 75 секстиллионов Ля-ИВДИВО Метагалактик Октав, 31-го архетипа. Не шучу. Такой небольшой масштаб 32-й архетипической Метагалактики – мы тут легко её взяли, легко на 32-й этаж поставили. А она, зараза такая, большая. Это масштаб, который вам предстоит освоить во внутреннем мире, чтоб вы не думали, что мы тут скучнотой занимаемся. Вы увидели? Просто в голове это чуть-чуть надо усвоить, и вы поймёте, что такое компактификация этих метагалактик в вас. И вот </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i/>
          <w:sz w:val="24"/>
          <w:szCs w:val="24"/>
          <w:shd w:val="clear" w:color="auto" w:fill="FFFFFF"/>
        </w:rPr>
        <w:t>ведущий смотрит на кондиционер</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sz w:val="24"/>
          <w:szCs w:val="24"/>
          <w:shd w:val="clear" w:color="auto" w:fill="FFFFFF"/>
        </w:rPr>
        <w:t xml:space="preserve"> тут я не знаю, я не контролирую. Поэтому вы сейчас получили 32 архетипические Метагалактики, которые в принципе ведут вас к Теургу, потому что пробуждение любой из них – это явление Теурга. Но вы не станете Теургом, пока не станете Ману, Христом и Буддой. И вначале – Ману хотя бы одной метагалактики вида организации материи. От Ману до Теурга. Помните, двойка входит в шестёрку, как часть? Я об этом. А потом дальше, выше Теурга? </w:t>
      </w:r>
    </w:p>
    <w:p w:rsidR="00FD335D" w:rsidRPr="00FD335D" w:rsidRDefault="00FD335D" w:rsidP="00FD335D">
      <w:pPr>
        <w:ind w:firstLine="709"/>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Творец.</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Творец. Выше Творца?</w:t>
      </w:r>
    </w:p>
    <w:p w:rsidR="00FD335D" w:rsidRPr="00FD335D" w:rsidRDefault="00FD335D" w:rsidP="00FD335D">
      <w:pPr>
        <w:ind w:firstLine="709"/>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Иерарх.</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Иерарх. И только потом нормальный Человек Изначально Вышестоящей Октавы. Внимание, потом Посвящённый, настоящий. Повесть о настоящем Посвящённом 10-й степени внутренней организации. Повесть о настоящем Служащем – 11-я степень внутренней организации. За вас </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i/>
          <w:sz w:val="24"/>
          <w:szCs w:val="24"/>
          <w:shd w:val="clear" w:color="auto" w:fill="FFFFFF"/>
        </w:rPr>
        <w:t>ведущий поднимает стаканчик с кофе</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sz w:val="24"/>
          <w:szCs w:val="24"/>
          <w:shd w:val="clear" w:color="auto" w:fill="FFFFFF"/>
        </w:rPr>
        <w:t xml:space="preserve"> И всё это в вашем внутреннем здании Изначально Вышестоящей Октавы зафиксировано. Вдохновились?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И теперь, чтоб вы не загрустили, а вдохновились. Когда мы сейчас стяжали внутренний мир, Отец мне сказал… Отец мне сказал, без обид сейчас, пожалуйста, объяснить вам, дать образ, чтоб вы хоть как-то вдохновились, потому что вы шли… Есть такая хорошая роденовская композиция…, Роден – это скульптор, «Граждане города Кале». Кто историю не знает, лучше не буду сейчас показывать, но они вот так все там: </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i/>
          <w:sz w:val="24"/>
          <w:szCs w:val="24"/>
          <w:shd w:val="clear" w:color="auto" w:fill="FFFFFF"/>
        </w:rPr>
        <w:t>ведущий идёт, понурив голову</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sz w:val="24"/>
          <w:szCs w:val="24"/>
          <w:shd w:val="clear" w:color="auto" w:fill="FFFFFF"/>
        </w:rPr>
        <w:t xml:space="preserve"> «Идущие в Изначально Вышестоящую Октаву» – мы так подпишем это. </w:t>
      </w:r>
    </w:p>
    <w:p w:rsidR="00FD335D" w:rsidRPr="00FD335D" w:rsidRDefault="00FD335D" w:rsidP="00FD335D">
      <w:pPr>
        <w:ind w:firstLine="709"/>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Счастливо.</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Счастливо идущие. Посмотрите эту скульптуру там, на картинках, и вы вот так же шли в Изначально Вышестоящую Октаву. Там они ещё все связанны одной коллективной огненностью, потому что выпасть нельзя. Будут тащить, даже если упал. И все так шли. Вот примерно так.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p>
    <w:p w:rsidR="00FD335D" w:rsidRPr="004E6F65" w:rsidRDefault="00FD335D" w:rsidP="004E6F65">
      <w:pPr>
        <w:pStyle w:val="2"/>
        <w:jc w:val="center"/>
        <w:rPr>
          <w:rFonts w:ascii="Times New Roman" w:eastAsia="Helvetica" w:hAnsi="Times New Roman" w:cs="Times New Roman"/>
          <w:bCs w:val="0"/>
          <w:color w:val="auto"/>
          <w:sz w:val="24"/>
          <w:szCs w:val="24"/>
          <w:shd w:val="clear" w:color="auto" w:fill="FFFFFF"/>
        </w:rPr>
      </w:pPr>
      <w:bookmarkStart w:id="98" w:name="_Toc162953079"/>
      <w:r w:rsidRPr="004E6F65">
        <w:rPr>
          <w:rFonts w:ascii="Times New Roman" w:eastAsia="Helvetica" w:hAnsi="Times New Roman" w:cs="Times New Roman"/>
          <w:bCs w:val="0"/>
          <w:color w:val="auto"/>
          <w:sz w:val="24"/>
          <w:szCs w:val="24"/>
          <w:shd w:val="clear" w:color="auto" w:fill="FFFFFF"/>
        </w:rPr>
        <w:t>Три вида подвигов у современного человечества</w:t>
      </w:r>
      <w:bookmarkEnd w:id="98"/>
    </w:p>
    <w:p w:rsidR="00FD335D" w:rsidRPr="00FD335D" w:rsidRDefault="00FD335D" w:rsidP="00FD335D">
      <w:pPr>
        <w:ind w:firstLine="709"/>
        <w:jc w:val="center"/>
        <w:rPr>
          <w:rFonts w:ascii="Times New Roman" w:eastAsia="Helvetica" w:hAnsi="Times New Roman" w:cs="Times New Roman"/>
          <w:b/>
          <w:bCs/>
          <w:sz w:val="24"/>
          <w:szCs w:val="24"/>
          <w:shd w:val="clear" w:color="auto" w:fill="FFFFFF"/>
        </w:rPr>
      </w:pP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Так вот, Отец сказал объяснить, что вы сейчас были, как космонавты. Нет, только, пожалуйста, сейчас без шуток. Вот сейчас у современного человечества есть три вида подвигов, которые мало кто замечает, но это вершина человеческой деятельности.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Первое – это космонавт с выходом в космос и вылет туда. То есть, как бы мы к этому ни относились, что это просто, это сложнейшая техническая работа. Даже полёт на ракете – это выдерживание давления, где тело может просто от взлёта ракеты умереть. Поэтому тренировки там идут сумасшедшие, даже для туристов. И выход туда в космос, вообще вылет – это подвиг для человечества. То есть, это выход за ареал собственного обитания. Космонавт.</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 Второй подвиг – это подводник. Только это не дайвинг, а есть такие подводники, они больше в развитых странах. Вот у нас погибла команда подводников несколько лет назад – они были сродни космонавтам. То есть, они в специальной аппаратуре выходили из подводного </w:t>
      </w:r>
      <w:r w:rsidRPr="00FD335D">
        <w:rPr>
          <w:rFonts w:ascii="Times New Roman" w:eastAsia="Helvetica" w:hAnsi="Times New Roman" w:cs="Times New Roman"/>
          <w:sz w:val="24"/>
          <w:szCs w:val="24"/>
          <w:shd w:val="clear" w:color="auto" w:fill="FFFFFF"/>
        </w:rPr>
        <w:lastRenderedPageBreak/>
        <w:t>корабля в подводный мир. Это очень сложная вещь, там кессонная болезнь после этого может наступить. То есть, это высокотренированные люди. И они осваивают подводный мир, то есть другую, агрессивную для нас среду. И она иногда сложнее, чем космос, потому что космос, он, я бы сказал немного нестихийный. А выйдя в подводную среду, ты не знаешь, какой хищник тебя цапнет, какое подводное течение тебя унесёт, непросчитанное, потому что никто не знает это. И вот этим занимается в России команда военных подводников. Вот, к сожалению, у нас там лошарик загорелся, они погибли. Это название военного подводного корабля на ядерной установке. Такие же подводники есть в США. Возможно, во Франции, если они сохранились – когда-то их развивали. У остальных стран на сегодня неизвестно, корректно выражусь. Может быть, у кого-то и есть. Китай может этим заниматься, но, по-моему, ему сейчас не до этого. Британцы, они не в эту степь, хотя могут. У британцев сильная школа подводного плавания, подводных бойцов так выражаемых, но это совсем другая степень. Вот подводные, забыл, как их называют, это вторая степень сложности – мировая, после космонавта, по сложности работы. То есть это очень крутые ребята.</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p>
    <w:p w:rsidR="00FD335D" w:rsidRPr="004E6F65" w:rsidRDefault="00FD335D" w:rsidP="004E6F65">
      <w:pPr>
        <w:pStyle w:val="2"/>
        <w:jc w:val="center"/>
        <w:rPr>
          <w:rFonts w:ascii="Times New Roman" w:eastAsia="Helvetica" w:hAnsi="Times New Roman" w:cs="Times New Roman"/>
          <w:bCs w:val="0"/>
          <w:color w:val="auto"/>
          <w:sz w:val="24"/>
          <w:szCs w:val="24"/>
          <w:shd w:val="clear" w:color="auto" w:fill="FFFFFF"/>
        </w:rPr>
      </w:pPr>
      <w:bookmarkStart w:id="99" w:name="_Toc162953080"/>
      <w:r w:rsidRPr="004E6F65">
        <w:rPr>
          <w:rFonts w:ascii="Times New Roman" w:eastAsia="Helvetica" w:hAnsi="Times New Roman" w:cs="Times New Roman"/>
          <w:bCs w:val="0"/>
          <w:color w:val="auto"/>
          <w:sz w:val="24"/>
          <w:szCs w:val="24"/>
          <w:shd w:val="clear" w:color="auto" w:fill="FFFFFF"/>
        </w:rPr>
        <w:t>Вы сейчас были внутренними космонавтами 32 архетипических Метагалактик</w:t>
      </w:r>
      <w:bookmarkEnd w:id="99"/>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p>
    <w:p w:rsidR="00FD335D" w:rsidRPr="00FD335D" w:rsidRDefault="00FD335D" w:rsidP="00FD335D">
      <w:pPr>
        <w:ind w:firstLine="709"/>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sz w:val="24"/>
          <w:szCs w:val="24"/>
          <w:shd w:val="clear" w:color="auto" w:fill="FFFFFF"/>
        </w:rPr>
        <w:t xml:space="preserve">И третье, сейчас удивитесь – это мы с вами. Только сейчас вы будете улыбаться, думая, что я вас тут поддерживаю и рекламирую. Да ни фига, называется. Зачем мне вас поддерживать? У вас внутренний мир сумасшедшего масштаба. И даже если вы сами в себя не верите – это ваши проблемы или трудности. Я вам сообщаю, что вам Отец сказал. Вы сейчас были исследователями и осваивали внутренний мир 32 архетипических Метагалактик. Это равносильно выходу во внутренний космос. Вот космонавты вылетают во внешний космос, а мы с вами сейчас вылетали во внутренний космос. И расширение внутреннего мира на 32 архетипические Метагалактики – это 32 выхода в космос любого космонавта. </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i/>
          <w:sz w:val="24"/>
          <w:szCs w:val="24"/>
          <w:shd w:val="clear" w:color="auto" w:fill="FFFFFF"/>
        </w:rPr>
        <w:t>Чих</w:t>
      </w:r>
      <w:r w:rsidRPr="00FD335D">
        <w:rPr>
          <w:rFonts w:ascii="Times New Roman" w:eastAsia="Helvetica" w:hAnsi="Times New Roman" w:cs="Times New Roman"/>
          <w:iCs/>
          <w:sz w:val="24"/>
          <w:szCs w:val="24"/>
          <w:shd w:val="clear" w:color="auto" w:fill="FFFFFF"/>
        </w:rPr>
        <w:t xml:space="preserve"> </w:t>
      </w:r>
      <w:r w:rsidRPr="00FD335D">
        <w:rPr>
          <w:rFonts w:ascii="Times New Roman" w:eastAsia="Helvetica" w:hAnsi="Times New Roman" w:cs="Times New Roman"/>
          <w:i/>
          <w:sz w:val="24"/>
          <w:szCs w:val="24"/>
          <w:shd w:val="clear" w:color="auto" w:fill="FFFFFF"/>
        </w:rPr>
        <w:t>в зале</w:t>
      </w:r>
      <w:r w:rsidRPr="00FD335D">
        <w:rPr>
          <w:rFonts w:ascii="Times New Roman" w:eastAsia="Helvetica" w:hAnsi="Times New Roman" w:cs="Times New Roman"/>
          <w:iCs/>
          <w:sz w:val="24"/>
          <w:szCs w:val="24"/>
          <w:shd w:val="clear" w:color="auto" w:fill="FFFFFF"/>
        </w:rPr>
        <w:t xml:space="preserve">). </w:t>
      </w:r>
      <w:r w:rsidRPr="00FD335D">
        <w:rPr>
          <w:rFonts w:ascii="Times New Roman" w:eastAsia="Helvetica" w:hAnsi="Times New Roman" w:cs="Times New Roman"/>
          <w:sz w:val="24"/>
          <w:szCs w:val="24"/>
          <w:shd w:val="clear" w:color="auto" w:fill="FFFFFF"/>
        </w:rPr>
        <w:t>Спасибо, точно. На сегодня ни у одного космонавта тридцати двух выходов нет. Самое большое – несколько выходов у российских космонавтов. Если не ошибаюсь, четыре или пять у одного космонавта – вылета в космосе. У нас с вами – 32. Только, пожалуйста, я сейчас не шучу. Это вписали в ваше личное дело.</w:t>
      </w:r>
      <w:r w:rsidRPr="00FD335D">
        <w:rPr>
          <w:rFonts w:ascii="Times New Roman" w:eastAsia="Helvetica" w:hAnsi="Times New Roman" w:cs="Times New Roman"/>
          <w:bCs/>
          <w:iCs/>
          <w:sz w:val="24"/>
          <w:szCs w:val="24"/>
          <w:shd w:val="clear" w:color="auto" w:fill="FFFFFF"/>
        </w:rPr>
        <w:t xml:space="preserve"> </w:t>
      </w:r>
      <w:r w:rsidRPr="00FD335D">
        <w:rPr>
          <w:rFonts w:ascii="Times New Roman" w:eastAsia="Helvetica" w:hAnsi="Times New Roman" w:cs="Times New Roman"/>
          <w:sz w:val="24"/>
          <w:szCs w:val="24"/>
          <w:shd w:val="clear" w:color="auto" w:fill="FFFFFF"/>
        </w:rPr>
        <w:t xml:space="preserve">Личное дело или Парадигмальную Книгу Изначально Вышестоящего Отца – вот эту практику. Я понимаю, что поверить в себя сложно. Вы скажете, это с ума сойти, это неправильно. Но это ваша оценка. А я вам рассказываю оценку Отца, что вы сейчас были внутренними космонавтами 32 архетипических Метагалактик. Папа так и назвал. Вы работали внутренними космонавтами. Папа по-русски назвал. В Китае это эконавты, в Америке – астронавты. Но проблема астронавтов в том, что дальше астрейной материи они не полетят. А космонавты могут выходить в Большой Космос.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И чтоб вы мне поверили уже, только две цивилизации, из 108-ми, Большого Космоса получили выход в Изначально Вышестоящую Октаву – наша и ещё одна из пяти, конкурирующих с нами. Три сошли с дистанции, очень развитые. На их технологическом фоне наша цивилизация…, не просто каменный век, а отсталые идиоты каменного века, на их технологических возможностях.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Кто понимает, о чём я, сфера Дайсона у них – пройденный этап несколько миллионов лет назад. Сфера Дайсона – это специальная конструкция вокруг материнской звезды, полностью впитывающая её энергию. Представляете, вокруг звезды построить конструкцию, впитывающую энергию солнца? Это называется сфера Дайсона. Повоображайте, и вы поймёте. Вот, у трёх цивилизаций, сошедших с дистанции, такие сферы есть, в прошлом. Как бы они есть, но уже они пошли дальше технологически. А у нас не только нет, мы только воображаем, что она может быть. То есть, мы для них каменный век. Но мы по внутреннему миру, сейчас будете смеяться, по внутренней космонавтике, их вот этой практикой окончательно обогнали.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У нас в здании поместилось 32 архетипические Метагалактики. И всё одним словом – Синтез. А они не смогли даже одну в себя вместить, при всём том, что там более-менее </w:t>
      </w:r>
      <w:r w:rsidRPr="00FD335D">
        <w:rPr>
          <w:rFonts w:ascii="Times New Roman" w:eastAsia="Helvetica" w:hAnsi="Times New Roman" w:cs="Times New Roman"/>
          <w:sz w:val="24"/>
          <w:szCs w:val="24"/>
          <w:shd w:val="clear" w:color="auto" w:fill="FFFFFF"/>
        </w:rPr>
        <w:lastRenderedPageBreak/>
        <w:t xml:space="preserve">развитые люди по отдельным частям. Я не знаю, более или менее, решает Отец – он смотрел. Я лишь видел нас пятерых стоящих перед Отцом. Во главе одной из цивилизаций женщина. И вот женщина, ведущая ту цивилизацию, вышла с нами в Изначально Вышестоящую Октаву. Наши две цивилизации туда вышли. Три не смогли – остались, максимум, в Октаве Фа. И когда вы, на всякий случай на камеру, подумаете: зачем такая срочность? Вопрос не только в нас и в наших способностях. Вопрос в том, что мы должны были выйти параллельно двумя цивилизациями, чтобы не проиграть конкурс.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Кстати, мы опять сейчас вышли первыми. </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i/>
          <w:sz w:val="24"/>
          <w:szCs w:val="24"/>
          <w:shd w:val="clear" w:color="auto" w:fill="FFFFFF"/>
        </w:rPr>
        <w:t>Ведущий машет рукой</w:t>
      </w:r>
      <w:r w:rsidRPr="00FD335D">
        <w:rPr>
          <w:rFonts w:ascii="Times New Roman" w:eastAsia="Helvetica" w:hAnsi="Times New Roman" w:cs="Times New Roman"/>
          <w:iCs/>
          <w:sz w:val="24"/>
          <w:szCs w:val="24"/>
          <w:shd w:val="clear" w:color="auto" w:fill="FFFFFF"/>
        </w:rPr>
        <w:t xml:space="preserve">) </w:t>
      </w:r>
      <w:r w:rsidRPr="00FD335D">
        <w:rPr>
          <w:rFonts w:ascii="Times New Roman" w:eastAsia="Helvetica" w:hAnsi="Times New Roman" w:cs="Times New Roman"/>
          <w:sz w:val="24"/>
          <w:szCs w:val="24"/>
          <w:shd w:val="clear" w:color="auto" w:fill="FFFFFF"/>
        </w:rPr>
        <w:t>это я её приветствую. Она мне сказала:</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Мы посмотрим.</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Я говорю:</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А куда?</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Я шучу иногда нехорошо. Нет, это неважно, что значит нехорошо, главное, что я спросил:</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Ну, куда?</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Она сказала:</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Ну, посмотрим.</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Я спросил:</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Ну, куда? А куда смотреть?</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Всё в порядке, не переживайте. Юмор – это одно из достоинств нашей цивилизации, которое ставит в тупик некоторые другие. И пока они рассуждали, «ну, куда», мы успели сделать эту практику. Они изучают, что я имел в виду. Я ничего не имел в виду. Я просто сказал:</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А куда?</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То есть, в достоинстве нашей культуры женщина должна показать направление мужчине, кто не знает, что такое культура. Мужчина подаёт руку, а женщина говорит, куда. Поэтому я спросил у неё:</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Куда?</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Она руку не подала. Ну, я не стал напрягаться.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Ладно, это трудности разных культур. У них не подают руку женщине, и вообще к ней не прикасаются – запрещено. Мусульманский вариант, что вы удивляетесь? У нас съездите в Саудовскую Аравию – прикоснётесь к женщине, можете без головы остаться. Поэтому там мужчины обходят всех женщин в парандже. Но разве что ваш социальный статус будет выше, тогда можете без денег остаться, но с головой. Заплатите за прикосновение несколько тысяч долларов – муж согласится, лишние деньги в семье не бывают. Не знали, да? Может быть, туристам делают скидку, но на всякий… Я не ездил в те страны.</w:t>
      </w:r>
    </w:p>
    <w:p w:rsidR="00FD335D" w:rsidRPr="00FD335D" w:rsidRDefault="00FD335D" w:rsidP="00FD335D">
      <w:pPr>
        <w:ind w:firstLine="709"/>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i/>
          <w:sz w:val="24"/>
          <w:szCs w:val="24"/>
          <w:shd w:val="clear" w:color="auto" w:fill="FFFFFF"/>
        </w:rPr>
        <w:t>Из зала: – Валюта, доллар там тоже ходит, да?</w:t>
      </w:r>
    </w:p>
    <w:p w:rsidR="00FD335D" w:rsidRPr="00FD335D" w:rsidRDefault="00FD335D" w:rsidP="00FD335D">
      <w:pPr>
        <w:ind w:firstLine="709"/>
        <w:jc w:val="both"/>
        <w:rPr>
          <w:rFonts w:ascii="Times New Roman" w:eastAsia="Helvetica" w:hAnsi="Times New Roman" w:cs="Times New Roman"/>
          <w:bCs/>
          <w:iCs/>
          <w:sz w:val="24"/>
          <w:szCs w:val="24"/>
          <w:shd w:val="clear" w:color="auto" w:fill="FFFFFF"/>
        </w:rPr>
      </w:pPr>
      <w:r w:rsidRPr="00FD335D">
        <w:rPr>
          <w:rFonts w:ascii="Times New Roman" w:eastAsia="Helvetica" w:hAnsi="Times New Roman" w:cs="Times New Roman"/>
          <w:bCs/>
          <w:iCs/>
          <w:sz w:val="24"/>
          <w:szCs w:val="24"/>
          <w:shd w:val="clear" w:color="auto" w:fill="FFFFFF"/>
        </w:rPr>
        <w:t xml:space="preserve">Не знаю, но рубль точно возьмут. </w:t>
      </w:r>
    </w:p>
    <w:p w:rsidR="00FD335D" w:rsidRPr="00FD335D" w:rsidRDefault="00FD335D" w:rsidP="00FD335D">
      <w:pPr>
        <w:ind w:firstLine="709"/>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Было сказано о долларе.</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Понимаешь, лучше заплатить фантиками, чем реальными деньгами. Я тебе так отвечу.</w:t>
      </w:r>
    </w:p>
    <w:p w:rsidR="00FD335D" w:rsidRPr="00FD335D" w:rsidRDefault="00FD335D" w:rsidP="00FD335D">
      <w:pPr>
        <w:ind w:firstLine="709"/>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Спасибо.</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И ещё, ты прикол не понял. Зелёное знамя Аллаха требует зелёной бумажки в притяжку. Пусть забирают. Шутка, но действующая.</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Поэтому вы сегодня прошли очень важный опыт, который изменил нашу цивилизацию вот этой практикой. Причём цивилизация это не заметила, а поймёт это в ближайшее тысячелетие. Раньше просто не вырастут способности понимания. План Синтеза на тысячу лет – это План Синтеза Посвящённого. То, что делает Посвящённый сегодня, человечество понимает в пределах тысячи лет, обучаясь этому. Это Стандарт.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p>
    <w:p w:rsidR="00FD335D" w:rsidRPr="004E6F65" w:rsidRDefault="00FD335D" w:rsidP="004E6F65">
      <w:pPr>
        <w:pStyle w:val="2"/>
        <w:jc w:val="center"/>
        <w:rPr>
          <w:rFonts w:ascii="Times New Roman" w:eastAsia="Helvetica" w:hAnsi="Times New Roman" w:cs="Times New Roman"/>
          <w:bCs w:val="0"/>
          <w:color w:val="auto"/>
          <w:sz w:val="24"/>
          <w:szCs w:val="24"/>
          <w:shd w:val="clear" w:color="auto" w:fill="FFFFFF"/>
        </w:rPr>
      </w:pPr>
      <w:bookmarkStart w:id="100" w:name="_Toc162953081"/>
      <w:r w:rsidRPr="004E6F65">
        <w:rPr>
          <w:rFonts w:ascii="Times New Roman" w:eastAsia="Helvetica" w:hAnsi="Times New Roman" w:cs="Times New Roman"/>
          <w:bCs w:val="0"/>
          <w:color w:val="auto"/>
          <w:sz w:val="24"/>
          <w:szCs w:val="24"/>
          <w:shd w:val="clear" w:color="auto" w:fill="FFFFFF"/>
        </w:rPr>
        <w:lastRenderedPageBreak/>
        <w:t>Мы стали для Отца внутренними космонавтами в Большом Космосе</w:t>
      </w:r>
      <w:bookmarkEnd w:id="100"/>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То, что делает Служащий, человечество понимает десять тысяч лет. Дальше помните Планы Синтеза? То, что делает Владыка – десять миллионов лет. Но мы сейчас делали это, как Посвящённые. Вот я бы хотел, чтоб вы повысили своё достоинство, но оно не переходило в ханжество и в эгоизм, в смысле, в гордыню. То есть, мы были достойны сделанного, но не переключались на низкопробный эгоизм и низкоориентированную гордыню, что мы тут крутые. Мы командой это сделали, и с нами делал это Отец и Кут Хуми. Я думаю, тут всё понятно. И нам надо теперь дотянуться до этих возможностей. Но мы при этом это сделали и выдержали. Вот такой интересный сегодня Праздник. Мы стали для Отца внутренними космонавтами в Большом Космосе.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Чтоб вы увидели важность этой мысли, у меня к вам вопрос такой маленький,  интеллектуальный. 32 архетипические Метагалактики Октавы Фа развёрнуты по этажам – это что за метагалактики? Мы уже взглядами умеем общаться. Я вас слушаю. Это не те 32 архетипические Метагалактики, что мы с вами знаем. Если вы вспомните, мы в ИВДИВО объявляли, что с одной командой мы стяжали 1024 архетипические Метагалактики по 32 архетипические Метагалактики в каждой Октаве. Помните такое? В ИВДИВО есть объявление, есть такая практика.</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Значит, смотрите, у нас тридцать две…, вот 32-я – Си-ИВДИВО Метагалактики Октав. Первая – Метагалактика Фа, а вот здесь Октава Фа </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i/>
          <w:sz w:val="24"/>
          <w:szCs w:val="24"/>
          <w:shd w:val="clear" w:color="auto" w:fill="FFFFFF"/>
        </w:rPr>
        <w:t>рисует схему</w:t>
      </w:r>
      <w:r w:rsidRPr="00FD335D">
        <w:rPr>
          <w:rFonts w:ascii="Times New Roman" w:eastAsia="Helvetica" w:hAnsi="Times New Roman" w:cs="Times New Roman"/>
          <w:iCs/>
          <w:sz w:val="24"/>
          <w:szCs w:val="24"/>
          <w:shd w:val="clear" w:color="auto" w:fill="FFFFFF"/>
        </w:rPr>
        <w:t>).</w:t>
      </w:r>
      <w:r w:rsidRPr="00FD335D">
        <w:rPr>
          <w:rFonts w:ascii="Times New Roman" w:eastAsia="Helvetica" w:hAnsi="Times New Roman" w:cs="Times New Roman"/>
          <w:i/>
          <w:sz w:val="24"/>
          <w:szCs w:val="24"/>
          <w:shd w:val="clear" w:color="auto" w:fill="FFFFFF"/>
        </w:rPr>
        <w:t xml:space="preserve"> </w:t>
      </w:r>
      <w:r w:rsidRPr="00FD335D">
        <w:rPr>
          <w:rFonts w:ascii="Times New Roman" w:eastAsia="Helvetica" w:hAnsi="Times New Roman" w:cs="Times New Roman"/>
          <w:sz w:val="24"/>
          <w:szCs w:val="24"/>
          <w:shd w:val="clear" w:color="auto" w:fill="FFFFFF"/>
        </w:rPr>
        <w:t>Карандаш так рисует, какая разница, в голове просто держите и всё. Мы с вами вышли…</w:t>
      </w:r>
    </w:p>
    <w:p w:rsidR="00FD335D" w:rsidRPr="00FD335D" w:rsidRDefault="00FD335D" w:rsidP="00FD335D">
      <w:pPr>
        <w:ind w:firstLine="709"/>
        <w:jc w:val="both"/>
        <w:rPr>
          <w:rFonts w:ascii="Times New Roman" w:eastAsia="Helvetica" w:hAnsi="Times New Roman" w:cs="Times New Roman"/>
          <w:i/>
          <w:sz w:val="24"/>
          <w:szCs w:val="24"/>
          <w:shd w:val="clear" w:color="auto" w:fill="FFFFFF"/>
        </w:rPr>
      </w:pPr>
      <w:r w:rsidRPr="00FD335D">
        <w:rPr>
          <w:rFonts w:ascii="Times New Roman" w:eastAsia="Helvetica" w:hAnsi="Times New Roman" w:cs="Times New Roman"/>
          <w:i/>
          <w:sz w:val="24"/>
          <w:szCs w:val="24"/>
          <w:shd w:val="clear" w:color="auto" w:fill="FFFFFF"/>
        </w:rPr>
        <w:t>Из зала: – Ещё.</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Какая разница, всё то же самое. Мы с вами вышли на физику Изначально Вышестоящей Октавы. На физику Изначально Вышестоящей Октавы</w:t>
      </w:r>
      <w:r w:rsidRPr="00FD335D">
        <w:rPr>
          <w:rFonts w:ascii="Times New Roman" w:eastAsia="Helvetica" w:hAnsi="Times New Roman" w:cs="Times New Roman"/>
          <w:i/>
          <w:sz w:val="24"/>
          <w:szCs w:val="24"/>
          <w:shd w:val="clear" w:color="auto" w:fill="FFFFFF"/>
        </w:rPr>
        <w:t>.</w:t>
      </w:r>
      <w:r w:rsidRPr="00FD335D">
        <w:rPr>
          <w:rFonts w:ascii="Times New Roman" w:eastAsia="Helvetica" w:hAnsi="Times New Roman" w:cs="Times New Roman"/>
          <w:sz w:val="24"/>
          <w:szCs w:val="24"/>
          <w:shd w:val="clear" w:color="auto" w:fill="FFFFFF"/>
        </w:rPr>
        <w:t xml:space="preserve"> Если мы стоим вот здесь – это физика Изначально Вышестоящей Отавы, 34-й архетип, то ниже нас – 33-й, Октава Фа. И у неё свои 32 архетипические Метагалактики Октавы Фа, где наши 32 Метагалактики архетипические входят в эти, как часть, потому что мы стяжали 1024 Метагалактики 32 Октав. Наши тридцать две остаются </w:t>
      </w:r>
      <w:r w:rsidRPr="00FD335D">
        <w:rPr>
          <w:rFonts w:ascii="Times New Roman" w:eastAsia="Helvetica" w:hAnsi="Times New Roman" w:cs="Times New Roman"/>
          <w:b/>
          <w:bCs/>
          <w:sz w:val="24"/>
          <w:szCs w:val="24"/>
          <w:shd w:val="clear" w:color="auto" w:fill="FFFFFF"/>
        </w:rPr>
        <w:t>базовыми метагалактиками</w:t>
      </w:r>
      <w:r w:rsidRPr="00FD335D">
        <w:rPr>
          <w:rFonts w:ascii="Times New Roman" w:eastAsia="Helvetica" w:hAnsi="Times New Roman" w:cs="Times New Roman"/>
          <w:sz w:val="24"/>
          <w:szCs w:val="24"/>
          <w:shd w:val="clear" w:color="auto" w:fill="FFFFFF"/>
        </w:rPr>
        <w:t xml:space="preserve"> нашей цивилизации. </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В итоге, когда мы в нашем домике развернули 32 архетипические Метагалактики Октавы Фа, мы развернули не наши 32, а наши 32 вошли сюда, как часть. То есть, каждая наша архетипическая Метагалактика вошла в бόльшую архетипическую Метагалактику Октавы Фа. Почему в бόльшую? 302 секстиллиона делим на 32. А предыдущая Метагалактика Фа, допустим, это не 10 секстиллионов. Там, восемь секстиллионов получается, да? Восемь-девять секстиллионов. У нас Метагалактика Фа – это всего лишь 16 тысяч. А в Октаве Фа первая Метагалактика Фа – это 8-9 секстиллионов видов организации материи. Чувствуете разницу: 16 тысяч и восемь секстиллионов? Это масштаб архетипических Метагалактик. И вот мы выразили архетипические Метагалактики Октавы Фа впервые в цивилизации землян.</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В итоге, с одной стороны, на 32 этажах у нас 32 архетипические Метагалактики, но 32  наши входят внутрь архетипических Метагалактик Октавы Фа. И на самом деле у нас там 64 – две двойные архетипические Метагалактики на каждом этаже. Чтоб было понятно, чтобы выразить наши 32 архетипические Метагалактики, должно было здание стоять на физике пра-ивдиво-реальности, где оно и стояло. Его не надо было переносить в Изначально Вышестоящую Октаву. Если бы мы хотели только наши архетипические Метагалактики захватить, мы бы пошли от Отца 513-й пра-ивдиво-реальности, где мы вышли в начале практики в наше здание в Экополисе Изначально Вышестоящего Отца физической пра-ивдиво-реальности Октавы Фа. Стали бы в кабинет и стяжали бы у Отца выражение 32 архетипических Метагалактик ниже физики Октавы Фа, то есть тех метагалактик, с которыми мы знакомы. Это в будущем будет делать современное человечество. Но мы вчера стяжали с вами Аватар-Субъекта, и мы решили на совещании у Кут Хуми ночью попробовать сделать финт, как я говорю, ушами – это вспоминаю счастливого Ганешика, и попробовать перейти, и стяжать 32 Метагалактики архетипические Октавы Фа в Изначально Вышестоящей Октаве. И как только мы подняли </w:t>
      </w:r>
      <w:r w:rsidRPr="00FD335D">
        <w:rPr>
          <w:rFonts w:ascii="Times New Roman" w:eastAsia="Helvetica" w:hAnsi="Times New Roman" w:cs="Times New Roman"/>
          <w:sz w:val="24"/>
          <w:szCs w:val="24"/>
          <w:shd w:val="clear" w:color="auto" w:fill="FFFFFF"/>
        </w:rPr>
        <w:lastRenderedPageBreak/>
        <w:t>здание с 33-го на 34-е, мы уже не могли взять только эти тридцать две. Эти 32 перешли в эти 32, а эти 32 стали нашим внутренним миром.</w:t>
      </w:r>
    </w:p>
    <w:p w:rsidR="00FD335D" w:rsidRPr="00FD335D" w:rsidRDefault="00FD335D" w:rsidP="00FD335D">
      <w:pPr>
        <w:ind w:firstLine="709"/>
        <w:jc w:val="both"/>
        <w:rPr>
          <w:rFonts w:ascii="Times New Roman" w:eastAsia="Helvetica" w:hAnsi="Times New Roman" w:cs="Times New Roman"/>
          <w:sz w:val="24"/>
          <w:szCs w:val="24"/>
          <w:shd w:val="clear" w:color="auto" w:fill="FFFFFF"/>
        </w:rPr>
      </w:pPr>
      <w:r w:rsidRPr="00FD335D">
        <w:rPr>
          <w:rFonts w:ascii="Times New Roman" w:eastAsia="Helvetica" w:hAnsi="Times New Roman" w:cs="Times New Roman"/>
          <w:sz w:val="24"/>
          <w:szCs w:val="24"/>
          <w:shd w:val="clear" w:color="auto" w:fill="FFFFFF"/>
        </w:rPr>
        <w:t xml:space="preserve">В итоге, в вашем внутреннем мире сейчас 34 архетипизации: 32 архетипические Метагалактики Октавы Фа, Октава Фа, Изначально Вышестоящая Октава. Октава Фа входит в Изначально Вышестоящую на 64 архетипические Метагалактики, где 32 наши входят в 32 Октавы Фа, и вместе входят в наш внутренний мир. </w:t>
      </w:r>
      <w:r w:rsidRPr="00FD335D">
        <w:rPr>
          <w:rFonts w:ascii="Times New Roman" w:hAnsi="Times New Roman" w:cs="Times New Roman"/>
          <w:color w:val="111111"/>
          <w:sz w:val="24"/>
          <w:szCs w:val="24"/>
          <w:shd w:val="clear" w:color="auto" w:fill="FFFFFF"/>
        </w:rPr>
        <w:t xml:space="preserve">Кто меня не понял, я напоминаю стандарт новой эпохи: </w:t>
      </w:r>
      <w:r w:rsidRPr="00FD335D">
        <w:rPr>
          <w:rFonts w:ascii="Times New Roman" w:hAnsi="Times New Roman" w:cs="Times New Roman"/>
          <w:color w:val="000000"/>
          <w:sz w:val="24"/>
          <w:szCs w:val="24"/>
          <w:shd w:val="clear" w:color="auto" w:fill="FFFFFF"/>
        </w:rPr>
        <w:t>«</w:t>
      </w:r>
      <w:r w:rsidRPr="00FD335D">
        <w:rPr>
          <w:rFonts w:ascii="Times New Roman" w:hAnsi="Times New Roman" w:cs="Times New Roman"/>
          <w:color w:val="111111"/>
          <w:sz w:val="24"/>
          <w:szCs w:val="24"/>
          <w:shd w:val="clear" w:color="auto" w:fill="FFFFFF"/>
        </w:rPr>
        <w:t>Без осознания Иерархии в новой эпохе ни..., троеточие, здесь дети сидят, ничего не поймёшь</w:t>
      </w:r>
      <w:r w:rsidRPr="00FD335D">
        <w:rPr>
          <w:rFonts w:ascii="Times New Roman" w:hAnsi="Times New Roman" w:cs="Times New Roman"/>
          <w:color w:val="000000"/>
          <w:sz w:val="24"/>
          <w:szCs w:val="24"/>
          <w:shd w:val="clear" w:color="auto" w:fill="FFFFFF"/>
        </w:rPr>
        <w:t>»</w:t>
      </w:r>
      <w:r w:rsidRPr="00FD335D">
        <w:rPr>
          <w:rFonts w:ascii="Times New Roman" w:hAnsi="Times New Roman" w:cs="Times New Roman"/>
          <w:color w:val="111111"/>
          <w:sz w:val="24"/>
          <w:szCs w:val="24"/>
          <w:shd w:val="clear" w:color="auto" w:fill="FFFFFF"/>
        </w:rPr>
        <w:t xml:space="preserve">. Все, кто ничего не понял, это как раз тот самый закон: если у вас в голове не работает Иерархия, всё, что я говорю – русский язык понимаю, ничего не понимаю, что говоришь. </w:t>
      </w:r>
    </w:p>
    <w:p w:rsidR="00FD335D" w:rsidRPr="00FD335D" w:rsidRDefault="00FD335D" w:rsidP="00FD335D">
      <w:pPr>
        <w:ind w:firstLine="709"/>
        <w:jc w:val="both"/>
        <w:rPr>
          <w:rFonts w:ascii="Times New Roman" w:hAnsi="Times New Roman" w:cs="Times New Roman"/>
          <w:color w:val="111111"/>
          <w:sz w:val="24"/>
          <w:szCs w:val="24"/>
          <w:shd w:val="clear" w:color="auto" w:fill="FFFFFF"/>
        </w:rPr>
      </w:pPr>
      <w:r w:rsidRPr="00FD335D">
        <w:rPr>
          <w:rFonts w:ascii="Times New Roman" w:hAnsi="Times New Roman" w:cs="Times New Roman"/>
          <w:color w:val="111111"/>
          <w:sz w:val="24"/>
          <w:szCs w:val="24"/>
          <w:shd w:val="clear" w:color="auto" w:fill="FFFFFF"/>
        </w:rPr>
        <w:t>Мы вчера с Аватарессой созванивались. Она ведёт Синтез в очень знаменитом городе на четыре буквы – Сочи, называется. И ведёт она Синтез в библиотеке. И там руководитель библиотеки решила не уходить, а послушать. Но не на ту напала – Аватаресса её выставила из её же библиотеки в соседнее помещение. Та слегка напряглась и решила послушать, приоткрыла дверь. Но, во-первых, даже наши не всегда понимают, что говорит Аватаресса (</w:t>
      </w:r>
      <w:r w:rsidRPr="00FD335D">
        <w:rPr>
          <w:rFonts w:ascii="Times New Roman" w:hAnsi="Times New Roman" w:cs="Times New Roman"/>
          <w:i/>
          <w:color w:val="111111"/>
          <w:sz w:val="24"/>
          <w:szCs w:val="24"/>
          <w:shd w:val="clear" w:color="auto" w:fill="FFFFFF"/>
        </w:rPr>
        <w:t>смех в зале</w:t>
      </w:r>
      <w:r w:rsidRPr="00FD335D">
        <w:rPr>
          <w:rFonts w:ascii="Times New Roman" w:hAnsi="Times New Roman" w:cs="Times New Roman"/>
          <w:color w:val="111111"/>
          <w:sz w:val="24"/>
          <w:szCs w:val="24"/>
          <w:shd w:val="clear" w:color="auto" w:fill="FFFFFF"/>
        </w:rPr>
        <w:t>)</w:t>
      </w:r>
      <w:r w:rsidRPr="00FD335D">
        <w:rPr>
          <w:rFonts w:ascii="Times New Roman" w:hAnsi="Times New Roman" w:cs="Times New Roman"/>
          <w:i/>
          <w:color w:val="111111"/>
          <w:sz w:val="24"/>
          <w:szCs w:val="24"/>
          <w:shd w:val="clear" w:color="auto" w:fill="FFFFFF"/>
        </w:rPr>
        <w:t xml:space="preserve">. </w:t>
      </w:r>
      <w:r w:rsidRPr="00FD335D">
        <w:rPr>
          <w:rFonts w:ascii="Times New Roman" w:hAnsi="Times New Roman" w:cs="Times New Roman"/>
          <w:color w:val="111111"/>
          <w:sz w:val="24"/>
          <w:szCs w:val="24"/>
          <w:shd w:val="clear" w:color="auto" w:fill="FFFFFF"/>
        </w:rPr>
        <w:t>Не-не-не, она говорит всё правильно, только говорит с такой скоростью, что наши на эту скорость ещё должны...</w:t>
      </w:r>
    </w:p>
    <w:p w:rsidR="00FD335D" w:rsidRPr="00FD335D" w:rsidRDefault="00FD335D" w:rsidP="00FD335D">
      <w:pPr>
        <w:ind w:firstLine="709"/>
        <w:jc w:val="both"/>
        <w:rPr>
          <w:rFonts w:ascii="Times New Roman" w:hAnsi="Times New Roman" w:cs="Times New Roman"/>
          <w:i/>
          <w:color w:val="111111"/>
          <w:sz w:val="24"/>
          <w:szCs w:val="24"/>
          <w:shd w:val="clear" w:color="auto" w:fill="FFFFFF"/>
        </w:rPr>
      </w:pPr>
      <w:r w:rsidRPr="00FD335D">
        <w:rPr>
          <w:rFonts w:ascii="Times New Roman" w:hAnsi="Times New Roman" w:cs="Times New Roman"/>
          <w:i/>
          <w:color w:val="111111"/>
          <w:sz w:val="24"/>
          <w:szCs w:val="24"/>
          <w:shd w:val="clear" w:color="auto" w:fill="FFFFFF"/>
        </w:rPr>
        <w:t>Из зала: – Настроиться.</w:t>
      </w:r>
    </w:p>
    <w:p w:rsidR="00FD335D" w:rsidRPr="00FD335D" w:rsidRDefault="00FD335D" w:rsidP="00FD335D">
      <w:pPr>
        <w:ind w:firstLine="709"/>
        <w:jc w:val="both"/>
        <w:rPr>
          <w:rFonts w:ascii="Times New Roman" w:hAnsi="Times New Roman" w:cs="Times New Roman"/>
          <w:color w:val="111111"/>
          <w:sz w:val="24"/>
          <w:szCs w:val="24"/>
          <w:shd w:val="clear" w:color="auto" w:fill="FFFFFF"/>
        </w:rPr>
      </w:pPr>
      <w:r w:rsidRPr="00FD335D">
        <w:rPr>
          <w:rFonts w:ascii="Times New Roman" w:hAnsi="Times New Roman" w:cs="Times New Roman"/>
          <w:color w:val="111111"/>
          <w:sz w:val="24"/>
          <w:szCs w:val="24"/>
          <w:shd w:val="clear" w:color="auto" w:fill="FFFFFF"/>
        </w:rPr>
        <w:t>Дотянуться. А библиотекарь – это очень умный, обычно начитанный человек. Это очень развитые люди. Я знаю, потому что в институте у нас был библиотечный факультет. Их там гоняют на тексты, на чтение текстов, на развитость мозгов в понимании текстов, чтобы объяснить читателям. Ой-ё-ёй! То есть там девочки, очень редко встречаются мальчики, в основном девичий факультет, ну, просто, по мозгам всех затыкают за пояс, поэтому библиотекарь – очень серьёзная специальность, на самом деле.</w:t>
      </w:r>
    </w:p>
    <w:p w:rsidR="00FD335D" w:rsidRPr="00FD335D" w:rsidRDefault="00FD335D" w:rsidP="00FD335D">
      <w:pPr>
        <w:ind w:firstLine="709"/>
        <w:jc w:val="both"/>
        <w:rPr>
          <w:rFonts w:ascii="Times New Roman" w:hAnsi="Times New Roman" w:cs="Times New Roman"/>
          <w:color w:val="111111"/>
          <w:sz w:val="24"/>
          <w:szCs w:val="24"/>
          <w:shd w:val="clear" w:color="auto" w:fill="FFFFFF"/>
        </w:rPr>
      </w:pPr>
      <w:r w:rsidRPr="00FD335D">
        <w:rPr>
          <w:rFonts w:ascii="Times New Roman" w:hAnsi="Times New Roman" w:cs="Times New Roman"/>
          <w:color w:val="111111"/>
          <w:sz w:val="24"/>
          <w:szCs w:val="24"/>
          <w:shd w:val="clear" w:color="auto" w:fill="FFFFFF"/>
        </w:rPr>
        <w:t>И вот выходит эта женщина, зав. библиотекой, слушает. Аватаресса говорит, понимаешь, я в глазах читаю, что русский язык понятен, отдельные слова, а о чём говорим... И у неё глаза постепенно расширяются. Ну, философы это сняли для философской лекции. Она смотрит на команду – те понимают. Сочинцы-то понимают, там не первый Синтез просто уже, а она только отдельные слова русского языка понимает.</w:t>
      </w:r>
    </w:p>
    <w:p w:rsidR="00FD335D" w:rsidRPr="00FD335D" w:rsidRDefault="00FD335D" w:rsidP="00FD335D">
      <w:pPr>
        <w:ind w:firstLine="709"/>
        <w:jc w:val="both"/>
        <w:rPr>
          <w:rFonts w:ascii="Times New Roman" w:hAnsi="Times New Roman" w:cs="Times New Roman"/>
          <w:i/>
          <w:color w:val="111111"/>
          <w:sz w:val="24"/>
          <w:szCs w:val="24"/>
          <w:shd w:val="clear" w:color="auto" w:fill="FFFFFF"/>
        </w:rPr>
      </w:pPr>
      <w:r w:rsidRPr="00FD335D">
        <w:rPr>
          <w:rFonts w:ascii="Times New Roman" w:hAnsi="Times New Roman" w:cs="Times New Roman"/>
          <w:color w:val="111111"/>
          <w:sz w:val="24"/>
          <w:szCs w:val="24"/>
          <w:shd w:val="clear" w:color="auto" w:fill="FFFFFF"/>
        </w:rPr>
        <w:t>Есть такое состояние. Некоторые научные лекции слушаешь – отдельные слова понимаешь, всё остальное не понимаешь. То есть, это понятно только специалисту. И она поняла, что сидят суперспециалисты. Правда, мы теперь не знаем, останемся мы в библиотеке дальше (</w:t>
      </w:r>
      <w:r w:rsidRPr="00FD335D">
        <w:rPr>
          <w:rFonts w:ascii="Times New Roman" w:hAnsi="Times New Roman" w:cs="Times New Roman"/>
          <w:i/>
          <w:color w:val="111111"/>
          <w:sz w:val="24"/>
          <w:szCs w:val="24"/>
          <w:shd w:val="clear" w:color="auto" w:fill="FFFFFF"/>
        </w:rPr>
        <w:t>смех в зале</w:t>
      </w:r>
      <w:r w:rsidRPr="00FD335D">
        <w:rPr>
          <w:rFonts w:ascii="Times New Roman" w:hAnsi="Times New Roman" w:cs="Times New Roman"/>
          <w:color w:val="111111"/>
          <w:sz w:val="24"/>
          <w:szCs w:val="24"/>
          <w:shd w:val="clear" w:color="auto" w:fill="FFFFFF"/>
        </w:rPr>
        <w:t>)</w:t>
      </w:r>
      <w:r w:rsidRPr="00FD335D">
        <w:rPr>
          <w:rFonts w:ascii="Times New Roman" w:hAnsi="Times New Roman" w:cs="Times New Roman"/>
          <w:iCs/>
          <w:color w:val="111111"/>
          <w:sz w:val="24"/>
          <w:szCs w:val="24"/>
          <w:shd w:val="clear" w:color="auto" w:fill="FFFFFF"/>
        </w:rPr>
        <w:t>?</w:t>
      </w:r>
    </w:p>
    <w:p w:rsidR="00FD335D" w:rsidRPr="00FD335D" w:rsidRDefault="00FD335D" w:rsidP="00FD335D">
      <w:pPr>
        <w:ind w:firstLine="709"/>
        <w:jc w:val="both"/>
        <w:rPr>
          <w:rFonts w:ascii="Times New Roman" w:hAnsi="Times New Roman" w:cs="Times New Roman"/>
          <w:i/>
          <w:color w:val="111111"/>
          <w:sz w:val="24"/>
          <w:szCs w:val="24"/>
          <w:shd w:val="clear" w:color="auto" w:fill="FFFFFF"/>
        </w:rPr>
      </w:pPr>
      <w:r w:rsidRPr="00FD335D">
        <w:rPr>
          <w:rFonts w:ascii="Times New Roman" w:hAnsi="Times New Roman" w:cs="Times New Roman"/>
          <w:i/>
          <w:color w:val="111111"/>
          <w:sz w:val="24"/>
          <w:szCs w:val="24"/>
          <w:shd w:val="clear" w:color="auto" w:fill="FFFFFF"/>
        </w:rPr>
        <w:t>Из зала: – Как всегда.</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111111"/>
          <w:sz w:val="24"/>
          <w:szCs w:val="24"/>
          <w:shd w:val="clear" w:color="auto" w:fill="FFFFFF"/>
        </w:rPr>
        <w:t xml:space="preserve">А что </w:t>
      </w:r>
      <w:r w:rsidRPr="00FD335D">
        <w:rPr>
          <w:rFonts w:ascii="Times New Roman" w:hAnsi="Times New Roman" w:cs="Times New Roman"/>
          <w:color w:val="000000"/>
          <w:sz w:val="24"/>
          <w:szCs w:val="24"/>
          <w:shd w:val="clear" w:color="auto" w:fill="FFFFFF"/>
        </w:rPr>
        <w:t>«</w:t>
      </w:r>
      <w:r w:rsidRPr="00FD335D">
        <w:rPr>
          <w:rFonts w:ascii="Times New Roman" w:hAnsi="Times New Roman" w:cs="Times New Roman"/>
          <w:color w:val="111111"/>
          <w:sz w:val="24"/>
          <w:szCs w:val="24"/>
          <w:shd w:val="clear" w:color="auto" w:fill="FFFFFF"/>
        </w:rPr>
        <w:t>как всегда</w:t>
      </w:r>
      <w:r w:rsidRPr="00FD335D">
        <w:rPr>
          <w:rFonts w:ascii="Times New Roman" w:hAnsi="Times New Roman" w:cs="Times New Roman"/>
          <w:color w:val="000000"/>
          <w:sz w:val="24"/>
          <w:szCs w:val="24"/>
          <w:shd w:val="clear" w:color="auto" w:fill="FFFFFF"/>
        </w:rPr>
        <w:t>»</w:t>
      </w:r>
      <w:r w:rsidRPr="00FD335D">
        <w:rPr>
          <w:rFonts w:ascii="Times New Roman" w:hAnsi="Times New Roman" w:cs="Times New Roman"/>
          <w:color w:val="111111"/>
          <w:sz w:val="24"/>
          <w:szCs w:val="24"/>
          <w:shd w:val="clear" w:color="auto" w:fill="FFFFFF"/>
        </w:rPr>
        <w:t xml:space="preserve">? Там же ещё и праздники были. Там вопрос человека, который... Ну, вопрос, если оплата достойная, и других нет, мы останемся. То есть, иногда решает всё оплата, потому что у библиотеки нет денег, им выгодно сдавать помещение, да ещё нашим, которые ведут такие лекции. Там сразу понятно, что это супербиблиотека. Но без осознания Иерархии она вообще ничего не понимает, что говорит Аватаресса. Ну, всё. Не-не, мы с ней общались. Ничего, что товарищ слушает её ой какой Синтез? Я говорю: </w:t>
      </w:r>
      <w:r w:rsidRPr="00FD335D">
        <w:rPr>
          <w:rFonts w:ascii="Times New Roman" w:hAnsi="Times New Roman" w:cs="Times New Roman"/>
          <w:color w:val="000000"/>
          <w:sz w:val="24"/>
          <w:szCs w:val="24"/>
          <w:shd w:val="clear" w:color="auto" w:fill="FFFFFF"/>
        </w:rPr>
        <w:t>«Да ничего, будем готовить к следующему воплощению». Ну, чтоб на Синтез пришла. Может, в этом пойдёт.</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i/>
          <w:color w:val="111111"/>
          <w:sz w:val="24"/>
          <w:szCs w:val="24"/>
          <w:shd w:val="clear" w:color="auto" w:fill="FFFFFF"/>
        </w:rPr>
        <w:t>Из зала: – Пусть присоединяется.</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Что, это ко мне? Это к сочинцам. Кто договаривался, пусть присоединяет. Понятно, да? Вот сейчас некоторые из вас слушали меня… Так как я сказал о достоинстве, вы слушали очень внимательно, но я видел глаза, которые отдельные слова понимают, как у библиотекаря. Хотя я ничего сложного не сказал. Вы должны это понимать. И вот кто-то сидит, понимает, кто-то вообще не понял, о чём я.</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p>
    <w:p w:rsidR="00FD335D" w:rsidRPr="00F92908" w:rsidRDefault="00FD335D" w:rsidP="00F92908">
      <w:pPr>
        <w:pStyle w:val="2"/>
        <w:jc w:val="center"/>
        <w:rPr>
          <w:rFonts w:ascii="Times New Roman" w:hAnsi="Times New Roman" w:cs="Times New Roman"/>
          <w:bCs w:val="0"/>
          <w:color w:val="auto"/>
          <w:sz w:val="24"/>
          <w:szCs w:val="24"/>
          <w:shd w:val="clear" w:color="auto" w:fill="FFFFFF"/>
        </w:rPr>
      </w:pPr>
      <w:bookmarkStart w:id="101" w:name="_Toc162953082"/>
      <w:r w:rsidRPr="00F92908">
        <w:rPr>
          <w:rFonts w:ascii="Times New Roman" w:hAnsi="Times New Roman" w:cs="Times New Roman"/>
          <w:bCs w:val="0"/>
          <w:color w:val="auto"/>
          <w:sz w:val="24"/>
          <w:szCs w:val="24"/>
          <w:shd w:val="clear" w:color="auto" w:fill="FFFFFF"/>
        </w:rPr>
        <w:lastRenderedPageBreak/>
        <w:t>Мы имеем право внутри своих Частей выразить во внутреннем мире 32 архетипические Метагалактики Октавы Фа</w:t>
      </w:r>
      <w:bookmarkEnd w:id="101"/>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xml:space="preserve">Ещё раз: </w:t>
      </w:r>
      <w:r w:rsidRPr="00FD335D">
        <w:rPr>
          <w:rFonts w:ascii="Times New Roman" w:hAnsi="Times New Roman" w:cs="Times New Roman"/>
          <w:bCs/>
          <w:color w:val="000000"/>
          <w:sz w:val="24"/>
          <w:szCs w:val="24"/>
          <w:shd w:val="clear" w:color="auto" w:fill="FFFFFF"/>
        </w:rPr>
        <w:t>32 архетипические Метагалактики, нижестоящие, входят в вышестоящие архетипические Метагалактики Октавы Фа, как часть. Потом компактифицируются и входят, как часть, в наш Внутренний мир. Почему? Потому что мы, став в 34-й архетип, 33-й имеем как нижестоящий, как часть. А у нас с вами, кто забыл, 302 секстиллиона Частей, то есть вся Октава Фа в частях!</w:t>
      </w:r>
      <w:r w:rsidRPr="00FD335D">
        <w:rPr>
          <w:rFonts w:ascii="Times New Roman" w:hAnsi="Times New Roman" w:cs="Times New Roman"/>
          <w:b/>
          <w:color w:val="000000"/>
          <w:sz w:val="24"/>
          <w:szCs w:val="24"/>
          <w:shd w:val="clear" w:color="auto" w:fill="FFFFFF"/>
        </w:rPr>
        <w:t xml:space="preserve"> </w:t>
      </w:r>
      <w:r w:rsidRPr="00FD335D">
        <w:rPr>
          <w:rFonts w:ascii="Times New Roman" w:hAnsi="Times New Roman" w:cs="Times New Roman"/>
          <w:color w:val="000000"/>
          <w:sz w:val="24"/>
          <w:szCs w:val="24"/>
          <w:shd w:val="clear" w:color="auto" w:fill="FFFFFF"/>
        </w:rPr>
        <w:t>Значит, мы имеем право внутри своих Частей, внутри 20-рицы 33-й Октавы…, мы просто вам это не говорили, выразить во Внутреннем мире 32 архетипические Метагалактики</w:t>
      </w:r>
      <w:r w:rsidRPr="00FD335D">
        <w:rPr>
          <w:rFonts w:ascii="Times New Roman" w:hAnsi="Times New Roman" w:cs="Times New Roman"/>
          <w:color w:val="000000"/>
          <w:sz w:val="24"/>
          <w:szCs w:val="24"/>
          <w:highlight w:val="yellow"/>
          <w:shd w:val="clear" w:color="auto" w:fill="FFFFFF"/>
        </w:rPr>
        <w:t xml:space="preserve"> </w:t>
      </w:r>
      <w:r w:rsidRPr="00FD335D">
        <w:rPr>
          <w:rFonts w:ascii="Times New Roman" w:hAnsi="Times New Roman" w:cs="Times New Roman"/>
          <w:color w:val="000000"/>
          <w:sz w:val="24"/>
          <w:szCs w:val="24"/>
          <w:shd w:val="clear" w:color="auto" w:fill="FFFFFF"/>
        </w:rPr>
        <w:t>Октавы Фа. Но они не выражаются, если не взять вот эти Метагалактики сюда, как часть. Сами мы такое взять не могли. Пока мы это возьмём, станем Ману и Теургами – пройдёт 10 миллионов лет на физике.</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Поэтому мы вышли к Папе и сказали:</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Папа, а можно сотворить 32 архетипические Метагалактики в 32 архетипических Метагалактиках Октавы Фа и компактифицировать в каждом физическом теле, так как у нас 302 секстиллиона Частей?</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Папа сказал:</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Первый раз – можно!</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Папа, у нас первый раз! (</w:t>
      </w:r>
      <w:r w:rsidRPr="00FD335D">
        <w:rPr>
          <w:rFonts w:ascii="Times New Roman" w:hAnsi="Times New Roman" w:cs="Times New Roman"/>
          <w:i/>
          <w:color w:val="000000"/>
          <w:sz w:val="24"/>
          <w:szCs w:val="24"/>
          <w:shd w:val="clear" w:color="auto" w:fill="FFFFFF"/>
        </w:rPr>
        <w:t>Смех в зале</w:t>
      </w:r>
      <w:r w:rsidRPr="00FD335D">
        <w:rPr>
          <w:rFonts w:ascii="Times New Roman" w:hAnsi="Times New Roman" w:cs="Times New Roman"/>
          <w:color w:val="000000"/>
          <w:sz w:val="24"/>
          <w:szCs w:val="24"/>
          <w:shd w:val="clear" w:color="auto" w:fill="FFFFFF"/>
        </w:rPr>
        <w:t>).</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Ну, в смысле, пример для остального человечества. Это называетс: первый раз. И мы с вами первая команда, ставшая примером для всего человечества.</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i/>
          <w:color w:val="111111"/>
          <w:sz w:val="24"/>
          <w:szCs w:val="24"/>
          <w:shd w:val="clear" w:color="auto" w:fill="FFFFFF"/>
        </w:rPr>
        <w:t>Из зала: – Подарок.</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Это уже не подарок. Это уже работа. Ну, можно считать, что это вам подарок (</w:t>
      </w:r>
      <w:r w:rsidRPr="00FD335D">
        <w:rPr>
          <w:rFonts w:ascii="Times New Roman" w:hAnsi="Times New Roman" w:cs="Times New Roman"/>
          <w:i/>
          <w:color w:val="000000"/>
          <w:sz w:val="24"/>
          <w:szCs w:val="24"/>
          <w:shd w:val="clear" w:color="auto" w:fill="FFFFFF"/>
        </w:rPr>
        <w:t>смеётся</w:t>
      </w:r>
      <w:r w:rsidRPr="00FD335D">
        <w:rPr>
          <w:rFonts w:ascii="Times New Roman" w:hAnsi="Times New Roman" w:cs="Times New Roman"/>
          <w:color w:val="000000"/>
          <w:sz w:val="24"/>
          <w:szCs w:val="24"/>
          <w:shd w:val="clear" w:color="auto" w:fill="FFFFFF"/>
        </w:rPr>
        <w:t xml:space="preserve">). Но с этим подарком придётся много работать. На, тебе вам, подарок, а теперь: «Яботать, яботать и ещё раз яботать!», как завещал Изначально Вышестоящий Отец каждому из нас. Другой товарищ завещал только учиться – поэтому тут всё по-другому. Вы увидели? Механизм чуть понятен? Чуть-чуть? Связали? Я надиктовал, потом внимательно поразмышляете – есть практика изучения у нас и распознания. У нас, кстати, </w:t>
      </w:r>
      <w:r w:rsidRPr="00FD335D">
        <w:rPr>
          <w:rFonts w:ascii="Times New Roman" w:hAnsi="Times New Roman" w:cs="Times New Roman"/>
          <w:bCs/>
          <w:sz w:val="24"/>
          <w:szCs w:val="24"/>
          <w:shd w:val="clear" w:color="auto" w:fill="FFFFFF"/>
        </w:rPr>
        <w:t>практика распознания появилась,</w:t>
      </w:r>
      <w:r w:rsidRPr="00FD335D">
        <w:rPr>
          <w:rFonts w:ascii="Times New Roman" w:hAnsi="Times New Roman" w:cs="Times New Roman"/>
          <w:b/>
          <w:sz w:val="24"/>
          <w:szCs w:val="24"/>
          <w:shd w:val="clear" w:color="auto" w:fill="FFFFFF"/>
        </w:rPr>
        <w:t xml:space="preserve"> </w:t>
      </w:r>
      <w:r w:rsidRPr="00FD335D">
        <w:rPr>
          <w:rFonts w:ascii="Times New Roman" w:hAnsi="Times New Roman" w:cs="Times New Roman"/>
          <w:bCs/>
          <w:sz w:val="24"/>
          <w:szCs w:val="24"/>
          <w:shd w:val="clear" w:color="auto" w:fill="FFFFFF"/>
        </w:rPr>
        <w:t>обратите внимание</w:t>
      </w:r>
      <w:r w:rsidRPr="00FD335D">
        <w:rPr>
          <w:rFonts w:ascii="Times New Roman" w:hAnsi="Times New Roman" w:cs="Times New Roman"/>
          <w:color w:val="000000"/>
          <w:sz w:val="24"/>
          <w:szCs w:val="24"/>
          <w:shd w:val="clear" w:color="auto" w:fill="FFFFFF"/>
        </w:rPr>
        <w:t>. Поэтому, пожалуйста, понимание и распознание, и вникновение в детали пройденного.</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И последнее.</w:t>
      </w:r>
      <w:r w:rsidRPr="00FD335D">
        <w:rPr>
          <w:rFonts w:ascii="Times New Roman" w:hAnsi="Times New Roman" w:cs="Times New Roman"/>
          <w:bCs/>
          <w:color w:val="000000"/>
          <w:sz w:val="24"/>
          <w:szCs w:val="24"/>
          <w:shd w:val="clear" w:color="auto" w:fill="FFFFFF"/>
        </w:rPr>
        <w:t xml:space="preserve"> Человек живёт Метагалактиками, Посвящённый, а тем более Аватар-Субъект, живёт Октавами. И мы сейчас сложили</w:t>
      </w:r>
      <w:r w:rsidRPr="00FD335D">
        <w:rPr>
          <w:rFonts w:ascii="Times New Roman" w:hAnsi="Times New Roman" w:cs="Times New Roman"/>
          <w:bCs/>
          <w:color w:val="111111"/>
          <w:sz w:val="24"/>
          <w:szCs w:val="24"/>
          <w:shd w:val="clear" w:color="auto" w:fill="FFFFFF"/>
        </w:rPr>
        <w:t xml:space="preserve"> Внутренний мир</w:t>
      </w:r>
      <w:r w:rsidRPr="00FD335D">
        <w:rPr>
          <w:rFonts w:ascii="Times New Roman" w:hAnsi="Times New Roman" w:cs="Times New Roman"/>
          <w:bCs/>
          <w:color w:val="000000"/>
          <w:sz w:val="24"/>
          <w:szCs w:val="24"/>
          <w:shd w:val="clear" w:color="auto" w:fill="FFFFFF"/>
        </w:rPr>
        <w:t xml:space="preserve"> Аватар-Субъекта, минимально, Посвящённого. </w:t>
      </w:r>
      <w:r w:rsidRPr="00FD335D">
        <w:rPr>
          <w:rFonts w:ascii="Times New Roman" w:hAnsi="Times New Roman" w:cs="Times New Roman"/>
          <w:color w:val="000000"/>
          <w:sz w:val="24"/>
          <w:szCs w:val="24"/>
          <w:shd w:val="clear" w:color="auto" w:fill="FFFFFF"/>
        </w:rPr>
        <w:t>Человеку это будет пока нехарактерно. Но Человеку будет характерно здание в 33-м архетипе постепенно в будущем, в Столице тоже, с первыми 32 архетипическими Метагалактиками, вот этими (</w:t>
      </w:r>
      <w:r w:rsidRPr="00FD335D">
        <w:rPr>
          <w:rFonts w:ascii="Times New Roman" w:hAnsi="Times New Roman" w:cs="Times New Roman"/>
          <w:i/>
          <w:color w:val="000000"/>
          <w:sz w:val="24"/>
          <w:szCs w:val="24"/>
          <w:shd w:val="clear" w:color="auto" w:fill="FFFFFF"/>
        </w:rPr>
        <w:t>показывает на рисунке</w:t>
      </w:r>
      <w:r w:rsidRPr="00FD335D">
        <w:rPr>
          <w:rFonts w:ascii="Times New Roman" w:hAnsi="Times New Roman" w:cs="Times New Roman"/>
          <w:color w:val="000000"/>
          <w:sz w:val="24"/>
          <w:szCs w:val="24"/>
          <w:shd w:val="clear" w:color="auto" w:fill="FFFFFF"/>
        </w:rPr>
        <w:t>).</w:t>
      </w:r>
    </w:p>
    <w:p w:rsidR="00FD335D" w:rsidRPr="00FD335D" w:rsidRDefault="00FD335D" w:rsidP="00FD335D">
      <w:pPr>
        <w:ind w:firstLine="709"/>
        <w:jc w:val="both"/>
        <w:rPr>
          <w:rFonts w:ascii="Times New Roman" w:hAnsi="Times New Roman" w:cs="Times New Roman"/>
          <w:b/>
          <w:color w:val="111111"/>
          <w:sz w:val="24"/>
          <w:szCs w:val="24"/>
          <w:shd w:val="clear" w:color="auto" w:fill="FFFFFF"/>
        </w:rPr>
      </w:pPr>
      <w:r w:rsidRPr="00FD335D">
        <w:rPr>
          <w:rFonts w:ascii="Times New Roman" w:hAnsi="Times New Roman" w:cs="Times New Roman"/>
          <w:color w:val="000000"/>
          <w:sz w:val="24"/>
          <w:szCs w:val="24"/>
          <w:shd w:val="clear" w:color="auto" w:fill="FFFFFF"/>
        </w:rPr>
        <w:t xml:space="preserve">Потому что </w:t>
      </w:r>
      <w:r w:rsidRPr="00FD335D">
        <w:rPr>
          <w:rFonts w:ascii="Times New Roman" w:hAnsi="Times New Roman" w:cs="Times New Roman"/>
          <w:bCs/>
          <w:color w:val="000000"/>
          <w:sz w:val="24"/>
          <w:szCs w:val="24"/>
          <w:shd w:val="clear" w:color="auto" w:fill="FFFFFF"/>
        </w:rPr>
        <w:t xml:space="preserve">Октава – это сразу Огонь! И октавные Метагалактики – это внутреннее состояние Огня. </w:t>
      </w:r>
      <w:r w:rsidRPr="00FD335D">
        <w:rPr>
          <w:rFonts w:ascii="Times New Roman" w:hAnsi="Times New Roman" w:cs="Times New Roman"/>
          <w:color w:val="000000"/>
          <w:sz w:val="24"/>
          <w:szCs w:val="24"/>
          <w:shd w:val="clear" w:color="auto" w:fill="FFFFFF"/>
        </w:rPr>
        <w:t xml:space="preserve">Но если кто-то видел, как мы скользили по Столпу в 32-этажном здании и импульсно разворачивались…, я видел развёрнутое, я бы так сказал, облако звёзд вокруг нас голографически, как чёткая Метагалактика, в контурах этой Метагалактики. Для меня это были кольца звёздно-космического мира на каждом этаже – несколько этажей я видел. Ну, то есть иногда на вас отвлекался, иногда, когда мы скользили молча по этажам, я импульсы видел развёртывающихся Метагалактик на каждом этаже. Поэтому, став на этаж, вы можете включиться в номер архетипической Метагалактики и увидеть её на этаже. </w:t>
      </w:r>
      <w:r w:rsidRPr="00FD335D">
        <w:rPr>
          <w:rFonts w:ascii="Times New Roman" w:hAnsi="Times New Roman" w:cs="Times New Roman"/>
          <w:bCs/>
          <w:color w:val="000000"/>
          <w:sz w:val="24"/>
          <w:szCs w:val="24"/>
          <w:shd w:val="clear" w:color="auto" w:fill="FFFFFF"/>
        </w:rPr>
        <w:t>И это ваш</w:t>
      </w:r>
      <w:r w:rsidRPr="00FD335D">
        <w:rPr>
          <w:rFonts w:ascii="Times New Roman" w:hAnsi="Times New Roman" w:cs="Times New Roman"/>
          <w:bCs/>
          <w:color w:val="111111"/>
          <w:sz w:val="24"/>
          <w:szCs w:val="24"/>
          <w:shd w:val="clear" w:color="auto" w:fill="FFFFFF"/>
        </w:rPr>
        <w:t xml:space="preserve"> Внутренний мир! Это отражение </w:t>
      </w:r>
      <w:r w:rsidRPr="00FD335D">
        <w:rPr>
          <w:rFonts w:ascii="Times New Roman" w:hAnsi="Times New Roman" w:cs="Times New Roman"/>
          <w:bCs/>
          <w:color w:val="000000"/>
          <w:sz w:val="24"/>
          <w:szCs w:val="24"/>
          <w:shd w:val="clear" w:color="auto" w:fill="FFFFFF"/>
        </w:rPr>
        <w:t>архетипической Метагалактики</w:t>
      </w:r>
      <w:r w:rsidRPr="00FD335D">
        <w:rPr>
          <w:rFonts w:ascii="Times New Roman" w:hAnsi="Times New Roman" w:cs="Times New Roman"/>
          <w:bCs/>
          <w:color w:val="111111"/>
          <w:sz w:val="24"/>
          <w:szCs w:val="24"/>
          <w:shd w:val="clear" w:color="auto" w:fill="FFFFFF"/>
        </w:rPr>
        <w:t xml:space="preserve"> Внутренним миром каждого из нас. И это новое достижение нашего ИВДИВО, товарищи Внутренние космонавты!</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color w:val="111111"/>
          <w:sz w:val="24"/>
          <w:szCs w:val="24"/>
          <w:shd w:val="clear" w:color="auto" w:fill="FFFFFF"/>
        </w:rPr>
        <w:t>Правда, сложно поверить в себя – во Внутреннего космонавта? Вот я говорю, аж хочется сказать: неправда. Правда! Для Отца вы – Внутренние космонавты. А дальше повторяйте:</w:t>
      </w:r>
      <w:r w:rsidRPr="00FD335D">
        <w:rPr>
          <w:rFonts w:ascii="Times New Roman" w:hAnsi="Times New Roman" w:cs="Times New Roman"/>
          <w:color w:val="000000"/>
          <w:sz w:val="24"/>
          <w:szCs w:val="24"/>
          <w:shd w:val="clear" w:color="auto" w:fill="FFFFFF"/>
        </w:rPr>
        <w:t xml:space="preserve"> «Не моя воля, а твоя, Отче!</w:t>
      </w:r>
      <w:r w:rsidRPr="00FD335D">
        <w:rPr>
          <w:rFonts w:ascii="Times New Roman" w:hAnsi="Times New Roman" w:cs="Times New Roman"/>
          <w:color w:val="111111"/>
          <w:sz w:val="24"/>
          <w:szCs w:val="24"/>
          <w:shd w:val="clear" w:color="auto" w:fill="FFFFFF"/>
        </w:rPr>
        <w:t xml:space="preserve"> – Внутренний космонавт</w:t>
      </w:r>
      <w:r w:rsidRPr="00FD335D">
        <w:rPr>
          <w:rFonts w:ascii="Times New Roman" w:hAnsi="Times New Roman" w:cs="Times New Roman"/>
          <w:color w:val="000000"/>
          <w:sz w:val="24"/>
          <w:szCs w:val="24"/>
          <w:shd w:val="clear" w:color="auto" w:fill="FFFFFF"/>
        </w:rPr>
        <w:t>». «Не моя воля, а твоя, Отче!</w:t>
      </w:r>
      <w:r w:rsidRPr="00FD335D">
        <w:rPr>
          <w:rFonts w:ascii="Times New Roman" w:hAnsi="Times New Roman" w:cs="Times New Roman"/>
          <w:color w:val="111111"/>
          <w:sz w:val="24"/>
          <w:szCs w:val="24"/>
          <w:shd w:val="clear" w:color="auto" w:fill="FFFFFF"/>
        </w:rPr>
        <w:t xml:space="preserve"> – Внутренний космонавт</w:t>
      </w:r>
      <w:r w:rsidRPr="00FD335D">
        <w:rPr>
          <w:rFonts w:ascii="Times New Roman" w:hAnsi="Times New Roman" w:cs="Times New Roman"/>
          <w:color w:val="000000"/>
          <w:sz w:val="24"/>
          <w:szCs w:val="24"/>
          <w:shd w:val="clear" w:color="auto" w:fill="FFFFFF"/>
        </w:rPr>
        <w:t>». И третий раз: «Не моя воля, а твоя, Отче!</w:t>
      </w:r>
      <w:r w:rsidRPr="00FD335D">
        <w:rPr>
          <w:rFonts w:ascii="Times New Roman" w:hAnsi="Times New Roman" w:cs="Times New Roman"/>
          <w:color w:val="111111"/>
          <w:sz w:val="24"/>
          <w:szCs w:val="24"/>
          <w:shd w:val="clear" w:color="auto" w:fill="FFFFFF"/>
        </w:rPr>
        <w:t xml:space="preserve"> Ладно. Внутренний космонавт</w:t>
      </w:r>
      <w:r w:rsidRPr="00FD335D">
        <w:rPr>
          <w:rFonts w:ascii="Times New Roman" w:hAnsi="Times New Roman" w:cs="Times New Roman"/>
          <w:color w:val="000000"/>
          <w:sz w:val="24"/>
          <w:szCs w:val="24"/>
          <w:shd w:val="clear" w:color="auto" w:fill="FFFFFF"/>
        </w:rPr>
        <w:t>».</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sz w:val="24"/>
          <w:szCs w:val="24"/>
        </w:rPr>
        <w:t>А правда, сложно поверить? И не хочется. Как хочется быть тряпкой униженной, замученной, рабски сидящей и говорящей:</w:t>
      </w:r>
      <w:r w:rsidRPr="00FD335D">
        <w:rPr>
          <w:rFonts w:ascii="Times New Roman" w:hAnsi="Times New Roman" w:cs="Times New Roman"/>
          <w:color w:val="000000"/>
          <w:sz w:val="24"/>
          <w:szCs w:val="24"/>
          <w:shd w:val="clear" w:color="auto" w:fill="FFFFFF"/>
        </w:rPr>
        <w:t xml:space="preserve"> «Я овечка христова. Пусть меня какой-нибудь баран </w:t>
      </w:r>
      <w:r w:rsidRPr="00FD335D">
        <w:rPr>
          <w:rFonts w:ascii="Times New Roman" w:hAnsi="Times New Roman" w:cs="Times New Roman"/>
          <w:color w:val="000000"/>
          <w:sz w:val="24"/>
          <w:szCs w:val="24"/>
          <w:shd w:val="clear" w:color="auto" w:fill="FFFFFF"/>
        </w:rPr>
        <w:lastRenderedPageBreak/>
        <w:t>ведёт вперёд». Ну, во главе стада баран же. Иногда козёл, кстати. Не понравилось, да? А что? Вы не знаете, кто баранину пасёт? Во главе овец, кстати, чаще всего ставят козла – он лучше всего ведёт стадо овец. Но по природной терминологии, главный – баран. Ну, овец-то ведёт баран, поэтому стадо овец христовых, ну, и так далее. Не-не, если эту запись увидят, скажут: оскорбляет чувства верующих. Не хочу, приставать начнут. Ну, извините: из песни слов не выкинешь – сами так назвали.</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xml:space="preserve">Ладно, другая ошибка: во главе агнец божий. А дальше из советского…, из советского фильма: «Ну, что выросло, то выросло». Тяжело у вас с юмором. Но когда-нибудь до Посвящённого дойдёте, наш язык Посвящённых поймёте. Что? Ну, потом же он вырастет агнец божий и станет настоящим крупным божьим…, тем самым – выразителем. Но при этом он был человеком. Зачем его так назвали? Пятая раса, мозгов не было – как могли, так и называли. Товарищи ангелы унижали нас, как могли. В смысле, «Махабхарата» – коровы, козы, люди, овцы. Кстати, я попросил вывесить этот текст. Мне ночью отправил Сергей, что текст вывешен. Почитайте, очень полезный небольшой текст. Ну, очень полезно. Мозги прям сразу «вштыривает» на другой взгляд. Причём человек явно знает «Махабхарату». Молодец, кто это написал! Он придрался к каждому слову – прям наш человек. Мне и понравился: это Посвящённый, который придрался ко всем словам. Из текста выудил всё. Не всё ещё, но очень много выудил.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color w:val="000000"/>
          <w:sz w:val="24"/>
          <w:szCs w:val="24"/>
          <w:shd w:val="clear" w:color="auto" w:fill="FFFFFF"/>
        </w:rPr>
        <w:t xml:space="preserve">Там, если покопаться, есть ещё несколько любопытных фрагментов, но это уже ещё более глубокое восприятие текста. В том плане, когда мы видим описание и считаем, что это описываются люди. Но если посмотреть на типологию действия, то действуют не обязательно люди. В смысле, люди не кидаются так оружием. Я корректно выражусь. Ну, как бы типология психодинамики не телесности человека описана в «Махабхарате». Но когда мы читаем…, не названо тело, которое этим оружием владеет, но и понятно, раз читаем, мы антропоморфим и считаем, что так действует человек. А на самом деле, типология действия описана не для человеческих тел. Наши руки так не действуют – они действуют по-другому. Ну, это ещё один анализ этого текста. Это так, подсказка на будущее. Можно ещё кое-что проанализировать: типологию действия – </w:t>
      </w:r>
      <w:r w:rsidRPr="00FD335D">
        <w:rPr>
          <w:rFonts w:ascii="Times New Roman" w:hAnsi="Times New Roman" w:cs="Times New Roman"/>
          <w:sz w:val="24"/>
          <w:szCs w:val="24"/>
        </w:rPr>
        <w:t>это тоже анализ текста, очень известный, и исторически там много чего навысчитывать. Ладно. С внутренним миром всё?</w:t>
      </w:r>
    </w:p>
    <w:p w:rsidR="00FD335D" w:rsidRPr="00FD335D" w:rsidRDefault="00FD335D" w:rsidP="00FD335D">
      <w:pPr>
        <w:ind w:firstLine="709"/>
        <w:jc w:val="both"/>
        <w:rPr>
          <w:rFonts w:ascii="Times New Roman" w:hAnsi="Times New Roman" w:cs="Times New Roman"/>
          <w:sz w:val="24"/>
          <w:szCs w:val="24"/>
        </w:rPr>
      </w:pPr>
    </w:p>
    <w:p w:rsidR="00FD335D" w:rsidRPr="00F92908" w:rsidRDefault="00FD335D" w:rsidP="00F92908">
      <w:pPr>
        <w:pStyle w:val="2"/>
        <w:jc w:val="center"/>
        <w:rPr>
          <w:rFonts w:ascii="Times New Roman" w:hAnsi="Times New Roman" w:cs="Times New Roman"/>
          <w:iCs/>
          <w:color w:val="auto"/>
          <w:sz w:val="24"/>
          <w:szCs w:val="24"/>
        </w:rPr>
      </w:pPr>
      <w:bookmarkStart w:id="102" w:name="_Toc162953083"/>
      <w:r w:rsidRPr="00F92908">
        <w:rPr>
          <w:rFonts w:ascii="Times New Roman" w:hAnsi="Times New Roman" w:cs="Times New Roman"/>
          <w:iCs/>
          <w:color w:val="auto"/>
          <w:sz w:val="24"/>
          <w:szCs w:val="24"/>
        </w:rPr>
        <w:t>Расширение Аватар-Субъекта до 16-рицы</w:t>
      </w:r>
      <w:bookmarkEnd w:id="102"/>
    </w:p>
    <w:p w:rsidR="00FD335D" w:rsidRPr="00FD335D" w:rsidRDefault="00FD335D" w:rsidP="00FD335D">
      <w:pPr>
        <w:ind w:firstLine="709"/>
        <w:jc w:val="both"/>
        <w:rPr>
          <w:rFonts w:ascii="Times New Roman" w:hAnsi="Times New Roman" w:cs="Times New Roman"/>
          <w:sz w:val="24"/>
          <w:szCs w:val="24"/>
        </w:rPr>
      </w:pP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Я так долго говорил, чтобы вы это распознали.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Теперь мы пойдём достяжать Аватар-Субъекта. Я напоминаю, что Аватаром-Субъекта профессионально будет заниматься Владыка Изначально Вышестоящего Отца, как профессия. И мы вчера вводили Аватар-Субъекта, как шесть. Как шесть, остаётся. Это главные виды жизни. Но чтобы развивать эти жизни, надо расширить Аватар-Субъекта до 16-рицы, потому что Человек-Субъект у Фаинь 16-ричен. Мы в этом разрабатываемся компетентно. Я напоминаю, что </w:t>
      </w:r>
      <w:r w:rsidRPr="00FD335D">
        <w:rPr>
          <w:rFonts w:ascii="Times New Roman" w:hAnsi="Times New Roman" w:cs="Times New Roman"/>
          <w:bCs/>
          <w:sz w:val="24"/>
          <w:szCs w:val="24"/>
        </w:rPr>
        <w:t>Человек-Субъект – это остаётся 16-рица: от Отца до Человека синтезфизичности. Никто это не отменяет. Поэтому 256 Частей у нас человеческих, но одновременно растущих и Владыкой, и Отцом, и Человеком, и Посвящённым, то есть у нас 16-рица Человека-Субъекта сохраняется.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Кстати, мы устроили очень хитрую вещь в названиях Организаций, скрутив…, ну, я по диагонали покажу, творческий привет многим другим. </w:t>
      </w:r>
      <w:r w:rsidRPr="00FD335D">
        <w:rPr>
          <w:rFonts w:ascii="Times New Roman" w:hAnsi="Times New Roman" w:cs="Times New Roman"/>
          <w:bCs/>
          <w:sz w:val="24"/>
          <w:szCs w:val="24"/>
        </w:rPr>
        <w:t>Мы назвали нашу цивилизацию – Октавно-Метагалактической Цивилизацией Человека-Субъекта 16-рицы</w:t>
      </w:r>
      <w:r w:rsidRPr="00FD335D">
        <w:rPr>
          <w:rFonts w:ascii="Times New Roman" w:hAnsi="Times New Roman" w:cs="Times New Roman"/>
          <w:sz w:val="24"/>
          <w:szCs w:val="24"/>
        </w:rPr>
        <w:t>. Все повелись на слово Человек, а я повёлся на 16-рицу. Чтоб было понятно: это Цивилизация Отцов, Цивилизация Аватаров, ну и по списку. В Нации ввели: Нация Человека-Субъекта 16-рицы. Нация Отцов, Нация Аватаров. Нация Аватаров – это вы, кто не понимает, это должности. В общем, везде поставили Человека-Субъекта 16-рицы, где только можно. Только в двух местах Папа сказал:</w:t>
      </w:r>
      <w:r w:rsidRPr="00FD335D">
        <w:rPr>
          <w:rFonts w:ascii="Times New Roman" w:hAnsi="Times New Roman" w:cs="Times New Roman"/>
          <w:color w:val="000000"/>
          <w:sz w:val="24"/>
          <w:szCs w:val="24"/>
          <w:shd w:val="clear" w:color="auto" w:fill="FFFFFF"/>
        </w:rPr>
        <w:t xml:space="preserve"> </w:t>
      </w:r>
      <w:r w:rsidRPr="00FD335D">
        <w:rPr>
          <w:rFonts w:ascii="Times New Roman" w:hAnsi="Times New Roman" w:cs="Times New Roman"/>
          <w:color w:val="000000"/>
          <w:sz w:val="24"/>
          <w:szCs w:val="24"/>
          <w:shd w:val="clear" w:color="auto" w:fill="FFFFFF"/>
        </w:rPr>
        <w:lastRenderedPageBreak/>
        <w:t>«Здесь нельзя». На экономику пока нельзя и там ещё в одном месте нельзя, посмотрите. Везде можно – ну, мы везде и «вляпали»</w:t>
      </w:r>
      <w:r w:rsidRPr="00FD335D">
        <w:rPr>
          <w:rFonts w:ascii="Times New Roman" w:hAnsi="Times New Roman" w:cs="Times New Roman"/>
          <w:sz w:val="24"/>
          <w:szCs w:val="24"/>
        </w:rPr>
        <w:t xml:space="preserve"> Человека-Субъекта 16-рицы.</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sz w:val="24"/>
          <w:szCs w:val="24"/>
        </w:rPr>
        <w:t xml:space="preserve">В итоге, </w:t>
      </w:r>
      <w:r w:rsidRPr="00FD335D">
        <w:rPr>
          <w:rFonts w:ascii="Times New Roman" w:hAnsi="Times New Roman" w:cs="Times New Roman"/>
          <w:bCs/>
          <w:sz w:val="24"/>
          <w:szCs w:val="24"/>
        </w:rPr>
        <w:t>у нас везде появились 16-рицы от Отца до Человека в развитие всех внешних инструментов</w:t>
      </w:r>
      <w:r w:rsidRPr="00FD335D">
        <w:rPr>
          <w:rFonts w:ascii="Times New Roman" w:hAnsi="Times New Roman" w:cs="Times New Roman"/>
          <w:sz w:val="24"/>
          <w:szCs w:val="24"/>
        </w:rPr>
        <w:t>. Когда мы сегодня ночью опубликовали документ, и некоторые прочли, к утру мне был удар по голове, примерно в три ночи:</w:t>
      </w:r>
      <w:r w:rsidRPr="00FD335D">
        <w:rPr>
          <w:rFonts w:ascii="Times New Roman" w:hAnsi="Times New Roman" w:cs="Times New Roman"/>
          <w:color w:val="000000"/>
          <w:sz w:val="24"/>
          <w:szCs w:val="24"/>
          <w:shd w:val="clear" w:color="auto" w:fill="FFFFFF"/>
        </w:rPr>
        <w:t xml:space="preserve"> «Это что?!» И понял, что кто-то прочитал Указ Отца. Наверное, полчаса настраивался, чтоб заснуть. Там просто была бешеная истерика, яркая такая. Но как бы мы-то уже стяжали. Потом отсёк товарища, заснул. Отправил его к Отцу выяснять «Это что?» Указ Отца – это ж к Папе вопрос, не ко мне же. Ладно.</w:t>
      </w:r>
    </w:p>
    <w:p w:rsidR="00FD335D" w:rsidRPr="00FD335D" w:rsidRDefault="00FD335D" w:rsidP="00FD335D">
      <w:pPr>
        <w:ind w:firstLine="709"/>
        <w:jc w:val="both"/>
        <w:rPr>
          <w:rFonts w:ascii="Times New Roman" w:hAnsi="Times New Roman" w:cs="Times New Roman"/>
          <w:iCs/>
          <w:color w:val="000000"/>
          <w:sz w:val="24"/>
          <w:szCs w:val="24"/>
          <w:shd w:val="clear" w:color="auto" w:fill="FFFFFF"/>
        </w:rPr>
      </w:pPr>
      <w:r w:rsidRPr="00FD335D">
        <w:rPr>
          <w:rFonts w:ascii="Times New Roman" w:hAnsi="Times New Roman" w:cs="Times New Roman"/>
          <w:color w:val="000000"/>
          <w:sz w:val="24"/>
          <w:szCs w:val="24"/>
          <w:shd w:val="clear" w:color="auto" w:fill="FFFFFF"/>
        </w:rPr>
        <w:t>В итоге нам надо</w:t>
      </w:r>
      <w:r w:rsidRPr="00FD335D">
        <w:rPr>
          <w:rFonts w:ascii="Times New Roman" w:hAnsi="Times New Roman" w:cs="Times New Roman"/>
          <w:sz w:val="24"/>
          <w:szCs w:val="24"/>
        </w:rPr>
        <w:t xml:space="preserve"> расширить Аватар-Субъекта до 16-рицы, иначе мы будем не выровнены с Человеком. За счёт чего мы это сделаем? За счёт той самой знаменитой 16-рицы. Мы сейчас пойдём, стяжаем</w:t>
      </w:r>
      <w:r w:rsidRPr="00FD335D">
        <w:rPr>
          <w:rFonts w:ascii="Times New Roman" w:hAnsi="Times New Roman" w:cs="Times New Roman"/>
          <w:color w:val="000000"/>
          <w:sz w:val="24"/>
          <w:szCs w:val="24"/>
          <w:shd w:val="clear" w:color="auto" w:fill="FFFFFF"/>
        </w:rPr>
        <w:t xml:space="preserve"> Аватар-Субъекта, сокращённо АС – очень хорошее слово по-русски – Человека, Ману, Будду, Христа, Майтрейю, Теурга, Творца, Иерарха. И ещё раз Человека. Потом будут наши шесть Жизней от Посвящённого до Аватара. И на вершине ещё стяжаем Отца. Только мы это будем называть: Отец Аватар-Субъекта, Ману Аватар-Субъекта, Христос Аватар-Субъекта, до тех пор, пока вы сами не станете или Буддой, или Ману, или Христом. Это всё будет Потенциал Аватар-Субъекта, чтобы вы быстрее взрастали в эти явления. Я корректно изъясняюсь?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 ещё. Очень толсто намекаю. Прям толсто, толще не бывает. Ребята, </w:t>
      </w:r>
      <w:r w:rsidRPr="00FD335D">
        <w:rPr>
          <w:rFonts w:ascii="Times New Roman" w:hAnsi="Times New Roman" w:cs="Times New Roman"/>
          <w:bCs/>
          <w:sz w:val="24"/>
          <w:szCs w:val="24"/>
        </w:rPr>
        <w:t xml:space="preserve">вершина внутреннего опыта, вершина Пути Духа, вершина любых компетенций, сколько бы вы ни имели посвящений, статусов и всего остального – это умение стать Ману, умение стать Буддой, умение стать Христом и по списку. Это выше любых компетенций! Услышьте меня. Это вершина Пути Духа – была, есть и будет! </w:t>
      </w:r>
      <w:r w:rsidRPr="00FD335D">
        <w:rPr>
          <w:rFonts w:ascii="Times New Roman" w:hAnsi="Times New Roman" w:cs="Times New Roman"/>
          <w:sz w:val="24"/>
          <w:szCs w:val="24"/>
        </w:rPr>
        <w:t>Поэтому даже когда вы стяжаете компетенции, получаете их на Синтезе, даже когда вы получаете компетенции вне Синтеза – это очень хорошо, вы ими растёте. Но выше компетенций, если каждый из вас станет Буддой... Услышьте, этот опыт выше любой компетенции, хотя за него тоже дают компетенцию, следующую. За любой опыт всегда дают следующую компетенцию.</w:t>
      </w:r>
    </w:p>
    <w:p w:rsidR="00FD335D" w:rsidRPr="00FD335D" w:rsidRDefault="00FD335D" w:rsidP="00FD335D">
      <w:pPr>
        <w:ind w:firstLine="709"/>
        <w:jc w:val="both"/>
        <w:rPr>
          <w:rFonts w:ascii="Times New Roman" w:hAnsi="Times New Roman" w:cs="Times New Roman"/>
          <w:color w:val="111111"/>
          <w:sz w:val="24"/>
          <w:szCs w:val="24"/>
          <w:shd w:val="clear" w:color="auto" w:fill="FFFFFF"/>
        </w:rPr>
      </w:pPr>
      <w:r w:rsidRPr="00FD335D">
        <w:rPr>
          <w:rFonts w:ascii="Times New Roman" w:hAnsi="Times New Roman" w:cs="Times New Roman"/>
          <w:sz w:val="24"/>
          <w:szCs w:val="24"/>
        </w:rPr>
        <w:t xml:space="preserve">Так что за наши 33 новых опыта </w:t>
      </w:r>
      <w:r w:rsidRPr="00FD335D">
        <w:rPr>
          <w:rFonts w:ascii="Times New Roman" w:hAnsi="Times New Roman" w:cs="Times New Roman"/>
          <w:color w:val="111111"/>
          <w:sz w:val="24"/>
          <w:szCs w:val="24"/>
          <w:shd w:val="clear" w:color="auto" w:fill="FFFFFF"/>
        </w:rPr>
        <w:t xml:space="preserve">внутреннего мира…, вы вышли из практики с 33 новыми компетенциями. 33 потому, что ещё Изначально Вышестоящая Октава на крыше. Ой, в крыше, шутка. Поэтому я сейчас пытаюсь с вами стяжать 16-рицу. А вдруг... </w:t>
      </w:r>
      <w:r w:rsidRPr="00FD335D">
        <w:rPr>
          <w:rFonts w:ascii="Times New Roman" w:hAnsi="Times New Roman" w:cs="Times New Roman"/>
          <w:color w:val="000000"/>
          <w:sz w:val="24"/>
          <w:szCs w:val="24"/>
          <w:shd w:val="clear" w:color="auto" w:fill="FFFFFF"/>
        </w:rPr>
        <w:t>«</w:t>
      </w:r>
      <w:r w:rsidRPr="00FD335D">
        <w:rPr>
          <w:rFonts w:ascii="Times New Roman" w:hAnsi="Times New Roman" w:cs="Times New Roman"/>
          <w:color w:val="111111"/>
          <w:sz w:val="24"/>
          <w:szCs w:val="24"/>
          <w:shd w:val="clear" w:color="auto" w:fill="FFFFFF"/>
        </w:rPr>
        <w:t>как из маминой из спальни</w:t>
      </w:r>
      <w:r w:rsidRPr="00FD335D">
        <w:rPr>
          <w:rFonts w:ascii="Times New Roman" w:hAnsi="Times New Roman" w:cs="Times New Roman"/>
          <w:color w:val="000000"/>
          <w:sz w:val="24"/>
          <w:szCs w:val="24"/>
          <w:shd w:val="clear" w:color="auto" w:fill="FFFFFF"/>
        </w:rPr>
        <w:t>» (</w:t>
      </w:r>
      <w:r w:rsidRPr="00FD335D">
        <w:rPr>
          <w:rFonts w:ascii="Times New Roman" w:hAnsi="Times New Roman" w:cs="Times New Roman"/>
          <w:i/>
          <w:color w:val="000000"/>
          <w:sz w:val="24"/>
          <w:szCs w:val="24"/>
          <w:shd w:val="clear" w:color="auto" w:fill="FFFFFF"/>
        </w:rPr>
        <w:t>смех в зале</w:t>
      </w:r>
      <w:r w:rsidRPr="00FD335D">
        <w:rPr>
          <w:rFonts w:ascii="Times New Roman" w:hAnsi="Times New Roman" w:cs="Times New Roman"/>
          <w:color w:val="000000"/>
          <w:sz w:val="24"/>
          <w:szCs w:val="24"/>
          <w:shd w:val="clear" w:color="auto" w:fill="FFFFFF"/>
        </w:rPr>
        <w:t>), с 33 компетенциями, «кривоногий и хромой»</w:t>
      </w:r>
      <w:r w:rsidRPr="00FD335D">
        <w:rPr>
          <w:rFonts w:ascii="Times New Roman" w:hAnsi="Times New Roman" w:cs="Times New Roman"/>
          <w:sz w:val="24"/>
          <w:szCs w:val="24"/>
        </w:rPr>
        <w:t xml:space="preserve"> – </w:t>
      </w:r>
      <w:r w:rsidRPr="00FD335D">
        <w:rPr>
          <w:rFonts w:ascii="Times New Roman" w:hAnsi="Times New Roman" w:cs="Times New Roman"/>
          <w:color w:val="000000"/>
          <w:sz w:val="24"/>
          <w:szCs w:val="24"/>
          <w:shd w:val="clear" w:color="auto" w:fill="FFFFFF"/>
        </w:rPr>
        <w:t>Аватар-Субъект</w:t>
      </w:r>
      <w:r w:rsidRPr="00FD335D">
        <w:rPr>
          <w:rFonts w:ascii="Times New Roman" w:hAnsi="Times New Roman" w:cs="Times New Roman"/>
          <w:color w:val="111111"/>
          <w:sz w:val="24"/>
          <w:szCs w:val="24"/>
          <w:shd w:val="clear" w:color="auto" w:fill="FFFFFF"/>
        </w:rPr>
        <w:t xml:space="preserve"> Изначально Вышестоящей Октавы пытается стать Ману или Буддой. В смысле, Праздник Изначально Вышестоящей Матери продолжается. Спальня –</w:t>
      </w:r>
      <w:r w:rsidRPr="00FD335D">
        <w:rPr>
          <w:rFonts w:ascii="Times New Roman" w:hAnsi="Times New Roman" w:cs="Times New Roman"/>
          <w:sz w:val="24"/>
          <w:szCs w:val="24"/>
        </w:rPr>
        <w:t xml:space="preserve"> </w:t>
      </w:r>
      <w:r w:rsidRPr="00FD335D">
        <w:rPr>
          <w:rFonts w:ascii="Times New Roman" w:hAnsi="Times New Roman" w:cs="Times New Roman"/>
          <w:color w:val="111111"/>
          <w:sz w:val="24"/>
          <w:szCs w:val="24"/>
          <w:shd w:val="clear" w:color="auto" w:fill="FFFFFF"/>
        </w:rPr>
        <w:t>это фривольно, но это шутка. Мама тоже смеялась, когда я прочитал эти стихи физически.</w:t>
      </w:r>
    </w:p>
    <w:p w:rsidR="00FD335D" w:rsidRPr="00FD335D" w:rsidRDefault="00FD335D" w:rsidP="00FD335D">
      <w:pPr>
        <w:ind w:firstLine="709"/>
        <w:jc w:val="both"/>
        <w:rPr>
          <w:rFonts w:ascii="Times New Roman" w:hAnsi="Times New Roman" w:cs="Times New Roman"/>
          <w:color w:val="111111"/>
          <w:sz w:val="24"/>
          <w:szCs w:val="24"/>
          <w:shd w:val="clear" w:color="auto" w:fill="FFFFFF"/>
        </w:rPr>
      </w:pPr>
      <w:r w:rsidRPr="00FD335D">
        <w:rPr>
          <w:rFonts w:ascii="Times New Roman" w:hAnsi="Times New Roman" w:cs="Times New Roman"/>
          <w:color w:val="111111"/>
          <w:sz w:val="24"/>
          <w:szCs w:val="24"/>
          <w:shd w:val="clear" w:color="auto" w:fill="FFFFFF"/>
        </w:rPr>
        <w:t>Я сказал:</w:t>
      </w:r>
    </w:p>
    <w:p w:rsidR="00FD335D" w:rsidRPr="00FD335D" w:rsidRDefault="00FD335D" w:rsidP="00FD335D">
      <w:pPr>
        <w:ind w:firstLine="709"/>
        <w:jc w:val="both"/>
        <w:rPr>
          <w:rFonts w:ascii="Times New Roman" w:hAnsi="Times New Roman" w:cs="Times New Roman"/>
          <w:color w:val="111111"/>
          <w:sz w:val="24"/>
          <w:szCs w:val="24"/>
          <w:shd w:val="clear" w:color="auto" w:fill="FFFFFF"/>
        </w:rPr>
      </w:pPr>
      <w:r w:rsidRPr="00FD335D">
        <w:rPr>
          <w:rFonts w:ascii="Times New Roman" w:hAnsi="Times New Roman" w:cs="Times New Roman"/>
          <w:color w:val="111111"/>
          <w:sz w:val="24"/>
          <w:szCs w:val="24"/>
          <w:shd w:val="clear" w:color="auto" w:fill="FFFFFF"/>
        </w:rPr>
        <w:t>– Детские стишки физически.</w:t>
      </w:r>
    </w:p>
    <w:p w:rsidR="00FD335D" w:rsidRPr="00FD335D" w:rsidRDefault="00FD335D" w:rsidP="00FD335D">
      <w:pPr>
        <w:ind w:firstLine="709"/>
        <w:jc w:val="both"/>
        <w:rPr>
          <w:rFonts w:ascii="Times New Roman" w:hAnsi="Times New Roman" w:cs="Times New Roman"/>
          <w:color w:val="111111"/>
          <w:sz w:val="24"/>
          <w:szCs w:val="24"/>
          <w:shd w:val="clear" w:color="auto" w:fill="FFFFFF"/>
        </w:rPr>
      </w:pPr>
      <w:r w:rsidRPr="00FD335D">
        <w:rPr>
          <w:rFonts w:ascii="Times New Roman" w:hAnsi="Times New Roman" w:cs="Times New Roman"/>
          <w:color w:val="111111"/>
          <w:sz w:val="24"/>
          <w:szCs w:val="24"/>
          <w:shd w:val="clear" w:color="auto" w:fill="FFFFFF"/>
        </w:rPr>
        <w:t>Она сказала:</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111111"/>
          <w:sz w:val="24"/>
          <w:szCs w:val="24"/>
          <w:shd w:val="clear" w:color="auto" w:fill="FFFFFF"/>
        </w:rPr>
        <w:t>– Детские?</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Я ей показал сборник. Она была…, она говорит:</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Ну, у вас и цивилизация юморная!</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Я говорю:</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Это советская. Страна ушла, но мы продолжаем.</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Говорит:</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Понял.</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color w:val="000000"/>
          <w:sz w:val="24"/>
          <w:szCs w:val="24"/>
          <w:shd w:val="clear" w:color="auto" w:fill="FFFFFF"/>
        </w:rPr>
        <w:t xml:space="preserve"> И смеялась. Папа вместе с ней. Они вдвоём изучали нашу литературу после этого и вместе смеялись над некоторыми стихами. Это ведь ещё не «самые» стихи, там есть ещё пикантнее.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Практика.</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sz w:val="24"/>
          <w:szCs w:val="24"/>
        </w:rPr>
        <w:t xml:space="preserve">Мама </w:t>
      </w:r>
      <w:r w:rsidRPr="00FD335D">
        <w:rPr>
          <w:rFonts w:ascii="Times New Roman" w:hAnsi="Times New Roman" w:cs="Times New Roman"/>
          <w:color w:val="111111"/>
          <w:sz w:val="24"/>
          <w:szCs w:val="24"/>
          <w:shd w:val="clear" w:color="auto" w:fill="FFFFFF"/>
        </w:rPr>
        <w:t>Изначально Вышестоящей Октавы или Октав</w:t>
      </w:r>
      <w:r w:rsidRPr="00FD335D">
        <w:rPr>
          <w:rFonts w:ascii="Times New Roman" w:hAnsi="Times New Roman" w:cs="Times New Roman"/>
          <w:sz w:val="24"/>
          <w:szCs w:val="24"/>
        </w:rPr>
        <w:t xml:space="preserve"> тоже оказалось, что любит юмор. Очень много мам юмор не любят: там, когда начинаешь шутить, как бы думаешь, что потом по итогам будет? А здесь мы вместе смеялись. Она юмор любит. Всё. Мне понравилось. Было </w:t>
      </w:r>
      <w:r w:rsidRPr="00FD335D">
        <w:rPr>
          <w:rFonts w:ascii="Times New Roman" w:hAnsi="Times New Roman" w:cs="Times New Roman"/>
          <w:sz w:val="24"/>
          <w:szCs w:val="24"/>
        </w:rPr>
        <w:lastRenderedPageBreak/>
        <w:t>весело в ночной подготовке. Просто я вчера этот стишок начал, она придралась к моим словам, сказала:</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Что это?</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Ну, в смысле, Синтез-то она слушала. Но я тут же материализовал книжку поэта и сказал:</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Это детские стихи.</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На что она сказала:</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Детские?</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Я говорю:</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color w:val="000000"/>
          <w:sz w:val="24"/>
          <w:szCs w:val="24"/>
          <w:shd w:val="clear" w:color="auto" w:fill="FFFFFF"/>
        </w:rPr>
        <w:t>– Да, так считалось в нашей предыдущей цивилизации, советской.</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color w:val="000000"/>
          <w:sz w:val="24"/>
          <w:szCs w:val="24"/>
          <w:shd w:val="clear" w:color="auto" w:fill="FFFFFF"/>
        </w:rPr>
        <w:t>Она прочла, пошла к Папе. Я услышал смех Папы – они вместе смеялись. Ну, всё, контакт удался.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Вы не поняли весь юмор. Приходит сын, даёт детскую книжку маме и говорит:</w:t>
      </w:r>
    </w:p>
    <w:p w:rsidR="00FD335D" w:rsidRPr="00FD335D" w:rsidRDefault="00FD335D" w:rsidP="00FD335D">
      <w:pPr>
        <w:ind w:firstLine="709"/>
        <w:jc w:val="both"/>
        <w:rPr>
          <w:rFonts w:ascii="Times New Roman" w:hAnsi="Times New Roman" w:cs="Times New Roman"/>
          <w:color w:val="000000"/>
          <w:sz w:val="24"/>
          <w:szCs w:val="24"/>
          <w:shd w:val="clear" w:color="auto" w:fill="FFFFFF"/>
        </w:rPr>
      </w:pPr>
      <w:r w:rsidRPr="00FD335D">
        <w:rPr>
          <w:rFonts w:ascii="Times New Roman" w:hAnsi="Times New Roman" w:cs="Times New Roman"/>
          <w:sz w:val="24"/>
          <w:szCs w:val="24"/>
        </w:rPr>
        <w:t>– Я тут детские стихи читал</w:t>
      </w:r>
      <w:r w:rsidRPr="00FD335D">
        <w:rPr>
          <w:rFonts w:ascii="Times New Roman" w:hAnsi="Times New Roman" w:cs="Times New Roman"/>
          <w:color w:val="000000"/>
          <w:sz w:val="24"/>
          <w:szCs w:val="24"/>
          <w:shd w:val="clear" w:color="auto" w:fill="FFFFFF"/>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показывает эту строчку. Нормально, да? Мама смеётся: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Сынок-то вырос! (</w:t>
      </w:r>
      <w:r w:rsidRPr="00FD335D">
        <w:rPr>
          <w:rFonts w:ascii="Times New Roman" w:hAnsi="Times New Roman" w:cs="Times New Roman"/>
          <w:i/>
          <w:sz w:val="24"/>
          <w:szCs w:val="24"/>
          <w:lang w:val="en-US"/>
        </w:rPr>
        <w:t>C</w:t>
      </w:r>
      <w:r w:rsidRPr="00FD335D">
        <w:rPr>
          <w:rFonts w:ascii="Times New Roman" w:hAnsi="Times New Roman" w:cs="Times New Roman"/>
          <w:i/>
          <w:sz w:val="24"/>
          <w:szCs w:val="24"/>
        </w:rPr>
        <w:t>меётся</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Практика. Но она понимает, что вы тоже выросли. Так что шутить можно.</w:t>
      </w:r>
    </w:p>
    <w:p w:rsidR="00FD335D" w:rsidRPr="00FD335D" w:rsidRDefault="00FD335D" w:rsidP="00FD335D">
      <w:pPr>
        <w:ind w:firstLine="709"/>
        <w:jc w:val="both"/>
        <w:rPr>
          <w:rFonts w:ascii="Times New Roman" w:eastAsia="Helvetica" w:hAnsi="Times New Roman" w:cs="Times New Roman"/>
          <w:iCs/>
          <w:color w:val="111111"/>
          <w:sz w:val="24"/>
          <w:szCs w:val="24"/>
          <w:shd w:val="clear" w:color="auto" w:fill="FFFFFF"/>
        </w:rPr>
      </w:pPr>
      <w:bookmarkStart w:id="103" w:name="_Hlk124432521"/>
    </w:p>
    <w:p w:rsidR="00FD335D" w:rsidRPr="00F92908" w:rsidRDefault="00FD335D" w:rsidP="00F92908">
      <w:pPr>
        <w:pStyle w:val="2"/>
        <w:jc w:val="center"/>
        <w:rPr>
          <w:rFonts w:ascii="Times New Roman" w:eastAsia="SimSun" w:hAnsi="Times New Roman" w:cs="Times New Roman"/>
          <w:bCs w:val="0"/>
          <w:i/>
          <w:color w:val="auto"/>
          <w:sz w:val="24"/>
          <w:szCs w:val="24"/>
          <w:shd w:val="clear" w:color="auto" w:fill="FFFFFF"/>
        </w:rPr>
      </w:pPr>
      <w:bookmarkStart w:id="104" w:name="_Toc162953084"/>
      <w:r w:rsidRPr="00F92908">
        <w:rPr>
          <w:rFonts w:ascii="Times New Roman" w:eastAsia="SimSun" w:hAnsi="Times New Roman" w:cs="Times New Roman"/>
          <w:bCs w:val="0"/>
          <w:color w:val="auto"/>
          <w:sz w:val="24"/>
          <w:szCs w:val="24"/>
          <w:shd w:val="clear" w:color="auto" w:fill="FFFFFF"/>
        </w:rPr>
        <w:t xml:space="preserve">Практика № 6. </w:t>
      </w:r>
      <w:r w:rsidRPr="00F92908">
        <w:rPr>
          <w:rFonts w:ascii="Times New Roman" w:eastAsia="SimSun" w:hAnsi="Times New Roman" w:cs="Times New Roman"/>
          <w:bCs w:val="0"/>
          <w:color w:val="FF0000"/>
          <w:sz w:val="24"/>
          <w:szCs w:val="24"/>
          <w:shd w:val="clear" w:color="auto" w:fill="FFFFFF"/>
        </w:rPr>
        <w:t>Первостяжание.</w:t>
      </w:r>
      <w:r w:rsidRPr="00C1216E">
        <w:rPr>
          <w:rFonts w:ascii="Times New Roman" w:eastAsia="SimSun" w:hAnsi="Times New Roman" w:cs="Times New Roman"/>
          <w:bCs w:val="0"/>
          <w:color w:val="auto"/>
          <w:sz w:val="24"/>
          <w:szCs w:val="24"/>
          <w:shd w:val="clear" w:color="auto" w:fill="FFFFFF"/>
        </w:rPr>
        <w:t xml:space="preserve"> </w:t>
      </w:r>
      <w:r w:rsidRPr="00F92908">
        <w:rPr>
          <w:rFonts w:ascii="Times New Roman" w:eastAsia="SimSun" w:hAnsi="Times New Roman" w:cs="Times New Roman"/>
          <w:bCs w:val="0"/>
          <w:color w:val="auto"/>
          <w:sz w:val="24"/>
          <w:szCs w:val="24"/>
          <w:shd w:val="clear" w:color="auto" w:fill="FFFFFF"/>
        </w:rPr>
        <w:t xml:space="preserve"> Стяжание 16-рицы Аватара-Субъекта Изначально Вышестоящего Отца</w:t>
      </w:r>
      <w:r w:rsidR="00F519BA" w:rsidRPr="00F92908">
        <w:rPr>
          <w:rFonts w:ascii="Times New Roman" w:eastAsia="SimSun" w:hAnsi="Times New Roman" w:cs="Times New Roman"/>
          <w:bCs w:val="0"/>
          <w:color w:val="auto"/>
          <w:sz w:val="24"/>
          <w:szCs w:val="24"/>
          <w:shd w:val="clear" w:color="auto" w:fill="FFFFFF"/>
        </w:rPr>
        <w:t>.</w:t>
      </w:r>
      <w:bookmarkEnd w:id="104"/>
    </w:p>
    <w:p w:rsidR="00FD335D" w:rsidRPr="00FD335D" w:rsidRDefault="00FD335D" w:rsidP="00FD335D">
      <w:pPr>
        <w:ind w:firstLine="709"/>
        <w:contextualSpacing/>
        <w:jc w:val="both"/>
        <w:rPr>
          <w:rFonts w:ascii="Times New Roman" w:eastAsia="SimSun" w:hAnsi="Times New Roman" w:cs="Times New Roman"/>
          <w:b/>
          <w:bCs/>
          <w:i/>
          <w:sz w:val="24"/>
          <w:szCs w:val="24"/>
          <w:shd w:val="clear" w:color="auto" w:fill="FFFFFF"/>
        </w:rPr>
      </w:pP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Мы возжигаемся всем Синтезом каждого из нас.</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Синтезируемся с </w:t>
      </w:r>
      <w:bookmarkStart w:id="105" w:name="_Hlk108212208"/>
      <w:r w:rsidRPr="00FD335D">
        <w:rPr>
          <w:rFonts w:ascii="Times New Roman" w:eastAsia="SimSun" w:hAnsi="Times New Roman" w:cs="Times New Roman"/>
          <w:i/>
          <w:sz w:val="24"/>
          <w:szCs w:val="24"/>
          <w:shd w:val="clear" w:color="auto" w:fill="FFFFFF"/>
        </w:rPr>
        <w:t>Изначально Вышестоящим Аватаром Синтеза Кут Хуми</w:t>
      </w:r>
      <w:bookmarkEnd w:id="105"/>
      <w:r w:rsidRPr="00FD335D">
        <w:rPr>
          <w:rFonts w:ascii="Times New Roman" w:eastAsia="SimSun" w:hAnsi="Times New Roman" w:cs="Times New Roman"/>
          <w:i/>
          <w:sz w:val="24"/>
          <w:szCs w:val="24"/>
          <w:shd w:val="clear" w:color="auto" w:fill="FFFFFF"/>
        </w:rPr>
        <w:t xml:space="preserve"> </w:t>
      </w:r>
      <w:bookmarkStart w:id="106" w:name="_Hlk108204260"/>
      <w:bookmarkStart w:id="107" w:name="_Hlk107342913"/>
      <w:r w:rsidRPr="00FD335D">
        <w:rPr>
          <w:rFonts w:ascii="Times New Roman" w:eastAsia="SimSun" w:hAnsi="Times New Roman" w:cs="Times New Roman"/>
          <w:i/>
          <w:sz w:val="24"/>
          <w:szCs w:val="24"/>
          <w:shd w:val="clear" w:color="auto" w:fill="FFFFFF"/>
        </w:rPr>
        <w:t>Изначально Вышестоящей Октавы</w:t>
      </w:r>
      <w:bookmarkEnd w:id="106"/>
      <w:r w:rsidRPr="00FD335D">
        <w:rPr>
          <w:rFonts w:ascii="Times New Roman" w:eastAsia="SimSun" w:hAnsi="Times New Roman" w:cs="Times New Roman"/>
          <w:i/>
          <w:sz w:val="24"/>
          <w:szCs w:val="24"/>
          <w:shd w:val="clear" w:color="auto" w:fill="FFFFFF"/>
        </w:rPr>
        <w:t xml:space="preserve">. Переходим в зал </w:t>
      </w:r>
      <w:bookmarkEnd w:id="107"/>
      <w:r w:rsidRPr="00FD335D">
        <w:rPr>
          <w:rFonts w:ascii="Times New Roman" w:eastAsia="SimSun" w:hAnsi="Times New Roman" w:cs="Times New Roman"/>
          <w:i/>
          <w:sz w:val="24"/>
          <w:szCs w:val="24"/>
          <w:shd w:val="clear" w:color="auto" w:fill="FFFFFF"/>
        </w:rPr>
        <w:t xml:space="preserve">на 448-ю высокую пра-ивдиво-реальность Изначально Вышестоящей Октавы </w:t>
      </w:r>
      <w:bookmarkStart w:id="108" w:name="_Hlk108217262"/>
      <w:bookmarkStart w:id="109" w:name="_Hlk107342968"/>
      <w:r w:rsidRPr="00FD335D">
        <w:rPr>
          <w:rFonts w:ascii="Times New Roman" w:eastAsia="SimSun" w:hAnsi="Times New Roman" w:cs="Times New Roman"/>
          <w:i/>
          <w:sz w:val="24"/>
          <w:szCs w:val="24"/>
          <w:shd w:val="clear" w:color="auto" w:fill="FFFFFF"/>
        </w:rPr>
        <w:t xml:space="preserve">Ипостасным телом Аватар-Субъекта </w:t>
      </w:r>
      <w:bookmarkEnd w:id="108"/>
      <w:r w:rsidRPr="00FD335D">
        <w:rPr>
          <w:rFonts w:ascii="Times New Roman" w:eastAsia="SimSun" w:hAnsi="Times New Roman" w:cs="Times New Roman"/>
          <w:i/>
          <w:sz w:val="24"/>
          <w:szCs w:val="24"/>
          <w:shd w:val="clear" w:color="auto" w:fill="FFFFFF"/>
        </w:rPr>
        <w:t>каждого из нас, становясь телесно Владыкой 86-го Синтеза Изначально Вышестоящего Отца, в форме.</w:t>
      </w:r>
    </w:p>
    <w:bookmarkEnd w:id="109"/>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И просим Изначально Вышестоящего Аватара Синтеза Кут Хуми развернуть </w:t>
      </w:r>
      <w:bookmarkStart w:id="110" w:name="_Hlk108216207"/>
      <w:r w:rsidRPr="00FD335D">
        <w:rPr>
          <w:rFonts w:ascii="Times New Roman" w:eastAsia="SimSun" w:hAnsi="Times New Roman" w:cs="Times New Roman"/>
          <w:i/>
          <w:sz w:val="24"/>
          <w:szCs w:val="24"/>
          <w:shd w:val="clear" w:color="auto" w:fill="FFFFFF"/>
        </w:rPr>
        <w:t xml:space="preserve">реализацию </w:t>
      </w:r>
      <w:bookmarkStart w:id="111" w:name="_Hlk108216431"/>
      <w:r w:rsidRPr="00FD335D">
        <w:rPr>
          <w:rFonts w:ascii="Times New Roman" w:eastAsia="SimSun" w:hAnsi="Times New Roman" w:cs="Times New Roman"/>
          <w:i/>
          <w:sz w:val="24"/>
          <w:szCs w:val="24"/>
          <w:shd w:val="clear" w:color="auto" w:fill="FFFFFF"/>
        </w:rPr>
        <w:t xml:space="preserve">Аватар-Субъекта </w:t>
      </w:r>
      <w:bookmarkEnd w:id="110"/>
      <w:bookmarkEnd w:id="111"/>
      <w:r w:rsidRPr="00FD335D">
        <w:rPr>
          <w:rFonts w:ascii="Times New Roman" w:eastAsia="SimSun" w:hAnsi="Times New Roman" w:cs="Times New Roman"/>
          <w:i/>
          <w:sz w:val="24"/>
          <w:szCs w:val="24"/>
          <w:shd w:val="clear" w:color="auto" w:fill="FFFFFF"/>
        </w:rPr>
        <w:t xml:space="preserve">16-рично, развернув шесть видов Жизни вместе со </w:t>
      </w:r>
      <w:bookmarkStart w:id="112" w:name="_Hlk108213308"/>
      <w:r w:rsidRPr="00FD335D">
        <w:rPr>
          <w:rFonts w:ascii="Times New Roman" w:eastAsia="SimSun" w:hAnsi="Times New Roman" w:cs="Times New Roman"/>
          <w:i/>
          <w:sz w:val="24"/>
          <w:szCs w:val="24"/>
          <w:shd w:val="clear" w:color="auto" w:fill="FFFFFF"/>
        </w:rPr>
        <w:t>спецификацией</w:t>
      </w:r>
      <w:bookmarkEnd w:id="112"/>
      <w:r w:rsidRPr="00FD335D">
        <w:rPr>
          <w:rFonts w:ascii="Times New Roman" w:eastAsia="SimSun" w:hAnsi="Times New Roman" w:cs="Times New Roman"/>
          <w:i/>
          <w:sz w:val="24"/>
          <w:szCs w:val="24"/>
          <w:shd w:val="clear" w:color="auto" w:fill="FFFFFF"/>
        </w:rPr>
        <w:t xml:space="preserve"> 16-рицы воспитания Аватар-Субъекта каждого из нас явлением </w:t>
      </w:r>
      <w:r w:rsidRPr="00FD335D">
        <w:rPr>
          <w:rFonts w:ascii="Times New Roman" w:eastAsia="SimSun" w:hAnsi="Times New Roman" w:cs="Times New Roman"/>
          <w:b/>
          <w:bCs/>
          <w:i/>
          <w:sz w:val="24"/>
          <w:szCs w:val="24"/>
          <w:shd w:val="clear" w:color="auto" w:fill="FFFFFF"/>
        </w:rPr>
        <w:t xml:space="preserve">Человека, Ману, Будды, Христа, Майтрейи, Теурга, Творца, Иерарха, Человека Изначально Вышестоящего Отца </w:t>
      </w:r>
      <w:bookmarkStart w:id="113" w:name="_Hlk108213299"/>
      <w:r w:rsidRPr="00FD335D">
        <w:rPr>
          <w:rFonts w:ascii="Times New Roman" w:eastAsia="SimSun" w:hAnsi="Times New Roman" w:cs="Times New Roman"/>
          <w:b/>
          <w:bCs/>
          <w:i/>
          <w:sz w:val="24"/>
          <w:szCs w:val="24"/>
          <w:shd w:val="clear" w:color="auto" w:fill="FFFFFF"/>
        </w:rPr>
        <w:t>Аватар-Субъекта</w:t>
      </w:r>
      <w:r w:rsidRPr="00FD335D">
        <w:rPr>
          <w:rFonts w:ascii="Times New Roman" w:eastAsia="SimSun" w:hAnsi="Times New Roman" w:cs="Times New Roman"/>
          <w:i/>
          <w:sz w:val="24"/>
          <w:szCs w:val="24"/>
          <w:shd w:val="clear" w:color="auto" w:fill="FFFFFF"/>
        </w:rPr>
        <w:t xml:space="preserve"> </w:t>
      </w:r>
      <w:bookmarkEnd w:id="113"/>
      <w:r w:rsidRPr="00FD335D">
        <w:rPr>
          <w:rFonts w:ascii="Times New Roman" w:eastAsia="SimSun" w:hAnsi="Times New Roman" w:cs="Times New Roman"/>
          <w:i/>
          <w:sz w:val="24"/>
          <w:szCs w:val="24"/>
          <w:shd w:val="clear" w:color="auto" w:fill="FFFFFF"/>
        </w:rPr>
        <w:t xml:space="preserve">каждым из нас в подготовке, углублении и реализации </w:t>
      </w:r>
      <w:r w:rsidRPr="00FD335D">
        <w:rPr>
          <w:rFonts w:ascii="Times New Roman" w:eastAsia="SimSun" w:hAnsi="Times New Roman" w:cs="Times New Roman"/>
          <w:b/>
          <w:bCs/>
          <w:i/>
          <w:sz w:val="24"/>
          <w:szCs w:val="24"/>
          <w:shd w:val="clear" w:color="auto" w:fill="FFFFFF"/>
        </w:rPr>
        <w:t>Жизни Репликации Посвящённого, Жизни Созидания Служащего, Жизни Творения Ипостаси, Жизни Любви Учителя, Жизни Мудрости Владыки, Жизни Воли Аватара</w:t>
      </w:r>
      <w:r w:rsidRPr="00FD335D">
        <w:rPr>
          <w:rFonts w:ascii="Times New Roman" w:eastAsia="SimSun" w:hAnsi="Times New Roman" w:cs="Times New Roman"/>
          <w:i/>
          <w:sz w:val="24"/>
          <w:szCs w:val="24"/>
          <w:shd w:val="clear" w:color="auto" w:fill="FFFFFF"/>
        </w:rPr>
        <w:t xml:space="preserve"> соответственно Аватару-Субъекта спецификацией Жизни каждого из нас. И с перспективой явления </w:t>
      </w:r>
      <w:r w:rsidRPr="00FD335D">
        <w:rPr>
          <w:rFonts w:ascii="Times New Roman" w:eastAsia="SimSun" w:hAnsi="Times New Roman" w:cs="Times New Roman"/>
          <w:b/>
          <w:bCs/>
          <w:i/>
          <w:sz w:val="24"/>
          <w:szCs w:val="24"/>
          <w:shd w:val="clear" w:color="auto" w:fill="FFFFFF"/>
        </w:rPr>
        <w:t>Жизни Отц</w:t>
      </w:r>
      <w:r w:rsidRPr="00FD335D">
        <w:rPr>
          <w:rFonts w:ascii="Times New Roman" w:eastAsia="SimSun" w:hAnsi="Times New Roman" w:cs="Times New Roman"/>
          <w:b/>
          <w:i/>
          <w:sz w:val="24"/>
          <w:szCs w:val="24"/>
          <w:shd w:val="clear" w:color="auto" w:fill="FFFFFF"/>
        </w:rPr>
        <w:t>а</w:t>
      </w:r>
      <w:r w:rsidRPr="00FD335D">
        <w:rPr>
          <w:rFonts w:ascii="Times New Roman" w:eastAsia="SimSun" w:hAnsi="Times New Roman" w:cs="Times New Roman"/>
          <w:i/>
          <w:sz w:val="24"/>
          <w:szCs w:val="24"/>
          <w:shd w:val="clear" w:color="auto" w:fill="FFFFFF"/>
        </w:rPr>
        <w:t xml:space="preserve"> реализации </w:t>
      </w:r>
      <w:bookmarkStart w:id="114" w:name="_Hlk108469954"/>
      <w:r w:rsidRPr="00FD335D">
        <w:rPr>
          <w:rFonts w:ascii="Times New Roman" w:eastAsia="SimSun" w:hAnsi="Times New Roman" w:cs="Times New Roman"/>
          <w:i/>
          <w:sz w:val="24"/>
          <w:szCs w:val="24"/>
          <w:shd w:val="clear" w:color="auto" w:fill="FFFFFF"/>
        </w:rPr>
        <w:t xml:space="preserve">Аватара-Субъекта </w:t>
      </w:r>
      <w:bookmarkEnd w:id="114"/>
      <w:r w:rsidRPr="00FD335D">
        <w:rPr>
          <w:rFonts w:ascii="Times New Roman" w:eastAsia="SimSun" w:hAnsi="Times New Roman" w:cs="Times New Roman"/>
          <w:i/>
          <w:sz w:val="24"/>
          <w:szCs w:val="24"/>
          <w:shd w:val="clear" w:color="auto" w:fill="FFFFFF"/>
        </w:rPr>
        <w:t xml:space="preserve">каждым из нас явлением Изначально Вышестоящего Отца собою. С учётом гендерных перспектив явления Отца яньски и явления Матери иньски, соответственно, вершиной </w:t>
      </w:r>
      <w:bookmarkStart w:id="115" w:name="_Hlk108217517"/>
      <w:r w:rsidRPr="00FD335D">
        <w:rPr>
          <w:rFonts w:ascii="Times New Roman" w:eastAsia="SimSun" w:hAnsi="Times New Roman" w:cs="Times New Roman"/>
          <w:i/>
          <w:sz w:val="24"/>
          <w:szCs w:val="24"/>
          <w:shd w:val="clear" w:color="auto" w:fill="FFFFFF"/>
        </w:rPr>
        <w:t xml:space="preserve">аватар-субъектных </w:t>
      </w:r>
      <w:bookmarkEnd w:id="115"/>
      <w:r w:rsidRPr="00FD335D">
        <w:rPr>
          <w:rFonts w:ascii="Times New Roman" w:eastAsia="SimSun" w:hAnsi="Times New Roman" w:cs="Times New Roman"/>
          <w:i/>
          <w:sz w:val="24"/>
          <w:szCs w:val="24"/>
          <w:shd w:val="clear" w:color="auto" w:fill="FFFFFF"/>
        </w:rPr>
        <w:t>возможностей каждого из нас.</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И синтезируясь с Хум Изначально Вышестоящего Аватара Синтеза Кут Хуми, стяжаем 16 Синтез Синтезов </w:t>
      </w:r>
      <w:bookmarkStart w:id="116" w:name="_Hlk108216575"/>
      <w:r w:rsidRPr="00FD335D">
        <w:rPr>
          <w:rFonts w:ascii="Times New Roman" w:eastAsia="SimSun" w:hAnsi="Times New Roman" w:cs="Times New Roman"/>
          <w:i/>
          <w:sz w:val="24"/>
          <w:szCs w:val="24"/>
          <w:shd w:val="clear" w:color="auto" w:fill="FFFFFF"/>
        </w:rPr>
        <w:t xml:space="preserve">Изначально Вышестоящего Отца </w:t>
      </w:r>
      <w:bookmarkEnd w:id="116"/>
      <w:r w:rsidRPr="00FD335D">
        <w:rPr>
          <w:rFonts w:ascii="Times New Roman" w:eastAsia="SimSun" w:hAnsi="Times New Roman" w:cs="Times New Roman"/>
          <w:i/>
          <w:sz w:val="24"/>
          <w:szCs w:val="24"/>
          <w:shd w:val="clear" w:color="auto" w:fill="FFFFFF"/>
        </w:rPr>
        <w:t>введения данной 16-рицы в реализацию Аватар-Субъекта Изначально Вышестоящего Отца каждым из нас и возможности реализации концентрации Жизни от Посвящённого до Аватара включительно соответствующим ракурсом каждого из нас аватар-субъектных выражений одного из восхождений или в Ману, или в Будду и так далее, по возможностям и спецификам каждого из нас, соответствующей концентрацией внутреннего мира собою.</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И возжигаясь 16 Синтез Синтезами </w:t>
      </w:r>
      <w:bookmarkStart w:id="117" w:name="_Hlk108217166"/>
      <w:r w:rsidRPr="00FD335D">
        <w:rPr>
          <w:rFonts w:ascii="Times New Roman" w:eastAsia="SimSun" w:hAnsi="Times New Roman" w:cs="Times New Roman"/>
          <w:i/>
          <w:sz w:val="24"/>
          <w:szCs w:val="24"/>
          <w:shd w:val="clear" w:color="auto" w:fill="FFFFFF"/>
        </w:rPr>
        <w:t>Изначально Вышестоящего Отца, преображаемся ими.</w:t>
      </w:r>
    </w:p>
    <w:bookmarkEnd w:id="117"/>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И возжигаясь 16-рицей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513-ю высокую пра-ивдиво-реальность Изначально </w:t>
      </w:r>
      <w:r w:rsidRPr="00FD335D">
        <w:rPr>
          <w:rFonts w:ascii="Times New Roman" w:eastAsia="SimSun" w:hAnsi="Times New Roman" w:cs="Times New Roman"/>
          <w:i/>
          <w:sz w:val="24"/>
          <w:szCs w:val="24"/>
          <w:shd w:val="clear" w:color="auto" w:fill="FFFFFF"/>
        </w:rPr>
        <w:lastRenderedPageBreak/>
        <w:t xml:space="preserve">Вышестоящей Октавы. Становимся телесно Ипостасным телом аватар-субъектно </w:t>
      </w:r>
      <w:bookmarkStart w:id="118" w:name="_Hlk107342866"/>
      <w:r w:rsidRPr="00FD335D">
        <w:rPr>
          <w:rFonts w:ascii="Times New Roman" w:eastAsia="SimSun" w:hAnsi="Times New Roman" w:cs="Times New Roman"/>
          <w:i/>
          <w:sz w:val="24"/>
          <w:szCs w:val="24"/>
          <w:shd w:val="clear" w:color="auto" w:fill="FFFFFF"/>
        </w:rPr>
        <w:t>Владыкой 86-го Синтеза Изначально Вышестоящего Отца, в форме.</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И </w:t>
      </w:r>
      <w:bookmarkEnd w:id="118"/>
      <w:r w:rsidRPr="00FD335D">
        <w:rPr>
          <w:rFonts w:ascii="Times New Roman" w:eastAsia="SimSun" w:hAnsi="Times New Roman" w:cs="Times New Roman"/>
          <w:i/>
          <w:sz w:val="24"/>
          <w:szCs w:val="24"/>
          <w:shd w:val="clear" w:color="auto" w:fill="FFFFFF"/>
        </w:rPr>
        <w:t xml:space="preserve">просим Изначально Вышестоящего Отца развернуть профессию Владыки Изначально Вышестоящего Отца и профессионализацию Владыки на реализацию и воспитание 16-рицы от Человека до Отца, включая шесть видов Жизни Аватар-Субъекта в профессиональную реализацию Владыки Изначально Вышестоящего Отца каждым из нас явлением соответствующей мудрости, разработки, наработки, стяжания и реализации каждого из 16 выражений воспитанного Аватар-Субъекта каждым из нас явлением профессии Владыки Изначально Вышестоящего Отца собою. С развёртыванием </w:t>
      </w:r>
      <w:bookmarkStart w:id="119" w:name="_Hlk108218052"/>
      <w:r w:rsidRPr="00FD335D">
        <w:rPr>
          <w:rFonts w:ascii="Times New Roman" w:eastAsia="SimSun" w:hAnsi="Times New Roman" w:cs="Times New Roman"/>
          <w:i/>
          <w:sz w:val="24"/>
          <w:szCs w:val="24"/>
          <w:shd w:val="clear" w:color="auto" w:fill="FFFFFF"/>
        </w:rPr>
        <w:t xml:space="preserve">Аватар-Субъекта </w:t>
      </w:r>
      <w:bookmarkEnd w:id="119"/>
      <w:r w:rsidRPr="00FD335D">
        <w:rPr>
          <w:rFonts w:ascii="Times New Roman" w:eastAsia="SimSun" w:hAnsi="Times New Roman" w:cs="Times New Roman"/>
          <w:i/>
          <w:sz w:val="24"/>
          <w:szCs w:val="24"/>
          <w:shd w:val="clear" w:color="auto" w:fill="FFFFFF"/>
        </w:rPr>
        <w:t xml:space="preserve">из 6-рицы видов Жизни на 16-рицу Достижений в реализации спецификации вида Жизни шестерично каждым из нас. То есть, каждая из шести специфик от Посвящённого до Аватара включительно – </w:t>
      </w:r>
      <w:r w:rsidRPr="00FD335D">
        <w:rPr>
          <w:rFonts w:ascii="Times New Roman" w:eastAsia="SimSun" w:hAnsi="Times New Roman" w:cs="Times New Roman"/>
          <w:b/>
          <w:bCs/>
          <w:i/>
          <w:sz w:val="24"/>
          <w:szCs w:val="24"/>
          <w:shd w:val="clear" w:color="auto" w:fill="FFFFFF"/>
        </w:rPr>
        <w:t>мы можем развернуть все 16 реализаций воспитанием Аватар-Субъекта собою</w:t>
      </w:r>
      <w:r w:rsidRPr="00FD335D">
        <w:rPr>
          <w:rFonts w:ascii="Times New Roman" w:eastAsia="SimSun" w:hAnsi="Times New Roman" w:cs="Times New Roman"/>
          <w:bCs/>
          <w:i/>
          <w:sz w:val="24"/>
          <w:szCs w:val="24"/>
          <w:shd w:val="clear" w:color="auto" w:fill="FFFFFF"/>
        </w:rPr>
        <w:t>.</w:t>
      </w:r>
      <w:r w:rsidRPr="00FD335D">
        <w:rPr>
          <w:rFonts w:ascii="Times New Roman" w:eastAsia="SimSun" w:hAnsi="Times New Roman" w:cs="Times New Roman"/>
          <w:b/>
          <w:bCs/>
          <w:i/>
          <w:sz w:val="24"/>
          <w:szCs w:val="24"/>
          <w:shd w:val="clear" w:color="auto" w:fill="FFFFFF"/>
        </w:rPr>
        <w:t xml:space="preserve"> </w:t>
      </w:r>
      <w:r w:rsidRPr="00FD335D">
        <w:rPr>
          <w:rFonts w:ascii="Times New Roman" w:eastAsia="SimSun" w:hAnsi="Times New Roman" w:cs="Times New Roman"/>
          <w:i/>
          <w:sz w:val="24"/>
          <w:szCs w:val="24"/>
          <w:shd w:val="clear" w:color="auto" w:fill="FFFFFF"/>
        </w:rPr>
        <w:t xml:space="preserve">И в реализации внутреннего мира и его потенциала, стяжённого предыдущей практикой, просим развернуть </w:t>
      </w:r>
      <w:bookmarkStart w:id="120" w:name="_Hlk108218227"/>
      <w:r w:rsidRPr="00FD335D">
        <w:rPr>
          <w:rFonts w:ascii="Times New Roman" w:eastAsia="SimSun" w:hAnsi="Times New Roman" w:cs="Times New Roman"/>
          <w:i/>
          <w:sz w:val="24"/>
          <w:szCs w:val="24"/>
          <w:shd w:val="clear" w:color="auto" w:fill="FFFFFF"/>
        </w:rPr>
        <w:t>Аватар-Субъекта</w:t>
      </w:r>
      <w:bookmarkEnd w:id="120"/>
      <w:r w:rsidRPr="00FD335D">
        <w:rPr>
          <w:rFonts w:ascii="Times New Roman" w:eastAsia="SimSun" w:hAnsi="Times New Roman" w:cs="Times New Roman"/>
          <w:i/>
          <w:sz w:val="24"/>
          <w:szCs w:val="24"/>
          <w:shd w:val="clear" w:color="auto" w:fill="FFFFFF"/>
        </w:rPr>
        <w:t xml:space="preserve"> каждого из нас 16-рично. Синтезируясь с </w:t>
      </w:r>
      <w:bookmarkStart w:id="121" w:name="_Hlk107343195"/>
      <w:r w:rsidRPr="00FD335D">
        <w:rPr>
          <w:rFonts w:ascii="Times New Roman" w:eastAsia="SimSun" w:hAnsi="Times New Roman" w:cs="Times New Roman"/>
          <w:i/>
          <w:sz w:val="24"/>
          <w:szCs w:val="24"/>
          <w:shd w:val="clear" w:color="auto" w:fill="FFFFFF"/>
        </w:rPr>
        <w:t xml:space="preserve">Изначально Вышестоящим Отцом, стяжаем: </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xml:space="preserve">– Человека </w:t>
      </w:r>
      <w:bookmarkStart w:id="122" w:name="_Hlk108218268"/>
      <w:r w:rsidRPr="00FD335D">
        <w:rPr>
          <w:rFonts w:ascii="Times New Roman" w:eastAsia="SimSun" w:hAnsi="Times New Roman" w:cs="Times New Roman"/>
          <w:b/>
          <w:bCs/>
          <w:i/>
          <w:sz w:val="24"/>
          <w:szCs w:val="24"/>
          <w:shd w:val="clear" w:color="auto" w:fill="FFFFFF"/>
        </w:rPr>
        <w:t>Аватар-Субъекта</w:t>
      </w:r>
      <w:bookmarkEnd w:id="122"/>
      <w:r w:rsidRPr="00FD335D">
        <w:rPr>
          <w:rFonts w:ascii="Times New Roman" w:eastAsia="SimSun" w:hAnsi="Times New Roman" w:cs="Times New Roman"/>
          <w:b/>
          <w:bCs/>
          <w:i/>
          <w:sz w:val="24"/>
          <w:szCs w:val="24"/>
          <w:shd w:val="clear" w:color="auto" w:fill="FFFFFF"/>
        </w:rPr>
        <w:t xml:space="preserve">; </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xml:space="preserve">– Ману Аватар-Субъекта; </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Будду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Христа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Майтрейю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Теурга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Творца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Иерарха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xml:space="preserve">– Человека </w:t>
      </w:r>
      <w:bookmarkStart w:id="123" w:name="_Hlk108218476"/>
      <w:r w:rsidRPr="00FD335D">
        <w:rPr>
          <w:rFonts w:ascii="Times New Roman" w:eastAsia="SimSun" w:hAnsi="Times New Roman" w:cs="Times New Roman"/>
          <w:b/>
          <w:bCs/>
          <w:i/>
          <w:sz w:val="24"/>
          <w:szCs w:val="24"/>
          <w:shd w:val="clear" w:color="auto" w:fill="FFFFFF"/>
        </w:rPr>
        <w:t xml:space="preserve">Изначально Вышестоящего Отца </w:t>
      </w:r>
      <w:bookmarkEnd w:id="123"/>
      <w:r w:rsidRPr="00FD335D">
        <w:rPr>
          <w:rFonts w:ascii="Times New Roman" w:eastAsia="SimSun" w:hAnsi="Times New Roman" w:cs="Times New Roman"/>
          <w:b/>
          <w:bCs/>
          <w:i/>
          <w:sz w:val="24"/>
          <w:szCs w:val="24"/>
          <w:shd w:val="clear" w:color="auto" w:fill="FFFFFF"/>
        </w:rPr>
        <w:t>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bookmarkStart w:id="124" w:name="_Hlk108218671"/>
      <w:r w:rsidRPr="00FD335D">
        <w:rPr>
          <w:rFonts w:ascii="Times New Roman" w:eastAsia="SimSun" w:hAnsi="Times New Roman" w:cs="Times New Roman"/>
          <w:b/>
          <w:bCs/>
          <w:i/>
          <w:sz w:val="24"/>
          <w:szCs w:val="24"/>
          <w:shd w:val="clear" w:color="auto" w:fill="FFFFFF"/>
        </w:rPr>
        <w:t>– Посвящённого</w:t>
      </w:r>
      <w:bookmarkEnd w:id="124"/>
      <w:r w:rsidRPr="00FD335D">
        <w:rPr>
          <w:rFonts w:ascii="Times New Roman" w:eastAsia="SimSun" w:hAnsi="Times New Roman" w:cs="Times New Roman"/>
          <w:b/>
          <w:bCs/>
          <w:i/>
          <w:sz w:val="24"/>
          <w:szCs w:val="24"/>
          <w:shd w:val="clear" w:color="auto" w:fill="FFFFFF"/>
        </w:rPr>
        <w:t xml:space="preserve"> Изначально Вышестоящего Отца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Служащего Изначально Вышестоящего Отца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bookmarkStart w:id="125" w:name="_Hlk108218718"/>
      <w:r w:rsidRPr="00FD335D">
        <w:rPr>
          <w:rFonts w:ascii="Times New Roman" w:eastAsia="SimSun" w:hAnsi="Times New Roman" w:cs="Times New Roman"/>
          <w:b/>
          <w:bCs/>
          <w:i/>
          <w:sz w:val="24"/>
          <w:szCs w:val="24"/>
          <w:shd w:val="clear" w:color="auto" w:fill="FFFFFF"/>
        </w:rPr>
        <w:t>– Ипостас</w:t>
      </w:r>
      <w:bookmarkEnd w:id="125"/>
      <w:r w:rsidRPr="00FD335D">
        <w:rPr>
          <w:rFonts w:ascii="Times New Roman" w:eastAsia="SimSun" w:hAnsi="Times New Roman" w:cs="Times New Roman"/>
          <w:b/>
          <w:bCs/>
          <w:i/>
          <w:sz w:val="24"/>
          <w:szCs w:val="24"/>
          <w:shd w:val="clear" w:color="auto" w:fill="FFFFFF"/>
        </w:rPr>
        <w:t>ь Изначально Вышестоящего Отца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bookmarkStart w:id="126" w:name="_Hlk108218725"/>
      <w:r w:rsidRPr="00FD335D">
        <w:rPr>
          <w:rFonts w:ascii="Times New Roman" w:eastAsia="SimSun" w:hAnsi="Times New Roman" w:cs="Times New Roman"/>
          <w:b/>
          <w:bCs/>
          <w:i/>
          <w:sz w:val="24"/>
          <w:szCs w:val="24"/>
          <w:shd w:val="clear" w:color="auto" w:fill="FFFFFF"/>
        </w:rPr>
        <w:t>– Учителя</w:t>
      </w:r>
      <w:bookmarkEnd w:id="126"/>
      <w:r w:rsidRPr="00FD335D">
        <w:rPr>
          <w:rFonts w:ascii="Times New Roman" w:eastAsia="SimSun" w:hAnsi="Times New Roman" w:cs="Times New Roman"/>
          <w:b/>
          <w:bCs/>
          <w:i/>
          <w:sz w:val="24"/>
          <w:szCs w:val="24"/>
          <w:shd w:val="clear" w:color="auto" w:fill="FFFFFF"/>
        </w:rPr>
        <w:t xml:space="preserve"> Изначально Вышестоящего Отца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Владыку Изначально Вышестоящего Отца Аватар-Субъекта;</w:t>
      </w:r>
    </w:p>
    <w:p w:rsidR="00FD335D" w:rsidRPr="00FD335D" w:rsidRDefault="00FD335D" w:rsidP="00FD335D">
      <w:pPr>
        <w:ind w:firstLine="709"/>
        <w:contextualSpacing/>
        <w:rPr>
          <w:rFonts w:ascii="Times New Roman" w:eastAsia="SimSun" w:hAnsi="Times New Roman" w:cs="Times New Roman"/>
          <w:b/>
          <w:bCs/>
          <w:i/>
          <w:sz w:val="24"/>
          <w:szCs w:val="24"/>
          <w:shd w:val="clear" w:color="auto" w:fill="FFFFFF"/>
        </w:rPr>
      </w:pPr>
      <w:bookmarkStart w:id="127" w:name="_Hlk108218741"/>
      <w:r w:rsidRPr="00FD335D">
        <w:rPr>
          <w:rFonts w:ascii="Times New Roman" w:eastAsia="SimSun" w:hAnsi="Times New Roman" w:cs="Times New Roman"/>
          <w:b/>
          <w:bCs/>
          <w:i/>
          <w:sz w:val="24"/>
          <w:szCs w:val="24"/>
          <w:shd w:val="clear" w:color="auto" w:fill="FFFFFF"/>
        </w:rPr>
        <w:t xml:space="preserve">– Аватара </w:t>
      </w:r>
      <w:bookmarkEnd w:id="127"/>
      <w:r w:rsidRPr="00FD335D">
        <w:rPr>
          <w:rFonts w:ascii="Times New Roman" w:eastAsia="SimSun" w:hAnsi="Times New Roman" w:cs="Times New Roman"/>
          <w:b/>
          <w:bCs/>
          <w:i/>
          <w:sz w:val="24"/>
          <w:szCs w:val="24"/>
          <w:shd w:val="clear" w:color="auto" w:fill="FFFFFF"/>
        </w:rPr>
        <w:t xml:space="preserve">Изначально Вышестоящего Отца </w:t>
      </w:r>
      <w:bookmarkStart w:id="128" w:name="_Hlk108218814"/>
      <w:r w:rsidRPr="00FD335D">
        <w:rPr>
          <w:rFonts w:ascii="Times New Roman" w:eastAsia="SimSun" w:hAnsi="Times New Roman" w:cs="Times New Roman"/>
          <w:b/>
          <w:bCs/>
          <w:i/>
          <w:sz w:val="24"/>
          <w:szCs w:val="24"/>
          <w:shd w:val="clear" w:color="auto" w:fill="FFFFFF"/>
        </w:rPr>
        <w:t>Аватар-Субъекта</w:t>
      </w:r>
      <w:bookmarkEnd w:id="128"/>
      <w:r w:rsidRPr="00FD335D">
        <w:rPr>
          <w:rFonts w:ascii="Times New Roman" w:eastAsia="SimSun" w:hAnsi="Times New Roman" w:cs="Times New Roman"/>
          <w:b/>
          <w:bCs/>
          <w:i/>
          <w:sz w:val="24"/>
          <w:szCs w:val="24"/>
          <w:shd w:val="clear" w:color="auto" w:fill="FFFFFF"/>
        </w:rPr>
        <w:t xml:space="preserve"> </w:t>
      </w:r>
      <w:r w:rsidRPr="00FD335D">
        <w:rPr>
          <w:rFonts w:ascii="Times New Roman" w:eastAsia="SimSun" w:hAnsi="Times New Roman" w:cs="Times New Roman"/>
          <w:bCs/>
          <w:i/>
          <w:sz w:val="24"/>
          <w:szCs w:val="24"/>
          <w:shd w:val="clear" w:color="auto" w:fill="FFFFFF"/>
        </w:rPr>
        <w:t>и</w:t>
      </w:r>
    </w:p>
    <w:p w:rsidR="00FD335D" w:rsidRPr="00FD335D" w:rsidRDefault="00FD335D" w:rsidP="00FD335D">
      <w:pPr>
        <w:ind w:right="-1"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b/>
          <w:bCs/>
          <w:i/>
          <w:sz w:val="24"/>
          <w:szCs w:val="24"/>
          <w:shd w:val="clear" w:color="auto" w:fill="FFFFFF"/>
        </w:rPr>
        <w:t>– Отца Изначально Вышестоящего Отца Аватар-Субъекта</w:t>
      </w:r>
      <w:r w:rsidRPr="00FD335D">
        <w:rPr>
          <w:rFonts w:ascii="Times New Roman" w:eastAsia="SimSun" w:hAnsi="Times New Roman" w:cs="Times New Roman"/>
          <w:i/>
          <w:sz w:val="24"/>
          <w:szCs w:val="24"/>
          <w:shd w:val="clear" w:color="auto" w:fill="FFFFFF"/>
        </w:rPr>
        <w:t xml:space="preserve"> собою в реализации данной 16-рицы в явлении любой шестеричности:</w:t>
      </w:r>
    </w:p>
    <w:p w:rsidR="00FD335D" w:rsidRPr="00FD335D" w:rsidRDefault="00FD335D" w:rsidP="00FD335D">
      <w:pPr>
        <w:ind w:firstLine="709"/>
        <w:contextualSpacing/>
        <w:jc w:val="both"/>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Жизни</w:t>
      </w:r>
      <w:r w:rsidRPr="00FD335D">
        <w:rPr>
          <w:rFonts w:ascii="Times New Roman" w:eastAsia="SimSun" w:hAnsi="Times New Roman" w:cs="Times New Roman"/>
          <w:i/>
          <w:sz w:val="24"/>
          <w:szCs w:val="24"/>
          <w:shd w:val="clear" w:color="auto" w:fill="FFFFFF"/>
        </w:rPr>
        <w:t xml:space="preserve"> </w:t>
      </w:r>
      <w:r w:rsidRPr="00FD335D">
        <w:rPr>
          <w:rFonts w:ascii="Times New Roman" w:eastAsia="SimSun" w:hAnsi="Times New Roman" w:cs="Times New Roman"/>
          <w:b/>
          <w:bCs/>
          <w:i/>
          <w:sz w:val="24"/>
          <w:szCs w:val="24"/>
          <w:shd w:val="clear" w:color="auto" w:fill="FFFFFF"/>
        </w:rPr>
        <w:t>Посвящённого;</w:t>
      </w:r>
    </w:p>
    <w:p w:rsidR="00FD335D" w:rsidRPr="00FD335D" w:rsidRDefault="00FD335D" w:rsidP="00FD335D">
      <w:pPr>
        <w:ind w:firstLine="709"/>
        <w:contextualSpacing/>
        <w:jc w:val="both"/>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xml:space="preserve"> – Жизни Служащего;</w:t>
      </w:r>
    </w:p>
    <w:p w:rsidR="00FD335D" w:rsidRPr="00FD335D" w:rsidRDefault="00FD335D" w:rsidP="00FD335D">
      <w:pPr>
        <w:ind w:firstLine="709"/>
        <w:contextualSpacing/>
        <w:jc w:val="both"/>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Жизни Ипостаси;</w:t>
      </w:r>
    </w:p>
    <w:p w:rsidR="00FD335D" w:rsidRPr="00FD335D" w:rsidRDefault="00FD335D" w:rsidP="00FD335D">
      <w:pPr>
        <w:ind w:firstLine="709"/>
        <w:contextualSpacing/>
        <w:jc w:val="both"/>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Жизни Учителя;</w:t>
      </w:r>
    </w:p>
    <w:p w:rsidR="00FD335D" w:rsidRPr="00FD335D" w:rsidRDefault="00FD335D" w:rsidP="00FD335D">
      <w:pPr>
        <w:ind w:firstLine="709"/>
        <w:contextualSpacing/>
        <w:jc w:val="both"/>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xml:space="preserve">– Жизни Владыки </w:t>
      </w:r>
      <w:r w:rsidRPr="00FD335D">
        <w:rPr>
          <w:rFonts w:ascii="Times New Roman" w:eastAsia="SimSun" w:hAnsi="Times New Roman" w:cs="Times New Roman"/>
          <w:bCs/>
          <w:i/>
          <w:sz w:val="24"/>
          <w:szCs w:val="24"/>
          <w:shd w:val="clear" w:color="auto" w:fill="FFFFFF"/>
        </w:rPr>
        <w:t>и</w:t>
      </w:r>
    </w:p>
    <w:p w:rsidR="00FD335D" w:rsidRPr="00FD335D" w:rsidRDefault="00FD335D" w:rsidP="00FD335D">
      <w:pPr>
        <w:ind w:firstLine="709"/>
        <w:contextualSpacing/>
        <w:jc w:val="both"/>
        <w:rPr>
          <w:rFonts w:ascii="Times New Roman" w:eastAsia="SimSun" w:hAnsi="Times New Roman" w:cs="Times New Roman"/>
          <w:b/>
          <w:bCs/>
          <w:i/>
          <w:sz w:val="24"/>
          <w:szCs w:val="24"/>
          <w:shd w:val="clear" w:color="auto" w:fill="FFFFFF"/>
        </w:rPr>
      </w:pPr>
      <w:r w:rsidRPr="00FD335D">
        <w:rPr>
          <w:rFonts w:ascii="Times New Roman" w:eastAsia="SimSun" w:hAnsi="Times New Roman" w:cs="Times New Roman"/>
          <w:b/>
          <w:bCs/>
          <w:i/>
          <w:sz w:val="24"/>
          <w:szCs w:val="24"/>
          <w:shd w:val="clear" w:color="auto" w:fill="FFFFFF"/>
        </w:rPr>
        <w:t xml:space="preserve">– Жизни Аватара </w:t>
      </w:r>
      <w:r w:rsidRPr="00FD335D">
        <w:rPr>
          <w:rFonts w:ascii="Times New Roman" w:eastAsia="SimSun" w:hAnsi="Times New Roman" w:cs="Times New Roman"/>
          <w:i/>
          <w:sz w:val="24"/>
          <w:szCs w:val="24"/>
          <w:shd w:val="clear" w:color="auto" w:fill="FFFFFF"/>
        </w:rPr>
        <w:t>синтеза Аватар-Субъекта шестью Жизнями 16-рицы реализации каждой из шести Жизней каждого из нас, в 96-ричности реализации аватар-субъектно шестеричной спецификации 16-риц каждым из нас синтезфизически собою.</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bookmarkStart w:id="129" w:name="_Hlk107344470"/>
      <w:bookmarkEnd w:id="121"/>
      <w:r w:rsidRPr="00FD335D">
        <w:rPr>
          <w:rFonts w:ascii="Times New Roman" w:eastAsia="SimSun" w:hAnsi="Times New Roman" w:cs="Times New Roman"/>
          <w:i/>
          <w:sz w:val="24"/>
          <w:szCs w:val="24"/>
          <w:shd w:val="clear" w:color="auto" w:fill="FFFFFF"/>
        </w:rPr>
        <w:t>И синтезируясь с Хум Изначально Вышестоящего Отца, стяжаем 96 Синтезов Изначально Вышестоящего Отца шести видов спецификации 16-риц Аватар-Субъекта каждому из нас.</w:t>
      </w:r>
      <w:bookmarkStart w:id="130" w:name="_Hlk108219726"/>
      <w:bookmarkEnd w:id="129"/>
      <w:r w:rsidRPr="00FD335D">
        <w:rPr>
          <w:rFonts w:ascii="Times New Roman" w:eastAsia="SimSun" w:hAnsi="Times New Roman" w:cs="Times New Roman"/>
          <w:i/>
          <w:sz w:val="24"/>
          <w:szCs w:val="24"/>
          <w:shd w:val="clear" w:color="auto" w:fill="FFFFFF"/>
        </w:rPr>
        <w:t xml:space="preserve"> И возжигаясь 96 Синтезами </w:t>
      </w:r>
      <w:bookmarkStart w:id="131" w:name="_Hlk107344543"/>
      <w:r w:rsidRPr="00FD335D">
        <w:rPr>
          <w:rFonts w:ascii="Times New Roman" w:eastAsia="SimSun" w:hAnsi="Times New Roman" w:cs="Times New Roman"/>
          <w:i/>
          <w:sz w:val="24"/>
          <w:szCs w:val="24"/>
          <w:shd w:val="clear" w:color="auto" w:fill="FFFFFF"/>
        </w:rPr>
        <w:t>Изначально Вышестоящего Отца, преображаемся им</w:t>
      </w:r>
      <w:bookmarkEnd w:id="131"/>
      <w:r w:rsidRPr="00FD335D">
        <w:rPr>
          <w:rFonts w:ascii="Times New Roman" w:eastAsia="SimSun" w:hAnsi="Times New Roman" w:cs="Times New Roman"/>
          <w:i/>
          <w:sz w:val="24"/>
          <w:szCs w:val="24"/>
          <w:shd w:val="clear" w:color="auto" w:fill="FFFFFF"/>
        </w:rPr>
        <w:t>и</w:t>
      </w:r>
      <w:bookmarkEnd w:id="130"/>
      <w:r w:rsidRPr="00FD335D">
        <w:rPr>
          <w:rFonts w:ascii="Times New Roman" w:eastAsia="SimSun" w:hAnsi="Times New Roman" w:cs="Times New Roman"/>
          <w:i/>
          <w:sz w:val="24"/>
          <w:szCs w:val="24"/>
          <w:shd w:val="clear" w:color="auto" w:fill="FFFFFF"/>
        </w:rPr>
        <w:t>, входя в 96-ричную реализацию Аватар-Субъекта шестью видами Жизни 16-рицами каждой из них каждого из нас синтезфизически собою. В продолжение явления 16-рицы Человека-Субъекта в основании Аватар-Субъекта человеческой реализации каждого из нас и явления этим нового внутреннего мира аватар-субъектных и человека-субъектных реализаций каждого из нас в синтезе их.</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И возжигаясь 96 Синтезами Изначально Вышестоящего Отца, преображаясь ими, мы синтезируемся с Изначально Вышестоящим Отцом, вспыхиваем внутренним миром синтеза </w:t>
      </w:r>
      <w:r w:rsidRPr="00FD335D">
        <w:rPr>
          <w:rFonts w:ascii="Times New Roman" w:eastAsia="SimSun" w:hAnsi="Times New Roman" w:cs="Times New Roman"/>
          <w:i/>
          <w:sz w:val="24"/>
          <w:szCs w:val="24"/>
          <w:shd w:val="clear" w:color="auto" w:fill="FFFFFF"/>
        </w:rPr>
        <w:lastRenderedPageBreak/>
        <w:t xml:space="preserve">32 архетипических Метагалактик Октавы Фа и Изначально Вышестоящей Октавы в синтезе частного служебного здания внутренним миром каждого из нас. </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И синтезируясь с Изначально Вышестоящим Отцом, стяжаем цельный единый Внутренний мир Изначально Вышестоящей Октавы с 32 архетипическими Метагалактиками Октавы Фа, в синтезе их, синтезфизически собою Аватару-Субъекта Изначально Вышестоящего Отца каждому из нас. </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И проникаемся этим Внутренним миром. И проникаемся явлением Ману, Будды или иными возможностями каждого из нас новым Внутренним миром собою. И проникаясь Изначально Вышестоящим Отцом, мы просим преобразить каждого из нас достигнутым, а также всем, развёрнутым практикой. </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D335D" w:rsidRPr="00FD335D" w:rsidRDefault="00FD335D" w:rsidP="00FD335D">
      <w:pPr>
        <w:ind w:firstLine="709"/>
        <w:contextualSpacing/>
        <w:jc w:val="both"/>
        <w:rPr>
          <w:rFonts w:ascii="Times New Roman" w:eastAsia="SimSun" w:hAnsi="Times New Roman" w:cs="Times New Roman"/>
          <w:i/>
          <w:sz w:val="24"/>
          <w:szCs w:val="24"/>
          <w:shd w:val="clear" w:color="auto" w:fill="FFFFFF"/>
        </w:rPr>
      </w:pPr>
      <w:r w:rsidRPr="00FD335D">
        <w:rPr>
          <w:rFonts w:ascii="Times New Roman" w:eastAsia="SimSun" w:hAnsi="Times New Roman" w:cs="Times New Roman"/>
          <w:i/>
          <w:sz w:val="24"/>
          <w:szCs w:val="24"/>
          <w:shd w:val="clear" w:color="auto" w:fill="FFFFFF"/>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w:t>
      </w:r>
    </w:p>
    <w:p w:rsidR="00FD335D" w:rsidRPr="00FD335D" w:rsidRDefault="00FD335D" w:rsidP="00FD335D">
      <w:pPr>
        <w:ind w:firstLine="709"/>
        <w:contextualSpacing/>
        <w:jc w:val="both"/>
        <w:rPr>
          <w:rFonts w:ascii="Times New Roman" w:hAnsi="Times New Roman" w:cs="Times New Roman"/>
          <w:i/>
          <w:iCs/>
          <w:sz w:val="24"/>
          <w:szCs w:val="24"/>
        </w:rPr>
      </w:pPr>
      <w:r w:rsidRPr="00FD335D">
        <w:rPr>
          <w:rFonts w:ascii="Times New Roman" w:hAnsi="Times New Roman" w:cs="Times New Roman"/>
          <w:i/>
          <w:iCs/>
          <w:sz w:val="24"/>
          <w:szCs w:val="24"/>
        </w:rPr>
        <w:t>И эманируем всё стяжённое и возожжённое в ИВДИВО, в ИВДИВО Крым, ИВДИВО Краснодар, ИВДИВО Севастополь, ИВДИВО Ялта, Подразделения ИВДИВО участников данной практики и ИВДИВО каждого из нас.</w:t>
      </w:r>
    </w:p>
    <w:p w:rsidR="00FD335D" w:rsidRPr="00FD335D" w:rsidRDefault="00FD335D" w:rsidP="00FD335D">
      <w:pPr>
        <w:ind w:firstLine="709"/>
        <w:contextualSpacing/>
        <w:jc w:val="both"/>
        <w:rPr>
          <w:rFonts w:ascii="Times New Roman" w:hAnsi="Times New Roman" w:cs="Times New Roman"/>
          <w:i/>
          <w:iCs/>
          <w:sz w:val="24"/>
          <w:szCs w:val="24"/>
        </w:rPr>
      </w:pPr>
      <w:r w:rsidRPr="00FD335D">
        <w:rPr>
          <w:rFonts w:ascii="Times New Roman" w:hAnsi="Times New Roman" w:cs="Times New Roman"/>
          <w:i/>
          <w:iCs/>
          <w:sz w:val="24"/>
          <w:szCs w:val="24"/>
        </w:rPr>
        <w:t>И выходим из практики. Аминь.</w:t>
      </w:r>
    </w:p>
    <w:p w:rsidR="00FD335D" w:rsidRPr="00FD335D" w:rsidRDefault="00FD335D" w:rsidP="00FD335D">
      <w:pPr>
        <w:ind w:firstLine="709"/>
        <w:contextualSpacing/>
        <w:jc w:val="both"/>
        <w:rPr>
          <w:rFonts w:ascii="Times New Roman" w:hAnsi="Times New Roman" w:cs="Times New Roman"/>
          <w:i/>
          <w:iCs/>
          <w:sz w:val="24"/>
          <w:szCs w:val="24"/>
        </w:rPr>
      </w:pPr>
    </w:p>
    <w:p w:rsidR="00FD335D" w:rsidRPr="00F92908" w:rsidRDefault="00FD335D" w:rsidP="00F92908">
      <w:pPr>
        <w:pStyle w:val="2"/>
        <w:jc w:val="center"/>
        <w:rPr>
          <w:rFonts w:ascii="Times New Roman" w:hAnsi="Times New Roman" w:cs="Times New Roman"/>
          <w:bCs w:val="0"/>
          <w:color w:val="auto"/>
          <w:sz w:val="24"/>
          <w:szCs w:val="24"/>
        </w:rPr>
      </w:pPr>
      <w:bookmarkStart w:id="132" w:name="_Toc162953085"/>
      <w:r w:rsidRPr="00F92908">
        <w:rPr>
          <w:rFonts w:ascii="Times New Roman" w:hAnsi="Times New Roman" w:cs="Times New Roman"/>
          <w:bCs w:val="0"/>
          <w:color w:val="auto"/>
          <w:sz w:val="24"/>
          <w:szCs w:val="24"/>
        </w:rPr>
        <w:t>Четыре констатации после практики</w:t>
      </w:r>
      <w:bookmarkEnd w:id="132"/>
    </w:p>
    <w:p w:rsidR="00FD335D" w:rsidRPr="00FD335D" w:rsidRDefault="00FD335D" w:rsidP="00FD335D">
      <w:pPr>
        <w:ind w:firstLine="709"/>
        <w:contextualSpacing/>
        <w:jc w:val="both"/>
        <w:rPr>
          <w:rFonts w:ascii="Times New Roman" w:hAnsi="Times New Roman" w:cs="Times New Roman"/>
          <w:i/>
          <w:iCs/>
          <w:sz w:val="24"/>
          <w:szCs w:val="24"/>
        </w:rPr>
      </w:pPr>
      <w:r w:rsidRPr="00FD335D">
        <w:rPr>
          <w:rFonts w:ascii="Times New Roman" w:eastAsia="SimSun" w:hAnsi="Times New Roman" w:cs="Times New Roman"/>
          <w:i/>
          <w:iCs/>
          <w:color w:val="000000"/>
          <w:sz w:val="24"/>
          <w:szCs w:val="24"/>
          <w:shd w:val="clear" w:color="auto" w:fill="FFFFFF"/>
        </w:rPr>
        <w:t xml:space="preserve">                                                           </w:t>
      </w:r>
      <w:bookmarkEnd w:id="103"/>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Сейчас четыре констатации, буквально по фразе. И пойдём на перерыв, усваивать внутренний мир.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Первое. Ваш внутренний мир, который мы сейчас стяжали, относится к 512-рице Изначально Вышестоящей Октавы. А значит, надо потренироваться и его развернуть в этих Частях. Потому что внутренний мир на физике – это Образ Отца, а все Части по более высоким пра-ивдиво-реальностям – над ним. Вот если внутренний мир на физике, он больше действует на наше физическое тело, вниз. А нам надо его ещё развернуть вверх, в 512-рицу вашей компетенции. Это как бы констатация. Подумайте об этом – это перспектива вашего развития. То есть, внутренний мир надо развивать и подтягивать. Это первое.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Второе. То, что вы там сейчас стяжали с Отцом и вошли во что-то – без комментариев, вы сами должны это с Отцом и Владыкой Кут Хуми уточнять. Но, кто управляет Экополисом, где стоит наше здание? – Отец. Потому что это Экополис Отца. А где находится этот Отец? У вас этого в голове просто нет. На той самой 513-й высокой пра-ивдиво-реальности. Его зал может фиксироваться и в Экополисе в его здании, но на самом деле, вот куда мы выходили сейчас к Отцу в 513-е – это руководитель Экополиса.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Значит, вот этот люфт между 513-м, где у нас ИВДИВО каждого, кто не понимает, и нашим зданием, где наш внутренний мир вот эти 512, ну, 511 высоких пра-ивдиво-реальностей – это и есть ваш люфт внутреннего мира, между Отцом и зданием вашим. Вашим зданием – как внутренним миром. И если вы увидите Отца на 513-м, то вам легче будет внутренний мир активировать по всем частям. По всей 512-рице. Я напоминаю, что 512-рица у нас относится к Компетентныму или Аватар-Субъекту. А 20-рица – больше к Человеку-Субъекту.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Третья констатация. Обращаю внимание, что мы стяжали сейчас 96 выражений. То есть, мы хотели стяжать 16, но Отец сказал, что так как у вас шесть жизней, и у нас же Жизни Посвящённого-Субъекта, Служащего-Субъекта, это в продолжении Человека-Субъекта, то шесть жизней – то каждая Жизнь имеет свою 16-рицу. Но тогда Человек-Субъект тоже имеет 16-рицу. Плюс шесть жизней по 16-рице, это 96, что мы стяжали. Вместе с Человеком – это 112.</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lastRenderedPageBreak/>
        <w:t>А над Аватар-Субъектом – итоговая, более высокая 16-рица. Просто, без комментариев. 112 плюс 16 – 128. Вы не находите, что у нас как раз 128 Синтезов? Где первые, 16 – это Человек-Субъект, потом вторые, 96 – это Аватар-Субъект, как раз с курса Служащего и выше. И итоговая 16-рица над Аватар-Субъектом – Изначально Вышестоящего Отца, 128. Это к слову, куда вписываются наши 96…, шесть жизней по 16-рице. (</w:t>
      </w:r>
      <w:r w:rsidRPr="00FD335D">
        <w:rPr>
          <w:rFonts w:ascii="Times New Roman" w:hAnsi="Times New Roman" w:cs="Times New Roman"/>
          <w:i/>
          <w:iCs/>
          <w:sz w:val="24"/>
          <w:szCs w:val="24"/>
        </w:rPr>
        <w:t>Чих в зале</w:t>
      </w:r>
      <w:r w:rsidRPr="00FD335D">
        <w:rPr>
          <w:rFonts w:ascii="Times New Roman" w:hAnsi="Times New Roman" w:cs="Times New Roman"/>
          <w:sz w:val="24"/>
          <w:szCs w:val="24"/>
        </w:rPr>
        <w:t xml:space="preserve">) Спасибо, точно. В итоге, даже если условно, я стал Ману, я начинаю определяться: я Посвящённый-Ману, Служащий-Ману, Ипостась-Ману? Ману теперь есть в каждой из этих. Учитель-Ману, Владыка-Ману или Аватар-Ману. Шесть видов Ману.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Я Посвящённый-Будда, Служащий-Будда, ну и так далее. Кстати, в первой 16-рице тоже есть Ману. Я – Человек-Ману, Человек-Субъект. Будда-Ману. Но это базовая фиксация. Мы сейчас это не стяжали, в это не входили. Но вы должны понимать, что для тех, кто придёт к нам новенький и скажет: я – Будда в предыдущей эпохе…, ко мне такие приходили. Мы их можем отнести только к Человеку-Субъекту. Посвящённого-Будды в пятой расе не было, потому что Будда был совершенным человеком. Христос был распятым человеком. Ну и так далее. Хотя понятно, что имел степень Учителя. Но он спасал и жил человечески.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Поэтому все предыдущие виды опыта Будды, Христа и даже Майтрейи мы можем отнести только к Человеку-Субъекту. А значит, наши 96 современных фиксаций – это совершенно новый вид опыта, нехарактерный предыдущей эпохе. Я констатирую на всякий случай, мало ли у кого какие головняка. Поэтому все наши предыдущие опыты Христа, Будды, прошлых воплощений – это только Человек-Субъект. Значит, наши 96 реализаций – это новый опыт новой эпохи. А будущие 16, над Аватар-Субъектом – это вообще следующий шаг, даже в новой эпохе. 128 – внутреннего богатства каждого из нас. По количеству Синтезов. Уложили? Даже если это непонятно, запись есть – свяжем.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последнее, четвёртая констатация. Вы Аватар-Субъект какого Кут Хуми?</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448-го.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448-го – концлагерь. А 448-й, Октавы Фа или Изначально Вышестоящей Октавы – одно и то же? А кстати, 448 есть по всем архетипическим Метагалактикам. </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Пра-ивдиво-реальности.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Не имеет значения. Пра-ивдиво-реальность, она включает в себя все тридцать две нижестоящие виды организации материи, и можете скатиться. Да ещё и пра-ивдиво-реальности. А мы сейчас были в высокой пра-ивдиво-реальности. Так вы выражаете, как Аватар-Субъект, какого Кут Хуми? </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 xml:space="preserve">Из зала: – Изначально Вышестоящего?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Все Кут Хуми – Изначально Вышестоящие Аватары Синтеза Изначально Вышестоящего Отца. А? </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34-го архетипа.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34-го архетипа. Вот вы должны в голову поставить, вот дама правильно говорит – 34-го архетипа. Правильно называть не архетип, потому что это материально. Изначально Вышестоящей Октавы. Только это должно быть тотально и аксиоматично в голове. Ялта, придётся работать над аксиоматикой.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Смысл в чём? Если ваш внутренний мир на физике Изначально Вышестоящей Октавы, то этот внутренний мир может развивать </w:t>
      </w:r>
      <w:r w:rsidRPr="00FD335D">
        <w:rPr>
          <w:rFonts w:ascii="Times New Roman" w:hAnsi="Times New Roman" w:cs="Times New Roman"/>
          <w:b/>
          <w:bCs/>
          <w:sz w:val="24"/>
          <w:szCs w:val="24"/>
        </w:rPr>
        <w:t>только</w:t>
      </w:r>
      <w:r w:rsidRPr="00FD335D">
        <w:rPr>
          <w:rFonts w:ascii="Times New Roman" w:hAnsi="Times New Roman" w:cs="Times New Roman"/>
          <w:sz w:val="24"/>
          <w:szCs w:val="24"/>
        </w:rPr>
        <w:t xml:space="preserve"> Кут Хуми Вышестоящий, то есть Изначально Вышестоящей Октавы. Его кабинет, конечно, на 448-й </w:t>
      </w:r>
      <w:r w:rsidRPr="00FD335D">
        <w:rPr>
          <w:rFonts w:ascii="Times New Roman" w:hAnsi="Times New Roman" w:cs="Times New Roman"/>
          <w:b/>
          <w:bCs/>
          <w:sz w:val="24"/>
          <w:szCs w:val="24"/>
        </w:rPr>
        <w:t>высокой</w:t>
      </w:r>
      <w:r w:rsidRPr="00FD335D">
        <w:rPr>
          <w:rFonts w:ascii="Times New Roman" w:hAnsi="Times New Roman" w:cs="Times New Roman"/>
          <w:sz w:val="24"/>
          <w:szCs w:val="24"/>
        </w:rPr>
        <w:t xml:space="preserve"> пра-ивдиво-реальности, но с таким внутренним миром к другим Кут Хуми вы, если и попадёте, но только для разработки каких-то возможностей. А вести вас может, вести только Кут Хуми Изначально Вышестоящей Октавы. Вы – Аватар-Субъекты Кут Хуми Изначально Вышестоящей Октавы. С таким зданием и таким богатством внутреннего мира. Даже если вы не видите в этом богатства, это ваши тонкости. Вы увидели? Но! Я всегда объявлял и буду объявлять: что и Отец, и Мать, и Кут Хуми – это одно и то же лицо на все 32 Октавы. Но, одно дело, когда этот Кут Хуми на вас эманирует Октавой Фа, ниже вашего здания и внутреннего мира. А другое дело, когда вы выходите, и это же самое тело Кут Хуми эманирует на вас Изначально Вышестоящей Октавой. </w:t>
      </w:r>
      <w:r w:rsidRPr="00FD335D">
        <w:rPr>
          <w:rFonts w:ascii="Times New Roman" w:hAnsi="Times New Roman" w:cs="Times New Roman"/>
          <w:sz w:val="24"/>
          <w:szCs w:val="24"/>
        </w:rPr>
        <w:lastRenderedPageBreak/>
        <w:t xml:space="preserve">Уверяю вас, у одного и того же тела – это совершенно разные эманации и совершенно разная среда. А Кут Хуми один и тот же. Поэтому не ведитесь на мои слова, что и Отец, и Кут Хуми – один и тот же. Это действительно одно и то же тело. Но когда они переходят в вышестоящие залы, у них совершенно другая реализация вокруг. </w:t>
      </w:r>
    </w:p>
    <w:p w:rsidR="00FD335D" w:rsidRPr="00FD335D" w:rsidRDefault="00FD335D" w:rsidP="00FD335D">
      <w:pPr>
        <w:ind w:firstLine="709"/>
        <w:jc w:val="both"/>
        <w:rPr>
          <w:rFonts w:ascii="Times New Roman" w:hAnsi="Times New Roman" w:cs="Times New Roman"/>
          <w:sz w:val="24"/>
          <w:szCs w:val="24"/>
        </w:rPr>
      </w:pPr>
    </w:p>
    <w:p w:rsidR="00FD335D" w:rsidRPr="00F92908" w:rsidRDefault="00FD335D" w:rsidP="00F92908">
      <w:pPr>
        <w:pStyle w:val="2"/>
        <w:jc w:val="center"/>
        <w:rPr>
          <w:rFonts w:ascii="Times New Roman" w:hAnsi="Times New Roman" w:cs="Times New Roman"/>
          <w:bCs w:val="0"/>
          <w:color w:val="auto"/>
          <w:sz w:val="24"/>
          <w:szCs w:val="24"/>
        </w:rPr>
      </w:pPr>
      <w:bookmarkStart w:id="133" w:name="_Toc162953086"/>
      <w:r w:rsidRPr="00F92908">
        <w:rPr>
          <w:rFonts w:ascii="Times New Roman" w:hAnsi="Times New Roman" w:cs="Times New Roman"/>
          <w:bCs w:val="0"/>
          <w:color w:val="auto"/>
          <w:sz w:val="24"/>
          <w:szCs w:val="24"/>
        </w:rPr>
        <w:t>Аватар-Субъект создан для того, чтобы в перспективе из вас взрастить Аватар-Ипостасей</w:t>
      </w:r>
      <w:bookmarkEnd w:id="133"/>
    </w:p>
    <w:p w:rsidR="00FD335D" w:rsidRPr="00F92908" w:rsidRDefault="00FD335D" w:rsidP="00F92908">
      <w:pPr>
        <w:ind w:firstLine="709"/>
        <w:jc w:val="center"/>
        <w:rPr>
          <w:rFonts w:ascii="Times New Roman" w:hAnsi="Times New Roman" w:cs="Times New Roman"/>
          <w:b/>
          <w:sz w:val="24"/>
          <w:szCs w:val="24"/>
        </w:rPr>
      </w:pP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Это всё равно, что мы сейчас выйдем на перерыв на улицу и будем вести себя по-человечески…, ну, люди вокруг. А вернёмся сюда и будем Аватар-Ипостаси. – Аватар-Субъекты. В ипостасности Кут Хуми. В перспективе – Аватар-Ипостаси. Аватаром Синтеза, тоже. Я беру вершину. Вот перспектива Аватар-Субъекта – это в вершине Аватар-Ипостась, потому что это разрабатывает, что? Ипостасность Кут Хуми в вас. Аватары Синтеза, Аватарессы Синтеза, но вершина – это Аватар-Ипостаси.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Вот Аватар-Субъект создан для того, чтобы в перспективе из вас взрастить аж Аватар-Ипостасей. Я не оговорился. Это целеполагание. Причём это может быть веками и миллионами лет. Но этот потенциал внутреннего мира ведёт только в ту сторону. Естественно, и Аватары Синтеза по ходу дела обязательны. Аватарессы Синтеза. Но это по ходу дела. Я вообще не шучу сейчас. Но я не буду комментировать, что имеется в виду. Я просто вам показываю целеполагание.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когда вы говорите, зачем мне становиться Христом, Буддой, Майтрейей и так далее, некоторые из вас, нас и так вкусно кормят на Синтезе. Я очень корректно скажу: без этого вы не станете ни Аватаром Синтеза, ни тем более Аватар-Ипостасью. Это та 16-рица над Аватар-Субъектом, о которой я говорил – перспектива реализации вас. Я даже не сказал, Изначально Вышестоящая. Хотя бы Аватаров Синтеза в команде одного из Аватаров, Изначально Вышестоящих Аватаров Синтеза или Аватаресс. Или Аватар-Ипостасей. Я не сказал, Изначально Вышестоящих. Аватар-Ипостась – это в команде Изначально Вышестоящего Аватара Синтеза Кут Хуми или любого Аватара, или Аватарессы. Там</w:t>
      </w:r>
      <w:r w:rsidRPr="00FD335D">
        <w:rPr>
          <w:rFonts w:ascii="Times New Roman" w:hAnsi="Times New Roman" w:cs="Times New Roman"/>
          <w:b/>
          <w:bCs/>
          <w:sz w:val="24"/>
          <w:szCs w:val="24"/>
        </w:rPr>
        <w:t xml:space="preserve"> крайняя</w:t>
      </w:r>
      <w:r w:rsidRPr="00FD335D">
        <w:rPr>
          <w:rFonts w:ascii="Times New Roman" w:hAnsi="Times New Roman" w:cs="Times New Roman"/>
          <w:sz w:val="24"/>
          <w:szCs w:val="24"/>
        </w:rPr>
        <w:t xml:space="preserve"> нехватка кадров. Это чтоб вы иллюзии не строили и говорите: все места заняты. Но, во-первых, периодически они освобождаются – даже Высший Аттестационный Совет не помогает. Сегодня ночью ещё двое освободились. Решили Папу уточить вместо Совета. Обратно не вышли. Теперь вот Иерархия думает, кем заместить.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Ну, куда деваться, тут не моя компетенция, меня вызвали только констатировать – опять два места свободных. Опять двадцать пять, называется. Хотя вчера мы успели стяжать Аттестационный Совет, но они решили, что это нижестоящее стяжание, и им всё можно. Папа решил по-другому. Кто оказался прав? – Папа.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Филипп расстроился: чего не зашли? Он бы объяснил. Не важно кто, какая разница. Иерархия. Я к тому, что глупость продолжается. Поэтому я вам не сказал – Изначально Вышестоящий, я сказал – Аватар-Ипостаси. А Аватар-Ипостась – это должность у Изначально Вышестоящих Аватаров Синтеза и Аватаресс Синтеза, Изначально Вышестоящих. Там 128 Аватар-Ипостасей, и 384 Аватаров Синтеза, ну Аватаресс, то же самое. И там крайняя нехватка кадров. Толсто намекаю, куда мы ведём вас как Аватар-Субъектов.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 ещё, если вы скажете, я такая глупенькая женщина или мальчик, мужчина на физике. Куда же мне туда? Я вам честно скажу – там есть ещё тупее. Я не опускаю реноме. Я даже поднял его. Но я вам это не рассказывал. Это я так, сплавился от практики. Просто устал, что бегают и сгорают в зал Отца. Уже Высший Аттестационный Совет ввели. Всё равно, достоинство не позволяет зайти к Филиппу – сразу к Отцу. Сразу к Отцу, сразу. Уже две должности опять свободны. Новый конкурс. Какая разница, каких мест? Всё равно глупость.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Ну это ж тупее, чем мы, правда? Мы для них Аттестационный Совет вчера стяжали. Им достоинства не хватило туда зайти. Филипп расстроился. Ну, чего расстраиваться? Ну, тупые просто. Как говорил Задорнов: ну, тупые просто! Кстати, Задорнов служит помощником </w:t>
      </w:r>
      <w:r w:rsidRPr="00FD335D">
        <w:rPr>
          <w:rFonts w:ascii="Times New Roman" w:hAnsi="Times New Roman" w:cs="Times New Roman"/>
          <w:sz w:val="24"/>
          <w:szCs w:val="24"/>
        </w:rPr>
        <w:lastRenderedPageBreak/>
        <w:t>Матери вот так! Так что в честь дня Матери можно сказать. Ну, тупые просто. Ну, Высший Аттестационный Совет… Они меня слышат просто – пускай слушают. Тупые. Идиоты. Это мне сейчас Отец в практике сказал – ещё двое сгорели. Я на Филиппа, а он говорит, ну, не зашли ж ко мне. Придётся стражу ставить, чтоб заходили все в Аттестационный Совет. На Совете был? Нет. Пшёл вон! На Совет! Ну, а что делать? Ну, не доходит до людей. А кадров нет. Теперь надо двоих взращивать. Может быть, из вас. Морковочка! Да шучу я – из вас ещё надо взращивать. Но всё равно, надо взращивать.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Зачем это я сказал? Якаю. Зачем </w:t>
      </w:r>
      <w:r w:rsidRPr="00FD335D">
        <w:rPr>
          <w:rFonts w:ascii="Times New Roman" w:hAnsi="Times New Roman" w:cs="Times New Roman"/>
          <w:b/>
          <w:sz w:val="24"/>
          <w:szCs w:val="24"/>
        </w:rPr>
        <w:t>я</w:t>
      </w:r>
      <w:r w:rsidRPr="00FD335D">
        <w:rPr>
          <w:rFonts w:ascii="Times New Roman" w:hAnsi="Times New Roman" w:cs="Times New Roman"/>
          <w:sz w:val="24"/>
          <w:szCs w:val="24"/>
        </w:rPr>
        <w:t xml:space="preserve"> это сказал? Открытым текстом: чтобы вы видели перспективу не пресмыкающихся рабов пред кем-то… Извините за это слово, но после вчерашних моих тонкостей, пресмыкающийся раб звучит по-другому, правда? Ну так, биологически если подумать, оригинально звучит. А чтобы вы видели перспективы, что мы из вас пытаемся в будущем, взрастить Аватаров, Аватаресс Синтеза. А из лучших из вас – Аватаров, Аватаресс-Ипостасей. У Изначально Вышестоящих Аватаров Синтеза и Аватаресс. Изначально Вышестоящих Аватаресс Синтеза. 448 умножаем на 512 и понимаем, сколько там тысяч должно быть должностей, десятков тысяч должно быть должностей. А то некоторые сидят и тупят. Перемножьте 448 на 512 и поймёте нехватку кадров, нормальных, активных.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Все услышали? И ещё. Вначале эту программу, чтобы вы не думали, что я так с бухты барахты туплю, мы уже несколько лет, лет пять с Аватарессой ведём среди Владык Синтеза. За все годы выхлоп – один человек. Из семидесяти. Мало. Нам не хватат. Шестёрку Изначальных не трогайте, я не о них. Они, это, подготовил Кут Хуми. Там подготовка Кут Хуми, поэтому у нас Совет ИВДИВО есть из шести Изначальных, включая меня. Я там один из шести. Ну, там есть другая спецификация – в Распоряжениях написано. Отец указал – мы создали этот Совет. Но этих готовил Кут Хуми шестерых.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А вот из таких, как мы с вами, пока выхлоп один человек, из Владык Синтеза – не могу комментировать, не имею права. Который хотя бы может занять должность Аватара или Аватарессы Синтеза. Не скажу, кто – не важно. То есть, его на конкурс всегда будут рассматривать. Понимаете, да, о чём я?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Я бы хотел, чтобы вы как Аватар-Субъекты поставили себе цель стать Аватарами и Аватарессами Синтеза у Изначально Вышестоящих Аватаров и Аватаресс. Может быть Аватар-Ипостасями. Оговорка ведь всегда по Фрейду? Значит, Отец такое разрешение дал. Если вы глубоко будете подготовлены Синтезом – это вполне реально. А у вас, у многих, достаточная подготовка Синтезом. Вопрос даже не в ведении Синтеза. Мы расширяем наш вариант подготовки к этим замещениям должностей с Владык Синтеза, ну теперь на вашу команду.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Почему? А у вас теперь профессия – Владыка </w:t>
      </w:r>
      <w:bookmarkStart w:id="134" w:name="_Hlk108204892"/>
      <w:r w:rsidRPr="00FD335D">
        <w:rPr>
          <w:rFonts w:ascii="Times New Roman" w:hAnsi="Times New Roman" w:cs="Times New Roman"/>
          <w:sz w:val="24"/>
          <w:szCs w:val="24"/>
        </w:rPr>
        <w:t>Изначально Вышестоящего Отца</w:t>
      </w:r>
      <w:bookmarkEnd w:id="134"/>
      <w:r w:rsidRPr="00FD335D">
        <w:rPr>
          <w:rFonts w:ascii="Times New Roman" w:hAnsi="Times New Roman" w:cs="Times New Roman"/>
          <w:sz w:val="24"/>
          <w:szCs w:val="24"/>
        </w:rPr>
        <w:t xml:space="preserve">. Мы её стяжаем после перерыва – и всё. И куда вы будете развивать Владыку? В Аватара Синтеза или в Аватарессу Синтеза. И пожалуйста, не стесняйтесь, вопрос в том, чтобы вы себе поверили. И поверьте мне на слово – некоторые из здесь сидящих, при всём уважении ко всем, знают Синтез лучше некоторых вышестоящих. Потому что вы занимаетесь.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Хотя ошибок и у вас хватает, и у них хватает.  Ну, и у меня хватает. Без ошибок ты не восходишь. Не бывает тех, кто не ошибается. Но вопрос знания Синтеза и умения его проживать. Вот такие новые ставки вам после стяжания 96-рицы внутреннего мира Аватар-Субъекта. И мы ввели…, Кут Хуми ввёл, мы с Кут Хуми ввели понятие Аватар-Субъекта, чтобы из вас взращивать Аватаров, Аватаресс Синтеза или Аватар-Ипостасей Изначально Вышестоящих Аватаров, Аватаресс Синтеза. Там как пойдёт.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Аватар-Ипостась, посложнее, там с внутренним миром сложности есть. С Аватаром Синтеза чуть полегче у вас будет – там знания и проживания Синтеза важно. Компетенция такая. Мысль поняли? Да ладно вам. А куда вы будете развивать Аватара-Субъекта, что там стесняетесь, куда смотрите, опустив глазики в какое место? Надо вверх смотреть, к Отцу. А кто, как не мы будем из Аватар-Субъекта будем взращиваться, в кого? Зачем вам нужен Аватар-Субъекта, если вам некуда расти, у вас нет цели? Какая у вас цель быть Аватаром-Субъектом? Вы куда собираетесь расти? В никуда?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lastRenderedPageBreak/>
        <w:t xml:space="preserve">Умереть физически и потом куда-то там перейти? Да куда-то там все переходят и без вас. Все там куда-то перейдут. Для этого не надо заниматься Синтезом. Все куда-то перейдут. А вот перейти так, чтобы ещё там и конкурс поучаствовать, и внутренний мир поразвивать, и достигнуть более высоких выражений – вот это достойно, и Отец таких ценит. А для этого у Аватар-Субъекта должно быть </w:t>
      </w:r>
      <w:r w:rsidRPr="00FD335D">
        <w:rPr>
          <w:rFonts w:ascii="Times New Roman" w:hAnsi="Times New Roman" w:cs="Times New Roman"/>
          <w:b/>
          <w:bCs/>
          <w:sz w:val="24"/>
          <w:szCs w:val="24"/>
        </w:rPr>
        <w:t>целеполагание</w:t>
      </w:r>
      <w:r w:rsidRPr="00FD335D">
        <w:rPr>
          <w:rFonts w:ascii="Times New Roman" w:hAnsi="Times New Roman" w:cs="Times New Roman"/>
          <w:sz w:val="24"/>
          <w:szCs w:val="24"/>
        </w:rPr>
        <w:t>. Цель – стать таким. И пока у вас внутри не будет такой цели, вы таким не станете.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 ещё раз, если кто сомневается: да я никакая! Я добавлю: за несколько жизней. Это ж в этой жизни никакая? Поставила цель – и Кут Хуми за несколько жизней может подготовить. Или Фаинь. Ну, кто возьмётся. Не-не, тут, вон у нас детский Синтез сидит – Фаинь возьмётся. Условно, потому что это её спецификация. Ну, Аватаресса…, Владычица детского Синтеза. Всё, это выражение Аватарессы Фаинь. Обязательно. Иначе нет детского Синтеза. А там подготовка Фаинь.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Увидели? Ну не надо думать одной жизнью. Ну, в том числе, и в этой жизни этого можно достичь. У нас один смог. Значит, все остальные тоже могут. Вы увидели? Не надо сейчас смущаться. Мне нужно, чтобы вы поставили цель Аватара-Субъекта, пока мы только что растеребили ваш внутренний мир. Что вы меня слушаете? Вы внутри себе цель поставьте, и я вас отпущу на перерыв, иначе кофе не будем пить.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Кто не понял – у вас сейчас сумасшедший внутренний мир на 96 единиц, а цели нет. Поставьте себе цель стать: женщинам – Аватарессой, мужчинам – Аватаром, Синтеза или Ипостасью. Понятно, что Ипостась выше, но лучше и так, и так, двойную цель ставить. А там как пойдёт, это не нам выбирать с вами. Знаете, пути господни настолько неисповедимы, вопрос – что у вас внутри, извините за это слово, рванёт. И вот это внутреннее «рванёт» может быть в сторону Синтеза, а может быть в сторону ипостасности. Это разные вещи, не буду пояснять, почему.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Подумайте. Я не имею права, почему, пояснять. Это к Отцу только или к Кут Хуми. У вас всё в голове сразу рвать начнёт в нужную сторону, просто. А должно естественно рвануть, без наших головняков. Поэтому это не объясняется. Вы должны спонтанно прожить некое новое состояние. А там Кут Хуми или Отец вас оценит. Всё. Это спонтанно, ничего мозгового здесь нет – только спонтанно, только естественно. Поэтому не объясняются эти позиции. Но цель ставится, Аватар-Субъект, кем хочешь стать? Аватаром Синтеза или Аватар-Ипостасью, нормально. Папа скажет – во! Не шучу.</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Кем хочешь стать? Ну, я не знаю. И зачем Аватар-Субъект, тоже не знаю, мы вообще все овцы христовы.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Овца, иди отсюда! Иди из зала! Овцовский субъект. Есть Аватар-Субъект, а есть овцовский субъект, овцовский. Не отцовский, а овцовский. Субъект овцы. Христовой, христовой. Ничего оскорбительного. Понравилось, да? Вы поняли?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Вот вам внутри, для глубины реализации, не хватает цели. А цель – это запись духа. Товарищи кримли-чане. Духа! И в Высшей Школе Синтеза, главное – дух. А по мультику, главное – хвост. А у вас что главное? Надеюсь, дух. А в духе должна быть цель – стать выше самого себя и выше собственных возможностей. Тогда вы куда-то дойдёте как Аватар-Субъект. О, я вас пере… хм, направил, корректно выражусь. Снёс, наконец-таки. Стена ушла. От вас пошла эманация согласия, до этого вы на меня стояли и соглашались со мной. В голове: ещё что-то надо? Ничего мне от вас не надо, вы себе цель поставьте! Вот стена ушла, теперь хотя бы полегче будет.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Без </w:t>
      </w:r>
      <w:r w:rsidR="00EF2E1F">
        <w:rPr>
          <w:rFonts w:ascii="Times New Roman" w:hAnsi="Times New Roman" w:cs="Times New Roman"/>
          <w:sz w:val="24"/>
          <w:szCs w:val="24"/>
        </w:rPr>
        <w:t>пятнадцати</w:t>
      </w:r>
      <w:r w:rsidRPr="00FD335D">
        <w:rPr>
          <w:rFonts w:ascii="Times New Roman" w:hAnsi="Times New Roman" w:cs="Times New Roman"/>
          <w:sz w:val="24"/>
          <w:szCs w:val="24"/>
        </w:rPr>
        <w:t xml:space="preserve"> двенадцать, </w:t>
      </w:r>
      <w:r w:rsidR="00EF2E1F">
        <w:rPr>
          <w:rFonts w:ascii="Times New Roman" w:hAnsi="Times New Roman" w:cs="Times New Roman"/>
          <w:sz w:val="24"/>
          <w:szCs w:val="24"/>
        </w:rPr>
        <w:t>двадцать пять</w:t>
      </w:r>
      <w:r w:rsidRPr="00FD335D">
        <w:rPr>
          <w:rFonts w:ascii="Times New Roman" w:hAnsi="Times New Roman" w:cs="Times New Roman"/>
          <w:sz w:val="24"/>
          <w:szCs w:val="24"/>
        </w:rPr>
        <w:t xml:space="preserve"> минут перерыв.</w:t>
      </w:r>
    </w:p>
    <w:p w:rsidR="00FD335D" w:rsidRPr="00BD0573" w:rsidRDefault="00FD335D" w:rsidP="00FD335D">
      <w:pPr>
        <w:ind w:left="-567" w:firstLine="709"/>
        <w:jc w:val="both"/>
        <w:rPr>
          <w:rFonts w:ascii="Times New Roman" w:hAnsi="Times New Roman" w:cs="Times New Roman"/>
          <w:sz w:val="24"/>
          <w:szCs w:val="24"/>
        </w:rPr>
      </w:pPr>
    </w:p>
    <w:p w:rsidR="00FD335D" w:rsidRPr="00BD0573" w:rsidRDefault="00FD335D" w:rsidP="00FD335D">
      <w:pPr>
        <w:ind w:left="-567" w:firstLine="709"/>
        <w:jc w:val="both"/>
        <w:rPr>
          <w:rFonts w:ascii="Times New Roman" w:hAnsi="Times New Roman" w:cs="Times New Roman"/>
          <w:sz w:val="24"/>
          <w:szCs w:val="24"/>
        </w:rPr>
      </w:pPr>
    </w:p>
    <w:p w:rsidR="00FD335D" w:rsidRPr="00BD0573" w:rsidRDefault="00FD335D" w:rsidP="00FD335D">
      <w:pPr>
        <w:ind w:firstLine="709"/>
        <w:jc w:val="both"/>
        <w:rPr>
          <w:rFonts w:ascii="Times New Roman" w:hAnsi="Times New Roman" w:cs="Times New Roman"/>
          <w:sz w:val="24"/>
          <w:szCs w:val="24"/>
        </w:rPr>
      </w:pPr>
    </w:p>
    <w:p w:rsidR="00FD335D" w:rsidRDefault="00FD335D" w:rsidP="00366F4D">
      <w:pPr>
        <w:ind w:left="-567" w:firstLine="567"/>
        <w:jc w:val="both"/>
        <w:rPr>
          <w:rFonts w:ascii="Times New Roman" w:hAnsi="Times New Roman" w:cs="Times New Roman"/>
          <w:sz w:val="24"/>
          <w:szCs w:val="24"/>
        </w:rPr>
      </w:pPr>
    </w:p>
    <w:p w:rsidR="00F92908" w:rsidRPr="00F92908" w:rsidRDefault="00F92908" w:rsidP="00366F4D">
      <w:pPr>
        <w:ind w:left="-567" w:firstLine="567"/>
        <w:jc w:val="both"/>
        <w:rPr>
          <w:rFonts w:ascii="Times New Roman" w:hAnsi="Times New Roman" w:cs="Times New Roman"/>
          <w:sz w:val="24"/>
          <w:szCs w:val="24"/>
        </w:rPr>
      </w:pPr>
    </w:p>
    <w:p w:rsidR="00FD335D" w:rsidRPr="00C1216E" w:rsidRDefault="00FD335D" w:rsidP="003C52C6">
      <w:pPr>
        <w:ind w:firstLine="709"/>
        <w:jc w:val="center"/>
        <w:rPr>
          <w:rFonts w:ascii="Times New Roman" w:hAnsi="Times New Roman" w:cs="Times New Roman"/>
          <w:sz w:val="24"/>
          <w:szCs w:val="24"/>
        </w:rPr>
      </w:pPr>
    </w:p>
    <w:p w:rsidR="00366F4D" w:rsidRPr="00FD335D" w:rsidRDefault="00366F4D" w:rsidP="003C52C6">
      <w:pPr>
        <w:pStyle w:val="1"/>
        <w:jc w:val="center"/>
      </w:pPr>
      <w:bookmarkStart w:id="135" w:name="_Toc157943719"/>
      <w:bookmarkStart w:id="136" w:name="_Toc162515962"/>
      <w:bookmarkStart w:id="137" w:name="_Toc162515996"/>
      <w:bookmarkStart w:id="138" w:name="_Toc162953087"/>
      <w:r w:rsidRPr="00FD335D">
        <w:lastRenderedPageBreak/>
        <w:t>2 день 4 часть</w:t>
      </w:r>
      <w:bookmarkEnd w:id="135"/>
      <w:bookmarkEnd w:id="136"/>
      <w:bookmarkEnd w:id="137"/>
      <w:bookmarkEnd w:id="138"/>
    </w:p>
    <w:p w:rsidR="00366F4D" w:rsidRPr="00FD335D" w:rsidRDefault="00366F4D" w:rsidP="003C52C6">
      <w:pPr>
        <w:ind w:firstLine="709"/>
        <w:jc w:val="center"/>
        <w:rPr>
          <w:rFonts w:ascii="Times New Roman" w:hAnsi="Times New Roman" w:cs="Times New Roman"/>
          <w:b/>
          <w:sz w:val="24"/>
          <w:szCs w:val="24"/>
        </w:rPr>
      </w:pPr>
    </w:p>
    <w:p w:rsidR="00FD335D" w:rsidRPr="00FD335D" w:rsidRDefault="00FD335D" w:rsidP="003C52C6">
      <w:pPr>
        <w:ind w:firstLine="709"/>
        <w:jc w:val="center"/>
        <w:rPr>
          <w:rFonts w:ascii="Times New Roman" w:hAnsi="Times New Roman" w:cs="Times New Roman"/>
          <w:sz w:val="24"/>
          <w:szCs w:val="24"/>
        </w:rPr>
      </w:pPr>
    </w:p>
    <w:p w:rsidR="00FD335D" w:rsidRPr="00F92908" w:rsidRDefault="00FD335D" w:rsidP="00F92908">
      <w:pPr>
        <w:pStyle w:val="2"/>
        <w:spacing w:before="0"/>
        <w:ind w:firstLine="709"/>
        <w:jc w:val="center"/>
        <w:rPr>
          <w:rFonts w:ascii="Times New Roman" w:hAnsi="Times New Roman" w:cs="Times New Roman"/>
          <w:color w:val="auto"/>
          <w:sz w:val="24"/>
          <w:szCs w:val="24"/>
        </w:rPr>
      </w:pPr>
      <w:bookmarkStart w:id="139" w:name="_Toc162515963"/>
      <w:bookmarkStart w:id="140" w:name="_Toc162515997"/>
      <w:bookmarkStart w:id="141" w:name="_Toc162953088"/>
      <w:r w:rsidRPr="00F92908">
        <w:rPr>
          <w:rFonts w:ascii="Times New Roman" w:hAnsi="Times New Roman" w:cs="Times New Roman"/>
          <w:color w:val="auto"/>
          <w:sz w:val="24"/>
          <w:szCs w:val="24"/>
        </w:rPr>
        <w:t>Личные реализации подтверждает только Изначально Вышестоящий Отец</w:t>
      </w:r>
      <w:bookmarkEnd w:id="139"/>
      <w:bookmarkEnd w:id="140"/>
      <w:bookmarkEnd w:id="141"/>
    </w:p>
    <w:p w:rsidR="00FD335D" w:rsidRPr="00FD335D" w:rsidRDefault="00FD335D" w:rsidP="00FD335D">
      <w:pPr>
        <w:ind w:firstLine="709"/>
        <w:rPr>
          <w:rFonts w:ascii="Times New Roman" w:hAnsi="Times New Roman" w:cs="Times New Roman"/>
          <w:sz w:val="24"/>
          <w:szCs w:val="24"/>
          <w:lang w:eastAsia="ru-RU"/>
        </w:rPr>
      </w:pPr>
    </w:p>
    <w:p w:rsidR="00F92908" w:rsidRPr="00FD335D" w:rsidRDefault="00F92908" w:rsidP="00F92908">
      <w:pPr>
        <w:ind w:firstLine="709"/>
        <w:jc w:val="both"/>
        <w:rPr>
          <w:rFonts w:ascii="Times New Roman" w:hAnsi="Times New Roman" w:cs="Times New Roman"/>
          <w:sz w:val="24"/>
          <w:szCs w:val="24"/>
        </w:rPr>
      </w:pPr>
      <w:r w:rsidRPr="00FD335D">
        <w:rPr>
          <w:rFonts w:ascii="Times New Roman" w:hAnsi="Times New Roman" w:cs="Times New Roman"/>
          <w:sz w:val="24"/>
          <w:szCs w:val="24"/>
        </w:rPr>
        <w:t>Так, всё. Дамы и господа, мы начинаем, никого не ждём, потому что… Я понимаю, что время.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Вот некоторые слышали сейчас разговор…, мы тут продолжаем общаться.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Смотрите, если в практике вы выходили к Отцу командно и погружались в состояние Ману и Будды, то подтвердить вам любую реализацию может только Отец, потому что, во-первых, это Синтез, во-вторых, это командная практика – такие реализации только индивидуальны и, в-третьих, это с Отцом.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То есть, моя задача – вывести в зал, накрутить вас так, чтоб вы были максимально готовы. Не важно как, главное – цель, чтобы вы были готовы. То есть, я могу хоть матом вас покрыть, лишь бы вы были готовы. Не, Будда однажды дубинкой по голове – просветлился. Вариант! Но всех же не будешь бить. Тем более я женщин не бью, поэтому... Шутка.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Поэтому, мы </w:t>
      </w:r>
      <w:r w:rsidRPr="00FD335D">
        <w:rPr>
          <w:rFonts w:ascii="Times New Roman" w:hAnsi="Times New Roman" w:cs="Times New Roman"/>
          <w:spacing w:val="20"/>
          <w:sz w:val="24"/>
          <w:szCs w:val="24"/>
        </w:rPr>
        <w:t>накрутили</w:t>
      </w:r>
      <w:r w:rsidRPr="00FD335D">
        <w:rPr>
          <w:rFonts w:ascii="Times New Roman" w:hAnsi="Times New Roman" w:cs="Times New Roman"/>
          <w:sz w:val="24"/>
          <w:szCs w:val="24"/>
        </w:rPr>
        <w:t xml:space="preserve"> вариант, вывели к Отцу. И когда вы стали перед Отцом, подтверждает только Отец. И даже, когда вы вернулись, и Папа вам сказал: «Ты такой», всё к Папе. Я не имею права ни сказать, ни подтвердить. Почему? – Это ваш опыт с Отцом. Иначе будет нарушение свободы Воли – вашей, в вашем опыте Духа и в ваших отношениях с Отцом. Понимаете? Вот ваши отношения с Отцом – это святое, как говорят на Руси. То есть, это нельзя трогать.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 вот если вы сами, вне практики, вне Синтеза, где-то там тренировались, что-то там делали, у вас какой-то опыт, но вы не знаете, что это – подошли ко мне, мы вышли к Кут Хуми, вышли к Отцу, и там я уже могу послушать, что Отец или Кут Хуми вам скажут на эту тему. Да без проблем! Но не только ко мне, к любому Владыке Синтеза, кто компетентен на эту тему.</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То есть, смысл в чём? Владыка Синтеза имеет право отвечать. То есть, если я Будда – я имею право отвечать за Будд. А если я не Будда, я не имею право отвечать, стали ли вы Буддой. Потому что, если вдруг вы стали, вы уже выше меня по компетенции, хотя я Владыка Синтеза. Это не отменяет. То есть, есть разные скорости – вы можете не быть Владыкой Синтеза, но быть Буддой. Да нормально! Не шучу! То есть, Владыка Синтеза – это профессиональная обязанность, это не </w:t>
      </w:r>
      <w:r w:rsidRPr="00FD335D">
        <w:rPr>
          <w:rFonts w:ascii="Times New Roman" w:hAnsi="Times New Roman" w:cs="Times New Roman"/>
          <w:spacing w:val="20"/>
          <w:sz w:val="24"/>
          <w:szCs w:val="24"/>
        </w:rPr>
        <w:t>личная</w:t>
      </w:r>
      <w:r w:rsidRPr="00FD335D">
        <w:rPr>
          <w:rFonts w:ascii="Times New Roman" w:hAnsi="Times New Roman" w:cs="Times New Roman"/>
          <w:sz w:val="24"/>
          <w:szCs w:val="24"/>
        </w:rPr>
        <w:t xml:space="preserve"> реализация. Хотя, постепенно у Владык Синтеза растут личные реализации. Но это если они работают, опять же, с собою над своими возможностями. Вот эту тонкость вы увидели?</w:t>
      </w:r>
    </w:p>
    <w:p w:rsid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 то некоторые начали ко мне подходить, смотреть в глазики: «Ну, вы же раньше это подтверждали?» Мы разрабатываем, имеем право, только индивидуальный опыт. Коллективный, когда командой что-то делали, мы не имеем право это делать – это к Отцу или к Кут Хуми.</w:t>
      </w:r>
    </w:p>
    <w:p w:rsidR="00FD335D" w:rsidRPr="00FD335D" w:rsidRDefault="00FD335D" w:rsidP="00FD335D">
      <w:pPr>
        <w:ind w:firstLine="709"/>
        <w:jc w:val="both"/>
        <w:rPr>
          <w:rFonts w:ascii="Times New Roman" w:hAnsi="Times New Roman" w:cs="Times New Roman"/>
          <w:sz w:val="24"/>
          <w:szCs w:val="24"/>
        </w:rPr>
      </w:pPr>
    </w:p>
    <w:p w:rsidR="00FD335D" w:rsidRPr="00FD335D" w:rsidRDefault="00FD335D" w:rsidP="00FD335D">
      <w:pPr>
        <w:pStyle w:val="2"/>
        <w:spacing w:before="0"/>
        <w:ind w:firstLine="709"/>
        <w:jc w:val="center"/>
        <w:rPr>
          <w:rFonts w:ascii="Times New Roman" w:hAnsi="Times New Roman" w:cs="Times New Roman"/>
          <w:color w:val="auto"/>
          <w:sz w:val="24"/>
          <w:szCs w:val="24"/>
        </w:rPr>
      </w:pPr>
      <w:bookmarkStart w:id="142" w:name="_Toc162515964"/>
      <w:bookmarkStart w:id="143" w:name="_Toc162515998"/>
      <w:bookmarkStart w:id="144" w:name="_Toc162953089"/>
      <w:r w:rsidRPr="00FD335D">
        <w:rPr>
          <w:rFonts w:ascii="Times New Roman" w:hAnsi="Times New Roman" w:cs="Times New Roman"/>
          <w:color w:val="auto"/>
          <w:sz w:val="24"/>
          <w:szCs w:val="24"/>
        </w:rPr>
        <w:t>О зданиях Трансвизорных тел</w:t>
      </w:r>
      <w:bookmarkEnd w:id="142"/>
      <w:bookmarkEnd w:id="143"/>
      <w:bookmarkEnd w:id="144"/>
    </w:p>
    <w:p w:rsidR="00FD335D" w:rsidRPr="00FD335D" w:rsidRDefault="00FD335D" w:rsidP="00FD335D">
      <w:pPr>
        <w:ind w:firstLine="709"/>
        <w:rPr>
          <w:rFonts w:ascii="Times New Roman" w:hAnsi="Times New Roman" w:cs="Times New Roman"/>
          <w:sz w:val="24"/>
          <w:szCs w:val="24"/>
          <w:lang w:eastAsia="ru-RU"/>
        </w:rPr>
      </w:pP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второй момент. Здесь очень хороший вопрос подняли: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А Трансвизорные тела за нами растут?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Растут.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А у Трансвизорных тел может быть 32-этажное здание?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Ответ: категорически нет!</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Потому что они в Метагалактике Фа.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Нет. Нет. У вас 32-этажное здание даже в Метагалактику Фа может опускаться. Что должно быть в Трансвизорных телах, чтобы вообще даже претендовать на 32-этажное здание?</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Компетенция Должностная.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lastRenderedPageBreak/>
        <w:t xml:space="preserve">Правильно, они войти должны в Должностную Компетенцию. А мы их воспитываем, в основном, как </w:t>
      </w:r>
      <w:r w:rsidRPr="00FD335D">
        <w:rPr>
          <w:rFonts w:ascii="Times New Roman" w:hAnsi="Times New Roman" w:cs="Times New Roman"/>
          <w:spacing w:val="20"/>
          <w:sz w:val="24"/>
          <w:szCs w:val="24"/>
        </w:rPr>
        <w:t>граждан</w:t>
      </w:r>
      <w:r w:rsidRPr="00FD335D">
        <w:rPr>
          <w:rFonts w:ascii="Times New Roman" w:hAnsi="Times New Roman" w:cs="Times New Roman"/>
          <w:sz w:val="24"/>
          <w:szCs w:val="24"/>
        </w:rPr>
        <w:t>. И только некоторые из нас занимаются, чтобы они вошли в Должностную Компетенцию. Но я помню, сколько я своих убеждал войти, потому что они мне мешали быть Главой ИВДИВО физикой, то я понимаю…</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А ты не знаешь, каким ты был в прошлых воплощениях?</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 я ему сказал, что я не пьющий.</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Ты не знаешь, каким ты был вообще.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Я говорю:</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Ну, будем считать, что ты это уже отработал за прошлые воплощения.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Есть страны, где воды вообще нет, и пьют только вино, но не пьянеют. Но тупеют, судя по тому, что я вижу по телевизору. Всё равно на мозг действует.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Поэтому я его убедил тоже, чтобы он служил. А там проблема – чтобы служить, нельзя употреблять. Поэтому это был самый большой прикол с </w:t>
      </w:r>
      <w:r w:rsidRPr="00FD335D">
        <w:rPr>
          <w:rFonts w:ascii="Times New Roman" w:hAnsi="Times New Roman" w:cs="Times New Roman"/>
          <w:spacing w:val="20"/>
          <w:sz w:val="24"/>
          <w:szCs w:val="24"/>
        </w:rPr>
        <w:t>одним</w:t>
      </w:r>
      <w:r w:rsidRPr="00FD335D">
        <w:rPr>
          <w:rFonts w:ascii="Times New Roman" w:hAnsi="Times New Roman" w:cs="Times New Roman"/>
          <w:sz w:val="24"/>
          <w:szCs w:val="24"/>
        </w:rPr>
        <w:t xml:space="preserve"> моим Телом, которое нашло самые… Собрало самые лучшие, в кавычках, мои накопления и счастливо их применяло. Ну, как бы, мне-то хорошо – оно их преображало. Так сказать, на физике даже не хочется – всё к Трансвизорному телу. Оно за меня всё это... Да, но я его преобразил, оно стало служить. И на этом все воплощения закончились.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Поэтому, пока они не начнут служить, вообще нет вопросов, что им что-то...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 второй момент. А вы выдержите, по 32, здания у 4000 Трансвизоров? Вы меня поняли, да? Так вот, лучше их воспитать с тем потенциалом, что есть, чем перевоспитать с тем, что есть у вас. Будет сложнее перевоспитывать. Потому что, чем </w:t>
      </w:r>
      <w:r w:rsidRPr="00FD335D">
        <w:rPr>
          <w:rFonts w:ascii="Times New Roman" w:hAnsi="Times New Roman" w:cs="Times New Roman"/>
          <w:spacing w:val="20"/>
          <w:sz w:val="24"/>
          <w:szCs w:val="24"/>
        </w:rPr>
        <w:t>больше</w:t>
      </w:r>
      <w:r w:rsidRPr="00FD335D">
        <w:rPr>
          <w:rFonts w:ascii="Times New Roman" w:hAnsi="Times New Roman" w:cs="Times New Roman"/>
          <w:sz w:val="24"/>
          <w:szCs w:val="24"/>
        </w:rPr>
        <w:t xml:space="preserve"> у них внутренний мир…, а это объём здания, тем сложнее их вообще-то воспитать. Масштаб-то больше! Поэтому, когда ко мне подходят и говорят: «А давайте Трансвизорам сделаем 32-этажки». Но вы же должны понимать, что тогда их внутренний мир вырастет, и преображать их надо будет масштабнее.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 почему я завёл этот разговор?</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Не, у меня были вопросы на эту тему, но я мог вопросы ответить и не поднимать тему. Но тут есть одна хорошая штука. Кто мне подскажет, какая хорошая штука есть в этом? Сообразите. Зачем я поднял вопрос о Трансвизорах?</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Каждому своё.</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Каждому своё… Просто философы, немецкие.</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Для тех, кто ещё не отпустил Трансвизорные тела.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Для тех, кто не отпустил Трансвизорные тела. И что? Ну, ты отпустила, ты молчишь. Всё, я уже понял. Ты намекнула о себе, я тут вот… Святая! Отпущенная Трансвизорами. Шутка. Да, ладно тебе.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Ребята, думать-то надо. У вас сейчас сумасшедший по объёму Внутренний мир, и девать его некуда! </w:t>
      </w:r>
      <w:r w:rsidRPr="00FD335D">
        <w:rPr>
          <w:rFonts w:ascii="Times New Roman" w:hAnsi="Times New Roman" w:cs="Times New Roman"/>
          <w:spacing w:val="20"/>
          <w:sz w:val="24"/>
          <w:szCs w:val="24"/>
        </w:rPr>
        <w:t>Пока</w:t>
      </w:r>
      <w:r w:rsidRPr="00FD335D">
        <w:rPr>
          <w:rFonts w:ascii="Times New Roman" w:hAnsi="Times New Roman" w:cs="Times New Roman"/>
          <w:sz w:val="24"/>
          <w:szCs w:val="24"/>
        </w:rPr>
        <w:t xml:space="preserve"> вы его усвоите…, а тут 4000 свободных тел. Не хотите поделиться Внутренним миром с ними? Не, я понимаю, что вы уже так, но после этого Синтеза можно ещё больше. С намёком, что через это они воспитаются, и вы их отпустите в Метагалактику Фа. Как вам идея?</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Идея-то хорошая, только все, я думаю, в основном отпустили?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Я не рассказывал бы эту идею, если бы все, в основном, сидящих в зале 50% плюс один, отпустили.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Понимаете, кубане́ц тут сразу за всех решил! Ты вот на глазики посмотри сидящих. Некоторые скромно в сторону смотрят. Они вообще не знают, что они с ними делают. «Отпустил – не отпустил. Я вообще не знаю – стяжала, и где-то там живут». Стадо овцовское в 4000 голов трансвизорное Метагалактики Фа. Живёт там после моего стяжания само по себе и говорят, я ещё отпустить должен. Это же </w:t>
      </w:r>
      <w:r w:rsidRPr="00FD335D">
        <w:rPr>
          <w:rFonts w:ascii="Times New Roman" w:hAnsi="Times New Roman" w:cs="Times New Roman"/>
          <w:b/>
          <w:bCs/>
          <w:sz w:val="24"/>
          <w:szCs w:val="24"/>
        </w:rPr>
        <w:t>моё</w:t>
      </w:r>
      <w:r w:rsidRPr="00FD335D">
        <w:rPr>
          <w:rFonts w:ascii="Times New Roman" w:hAnsi="Times New Roman" w:cs="Times New Roman"/>
          <w:sz w:val="24"/>
          <w:szCs w:val="24"/>
        </w:rPr>
        <w:t xml:space="preserve"> стадо, как я его отпущу? Знаешь, как отрабатывается чувство собственности? А там 4000 зданий – город!</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96 ещё.</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Ну, у каждого своё, – продолжаем даму.</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lastRenderedPageBreak/>
        <w:t xml:space="preserve">В общем, намёк: если вас придавил внутренний мир…  А мне подошёл один участник Синтеза и сказал «внутри придавило». И хорошо, что он поставит цель, кем стать, тогда выход есть, куда? Вот есть выход по цели – в сторону Аватара и Аватарессы Синтеза. А есть другой выход – ещё </w:t>
      </w:r>
      <w:r w:rsidRPr="00FD335D">
        <w:rPr>
          <w:rFonts w:ascii="Times New Roman" w:hAnsi="Times New Roman" w:cs="Times New Roman"/>
          <w:spacing w:val="20"/>
          <w:sz w:val="24"/>
          <w:szCs w:val="24"/>
        </w:rPr>
        <w:t>поделиться</w:t>
      </w:r>
      <w:r w:rsidRPr="00FD335D">
        <w:rPr>
          <w:rFonts w:ascii="Times New Roman" w:hAnsi="Times New Roman" w:cs="Times New Roman"/>
          <w:sz w:val="24"/>
          <w:szCs w:val="24"/>
        </w:rPr>
        <w:t xml:space="preserve"> с Трансвизорными телами внутренним миром. То есть, грубо говоря, попросить их выйти в зал к Отцу…, попросить Отца их вызвать. И попросить Отца на всех них разделить ваш потенциал внутреннего мира.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Даже, если мы их отпустили?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Не, если вы их отпустили – всё! Я вот говорю: если они у вас ещё </w:t>
      </w:r>
      <w:r w:rsidRPr="00FD335D">
        <w:rPr>
          <w:rFonts w:ascii="Times New Roman" w:hAnsi="Times New Roman" w:cs="Times New Roman"/>
          <w:spacing w:val="20"/>
          <w:sz w:val="24"/>
          <w:szCs w:val="24"/>
        </w:rPr>
        <w:t>не отпущены</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Ребята, кто скучает, я ж говорю это на камеру. У нас будет масса повторяющих эту практику. А я знаю реестр ИВДИВО, сколько у нас чего есть, и у кого чего нет. Я ж не только вам это рассказываю. Ещё и другим надо это делать.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А вот если вы их отпустили – вы должны их категорически забыть. Я своих забыл сразу же. То есть, это свободные граждане Метагалактики Фа – живут, как хотят. Здания – их, семья – их, должность – их, что хотят – пускай делают. Серьёзно, мои так и сделали. Некоторые выросли, даже в Иерархии служат. А некоторые… троеточие… не будем рассказывать. Тут дамы просто, по-мужски не будем выражаться. В общем, где-то там живут в Метагалактике Фа до сих пор. И вот кто-то вырос аж в 32 архетипа материи, а кто-то до сих пор живёт Метагалактикой Фа и считает, что это </w:t>
      </w:r>
      <w:r w:rsidRPr="00FD335D">
        <w:rPr>
          <w:rFonts w:ascii="Times New Roman" w:hAnsi="Times New Roman" w:cs="Times New Roman"/>
          <w:b/>
          <w:bCs/>
          <w:spacing w:val="20"/>
          <w:sz w:val="24"/>
          <w:szCs w:val="24"/>
        </w:rPr>
        <w:t>самая</w:t>
      </w:r>
      <w:r w:rsidRPr="00FD335D">
        <w:rPr>
          <w:rFonts w:ascii="Times New Roman" w:hAnsi="Times New Roman" w:cs="Times New Roman"/>
          <w:sz w:val="24"/>
          <w:szCs w:val="24"/>
        </w:rPr>
        <w:t xml:space="preserve"> высшая крутость, которая только есть, и выше идти не может. Специально рассказываю, что из всех – все разные. И у вас, по идее, так же. То есть, не надо оценивать по одному или по всем – всё разное. И чем разнее, тем даже интереснее. Кто его знает – Пути Отца неисповедимы.</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С Трансвизорми понятно? Всё, надеюсь все собрались. Это мы так включались.</w:t>
      </w:r>
    </w:p>
    <w:p w:rsidR="00FD335D" w:rsidRPr="00FD335D" w:rsidRDefault="00FD335D" w:rsidP="00FD335D">
      <w:pPr>
        <w:ind w:firstLine="709"/>
        <w:jc w:val="both"/>
        <w:rPr>
          <w:rFonts w:ascii="Times New Roman" w:hAnsi="Times New Roman" w:cs="Times New Roman"/>
          <w:sz w:val="24"/>
          <w:szCs w:val="24"/>
        </w:rPr>
      </w:pPr>
    </w:p>
    <w:p w:rsidR="00FD335D" w:rsidRPr="00FD335D" w:rsidRDefault="00FD335D" w:rsidP="00FD335D">
      <w:pPr>
        <w:pStyle w:val="2"/>
        <w:spacing w:before="0"/>
        <w:ind w:firstLine="709"/>
        <w:jc w:val="center"/>
        <w:rPr>
          <w:rFonts w:ascii="Times New Roman" w:hAnsi="Times New Roman" w:cs="Times New Roman"/>
          <w:color w:val="auto"/>
          <w:sz w:val="24"/>
          <w:szCs w:val="24"/>
        </w:rPr>
      </w:pPr>
      <w:bookmarkStart w:id="145" w:name="_Toc162515965"/>
      <w:bookmarkStart w:id="146" w:name="_Toc162515999"/>
      <w:bookmarkStart w:id="147" w:name="_Toc162953090"/>
      <w:r w:rsidRPr="00FD335D">
        <w:rPr>
          <w:rFonts w:ascii="Times New Roman" w:hAnsi="Times New Roman" w:cs="Times New Roman"/>
          <w:color w:val="auto"/>
          <w:sz w:val="24"/>
          <w:szCs w:val="24"/>
        </w:rPr>
        <w:t>Профессия – Владыка Изначально Вышестоящего Отца</w:t>
      </w:r>
      <w:bookmarkEnd w:id="145"/>
      <w:bookmarkEnd w:id="146"/>
      <w:bookmarkEnd w:id="147"/>
    </w:p>
    <w:p w:rsidR="00FD335D" w:rsidRPr="00FD335D" w:rsidRDefault="00FD335D" w:rsidP="00FD335D">
      <w:pPr>
        <w:ind w:firstLine="709"/>
        <w:rPr>
          <w:rFonts w:ascii="Times New Roman" w:hAnsi="Times New Roman" w:cs="Times New Roman"/>
          <w:sz w:val="24"/>
          <w:szCs w:val="24"/>
          <w:lang w:eastAsia="ru-RU"/>
        </w:rPr>
      </w:pP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У нас сейчас стяжание профессии Владыка Изначально Вышестоящего Отца.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Кроме всех остальных тем, просто две маленькие позиции, чтоб ещё раз зафиксировать. Объяснять их нечего.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Владыка Изначально Вышестоящего Отца – это? Одним словом.</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Мудрость?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Или мудрец…</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Или мудрица.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Мудрица, мудрёна. Ну, чего? Василиса мудрёна, всё. Василиса Пр</w:t>
      </w:r>
      <w:r w:rsidRPr="00FD335D">
        <w:rPr>
          <w:rFonts w:ascii="Times New Roman" w:hAnsi="Times New Roman" w:cs="Times New Roman"/>
          <w:b/>
          <w:bCs/>
          <w:sz w:val="24"/>
          <w:szCs w:val="24"/>
        </w:rPr>
        <w:t>е</w:t>
      </w:r>
      <w:r w:rsidRPr="00FD335D">
        <w:rPr>
          <w:rFonts w:ascii="Times New Roman" w:hAnsi="Times New Roman" w:cs="Times New Roman"/>
          <w:sz w:val="24"/>
          <w:szCs w:val="24"/>
        </w:rPr>
        <w:t>мудрая, я ж подсказал – Мудрая. Василиса Пр</w:t>
      </w:r>
      <w:r w:rsidRPr="00FD335D">
        <w:rPr>
          <w:rFonts w:ascii="Times New Roman" w:hAnsi="Times New Roman" w:cs="Times New Roman"/>
          <w:b/>
          <w:bCs/>
          <w:sz w:val="24"/>
          <w:szCs w:val="24"/>
        </w:rPr>
        <w:t>е</w:t>
      </w:r>
      <w:r w:rsidRPr="00FD335D">
        <w:rPr>
          <w:rFonts w:ascii="Times New Roman" w:hAnsi="Times New Roman" w:cs="Times New Roman"/>
          <w:sz w:val="24"/>
          <w:szCs w:val="24"/>
        </w:rPr>
        <w:t>мудрая. Мудрец или Премудрая – это из русского языка. Для женщин – премудрая. Не мудрая, а пр</w:t>
      </w:r>
      <w:r w:rsidRPr="00FD335D">
        <w:rPr>
          <w:rFonts w:ascii="Times New Roman" w:hAnsi="Times New Roman" w:cs="Times New Roman"/>
          <w:b/>
          <w:bCs/>
          <w:sz w:val="24"/>
          <w:szCs w:val="24"/>
        </w:rPr>
        <w:t>е</w:t>
      </w:r>
      <w:r w:rsidRPr="00FD335D">
        <w:rPr>
          <w:rFonts w:ascii="Times New Roman" w:hAnsi="Times New Roman" w:cs="Times New Roman"/>
          <w:sz w:val="24"/>
          <w:szCs w:val="24"/>
        </w:rPr>
        <w:t>мудрая, но можно и мудрая. Но «пре» – это превосходящая степень, подсказываю.</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Поэтому, Владыка – это мудрец или премудрая, можно мудрая.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Владыка Синтеза – это… теперь внешнее.</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Философ.</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Философ или философиня. Ну, это произносится так…, произносилось. Но, может быть, какой-то другой термин будет. То есть, внутри я по-мужски – мудрец, вовне – философ. Это первая позиция – о-бя-за-тель-но.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Поэтому при стяжании профессии в вас аккумулируют всю вашу мудрость, может быть, что-то там наделят даже. Не моё – к Папе. Но внешне…, вы должны понимать, что Владыка вовне – это обязательно философствующий Субъект.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Ещё раз. Не надо искать какие-то особые философии. Всё, что мы знаем о Синтезе, когда мы говорим вовне – для окружающих мы полностью философы. Я рассказывал, когда нас просто не понимают рядом стоящие и сидящие. Поэтому, даже из того, что вы знаете в Синтезе, вы уже философ, вот обратите внимание. Поэтому мы вас называем Философами Синтеза. Мы </w:t>
      </w:r>
      <w:r w:rsidRPr="00FD335D">
        <w:rPr>
          <w:rFonts w:ascii="Times New Roman" w:hAnsi="Times New Roman" w:cs="Times New Roman"/>
          <w:spacing w:val="20"/>
          <w:sz w:val="24"/>
          <w:szCs w:val="24"/>
        </w:rPr>
        <w:t>реально</w:t>
      </w:r>
      <w:r w:rsidRPr="00FD335D">
        <w:rPr>
          <w:rFonts w:ascii="Times New Roman" w:hAnsi="Times New Roman" w:cs="Times New Roman"/>
          <w:sz w:val="24"/>
          <w:szCs w:val="24"/>
        </w:rPr>
        <w:t xml:space="preserve"> понимаем, что это так, как бы вы к себе ни относились. Это первое, то есть, Мудрец, Философ.</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lastRenderedPageBreak/>
        <w:t>Второе. Владыка – это… Теперь в деятельности. Не кто он внутри-снаружи, а его деятельность, в чём?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Владыка – это… Вот его деятельность в целом, самая масштабная, любая деятельность, вот в это вмещается – во что? Владыка – это…</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Владеющий.</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Нет, это собственник. Это и так понятно, Владыка – владеющий, собственник, это не проблема.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Полномочия Совершенств.</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w:t>
      </w:r>
      <w:r w:rsidRPr="00FD335D">
        <w:rPr>
          <w:rFonts w:ascii="Times New Roman" w:hAnsi="Times New Roman" w:cs="Times New Roman"/>
          <w:i/>
          <w:iCs/>
          <w:sz w:val="24"/>
          <w:szCs w:val="24"/>
        </w:rPr>
        <w:t>Становится в горделивую позу</w:t>
      </w:r>
      <w:r w:rsidRPr="00FD335D">
        <w:rPr>
          <w:rFonts w:ascii="Times New Roman" w:hAnsi="Times New Roman" w:cs="Times New Roman"/>
          <w:sz w:val="24"/>
          <w:szCs w:val="24"/>
        </w:rPr>
        <w:t>) а у меня Полномочия Совершенств, вы не заметили? Это очень знаменитый кадр из этого, из Булгакова: «Я – Мастер!» Но, правда, они в психушке беседовали. Кто не знает, это произведение в экранизации. Это насчёт Полномочий Совершенств. Папа сразу скажет: «Да?»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Ребята, я же вам говорил, что Компетенции – это отдельно. Полномочия Совершенств – это Компетенции.</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Управленец.</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Владыка – это управленец. В какой-то степени, только чего?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iCs/>
          <w:sz w:val="24"/>
          <w:szCs w:val="24"/>
        </w:rPr>
        <w:t>Из зала: –</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Внутренним миром</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Было бы легко.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iCs/>
          <w:sz w:val="24"/>
          <w:szCs w:val="24"/>
        </w:rPr>
        <w:t>Из зала:</w:t>
      </w:r>
      <w:r w:rsidRPr="00FD335D">
        <w:rPr>
          <w:rFonts w:ascii="Times New Roman" w:hAnsi="Times New Roman" w:cs="Times New Roman"/>
          <w:sz w:val="24"/>
          <w:szCs w:val="24"/>
        </w:rPr>
        <w:t xml:space="preserve"> – </w:t>
      </w:r>
      <w:r w:rsidRPr="00FD335D">
        <w:rPr>
          <w:rFonts w:ascii="Times New Roman" w:hAnsi="Times New Roman" w:cs="Times New Roman"/>
          <w:i/>
          <w:sz w:val="24"/>
          <w:szCs w:val="24"/>
        </w:rPr>
        <w:t>Владыка оперирует истиной</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Это мудрец! Владыка, оперирующий истиной, становится мудрецом. Владыка, не оперирующий истиной, становится глупцом. Оперируя истиной вовне, ты становишься философом.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Владыка в любой деятельности – это…? Ну, ребята, </w:t>
      </w:r>
      <w:r w:rsidRPr="00FD335D">
        <w:rPr>
          <w:rFonts w:ascii="Times New Roman" w:hAnsi="Times New Roman" w:cs="Times New Roman"/>
          <w:b/>
          <w:bCs/>
          <w:sz w:val="24"/>
          <w:szCs w:val="24"/>
        </w:rPr>
        <w:t>цивилизатор</w:t>
      </w:r>
      <w:r w:rsidRPr="00FD335D">
        <w:rPr>
          <w:rFonts w:ascii="Times New Roman" w:hAnsi="Times New Roman" w:cs="Times New Roman"/>
          <w:sz w:val="24"/>
          <w:szCs w:val="24"/>
        </w:rPr>
        <w:t xml:space="preserve"> – несущий цивилизацию. Горизонт Владыки – это цивилизатор.</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 xml:space="preserve">Из зала: – А она? </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Цивилизаторша! </w:t>
      </w:r>
      <w:r w:rsidRPr="00FD335D">
        <w:rPr>
          <w:rFonts w:ascii="Times New Roman" w:hAnsi="Times New Roman" w:cs="Times New Roman"/>
          <w:spacing w:val="20"/>
          <w:sz w:val="24"/>
          <w:szCs w:val="24"/>
        </w:rPr>
        <w:t>Цивилизатор</w:t>
      </w:r>
      <w:r w:rsidRPr="00FD335D">
        <w:rPr>
          <w:rFonts w:ascii="Times New Roman" w:hAnsi="Times New Roman" w:cs="Times New Roman"/>
          <w:sz w:val="24"/>
          <w:szCs w:val="24"/>
        </w:rPr>
        <w:t xml:space="preserve">! Только, пожалуйста, вот звучит это слово мелковато – масштаб деятельности сумасшедший. Это </w:t>
      </w:r>
      <w:r w:rsidRPr="00FD335D">
        <w:rPr>
          <w:rFonts w:ascii="Times New Roman" w:hAnsi="Times New Roman" w:cs="Times New Roman"/>
          <w:spacing w:val="20"/>
          <w:sz w:val="24"/>
          <w:szCs w:val="24"/>
        </w:rPr>
        <w:t>постоянная</w:t>
      </w:r>
      <w:r w:rsidRPr="00FD335D">
        <w:rPr>
          <w:rFonts w:ascii="Times New Roman" w:hAnsi="Times New Roman" w:cs="Times New Roman"/>
          <w:sz w:val="24"/>
          <w:szCs w:val="24"/>
        </w:rPr>
        <w:t xml:space="preserve"> поддержка цивилизации, повышение компетенций цивилизации, углубление возможности цивилизации. Созидание практик, чтоб цивилизация человечества взрастала, не гибла, держалась, и по списку. На самом деле, за все годы, это самая сложнейшая работа у нас была, как у Владык – держать цивилизацию и её развивать.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iCs/>
          <w:sz w:val="24"/>
          <w:szCs w:val="24"/>
        </w:rPr>
        <w:t xml:space="preserve">Из зала: – </w:t>
      </w:r>
      <w:r w:rsidRPr="00FD335D">
        <w:rPr>
          <w:rFonts w:ascii="Times New Roman" w:hAnsi="Times New Roman" w:cs="Times New Roman"/>
          <w:i/>
          <w:sz w:val="24"/>
          <w:szCs w:val="24"/>
        </w:rPr>
        <w:t>Это же совершенство ещё? Горизонт Владыки, как раз это совершенство и совершенствование.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 там всё! Понимаешь, в слове «цивилизация» всё. Я не могу сказать, что там только совершенство. Потому что на первом этапе </w:t>
      </w:r>
      <w:r w:rsidRPr="00FD335D">
        <w:rPr>
          <w:rFonts w:ascii="Times New Roman" w:hAnsi="Times New Roman" w:cs="Times New Roman"/>
          <w:spacing w:val="20"/>
          <w:sz w:val="24"/>
          <w:szCs w:val="24"/>
        </w:rPr>
        <w:t>нового</w:t>
      </w:r>
      <w:r w:rsidRPr="00FD335D">
        <w:rPr>
          <w:rFonts w:ascii="Times New Roman" w:hAnsi="Times New Roman" w:cs="Times New Roman"/>
          <w:sz w:val="24"/>
          <w:szCs w:val="24"/>
        </w:rPr>
        <w:t xml:space="preserve"> цивилизационного подхода это несовершенно, но цивилизационно перспективно. То есть, есть несовершенства, которые цивилизационно перспективны и в будущем станут совершенны. Поэтому, если мы скажем, что цивилизаторство только совершенно, мы ограничим развитие цивилизации. Потому что первые шаги всегда несовершенны, и они ещё должны стать совершенными в перспективе.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iCs/>
          <w:sz w:val="24"/>
          <w:szCs w:val="24"/>
        </w:rPr>
        <w:t>Из зала:</w:t>
      </w:r>
      <w:r w:rsidRPr="00FD335D">
        <w:rPr>
          <w:rFonts w:ascii="Times New Roman" w:hAnsi="Times New Roman" w:cs="Times New Roman"/>
          <w:sz w:val="24"/>
          <w:szCs w:val="24"/>
        </w:rPr>
        <w:t xml:space="preserve"> – </w:t>
      </w:r>
      <w:r w:rsidRPr="00FD335D">
        <w:rPr>
          <w:rFonts w:ascii="Times New Roman" w:hAnsi="Times New Roman" w:cs="Times New Roman"/>
          <w:i/>
          <w:sz w:val="24"/>
          <w:szCs w:val="24"/>
        </w:rPr>
        <w:t>Приводят к совершенству</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Да. Они приводят, может быть, к совершенству, а может быть, и к другим результатам, не менее важным, чем совершенство. Может быть более высокое явление, чем совершенство? – Иерархизация. Без проблем, то есть иерархически более достойное выражение. Поэтому Владыка, вот в голову поставьте, это всегда цивилизатор.</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стяжав профессию, вам сразу дадут потенциал цивилизаторского строительства или поддержки, в зависимости от ваших накоплений. Поддержки – это любая практика будет поддерживать цивилизацию вокруг нас всего человечества. Минимально, в стране, где вы живёте. Российская Федерация. Для украинцев – в Украине. И так далее, да?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По гражданству, по паспорту это решается, ребята. Не важно, где ты живёшь, главное – паспорт. Ты в Германии живёшь, паспорт русский – поддерживаешь цивилизаторство России. </w:t>
      </w:r>
      <w:r w:rsidRPr="00FD335D">
        <w:rPr>
          <w:rFonts w:ascii="Times New Roman" w:hAnsi="Times New Roman" w:cs="Times New Roman"/>
          <w:sz w:val="24"/>
          <w:szCs w:val="24"/>
        </w:rPr>
        <w:lastRenderedPageBreak/>
        <w:t>Ты живёшь в России, паспорт Украины – ты поддерживаешь цивилизаторство Украины, автоматически. Ничего не поменяется.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Но, если ты в двух вариантах </w:t>
      </w:r>
      <w:r w:rsidRPr="00FD335D">
        <w:rPr>
          <w:rFonts w:ascii="Times New Roman" w:hAnsi="Times New Roman" w:cs="Times New Roman"/>
          <w:spacing w:val="20"/>
          <w:sz w:val="24"/>
          <w:szCs w:val="24"/>
        </w:rPr>
        <w:t>можешь</w:t>
      </w:r>
      <w:r w:rsidRPr="00FD335D">
        <w:rPr>
          <w:rFonts w:ascii="Times New Roman" w:hAnsi="Times New Roman" w:cs="Times New Roman"/>
          <w:sz w:val="24"/>
          <w:szCs w:val="24"/>
        </w:rPr>
        <w:t xml:space="preserve">, ты можешь поддерживать цивилизацию двух стран. Но вначале по паспорту, а потом, если хватит потенциала, и на второе или гражданство, или твоё отношение… переходного гражданства. Я знаю, что в Германии у нас есть у многих паспорта или России, или Украины, и они ещё </w:t>
      </w:r>
      <w:r w:rsidRPr="00FD335D">
        <w:rPr>
          <w:rFonts w:ascii="Times New Roman" w:hAnsi="Times New Roman" w:cs="Times New Roman"/>
          <w:spacing w:val="20"/>
          <w:sz w:val="24"/>
          <w:szCs w:val="24"/>
        </w:rPr>
        <w:t>в перспективе</w:t>
      </w:r>
      <w:r w:rsidRPr="00FD335D">
        <w:rPr>
          <w:rFonts w:ascii="Times New Roman" w:hAnsi="Times New Roman" w:cs="Times New Roman"/>
          <w:sz w:val="24"/>
          <w:szCs w:val="24"/>
        </w:rPr>
        <w:t xml:space="preserve"> собираются стать гражданами Германии. Это там занимает чуть ли не десять лет. У некоторых, вообще ещё больше.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 итоге, они вначале поддерживают Россию или Украину и только потом Германию. Это мы ещё в Германии разбирались. Исключений нет! И Папу на эту тему не обманешь. Даже если ты отправишь вначале Германии, потом Украине или России – вначале всё отправится в Украину или Россию, а потом в Германию. Вот хоть лопни, потому что у тебя паспорт соответствующий.</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Поэтому ты – цивилизатор той страны, паспорт которой у тебя есть на руках. А потом той, второй страны, где ты живёшь или работаешь, или у тебя какие-то отношения с ней.</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Я это проверял на себе. Когда я жил в Крыму, у меня был российский паспорт и вид на жительство Украины. Тогда это был украинский Крым. Вот чтобы я ни эманировал в Украину – вначале всё уходило в Россию, потом в Украину. В итоге, я </w:t>
      </w:r>
      <w:r w:rsidRPr="00FD335D">
        <w:rPr>
          <w:rFonts w:ascii="Times New Roman" w:hAnsi="Times New Roman" w:cs="Times New Roman"/>
          <w:spacing w:val="20"/>
          <w:sz w:val="24"/>
          <w:szCs w:val="24"/>
        </w:rPr>
        <w:t>вдвойне</w:t>
      </w:r>
      <w:r w:rsidRPr="00FD335D">
        <w:rPr>
          <w:rFonts w:ascii="Times New Roman" w:hAnsi="Times New Roman" w:cs="Times New Roman"/>
          <w:sz w:val="24"/>
          <w:szCs w:val="24"/>
        </w:rPr>
        <w:t xml:space="preserve"> работал, чтоб и там, и там было. То есть двойным усилием, открытым текстом. Я по себе это знаю, поэтому я сейчас рассказываю свой опыт даже. И вот это называется – цивилизатор.</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Что относится к цивилизаторству? Ответ: всё. И уровень образованности, и уровень технического развития, оснащения, и уровень культуры между гражданами, и уровень гражданственности сообщества, и уровень развития общества. То есть, все нижестоящие организации в цивилизации выражаются определёнными направлениями.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 последнее, «цивил» в переводе – это светскость. Ну, ци-ви, да? Если вот упростить, но это светскость. А у нас светское общение с Отцом. Плюс, светскость – это концентрация света. А мы вчера проходили, вот специально вам Владыка сказал, что свет – это коллективная реализация. А цивилизация – это тоже коллективная реализация. Значит, </w:t>
      </w:r>
      <w:r w:rsidRPr="00FD335D">
        <w:rPr>
          <w:rFonts w:ascii="Times New Roman" w:hAnsi="Times New Roman" w:cs="Times New Roman"/>
          <w:spacing w:val="20"/>
          <w:sz w:val="24"/>
          <w:szCs w:val="24"/>
        </w:rPr>
        <w:t>уровень</w:t>
      </w:r>
      <w:r w:rsidRPr="00FD335D">
        <w:rPr>
          <w:rFonts w:ascii="Times New Roman" w:hAnsi="Times New Roman" w:cs="Times New Roman"/>
          <w:sz w:val="24"/>
          <w:szCs w:val="24"/>
        </w:rPr>
        <w:t xml:space="preserve"> света, </w:t>
      </w:r>
      <w:r w:rsidRPr="00FD335D">
        <w:rPr>
          <w:rFonts w:ascii="Times New Roman" w:hAnsi="Times New Roman" w:cs="Times New Roman"/>
          <w:spacing w:val="20"/>
          <w:sz w:val="24"/>
          <w:szCs w:val="24"/>
        </w:rPr>
        <w:t>концентрация</w:t>
      </w:r>
      <w:r w:rsidRPr="00FD335D">
        <w:rPr>
          <w:rFonts w:ascii="Times New Roman" w:hAnsi="Times New Roman" w:cs="Times New Roman"/>
          <w:sz w:val="24"/>
          <w:szCs w:val="24"/>
        </w:rPr>
        <w:t xml:space="preserve"> света, выражение света с насыщенной мудростью, записанной в свете… 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iCs/>
          <w:sz w:val="24"/>
          <w:szCs w:val="24"/>
        </w:rPr>
        <w:t>Из зала:</w:t>
      </w:r>
      <w:r w:rsidRPr="00FD335D">
        <w:rPr>
          <w:rFonts w:ascii="Times New Roman" w:hAnsi="Times New Roman" w:cs="Times New Roman"/>
          <w:sz w:val="24"/>
          <w:szCs w:val="24"/>
        </w:rPr>
        <w:t xml:space="preserve"> – </w:t>
      </w:r>
      <w:r w:rsidRPr="00FD335D">
        <w:rPr>
          <w:rFonts w:ascii="Times New Roman" w:hAnsi="Times New Roman" w:cs="Times New Roman"/>
          <w:i/>
          <w:sz w:val="24"/>
          <w:szCs w:val="24"/>
        </w:rPr>
        <w:t>Теза</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Тезами, допустим, но это вообще вершина. Но хорошая вершина. Допустим, тезами. Вот это – работа цивилизатора. То есть, концентрация света. А это тонко-физическая цивилизация, которую мы взращиваем на Планете.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допустим, мы здание поставили в 34-й архетип. Подумаешь, здание. Но здание, ведь это цивилизация. Не цивилизация – это пещера или норка, выкопанная в земле, землянка. Цивилизация – это здание, здание – это цивилизация. Тем более, такое сложное, как мы поставили. Значит, если мы из 34-го архетипа, Изначально Вышестоящей Октавы, развёртываем Свет Изначально Вышестоящей Октавы в нашей цивилизации – это цивилизаторство? – Однозначно!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То есть, наша Цивилизация растёт Светом Изначально Вышестоящей Октавы. И в Космосе, в Большом Космосе Цивилизации меряются, каким Светом для нас с вами и Духом они живут. На сегодня меряются, каким Светом они живут. И мы </w:t>
      </w:r>
      <w:r w:rsidRPr="00FD335D">
        <w:rPr>
          <w:rFonts w:ascii="Times New Roman" w:hAnsi="Times New Roman" w:cs="Times New Roman"/>
          <w:spacing w:val="20"/>
          <w:sz w:val="24"/>
          <w:szCs w:val="24"/>
        </w:rPr>
        <w:t>пробрались</w:t>
      </w:r>
      <w:r w:rsidRPr="00FD335D">
        <w:rPr>
          <w:rFonts w:ascii="Times New Roman" w:hAnsi="Times New Roman" w:cs="Times New Roman"/>
          <w:sz w:val="24"/>
          <w:szCs w:val="24"/>
        </w:rPr>
        <w:t xml:space="preserve"> в Октаву тем, что живём самым высоким Светом. Ну, командой ИВДИВО. Вы увидели?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В перспективе, мы с вами выйдем на ситуацию – каким </w:t>
      </w:r>
      <w:r w:rsidRPr="00FD335D">
        <w:rPr>
          <w:rFonts w:ascii="Times New Roman" w:hAnsi="Times New Roman" w:cs="Times New Roman"/>
          <w:spacing w:val="20"/>
          <w:sz w:val="24"/>
          <w:szCs w:val="24"/>
        </w:rPr>
        <w:t>Духом</w:t>
      </w:r>
      <w:r w:rsidRPr="00FD335D">
        <w:rPr>
          <w:rFonts w:ascii="Times New Roman" w:hAnsi="Times New Roman" w:cs="Times New Roman"/>
          <w:sz w:val="24"/>
          <w:szCs w:val="24"/>
        </w:rPr>
        <w:t xml:space="preserve"> живёт Цивилизация. Но такой темы мы вообще не знаем. Но в новую эпоху эта тема в Цивилизации встанет. То есть, на сегодня Цивилизация – это качество и высота Света, у нас – 34-го архетипа, а в перспективе – качество и высота Духа.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Всё, это инструктаж. Всё остальное при определённой сообразительности вы этому научитесь у Кут Хуми и…? И? И? А?</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Янова.</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Мории.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Мории! Янова...</w:t>
      </w:r>
      <w:r w:rsidRPr="00FD335D">
        <w:rPr>
          <w:rFonts w:ascii="Times New Roman" w:hAnsi="Times New Roman" w:cs="Times New Roman"/>
          <w:i/>
          <w:iCs/>
          <w:sz w:val="24"/>
          <w:szCs w:val="24"/>
        </w:rPr>
        <w:t xml:space="preserve"> </w:t>
      </w:r>
      <w:r w:rsidRPr="00FD335D">
        <w:rPr>
          <w:rFonts w:ascii="Times New Roman" w:hAnsi="Times New Roman" w:cs="Times New Roman"/>
          <w:sz w:val="24"/>
          <w:szCs w:val="24"/>
        </w:rPr>
        <w:t>Партийцы, понимаешь ли. И у Мории.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lastRenderedPageBreak/>
        <w:t>Да всё нормально, за тобой сидит, сразу… Даже сказать ничего не может, что-то другое. У Кут Хуми и Мории. Все консультации только к ним на эту тему.</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Практика. Стяжаем профессию Владыки.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Я почему инструктировал? Вам сейчас при стяжании профессии Отец что-то зафиксирует. </w:t>
      </w:r>
      <w:r w:rsidRPr="00FD335D">
        <w:rPr>
          <w:rFonts w:ascii="Times New Roman" w:hAnsi="Times New Roman" w:cs="Times New Roman"/>
          <w:spacing w:val="20"/>
          <w:sz w:val="24"/>
          <w:szCs w:val="24"/>
        </w:rPr>
        <w:t>Идеально</w:t>
      </w:r>
      <w:r w:rsidRPr="00FD335D">
        <w:rPr>
          <w:rFonts w:ascii="Times New Roman" w:hAnsi="Times New Roman" w:cs="Times New Roman"/>
          <w:sz w:val="24"/>
          <w:szCs w:val="24"/>
        </w:rPr>
        <w:t xml:space="preserve"> будет, если поручит. Но я могу такое сказать, потому что может и не поручить. Это профессия. Там как пойдёт. И вы должны примерно понимать, что может быть внутренне в этой профессии. Примерно. Я </w:t>
      </w:r>
      <w:r w:rsidRPr="00FD335D">
        <w:rPr>
          <w:rFonts w:ascii="Times New Roman" w:hAnsi="Times New Roman" w:cs="Times New Roman"/>
          <w:spacing w:val="20"/>
          <w:sz w:val="24"/>
          <w:szCs w:val="24"/>
        </w:rPr>
        <w:t>очень много</w:t>
      </w:r>
      <w:r w:rsidRPr="00FD335D">
        <w:rPr>
          <w:rFonts w:ascii="Times New Roman" w:hAnsi="Times New Roman" w:cs="Times New Roman"/>
          <w:sz w:val="24"/>
          <w:szCs w:val="24"/>
        </w:rPr>
        <w:t xml:space="preserve"> чего не сказал. Масса всяких вариантов.</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Практика.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iCs/>
          <w:sz w:val="24"/>
          <w:szCs w:val="24"/>
        </w:rPr>
        <w:t>Из зала:</w:t>
      </w:r>
      <w:r w:rsidRPr="00FD335D">
        <w:rPr>
          <w:rFonts w:ascii="Times New Roman" w:hAnsi="Times New Roman" w:cs="Times New Roman"/>
          <w:sz w:val="24"/>
          <w:szCs w:val="24"/>
        </w:rPr>
        <w:t xml:space="preserve"> – </w:t>
      </w:r>
      <w:r w:rsidRPr="00FD335D">
        <w:rPr>
          <w:rFonts w:ascii="Times New Roman" w:hAnsi="Times New Roman" w:cs="Times New Roman"/>
          <w:i/>
          <w:sz w:val="24"/>
          <w:szCs w:val="24"/>
        </w:rPr>
        <w:t>А огонь Цивилизованности?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Откуда я знаю. Сейчас пойдём. Папа покажет. Я прочту, потом вам сообщу. Пока мы идём стяжать профессию.</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Огонь – это лампада, висящая в зале Отца. Зайди, почитай. Там снизу, вот так по… название огня.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Практика.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Ну, у нас впереди паровоза бегут с огнём. Освещают путь паровозу и кричат: «Нас не догонят!»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Практика.</w:t>
      </w:r>
    </w:p>
    <w:p w:rsidR="00FD335D" w:rsidRDefault="00FD335D" w:rsidP="00FD335D">
      <w:pPr>
        <w:ind w:firstLine="709"/>
        <w:jc w:val="both"/>
        <w:rPr>
          <w:rFonts w:ascii="Times New Roman" w:hAnsi="Times New Roman" w:cs="Times New Roman"/>
          <w:sz w:val="24"/>
          <w:szCs w:val="24"/>
        </w:rPr>
      </w:pPr>
    </w:p>
    <w:p w:rsidR="00F92908" w:rsidRPr="00FD335D" w:rsidRDefault="00F92908" w:rsidP="00FD335D">
      <w:pPr>
        <w:ind w:firstLine="709"/>
        <w:jc w:val="both"/>
        <w:rPr>
          <w:rFonts w:ascii="Times New Roman" w:hAnsi="Times New Roman" w:cs="Times New Roman"/>
          <w:sz w:val="24"/>
          <w:szCs w:val="24"/>
        </w:rPr>
      </w:pPr>
    </w:p>
    <w:p w:rsidR="00FD335D" w:rsidRPr="00FD335D" w:rsidRDefault="00FD335D" w:rsidP="00EA1478">
      <w:pPr>
        <w:pStyle w:val="3"/>
        <w:spacing w:before="0" w:beforeAutospacing="0" w:after="0"/>
        <w:ind w:firstLine="709"/>
        <w:jc w:val="center"/>
        <w:rPr>
          <w:bCs w:val="0"/>
          <w:color w:val="000000"/>
          <w:sz w:val="24"/>
          <w:szCs w:val="24"/>
        </w:rPr>
      </w:pPr>
      <w:bookmarkStart w:id="148" w:name="_Toc162515966"/>
      <w:bookmarkStart w:id="149" w:name="_Toc162516000"/>
      <w:bookmarkStart w:id="150" w:name="_Toc162953091"/>
      <w:r w:rsidRPr="00FD335D">
        <w:rPr>
          <w:rFonts w:eastAsia="SimSun"/>
          <w:color w:val="000000"/>
          <w:sz w:val="24"/>
          <w:szCs w:val="24"/>
          <w:shd w:val="clear" w:color="auto" w:fill="FFFFFF"/>
        </w:rPr>
        <w:t xml:space="preserve">Практика № 7. </w:t>
      </w:r>
      <w:r w:rsidRPr="00FD335D">
        <w:rPr>
          <w:rFonts w:eastAsia="SimSun"/>
          <w:color w:val="FF0000"/>
          <w:sz w:val="24"/>
          <w:szCs w:val="24"/>
          <w:shd w:val="clear" w:color="auto" w:fill="FFFFFF"/>
        </w:rPr>
        <w:t>Первостяжание.</w:t>
      </w:r>
      <w:r w:rsidR="00EA1478">
        <w:rPr>
          <w:rFonts w:eastAsia="SimSun"/>
          <w:color w:val="FF0000"/>
          <w:sz w:val="24"/>
          <w:szCs w:val="24"/>
          <w:shd w:val="clear" w:color="auto" w:fill="FFFFFF"/>
        </w:rPr>
        <w:t xml:space="preserve"> </w:t>
      </w:r>
      <w:r w:rsidRPr="00FD335D">
        <w:rPr>
          <w:rFonts w:eastAsia="SimSun"/>
          <w:color w:val="000000"/>
          <w:sz w:val="24"/>
          <w:szCs w:val="24"/>
          <w:shd w:val="clear" w:color="auto" w:fill="FFFFFF"/>
        </w:rPr>
        <w:t xml:space="preserve">Профессия </w:t>
      </w:r>
      <w:r w:rsidRPr="00FD335D">
        <w:rPr>
          <w:color w:val="000000"/>
          <w:sz w:val="24"/>
          <w:szCs w:val="24"/>
        </w:rPr>
        <w:t>Владыка</w:t>
      </w:r>
      <w:r w:rsidRPr="00FD335D">
        <w:rPr>
          <w:rFonts w:eastAsia="SimSun"/>
          <w:color w:val="000000"/>
          <w:sz w:val="24"/>
          <w:szCs w:val="24"/>
          <w:shd w:val="clear" w:color="auto" w:fill="FFFFFF"/>
        </w:rPr>
        <w:t xml:space="preserve"> </w:t>
      </w:r>
      <w:r w:rsidRPr="00FD335D">
        <w:rPr>
          <w:color w:val="000000"/>
          <w:sz w:val="24"/>
          <w:szCs w:val="24"/>
        </w:rPr>
        <w:t>Изначально Вышестоящего Отца</w:t>
      </w:r>
      <w:bookmarkEnd w:id="148"/>
      <w:bookmarkEnd w:id="149"/>
      <w:r w:rsidR="00F92908">
        <w:rPr>
          <w:color w:val="000000"/>
          <w:sz w:val="24"/>
          <w:szCs w:val="24"/>
        </w:rPr>
        <w:t>.</w:t>
      </w:r>
      <w:bookmarkEnd w:id="150"/>
    </w:p>
    <w:p w:rsidR="00FD335D" w:rsidRPr="00FD335D" w:rsidRDefault="00FD335D" w:rsidP="00FD335D">
      <w:pPr>
        <w:ind w:firstLine="709"/>
        <w:contextualSpacing/>
        <w:jc w:val="both"/>
        <w:rPr>
          <w:rFonts w:ascii="Times New Roman" w:hAnsi="Times New Roman" w:cs="Times New Roman"/>
          <w:color w:val="000000"/>
          <w:sz w:val="24"/>
          <w:szCs w:val="24"/>
        </w:rPr>
      </w:pPr>
      <w:r w:rsidRPr="00FD335D">
        <w:rPr>
          <w:rFonts w:ascii="Times New Roman" w:hAnsi="Times New Roman" w:cs="Times New Roman"/>
          <w:i/>
          <w:iCs/>
          <w:color w:val="000000"/>
          <w:sz w:val="24"/>
          <w:szCs w:val="24"/>
        </w:rPr>
        <w:t>Мы возжигаемся всем Синтезом каждого из нас.</w:t>
      </w:r>
    </w:p>
    <w:p w:rsidR="00FD335D" w:rsidRPr="00FD335D" w:rsidRDefault="00FD335D" w:rsidP="00FD335D">
      <w:pPr>
        <w:ind w:firstLine="709"/>
        <w:contextualSpacing/>
        <w:jc w:val="both"/>
        <w:rPr>
          <w:rFonts w:ascii="Times New Roman" w:hAnsi="Times New Roman" w:cs="Times New Roman"/>
          <w:i/>
          <w:iCs/>
          <w:color w:val="000000"/>
          <w:sz w:val="24"/>
          <w:szCs w:val="24"/>
        </w:rPr>
      </w:pPr>
      <w:r w:rsidRPr="00FD335D">
        <w:rPr>
          <w:rFonts w:ascii="Times New Roman" w:hAnsi="Times New Roman" w:cs="Times New Roman"/>
          <w:i/>
          <w:iCs/>
          <w:color w:val="000000"/>
          <w:sz w:val="24"/>
          <w:szCs w:val="24"/>
        </w:rPr>
        <w:t>Синтезируемся с Изначально Вышестоящим Аватаром Синтеза Кут Хуми Изначально Вышестоящей Октавы.</w:t>
      </w:r>
    </w:p>
    <w:p w:rsidR="00FD335D" w:rsidRPr="00FD335D" w:rsidRDefault="00FD335D" w:rsidP="00FD335D">
      <w:pPr>
        <w:ind w:firstLine="709"/>
        <w:contextualSpacing/>
        <w:jc w:val="both"/>
        <w:rPr>
          <w:rFonts w:ascii="Times New Roman" w:hAnsi="Times New Roman" w:cs="Times New Roman"/>
          <w:i/>
          <w:iCs/>
          <w:color w:val="000000"/>
          <w:sz w:val="24"/>
          <w:szCs w:val="24"/>
        </w:rPr>
      </w:pPr>
      <w:r w:rsidRPr="00FD335D">
        <w:rPr>
          <w:rFonts w:ascii="Times New Roman" w:hAnsi="Times New Roman" w:cs="Times New Roman"/>
          <w:i/>
          <w:iCs/>
          <w:color w:val="000000"/>
          <w:sz w:val="24"/>
          <w:szCs w:val="24"/>
        </w:rPr>
        <w:t>Переходим в зал ИВДИВО на 448-ю высокую пра-ивдиво-реальность. Становимся телесно пред</w:t>
      </w:r>
      <w:r w:rsidRPr="00FD335D">
        <w:rPr>
          <w:rFonts w:ascii="Times New Roman" w:hAnsi="Times New Roman" w:cs="Times New Roman"/>
          <w:sz w:val="24"/>
          <w:szCs w:val="24"/>
        </w:rPr>
        <w:t xml:space="preserve"> </w:t>
      </w:r>
      <w:r w:rsidRPr="00FD335D">
        <w:rPr>
          <w:rFonts w:ascii="Times New Roman" w:hAnsi="Times New Roman" w:cs="Times New Roman"/>
          <w:i/>
          <w:iCs/>
          <w:color w:val="000000"/>
          <w:sz w:val="24"/>
          <w:szCs w:val="24"/>
        </w:rPr>
        <w:t>Изначально Вышестоящим Аватаром Синтеза Кут Хуми Владыкой 86</w:t>
      </w:r>
      <w:r w:rsidRPr="00FD335D">
        <w:rPr>
          <w:rFonts w:ascii="Times New Roman" w:hAnsi="Times New Roman" w:cs="Times New Roman"/>
          <w:i/>
          <w:iCs/>
          <w:color w:val="000000"/>
          <w:sz w:val="24"/>
          <w:szCs w:val="24"/>
        </w:rPr>
        <w:noBreakHyphen/>
        <w:t>го Синтеза, в форме.</w:t>
      </w:r>
    </w:p>
    <w:p w:rsidR="00FD335D" w:rsidRPr="00FD335D" w:rsidRDefault="00FD335D" w:rsidP="00FD335D">
      <w:pPr>
        <w:ind w:firstLine="709"/>
        <w:contextualSpacing/>
        <w:jc w:val="both"/>
        <w:rPr>
          <w:rFonts w:ascii="Times New Roman" w:hAnsi="Times New Roman" w:cs="Times New Roman"/>
          <w:i/>
          <w:iCs/>
          <w:color w:val="000000"/>
          <w:sz w:val="24"/>
          <w:szCs w:val="24"/>
        </w:rPr>
      </w:pPr>
      <w:r w:rsidRPr="00FD335D">
        <w:rPr>
          <w:rFonts w:ascii="Times New Roman" w:hAnsi="Times New Roman" w:cs="Times New Roman"/>
          <w:i/>
          <w:iCs/>
          <w:color w:val="000000"/>
          <w:sz w:val="24"/>
          <w:szCs w:val="24"/>
        </w:rPr>
        <w:t>И просим развернуть явление Профессии Владыка Изначально Вышестоящего Отца каждому из нас явлением 86-го Синтеза Изначально Вышестоящего Отца собою и реализации Владычества нового типа Изначально Вышестоящего Отца каждым из нас.</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hAnsi="Times New Roman" w:cs="Times New Roman"/>
          <w:i/>
          <w:iCs/>
          <w:color w:val="000000"/>
          <w:sz w:val="24"/>
          <w:szCs w:val="24"/>
        </w:rPr>
        <w:t>И синтезируясь с Хум Изначально Вышестоящего Аватара Синтеза Кут Хуми,</w:t>
      </w:r>
      <w:r w:rsidRPr="00FD335D">
        <w:rPr>
          <w:rFonts w:ascii="Times New Roman" w:eastAsia="SimSun" w:hAnsi="Times New Roman" w:cs="Times New Roman"/>
          <w:i/>
          <w:iCs/>
          <w:color w:val="000000"/>
          <w:sz w:val="24"/>
          <w:szCs w:val="24"/>
          <w:shd w:val="clear" w:color="auto" w:fill="FFFFFF"/>
        </w:rPr>
        <w:t xml:space="preserve"> стяжаем Синтез Синтеза Изначально Вышестоящего Отца и, возжигаясь, преображаемся им.</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513-ю</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высокую пра-ивдиво-реальность, становимся телесно Владыками 86</w:t>
      </w:r>
      <w:r w:rsidRPr="00FD335D">
        <w:rPr>
          <w:rFonts w:ascii="Times New Roman" w:hAnsi="Times New Roman" w:cs="Times New Roman"/>
          <w:i/>
          <w:iCs/>
          <w:color w:val="000000"/>
          <w:sz w:val="24"/>
          <w:szCs w:val="24"/>
        </w:rPr>
        <w:noBreakHyphen/>
        <w:t>го Синтеза Изначально Вышестоящего Отца, в форме, пред Изначально Вышестоящим Отцом.</w:t>
      </w:r>
    </w:p>
    <w:p w:rsidR="00FD335D" w:rsidRPr="00FD335D" w:rsidRDefault="00FD335D" w:rsidP="00FD335D">
      <w:pPr>
        <w:ind w:firstLine="709"/>
        <w:contextualSpacing/>
        <w:jc w:val="both"/>
        <w:rPr>
          <w:rFonts w:ascii="Times New Roman" w:hAnsi="Times New Roman" w:cs="Times New Roman"/>
          <w:i/>
          <w:iCs/>
          <w:color w:val="000000"/>
          <w:sz w:val="24"/>
          <w:szCs w:val="24"/>
        </w:rPr>
      </w:pPr>
      <w:r w:rsidRPr="00FD335D">
        <w:rPr>
          <w:rFonts w:ascii="Times New Roman" w:eastAsia="SimSun" w:hAnsi="Times New Roman" w:cs="Times New Roman"/>
          <w:i/>
          <w:iCs/>
          <w:color w:val="000000"/>
          <w:sz w:val="24"/>
          <w:szCs w:val="24"/>
          <w:shd w:val="clear" w:color="auto" w:fill="FFFFFF"/>
        </w:rPr>
        <w:t xml:space="preserve">И синтезируясь с </w:t>
      </w:r>
      <w:r w:rsidRPr="00FD335D">
        <w:rPr>
          <w:rFonts w:ascii="Times New Roman" w:hAnsi="Times New Roman" w:cs="Times New Roman"/>
          <w:i/>
          <w:iCs/>
          <w:color w:val="000000"/>
          <w:sz w:val="24"/>
          <w:szCs w:val="24"/>
        </w:rPr>
        <w:t xml:space="preserve">Изначально Вышестоящим Отцом, стяжаем </w:t>
      </w:r>
      <w:r w:rsidRPr="00FD335D">
        <w:rPr>
          <w:rFonts w:ascii="Times New Roman" w:hAnsi="Times New Roman" w:cs="Times New Roman"/>
          <w:b/>
          <w:bCs/>
          <w:i/>
          <w:iCs/>
          <w:color w:val="000000"/>
          <w:sz w:val="24"/>
          <w:szCs w:val="24"/>
        </w:rPr>
        <w:t>Профессию</w:t>
      </w:r>
      <w:r w:rsidRPr="00FD335D">
        <w:rPr>
          <w:rFonts w:ascii="Times New Roman" w:eastAsia="SimSun" w:hAnsi="Times New Roman" w:cs="Times New Roman"/>
          <w:b/>
          <w:bCs/>
          <w:i/>
          <w:iCs/>
          <w:color w:val="000000"/>
          <w:sz w:val="24"/>
          <w:szCs w:val="24"/>
          <w:shd w:val="clear" w:color="auto" w:fill="FFFFFF"/>
        </w:rPr>
        <w:t xml:space="preserve"> </w:t>
      </w:r>
      <w:r w:rsidRPr="00FD335D">
        <w:rPr>
          <w:rFonts w:ascii="Times New Roman" w:eastAsia="SimSun" w:hAnsi="Times New Roman" w:cs="Times New Roman"/>
          <w:i/>
          <w:iCs/>
          <w:color w:val="000000"/>
          <w:sz w:val="24"/>
          <w:szCs w:val="24"/>
          <w:shd w:val="clear" w:color="auto" w:fill="FFFFFF"/>
        </w:rPr>
        <w:t>в ИВДИВО</w:t>
      </w:r>
      <w:r w:rsidRPr="00FD335D">
        <w:rPr>
          <w:rFonts w:ascii="Times New Roman" w:eastAsia="SimSun" w:hAnsi="Times New Roman" w:cs="Times New Roman"/>
          <w:b/>
          <w:bCs/>
          <w:i/>
          <w:iCs/>
          <w:color w:val="000000"/>
          <w:sz w:val="24"/>
          <w:szCs w:val="24"/>
          <w:shd w:val="clear" w:color="auto" w:fill="FFFFFF"/>
        </w:rPr>
        <w:t xml:space="preserve"> </w:t>
      </w:r>
      <w:r w:rsidRPr="00FD335D">
        <w:rPr>
          <w:rFonts w:ascii="Times New Roman" w:hAnsi="Times New Roman" w:cs="Times New Roman"/>
          <w:b/>
          <w:bCs/>
          <w:i/>
          <w:iCs/>
          <w:color w:val="000000"/>
          <w:sz w:val="24"/>
          <w:szCs w:val="24"/>
        </w:rPr>
        <w:t>Владыка Изначально Вышестоящего Отца</w:t>
      </w:r>
      <w:r w:rsidRPr="00FD335D">
        <w:rPr>
          <w:rFonts w:ascii="Times New Roman" w:hAnsi="Times New Roman" w:cs="Times New Roman"/>
          <w:i/>
          <w:iCs/>
          <w:color w:val="000000"/>
          <w:sz w:val="24"/>
          <w:szCs w:val="24"/>
        </w:rPr>
        <w:t xml:space="preserve"> каждому из нас:</w:t>
      </w:r>
    </w:p>
    <w:p w:rsidR="00FD335D" w:rsidRPr="00FD335D" w:rsidRDefault="00FD335D" w:rsidP="00FD335D">
      <w:pPr>
        <w:ind w:firstLine="709"/>
        <w:contextualSpacing/>
        <w:jc w:val="both"/>
        <w:rPr>
          <w:rFonts w:ascii="Times New Roman" w:hAnsi="Times New Roman" w:cs="Times New Roman"/>
          <w:i/>
          <w:iCs/>
          <w:color w:val="000000"/>
          <w:sz w:val="24"/>
          <w:szCs w:val="24"/>
        </w:rPr>
      </w:pPr>
      <w:r w:rsidRPr="00FD335D">
        <w:rPr>
          <w:rFonts w:ascii="Times New Roman" w:hAnsi="Times New Roman" w:cs="Times New Roman"/>
          <w:i/>
          <w:iCs/>
          <w:color w:val="000000"/>
          <w:sz w:val="24"/>
          <w:szCs w:val="24"/>
        </w:rPr>
        <w:t xml:space="preserve">– реализацией </w:t>
      </w:r>
      <w:r w:rsidRPr="00FD335D">
        <w:rPr>
          <w:rFonts w:ascii="Times New Roman" w:hAnsi="Times New Roman" w:cs="Times New Roman"/>
          <w:i/>
          <w:iCs/>
          <w:sz w:val="24"/>
          <w:szCs w:val="24"/>
        </w:rPr>
        <w:t>цивилизаторства</w:t>
      </w:r>
      <w:r w:rsidRPr="00FD335D">
        <w:rPr>
          <w:rFonts w:ascii="Times New Roman" w:hAnsi="Times New Roman" w:cs="Times New Roman"/>
          <w:i/>
          <w:iCs/>
          <w:color w:val="FF0000"/>
          <w:sz w:val="24"/>
          <w:szCs w:val="24"/>
        </w:rPr>
        <w:t xml:space="preserve"> </w:t>
      </w:r>
      <w:r w:rsidRPr="00FD335D">
        <w:rPr>
          <w:rFonts w:ascii="Times New Roman" w:hAnsi="Times New Roman" w:cs="Times New Roman"/>
          <w:i/>
          <w:iCs/>
          <w:color w:val="000000"/>
          <w:sz w:val="24"/>
          <w:szCs w:val="24"/>
        </w:rPr>
        <w:t>каждым из нас внутренним ростом и взращиванием мудрости с внешним выражением философскости ею каждым из нас;</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hAnsi="Times New Roman" w:cs="Times New Roman"/>
          <w:i/>
          <w:iCs/>
          <w:color w:val="000000"/>
          <w:sz w:val="24"/>
          <w:szCs w:val="24"/>
        </w:rPr>
        <w:t>– реализацией истинности цивилизованности каждым из нас и</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hAnsi="Times New Roman" w:cs="Times New Roman"/>
          <w:i/>
          <w:iCs/>
          <w:color w:val="000000"/>
          <w:sz w:val="24"/>
          <w:szCs w:val="24"/>
        </w:rPr>
        <w:t>– цивилизованного явления</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общением с </w:t>
      </w:r>
      <w:r w:rsidRPr="00FD335D">
        <w:rPr>
          <w:rFonts w:ascii="Times New Roman" w:hAnsi="Times New Roman" w:cs="Times New Roman"/>
          <w:i/>
          <w:iCs/>
          <w:color w:val="000000"/>
          <w:sz w:val="24"/>
          <w:szCs w:val="24"/>
        </w:rPr>
        <w:t>Изначально Вышестоящим Отцом практическим применением Владычества</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 каждым из нас.</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 xml:space="preserve">И проникаемся наделяемой Профессией </w:t>
      </w:r>
      <w:r w:rsidRPr="00FD335D">
        <w:rPr>
          <w:rFonts w:ascii="Times New Roman" w:hAnsi="Times New Roman" w:cs="Times New Roman"/>
          <w:i/>
          <w:iCs/>
          <w:color w:val="000000"/>
          <w:sz w:val="24"/>
          <w:szCs w:val="24"/>
        </w:rPr>
        <w:t>Владыка</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собою, вмещая всё заданное </w:t>
      </w:r>
      <w:r w:rsidRPr="00FD335D">
        <w:rPr>
          <w:rFonts w:ascii="Times New Roman" w:hAnsi="Times New Roman" w:cs="Times New Roman"/>
          <w:i/>
          <w:iCs/>
          <w:color w:val="000000"/>
          <w:sz w:val="24"/>
          <w:szCs w:val="24"/>
        </w:rPr>
        <w:t>Изначально Вышестоящим Отцом каждому из нас</w:t>
      </w:r>
      <w:r w:rsidRPr="00FD335D">
        <w:rPr>
          <w:rFonts w:ascii="Times New Roman" w:eastAsia="SimSun" w:hAnsi="Times New Roman" w:cs="Times New Roman"/>
          <w:i/>
          <w:iCs/>
          <w:color w:val="000000"/>
          <w:sz w:val="24"/>
          <w:szCs w:val="24"/>
          <w:shd w:val="clear" w:color="auto" w:fill="FFFFFF"/>
        </w:rPr>
        <w:t xml:space="preserve">, всё </w:t>
      </w:r>
      <w:r w:rsidRPr="00FD335D">
        <w:rPr>
          <w:rFonts w:ascii="Times New Roman" w:eastAsia="SimSun" w:hAnsi="Times New Roman" w:cs="Times New Roman"/>
          <w:i/>
          <w:iCs/>
          <w:color w:val="000000"/>
          <w:sz w:val="24"/>
          <w:szCs w:val="24"/>
          <w:shd w:val="clear" w:color="auto" w:fill="FFFFFF"/>
        </w:rPr>
        <w:lastRenderedPageBreak/>
        <w:t>развёрнутое</w:t>
      </w:r>
      <w:r w:rsidRPr="00FD335D">
        <w:rPr>
          <w:rFonts w:ascii="Times New Roman" w:hAnsi="Times New Roman" w:cs="Times New Roman"/>
          <w:i/>
          <w:iCs/>
          <w:color w:val="000000"/>
          <w:sz w:val="24"/>
          <w:szCs w:val="24"/>
        </w:rPr>
        <w:t xml:space="preserve"> Изначально Вышестоящим Отцом</w:t>
      </w:r>
      <w:r w:rsidRPr="00FD335D">
        <w:rPr>
          <w:rFonts w:ascii="Times New Roman" w:eastAsia="SimSun" w:hAnsi="Times New Roman" w:cs="Times New Roman"/>
          <w:i/>
          <w:iCs/>
          <w:color w:val="000000"/>
          <w:sz w:val="24"/>
          <w:szCs w:val="24"/>
          <w:shd w:val="clear" w:color="auto" w:fill="FFFFFF"/>
        </w:rPr>
        <w:t xml:space="preserve"> каждому из нас. И проникаемся </w:t>
      </w:r>
      <w:r w:rsidRPr="00FD335D">
        <w:rPr>
          <w:rFonts w:ascii="Times New Roman" w:hAnsi="Times New Roman" w:cs="Times New Roman"/>
          <w:i/>
          <w:iCs/>
          <w:color w:val="000000"/>
          <w:sz w:val="24"/>
          <w:szCs w:val="24"/>
        </w:rPr>
        <w:t>Изначально Вышестоящим Отцом</w:t>
      </w:r>
      <w:r w:rsidRPr="00FD335D">
        <w:rPr>
          <w:rFonts w:ascii="Times New Roman" w:eastAsia="SimSun" w:hAnsi="Times New Roman" w:cs="Times New Roman"/>
          <w:i/>
          <w:iCs/>
          <w:color w:val="000000"/>
          <w:sz w:val="24"/>
          <w:szCs w:val="24"/>
          <w:shd w:val="clear" w:color="auto" w:fill="FFFFFF"/>
        </w:rPr>
        <w:t xml:space="preserve"> собою.</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 xml:space="preserve">И во взращивании Профессии </w:t>
      </w:r>
      <w:r w:rsidRPr="00FD335D">
        <w:rPr>
          <w:rFonts w:ascii="Times New Roman" w:hAnsi="Times New Roman" w:cs="Times New Roman"/>
          <w:i/>
          <w:iCs/>
          <w:color w:val="000000"/>
          <w:sz w:val="24"/>
          <w:szCs w:val="24"/>
        </w:rPr>
        <w:t>Владыки</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стяжаем и насыщаемся </w:t>
      </w:r>
      <w:r w:rsidRPr="00FD335D">
        <w:rPr>
          <w:rFonts w:ascii="Times New Roman" w:eastAsia="SimSun" w:hAnsi="Times New Roman" w:cs="Times New Roman"/>
          <w:b/>
          <w:bCs/>
          <w:i/>
          <w:iCs/>
          <w:color w:val="000000"/>
          <w:sz w:val="24"/>
          <w:szCs w:val="24"/>
          <w:shd w:val="clear" w:color="auto" w:fill="FFFFFF"/>
        </w:rPr>
        <w:t>Мудростью</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проникаясь ею.</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 xml:space="preserve">Стяжаем и насыщаемся </w:t>
      </w:r>
      <w:r w:rsidRPr="00FD335D">
        <w:rPr>
          <w:rFonts w:ascii="Times New Roman" w:eastAsia="SimSun" w:hAnsi="Times New Roman" w:cs="Times New Roman"/>
          <w:b/>
          <w:bCs/>
          <w:i/>
          <w:iCs/>
          <w:color w:val="000000"/>
          <w:sz w:val="24"/>
          <w:szCs w:val="24"/>
          <w:shd w:val="clear" w:color="auto" w:fill="FFFFFF"/>
        </w:rPr>
        <w:t xml:space="preserve">Философскостью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проникаясь ею.</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 xml:space="preserve">Стяжаем и насыщаемся </w:t>
      </w:r>
      <w:r w:rsidRPr="00FD335D">
        <w:rPr>
          <w:rFonts w:ascii="Times New Roman" w:hAnsi="Times New Roman" w:cs="Times New Roman"/>
          <w:b/>
          <w:bCs/>
          <w:i/>
          <w:iCs/>
          <w:color w:val="000000"/>
          <w:sz w:val="24"/>
          <w:szCs w:val="24"/>
        </w:rPr>
        <w:t>Цивилизованностью</w:t>
      </w:r>
      <w:r w:rsidRPr="00FD335D">
        <w:rPr>
          <w:rFonts w:ascii="Times New Roman" w:eastAsia="SimSun" w:hAnsi="Times New Roman" w:cs="Times New Roman"/>
          <w:b/>
          <w:bCs/>
          <w:i/>
          <w:iCs/>
          <w:color w:val="000000"/>
          <w:sz w:val="24"/>
          <w:szCs w:val="24"/>
          <w:shd w:val="clear" w:color="auto" w:fill="FFFFFF"/>
        </w:rPr>
        <w:t xml:space="preserve"> </w:t>
      </w:r>
      <w:r w:rsidRPr="00FD335D">
        <w:rPr>
          <w:rFonts w:ascii="Times New Roman" w:eastAsia="SimSun" w:hAnsi="Times New Roman" w:cs="Times New Roman"/>
          <w:i/>
          <w:iCs/>
          <w:color w:val="000000"/>
          <w:sz w:val="24"/>
          <w:szCs w:val="24"/>
          <w:shd w:val="clear" w:color="auto" w:fill="FFFFFF"/>
        </w:rPr>
        <w:t>Изначально Вышестоящего Отца.</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 xml:space="preserve">И стяжаем и насыщаемся </w:t>
      </w:r>
      <w:r w:rsidRPr="00FD335D">
        <w:rPr>
          <w:rFonts w:ascii="Times New Roman" w:eastAsia="SimSun" w:hAnsi="Times New Roman" w:cs="Times New Roman"/>
          <w:b/>
          <w:bCs/>
          <w:i/>
          <w:iCs/>
          <w:color w:val="000000"/>
          <w:sz w:val="24"/>
          <w:szCs w:val="24"/>
          <w:shd w:val="clear" w:color="auto" w:fill="FFFFFF"/>
        </w:rPr>
        <w:t xml:space="preserve">Истинностью </w:t>
      </w:r>
      <w:r w:rsidRPr="00FD335D">
        <w:rPr>
          <w:rFonts w:ascii="Times New Roman" w:eastAsia="SimSun" w:hAnsi="Times New Roman" w:cs="Times New Roman"/>
          <w:i/>
          <w:iCs/>
          <w:color w:val="000000"/>
          <w:sz w:val="24"/>
          <w:szCs w:val="24"/>
          <w:shd w:val="clear" w:color="auto" w:fill="FFFFFF"/>
        </w:rPr>
        <w:t>Изначально Вышестоящего Отца собою.</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 xml:space="preserve">И синтезируясь с Хум </w:t>
      </w:r>
      <w:r w:rsidRPr="00FD335D">
        <w:rPr>
          <w:rFonts w:ascii="Times New Roman" w:hAnsi="Times New Roman" w:cs="Times New Roman"/>
          <w:i/>
          <w:iCs/>
          <w:color w:val="000000"/>
          <w:sz w:val="24"/>
          <w:szCs w:val="24"/>
        </w:rPr>
        <w:t>Изначально Вышестоящего Отца, стяжаем</w:t>
      </w:r>
      <w:r w:rsidRPr="00FD335D">
        <w:rPr>
          <w:rFonts w:ascii="Times New Roman" w:eastAsia="SimSun" w:hAnsi="Times New Roman" w:cs="Times New Roman"/>
          <w:i/>
          <w:iCs/>
          <w:color w:val="000000"/>
          <w:sz w:val="24"/>
          <w:szCs w:val="24"/>
          <w:shd w:val="clear" w:color="auto" w:fill="FFFFFF"/>
        </w:rPr>
        <w:t xml:space="preserve"> четыре Синтеза </w:t>
      </w:r>
      <w:r w:rsidRPr="00FD335D">
        <w:rPr>
          <w:rFonts w:ascii="Times New Roman" w:hAnsi="Times New Roman" w:cs="Times New Roman"/>
          <w:i/>
          <w:iCs/>
          <w:color w:val="000000"/>
          <w:sz w:val="24"/>
          <w:szCs w:val="24"/>
        </w:rPr>
        <w:t>Изначально Вышестоящего Отца и, возжигаясь четырьмя Синтезами</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 преображаемся ими.</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В этой четверице стяжаем</w:t>
      </w:r>
      <w:r w:rsidRPr="00FD335D">
        <w:rPr>
          <w:rFonts w:ascii="Times New Roman" w:eastAsia="SimSun" w:hAnsi="Times New Roman" w:cs="Times New Roman"/>
          <w:b/>
          <w:bCs/>
          <w:i/>
          <w:iCs/>
          <w:color w:val="000000"/>
          <w:sz w:val="24"/>
          <w:szCs w:val="24"/>
          <w:shd w:val="clear" w:color="auto" w:fill="FFFFFF"/>
        </w:rPr>
        <w:t xml:space="preserve"> Профессию </w:t>
      </w:r>
      <w:r w:rsidRPr="00FD335D">
        <w:rPr>
          <w:rFonts w:ascii="Times New Roman" w:hAnsi="Times New Roman" w:cs="Times New Roman"/>
          <w:b/>
          <w:bCs/>
          <w:i/>
          <w:iCs/>
          <w:color w:val="000000"/>
          <w:sz w:val="24"/>
          <w:szCs w:val="24"/>
        </w:rPr>
        <w:t>Владыки</w:t>
      </w:r>
      <w:r w:rsidRPr="00FD335D">
        <w:rPr>
          <w:rFonts w:ascii="Times New Roman" w:eastAsia="SimSun" w:hAnsi="Times New Roman" w:cs="Times New Roman"/>
          <w:b/>
          <w:bCs/>
          <w:i/>
          <w:iCs/>
          <w:color w:val="000000"/>
          <w:sz w:val="24"/>
          <w:szCs w:val="24"/>
          <w:shd w:val="clear" w:color="auto" w:fill="FFFFFF"/>
        </w:rPr>
        <w:t xml:space="preserve"> </w:t>
      </w:r>
      <w:r w:rsidRPr="00FD335D">
        <w:rPr>
          <w:rFonts w:ascii="Times New Roman" w:hAnsi="Times New Roman" w:cs="Times New Roman"/>
          <w:b/>
          <w:bCs/>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собою. Синтезируясь с Хум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стяжаем Синтез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и, возжигаясь, </w:t>
      </w:r>
      <w:r w:rsidRPr="00FD335D">
        <w:rPr>
          <w:rFonts w:ascii="Times New Roman" w:hAnsi="Times New Roman" w:cs="Times New Roman"/>
          <w:i/>
          <w:iCs/>
          <w:color w:val="000000"/>
          <w:sz w:val="24"/>
          <w:szCs w:val="24"/>
        </w:rPr>
        <w:t>преображаемся им.</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 xml:space="preserve">Стяжаем Синтез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и, возжигаясь, </w:t>
      </w:r>
      <w:r w:rsidRPr="00FD335D">
        <w:rPr>
          <w:rFonts w:ascii="Times New Roman" w:hAnsi="Times New Roman" w:cs="Times New Roman"/>
          <w:i/>
          <w:iCs/>
          <w:color w:val="000000"/>
          <w:sz w:val="24"/>
          <w:szCs w:val="24"/>
        </w:rPr>
        <w:t>преображаемся им в развёртывании</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Владыки</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собою, 22-й Профессии ИВДИВО, в первостяжании каждым из нас.</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 xml:space="preserve">И проникаемся 22-й Профессией ИВДИВО – </w:t>
      </w:r>
      <w:r w:rsidRPr="00FD335D">
        <w:rPr>
          <w:rFonts w:ascii="Times New Roman" w:hAnsi="Times New Roman" w:cs="Times New Roman"/>
          <w:i/>
          <w:iCs/>
          <w:color w:val="000000"/>
          <w:sz w:val="24"/>
          <w:szCs w:val="24"/>
        </w:rPr>
        <w:t>Владыка</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собою.</w:t>
      </w:r>
    </w:p>
    <w:p w:rsidR="00FD335D" w:rsidRPr="00FD335D" w:rsidRDefault="00FD335D" w:rsidP="00FD335D">
      <w:pPr>
        <w:ind w:firstLine="709"/>
        <w:contextualSpacing/>
        <w:jc w:val="both"/>
        <w:rPr>
          <w:rFonts w:ascii="Times New Roman" w:hAnsi="Times New Roman" w:cs="Times New Roman"/>
          <w:i/>
          <w:iCs/>
          <w:color w:val="000000"/>
          <w:sz w:val="24"/>
          <w:szCs w:val="24"/>
        </w:rPr>
      </w:pPr>
      <w:r w:rsidRPr="00FD335D">
        <w:rPr>
          <w:rFonts w:ascii="Times New Roman" w:eastAsia="SimSun" w:hAnsi="Times New Roman" w:cs="Times New Roman"/>
          <w:i/>
          <w:iCs/>
          <w:color w:val="000000"/>
          <w:sz w:val="24"/>
          <w:szCs w:val="24"/>
          <w:shd w:val="clear" w:color="auto" w:fill="FFFFFF"/>
        </w:rPr>
        <w:t xml:space="preserve">В этом огне, синтезируясь с </w:t>
      </w:r>
      <w:r w:rsidRPr="00FD335D">
        <w:rPr>
          <w:rFonts w:ascii="Times New Roman" w:hAnsi="Times New Roman" w:cs="Times New Roman"/>
          <w:i/>
          <w:iCs/>
          <w:color w:val="000000"/>
          <w:sz w:val="24"/>
          <w:szCs w:val="24"/>
        </w:rPr>
        <w:t>Изначально Вышестоящим Отцом, стяжаем</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eastAsia="SimSun" w:hAnsi="Times New Roman" w:cs="Times New Roman"/>
          <w:b/>
          <w:bCs/>
          <w:i/>
          <w:iCs/>
          <w:color w:val="000000"/>
          <w:sz w:val="24"/>
          <w:szCs w:val="24"/>
          <w:shd w:val="clear" w:color="auto" w:fill="FFFFFF"/>
        </w:rPr>
        <w:t xml:space="preserve">64 Инструмента Профессии </w:t>
      </w:r>
      <w:r w:rsidRPr="00FD335D">
        <w:rPr>
          <w:rFonts w:ascii="Times New Roman" w:hAnsi="Times New Roman" w:cs="Times New Roman"/>
          <w:b/>
          <w:bCs/>
          <w:i/>
          <w:iCs/>
          <w:color w:val="000000"/>
          <w:sz w:val="24"/>
          <w:szCs w:val="24"/>
        </w:rPr>
        <w:t>Владыка</w:t>
      </w:r>
      <w:r w:rsidRPr="00FD335D">
        <w:rPr>
          <w:rFonts w:ascii="Times New Roman" w:eastAsia="SimSun" w:hAnsi="Times New Roman" w:cs="Times New Roman"/>
          <w:b/>
          <w:bCs/>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hAnsi="Times New Roman" w:cs="Times New Roman"/>
          <w:i/>
          <w:iCs/>
          <w:color w:val="000000"/>
          <w:sz w:val="24"/>
          <w:szCs w:val="24"/>
        </w:rPr>
        <w:t xml:space="preserve">И </w:t>
      </w:r>
      <w:r w:rsidRPr="00FD335D">
        <w:rPr>
          <w:rFonts w:ascii="Times New Roman" w:eastAsia="SimSun" w:hAnsi="Times New Roman" w:cs="Times New Roman"/>
          <w:i/>
          <w:iCs/>
          <w:color w:val="000000"/>
          <w:sz w:val="24"/>
          <w:szCs w:val="24"/>
          <w:shd w:val="clear" w:color="auto" w:fill="FFFFFF"/>
        </w:rPr>
        <w:t xml:space="preserve">синтезируясь с Хум </w:t>
      </w:r>
      <w:r w:rsidRPr="00FD335D">
        <w:rPr>
          <w:rFonts w:ascii="Times New Roman" w:hAnsi="Times New Roman" w:cs="Times New Roman"/>
          <w:i/>
          <w:iCs/>
          <w:color w:val="000000"/>
          <w:sz w:val="24"/>
          <w:szCs w:val="24"/>
        </w:rPr>
        <w:t>Изначально Вышестоящего Отца, стяжаем</w:t>
      </w:r>
      <w:r w:rsidRPr="00FD335D">
        <w:rPr>
          <w:rFonts w:ascii="Times New Roman" w:eastAsia="SimSun" w:hAnsi="Times New Roman" w:cs="Times New Roman"/>
          <w:i/>
          <w:iCs/>
          <w:color w:val="000000"/>
          <w:sz w:val="24"/>
          <w:szCs w:val="24"/>
          <w:shd w:val="clear" w:color="auto" w:fill="FFFFFF"/>
        </w:rPr>
        <w:t xml:space="preserve"> 64 Синтеза </w:t>
      </w:r>
      <w:r w:rsidRPr="00FD335D">
        <w:rPr>
          <w:rFonts w:ascii="Times New Roman" w:hAnsi="Times New Roman" w:cs="Times New Roman"/>
          <w:i/>
          <w:iCs/>
          <w:color w:val="000000"/>
          <w:sz w:val="24"/>
          <w:szCs w:val="24"/>
        </w:rPr>
        <w:t>Изначально Вышестоящего Отца и, возжигаясь, преображаясь ими, развёртываемся 64 Инструментами, одеваясь в профессиональную форму Владыки</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 вспыхивая Мечом Владыки</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 и реализуя неповторимый контент</w:t>
      </w:r>
      <w:r w:rsidRPr="00FD335D">
        <w:rPr>
          <w:rFonts w:ascii="Times New Roman" w:eastAsia="SimSun" w:hAnsi="Times New Roman" w:cs="Times New Roman"/>
          <w:i/>
          <w:iCs/>
          <w:color w:val="000000"/>
          <w:sz w:val="24"/>
          <w:szCs w:val="24"/>
          <w:shd w:val="clear" w:color="auto" w:fill="FFFFFF"/>
        </w:rPr>
        <w:t xml:space="preserve"> синтеза Мудрости, Философскости, Цивилизованности и Истинности каждым из нас </w:t>
      </w:r>
      <w:r w:rsidRPr="00FD335D">
        <w:rPr>
          <w:rFonts w:ascii="Times New Roman" w:hAnsi="Times New Roman" w:cs="Times New Roman"/>
          <w:i/>
          <w:iCs/>
          <w:color w:val="000000"/>
          <w:sz w:val="24"/>
          <w:szCs w:val="24"/>
        </w:rPr>
        <w:t>Владыкой</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собою. И вспыхивая, преображаемся этим.</w:t>
      </w:r>
    </w:p>
    <w:p w:rsidR="00FD335D" w:rsidRPr="00FD335D" w:rsidRDefault="00FD335D" w:rsidP="00FD335D">
      <w:pPr>
        <w:ind w:firstLine="709"/>
        <w:contextualSpacing/>
        <w:jc w:val="both"/>
        <w:rPr>
          <w:rFonts w:ascii="Times New Roman" w:hAnsi="Times New Roman" w:cs="Times New Roman"/>
          <w:i/>
          <w:iCs/>
          <w:color w:val="000000"/>
          <w:sz w:val="24"/>
          <w:szCs w:val="24"/>
        </w:rPr>
      </w:pPr>
      <w:r w:rsidRPr="00FD335D">
        <w:rPr>
          <w:rFonts w:ascii="Times New Roman" w:eastAsia="SimSun" w:hAnsi="Times New Roman" w:cs="Times New Roman"/>
          <w:i/>
          <w:iCs/>
          <w:color w:val="000000"/>
          <w:sz w:val="24"/>
          <w:szCs w:val="24"/>
          <w:shd w:val="clear" w:color="auto" w:fill="FFFFFF"/>
        </w:rPr>
        <w:t xml:space="preserve">И синтезируясь с Хум </w:t>
      </w:r>
      <w:r w:rsidRPr="00FD335D">
        <w:rPr>
          <w:rFonts w:ascii="Times New Roman" w:hAnsi="Times New Roman" w:cs="Times New Roman"/>
          <w:i/>
          <w:iCs/>
          <w:color w:val="000000"/>
          <w:sz w:val="24"/>
          <w:szCs w:val="24"/>
        </w:rPr>
        <w:t>Изначально Вышестоящего Отца, стяжаем</w:t>
      </w:r>
      <w:r w:rsidRPr="00FD335D">
        <w:rPr>
          <w:rFonts w:ascii="Times New Roman" w:eastAsia="SimSun" w:hAnsi="Times New Roman" w:cs="Times New Roman"/>
          <w:i/>
          <w:iCs/>
          <w:color w:val="000000"/>
          <w:sz w:val="24"/>
          <w:szCs w:val="24"/>
          <w:shd w:val="clear" w:color="auto" w:fill="FFFFFF"/>
        </w:rPr>
        <w:t xml:space="preserve"> Синтез </w:t>
      </w:r>
      <w:r w:rsidRPr="00FD335D">
        <w:rPr>
          <w:rFonts w:ascii="Times New Roman" w:hAnsi="Times New Roman" w:cs="Times New Roman"/>
          <w:i/>
          <w:iCs/>
          <w:color w:val="000000"/>
          <w:sz w:val="24"/>
          <w:szCs w:val="24"/>
        </w:rPr>
        <w:t>Изначально Вышестоящего Отца, прося преобразить каждого из нас и синтез нас всем стяжённым и возожжённым.</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hAnsi="Times New Roman" w:cs="Times New Roman"/>
          <w:i/>
          <w:iCs/>
          <w:color w:val="000000"/>
          <w:sz w:val="24"/>
          <w:szCs w:val="24"/>
        </w:rPr>
        <w:t>Возжигаясь Синтезом</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 преображаемся им.</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eastAsia="SimSun" w:hAnsi="Times New Roman" w:cs="Times New Roman"/>
          <w:i/>
          <w:iCs/>
          <w:color w:val="000000"/>
          <w:sz w:val="24"/>
          <w:szCs w:val="24"/>
          <w:shd w:val="clear" w:color="auto" w:fill="FFFFFF"/>
        </w:rPr>
        <w:t>Благодарим</w:t>
      </w:r>
      <w:r w:rsidRPr="00FD335D">
        <w:rPr>
          <w:rFonts w:ascii="Times New Roman" w:hAnsi="Times New Roman" w:cs="Times New Roman"/>
          <w:i/>
          <w:iCs/>
          <w:color w:val="000000"/>
          <w:sz w:val="24"/>
          <w:szCs w:val="24"/>
        </w:rPr>
        <w:t xml:space="preserve"> Изначально Вышестоящего Отца, </w:t>
      </w:r>
      <w:r w:rsidRPr="00FD335D">
        <w:rPr>
          <w:rFonts w:ascii="Times New Roman" w:hAnsi="Times New Roman" w:cs="Times New Roman"/>
          <w:i/>
          <w:iCs/>
          <w:sz w:val="24"/>
          <w:szCs w:val="24"/>
        </w:rPr>
        <w:t>благодарим Изначально Вышестоящих Аватаров Синтеза Кут Хуми Фаинь.</w:t>
      </w:r>
    </w:p>
    <w:p w:rsidR="00FD335D" w:rsidRPr="00FD335D" w:rsidRDefault="00FD335D" w:rsidP="00FD335D">
      <w:pPr>
        <w:ind w:firstLine="709"/>
        <w:contextualSpacing/>
        <w:jc w:val="both"/>
        <w:rPr>
          <w:rFonts w:ascii="Times New Roman" w:eastAsia="SimSun" w:hAnsi="Times New Roman" w:cs="Times New Roman"/>
          <w:i/>
          <w:iCs/>
          <w:color w:val="000000"/>
          <w:sz w:val="24"/>
          <w:szCs w:val="24"/>
          <w:shd w:val="clear" w:color="auto" w:fill="FFFFFF"/>
        </w:rPr>
      </w:pPr>
      <w:r w:rsidRPr="00FD335D">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w:t>
      </w:r>
      <w:r w:rsidRPr="00FD335D">
        <w:rPr>
          <w:rFonts w:ascii="Times New Roman" w:hAnsi="Times New Roman" w:cs="Times New Roman"/>
          <w:i/>
          <w:iCs/>
          <w:color w:val="000000"/>
          <w:sz w:val="24"/>
          <w:szCs w:val="24"/>
        </w:rPr>
        <w:t>Владыками</w:t>
      </w:r>
      <w:r w:rsidRPr="00FD335D">
        <w:rPr>
          <w:rFonts w:ascii="Times New Roman" w:eastAsia="SimSun" w:hAnsi="Times New Roman" w:cs="Times New Roman"/>
          <w:i/>
          <w:iCs/>
          <w:color w:val="000000"/>
          <w:sz w:val="24"/>
          <w:szCs w:val="24"/>
          <w:shd w:val="clear" w:color="auto" w:fill="FFFFFF"/>
        </w:rPr>
        <w:t xml:space="preserve"> </w:t>
      </w:r>
      <w:r w:rsidRPr="00FD335D">
        <w:rPr>
          <w:rFonts w:ascii="Times New Roman" w:hAnsi="Times New Roman" w:cs="Times New Roman"/>
          <w:i/>
          <w:iCs/>
          <w:color w:val="000000"/>
          <w:sz w:val="24"/>
          <w:szCs w:val="24"/>
        </w:rPr>
        <w:t>Изначально Вышестоящего Отца</w:t>
      </w:r>
      <w:r w:rsidRPr="00FD335D">
        <w:rPr>
          <w:rFonts w:ascii="Times New Roman" w:eastAsia="SimSun" w:hAnsi="Times New Roman" w:cs="Times New Roman"/>
          <w:i/>
          <w:iCs/>
          <w:color w:val="000000"/>
          <w:sz w:val="24"/>
          <w:szCs w:val="24"/>
          <w:shd w:val="clear" w:color="auto" w:fill="FFFFFF"/>
        </w:rPr>
        <w:t xml:space="preserve"> профессионально.</w:t>
      </w:r>
    </w:p>
    <w:p w:rsidR="00FD335D" w:rsidRPr="00FD335D" w:rsidRDefault="00FD335D" w:rsidP="00FD335D">
      <w:pPr>
        <w:ind w:firstLine="709"/>
        <w:contextualSpacing/>
        <w:jc w:val="both"/>
        <w:rPr>
          <w:rFonts w:ascii="Times New Roman" w:hAnsi="Times New Roman" w:cs="Times New Roman"/>
          <w:i/>
          <w:iCs/>
          <w:sz w:val="24"/>
          <w:szCs w:val="24"/>
        </w:rPr>
      </w:pPr>
      <w:r w:rsidRPr="00FD335D">
        <w:rPr>
          <w:rFonts w:ascii="Times New Roman" w:hAnsi="Times New Roman" w:cs="Times New Roman"/>
          <w:i/>
          <w:iCs/>
          <w:sz w:val="24"/>
          <w:szCs w:val="24"/>
        </w:rPr>
        <w:t>И эманируем всё стяжённое и возожжённое в ИВДИВО, в ИВДИВО Крым, ИВДИВО Краснодар, ИВДИВО Севастополь, ИВДИВО Ялта, подразделения ИВДИВО участников данной практики и ИВДИВО каждого из нас.</w:t>
      </w:r>
    </w:p>
    <w:p w:rsidR="00FD335D" w:rsidRPr="00FD335D" w:rsidRDefault="00FD335D" w:rsidP="00FD335D">
      <w:pPr>
        <w:ind w:firstLine="709"/>
        <w:contextualSpacing/>
        <w:jc w:val="both"/>
        <w:rPr>
          <w:rFonts w:ascii="Times New Roman" w:hAnsi="Times New Roman" w:cs="Times New Roman"/>
          <w:i/>
          <w:iCs/>
          <w:sz w:val="24"/>
          <w:szCs w:val="24"/>
        </w:rPr>
      </w:pPr>
      <w:r w:rsidRPr="00FD335D">
        <w:rPr>
          <w:rFonts w:ascii="Times New Roman" w:hAnsi="Times New Roman" w:cs="Times New Roman"/>
          <w:i/>
          <w:iCs/>
          <w:sz w:val="24"/>
          <w:szCs w:val="24"/>
        </w:rPr>
        <w:t>И выходим из практики. Аминь.</w:t>
      </w:r>
    </w:p>
    <w:p w:rsidR="00FD335D" w:rsidRPr="00FD335D" w:rsidRDefault="00FD335D" w:rsidP="00FD335D">
      <w:pPr>
        <w:ind w:firstLine="709"/>
        <w:contextualSpacing/>
        <w:jc w:val="both"/>
        <w:rPr>
          <w:rFonts w:ascii="Times New Roman" w:hAnsi="Times New Roman" w:cs="Times New Roman"/>
          <w:sz w:val="24"/>
          <w:szCs w:val="24"/>
        </w:rPr>
      </w:pPr>
    </w:p>
    <w:p w:rsidR="00FD335D" w:rsidRPr="00EA1478" w:rsidRDefault="00FD335D" w:rsidP="00EA1478">
      <w:pPr>
        <w:pStyle w:val="2"/>
        <w:spacing w:before="0"/>
        <w:ind w:firstLine="709"/>
        <w:jc w:val="center"/>
        <w:rPr>
          <w:rFonts w:ascii="Times New Roman" w:hAnsi="Times New Roman" w:cs="Times New Roman"/>
          <w:color w:val="auto"/>
          <w:sz w:val="24"/>
          <w:szCs w:val="24"/>
        </w:rPr>
      </w:pPr>
      <w:bookmarkStart w:id="151" w:name="_Toc162515967"/>
      <w:bookmarkStart w:id="152" w:name="_Toc162516001"/>
      <w:bookmarkStart w:id="153" w:name="_Toc162953092"/>
      <w:r w:rsidRPr="00EA1478">
        <w:rPr>
          <w:rFonts w:ascii="Times New Roman" w:hAnsi="Times New Roman" w:cs="Times New Roman"/>
          <w:color w:val="auto"/>
          <w:sz w:val="24"/>
          <w:szCs w:val="24"/>
        </w:rPr>
        <w:t>Что выше истина или мудрость?</w:t>
      </w:r>
      <w:bookmarkEnd w:id="151"/>
      <w:bookmarkEnd w:id="152"/>
      <w:bookmarkEnd w:id="153"/>
    </w:p>
    <w:p w:rsidR="00FD335D" w:rsidRPr="00FD335D" w:rsidRDefault="00FD335D" w:rsidP="00FD335D">
      <w:pPr>
        <w:ind w:firstLine="709"/>
        <w:rPr>
          <w:rFonts w:ascii="Times New Roman" w:hAnsi="Times New Roman" w:cs="Times New Roman"/>
          <w:sz w:val="24"/>
          <w:szCs w:val="24"/>
          <w:lang w:eastAsia="ru-RU"/>
        </w:rPr>
      </w:pP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Чтоб вы не думали, что четыре стяжённых явления, это просто так, так корректно выразимся, Отец не нашёл у некоторых из вас вообще никаких оснований из этих четырёх. У кого-то там мудрости не нашёл, у кого-то цивилизованности не нашёл, у кого-то истинности не нашёл. Истина есть – истинности не нашёл. Только, пожалуйста, никак не реагируйте. Я добавлю, Изначально Вышестоящей Октавы, и вы успокоитесь, правда? Легче станет. Мы всё-таки в Изначально Вышестоящей Октаве стяжали. Думать-то надо, товарищи мудрецы! В Изначально Вышестоящей Октаве у нас этого нет.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Отсюда, вопрос к вам от Отца:</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что выше истина или мудрость? Профессия. Ничего личного.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sz w:val="24"/>
          <w:szCs w:val="24"/>
        </w:rPr>
        <w:lastRenderedPageBreak/>
        <w:t>Из зала: – Истина</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Истина </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первый вариант, второй вариант – мудрость. А в чём правда?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Правда в профессии,</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поэтому мудрость</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Правда в профессии. Нет, там истинность тоже есть. 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По ситуации.</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sz w:val="24"/>
          <w:szCs w:val="24"/>
        </w:rPr>
        <w:t>По ситуации.</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Вот это хороший ответ. Но это бизнесовый вариант (</w:t>
      </w:r>
      <w:r w:rsidRPr="00FD335D">
        <w:rPr>
          <w:rFonts w:ascii="Times New Roman" w:hAnsi="Times New Roman" w:cs="Times New Roman"/>
          <w:i/>
          <w:sz w:val="24"/>
          <w:szCs w:val="24"/>
        </w:rPr>
        <w:t>смех в зале</w:t>
      </w:r>
      <w:r w:rsidRPr="00FD335D">
        <w:rPr>
          <w:rFonts w:ascii="Times New Roman" w:hAnsi="Times New Roman" w:cs="Times New Roman"/>
          <w:iCs/>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На самом деле, без ситуаций. </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Мудрость. Почему? Я ввожу вас в профессию, чтоб вы думали правильно, профессионально. Ответ очень простой.</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 xml:space="preserve">Потому что </w:t>
      </w:r>
      <w:r w:rsidRPr="00FD335D">
        <w:rPr>
          <w:rFonts w:ascii="Times New Roman" w:hAnsi="Times New Roman" w:cs="Times New Roman"/>
          <w:bCs/>
          <w:sz w:val="24"/>
          <w:szCs w:val="24"/>
        </w:rPr>
        <w:t>Мудрость – это Синтез и Огонь Изначально Вышестоящего Отца, а Истина – это Часть</w:t>
      </w:r>
      <w:r w:rsidRPr="00FD335D">
        <w:rPr>
          <w:rFonts w:ascii="Times New Roman" w:hAnsi="Times New Roman" w:cs="Times New Roman"/>
          <w:sz w:val="24"/>
          <w:szCs w:val="24"/>
        </w:rPr>
        <w:t>. А Часть теперь – у Человека. С одной стороны, высоко, с другой стороны, всё-таки ниже, чем у Отца.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Вот это называется, </w:t>
      </w:r>
      <w:r w:rsidRPr="00FD335D">
        <w:rPr>
          <w:rFonts w:ascii="Times New Roman" w:hAnsi="Times New Roman" w:cs="Times New Roman"/>
          <w:bCs/>
          <w:sz w:val="24"/>
          <w:szCs w:val="24"/>
        </w:rPr>
        <w:t>профессия</w:t>
      </w:r>
      <w:r w:rsidRPr="00FD335D">
        <w:rPr>
          <w:rFonts w:ascii="Times New Roman" w:hAnsi="Times New Roman" w:cs="Times New Roman"/>
          <w:sz w:val="24"/>
          <w:szCs w:val="24"/>
        </w:rPr>
        <w:t xml:space="preserve">. Вот то, что я сейчас сказал, это </w:t>
      </w:r>
      <w:r w:rsidRPr="00FD335D">
        <w:rPr>
          <w:rFonts w:ascii="Times New Roman" w:hAnsi="Times New Roman" w:cs="Times New Roman"/>
          <w:bCs/>
          <w:sz w:val="24"/>
          <w:szCs w:val="24"/>
        </w:rPr>
        <w:t>философское утверждение,</w:t>
      </w:r>
      <w:r w:rsidRPr="00FD335D">
        <w:rPr>
          <w:rFonts w:ascii="Times New Roman" w:hAnsi="Times New Roman" w:cs="Times New Roman"/>
          <w:sz w:val="24"/>
          <w:szCs w:val="24"/>
        </w:rPr>
        <w:t xml:space="preserve"> фактически. Причём такое, аксиоматическое, и доказывать не надо, потому что Отец выше. И в списке Огня Отца есть Мудрость. Истинности… тоже есть, но она что? – Ниже, господа, </w:t>
      </w:r>
      <w:r w:rsidRPr="00FD335D">
        <w:rPr>
          <w:rFonts w:ascii="Times New Roman" w:hAnsi="Times New Roman" w:cs="Times New Roman"/>
          <w:spacing w:val="20"/>
          <w:sz w:val="24"/>
          <w:szCs w:val="24"/>
        </w:rPr>
        <w:t>ниже</w:t>
      </w:r>
      <w:r w:rsidRPr="00FD335D">
        <w:rPr>
          <w:rFonts w:ascii="Times New Roman" w:hAnsi="Times New Roman" w:cs="Times New Roman"/>
          <w:sz w:val="24"/>
          <w:szCs w:val="24"/>
        </w:rPr>
        <w:t xml:space="preserve">, чем Мудрость. Вспомнили? Опять Иерархия. Истинность у Наума, или где-то там, да? 170, какая-то. О, господи. Ну, вспомните, да? В этом анекдот </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мудрость выше иерархически. Значит мудрость ближе к Отцу.</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вот здесь очень важное цивилизованное свойство – в предыдущей эпохе и пятой расе все искали истину. Если честно, не особо нашли. В итоге, чтобы найти истину, мы стяжали Часть Отца, и истина посетила каждого. То есть, Частью Человека, истину мы зафиксировали каждому. Значит, поиск истины, что? Закончился внутри каждого из нас. Логично, товарищи философы? Я думаю, логично. Значит, новая эпоха – это Цивилизация мудрости, а предыдущая эпоха – это Цивилизация поиска истины.</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Я вам показываю, что такое </w:t>
      </w:r>
      <w:r w:rsidRPr="00FD335D">
        <w:rPr>
          <w:rFonts w:ascii="Times New Roman" w:hAnsi="Times New Roman" w:cs="Times New Roman"/>
          <w:bCs/>
          <w:sz w:val="24"/>
          <w:szCs w:val="24"/>
        </w:rPr>
        <w:t>философскость.</w:t>
      </w:r>
      <w:r w:rsidRPr="00FD335D">
        <w:rPr>
          <w:rFonts w:ascii="Times New Roman" w:hAnsi="Times New Roman" w:cs="Times New Roman"/>
          <w:sz w:val="24"/>
          <w:szCs w:val="24"/>
        </w:rPr>
        <w:t xml:space="preserve"> Причём я сейчас вот объясняю вам это, а вы понимаете, что это правильно, потому что здесь вот, как бы всё понятно, на уровне каких-то вот смысловых контентов. Иерархически истина, с одной стороны, внутри, из неё рождается мудрость, и истина насыщается Синтезом. Но истинность, как таковая, ниже мудрости по огням. А значит, ценнее всего, что из истины рождается мудрость, а не истина сама по себе ценна. Логику увидели в этом?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Поэтому, </w:t>
      </w:r>
      <w:r w:rsidRPr="00FD335D">
        <w:rPr>
          <w:rFonts w:ascii="Times New Roman" w:hAnsi="Times New Roman" w:cs="Times New Roman"/>
          <w:bCs/>
          <w:sz w:val="24"/>
          <w:szCs w:val="24"/>
        </w:rPr>
        <w:t xml:space="preserve">основной продукт истины, в синтезе всех Ядер Синтеза – это мудрость. И </w:t>
      </w:r>
      <w:r w:rsidRPr="00FD335D">
        <w:rPr>
          <w:rFonts w:ascii="Times New Roman" w:hAnsi="Times New Roman" w:cs="Times New Roman"/>
          <w:b/>
          <w:i/>
          <w:iCs/>
          <w:sz w:val="24"/>
          <w:szCs w:val="24"/>
        </w:rPr>
        <w:t>задача профессии Владыки</w:t>
      </w:r>
      <w:r w:rsidRPr="00FD335D">
        <w:rPr>
          <w:rFonts w:ascii="Times New Roman" w:hAnsi="Times New Roman" w:cs="Times New Roman"/>
          <w:bCs/>
          <w:sz w:val="24"/>
          <w:szCs w:val="24"/>
        </w:rPr>
        <w:t xml:space="preserve"> – это </w:t>
      </w:r>
      <w:r w:rsidRPr="00FD335D">
        <w:rPr>
          <w:rFonts w:ascii="Times New Roman" w:hAnsi="Times New Roman" w:cs="Times New Roman"/>
          <w:bCs/>
          <w:spacing w:val="20"/>
          <w:sz w:val="24"/>
          <w:szCs w:val="24"/>
        </w:rPr>
        <w:t>из синтеза Ядер Синтеза в истине</w:t>
      </w:r>
      <w:r w:rsidRPr="00FD335D">
        <w:rPr>
          <w:rFonts w:ascii="Times New Roman" w:hAnsi="Times New Roman" w:cs="Times New Roman"/>
          <w:bCs/>
          <w:sz w:val="24"/>
          <w:szCs w:val="24"/>
        </w:rPr>
        <w:t xml:space="preserve"> выкристаллизовывать новую мудрость.</w:t>
      </w:r>
      <w:r w:rsidRPr="00FD335D">
        <w:rPr>
          <w:rFonts w:ascii="Times New Roman" w:hAnsi="Times New Roman" w:cs="Times New Roman"/>
          <w:sz w:val="24"/>
          <w:szCs w:val="24"/>
        </w:rPr>
        <w:t xml:space="preserve"> Это самое сложное, что есть в вашей профессии, когда Истина – это насыщенные Ядра Синтеза… Их ещё надо получить, а у многих их вообще, нет, тут у нас…</w:t>
      </w:r>
    </w:p>
    <w:p w:rsidR="00FD335D" w:rsidRPr="00FD335D" w:rsidRDefault="00FD335D" w:rsidP="00FD335D">
      <w:pPr>
        <w:ind w:firstLine="709"/>
        <w:jc w:val="both"/>
        <w:rPr>
          <w:rFonts w:ascii="Times New Roman" w:hAnsi="Times New Roman" w:cs="Times New Roman"/>
          <w:sz w:val="24"/>
          <w:szCs w:val="24"/>
        </w:rPr>
      </w:pPr>
    </w:p>
    <w:p w:rsidR="00FD335D" w:rsidRPr="00EA1478" w:rsidRDefault="00FD335D" w:rsidP="00EA1478">
      <w:pPr>
        <w:pStyle w:val="2"/>
        <w:spacing w:before="0"/>
        <w:ind w:firstLine="709"/>
        <w:jc w:val="center"/>
        <w:rPr>
          <w:rFonts w:ascii="Times New Roman" w:hAnsi="Times New Roman" w:cs="Times New Roman"/>
          <w:color w:val="auto"/>
          <w:sz w:val="24"/>
          <w:szCs w:val="24"/>
        </w:rPr>
      </w:pPr>
      <w:bookmarkStart w:id="154" w:name="_Toc162515968"/>
      <w:bookmarkStart w:id="155" w:name="_Toc162516002"/>
      <w:bookmarkStart w:id="156" w:name="_Toc162953093"/>
      <w:r w:rsidRPr="00EA1478">
        <w:rPr>
          <w:rFonts w:ascii="Times New Roman" w:hAnsi="Times New Roman" w:cs="Times New Roman"/>
          <w:color w:val="auto"/>
          <w:sz w:val="24"/>
          <w:szCs w:val="24"/>
        </w:rPr>
        <w:t>Небольшой профессиональный тренинг на философскость</w:t>
      </w:r>
      <w:bookmarkEnd w:id="154"/>
      <w:bookmarkEnd w:id="155"/>
      <w:bookmarkEnd w:id="156"/>
    </w:p>
    <w:p w:rsidR="00FD335D" w:rsidRPr="00FD335D" w:rsidRDefault="00FD335D" w:rsidP="00FD335D">
      <w:pPr>
        <w:ind w:firstLine="709"/>
        <w:rPr>
          <w:rFonts w:ascii="Times New Roman" w:hAnsi="Times New Roman" w:cs="Times New Roman"/>
          <w:sz w:val="24"/>
          <w:szCs w:val="24"/>
          <w:lang w:eastAsia="ru-RU"/>
        </w:rPr>
      </w:pP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Внимание! Вопрос к вам: если у окружающего человечества есть Часть Истина – 256-рица есть, а нет ни одного ядра Синтеза, чем у них насыщена истина? У вас, понятно, ядрами Синтеза. Из синтеза Ядер Синтеза рождается истина, из истины выявляется мудрость. Это Стандарт Владыки.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Выходим на улицу, видим гражданина, у которого 256 Частей. Иногда маленькая Истина, как Часть, тоже есть, а ядер Синтеза нет. Чем насыщается истина?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Духом, получается.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Духом, понятно, всё насыщается Духом. А что Духом не насыщается? Каждая Часть насыщается Духом. Но это ж не ответ. Я также могу сказать, что Сознание насыщается Духом. В этом Духе тогда, чем насыщается истина?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Это ваши вопросы, товарищи Владыки! Вы сейчас стяжали профессию. 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Искрами.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Искрами (</w:t>
      </w:r>
      <w:r w:rsidRPr="00FD335D">
        <w:rPr>
          <w:rFonts w:ascii="Times New Roman" w:hAnsi="Times New Roman" w:cs="Times New Roman"/>
          <w:i/>
          <w:iCs/>
          <w:sz w:val="24"/>
          <w:szCs w:val="24"/>
        </w:rPr>
        <w:t>стучит по голове</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высекаем искру.</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Говори мне (</w:t>
      </w:r>
      <w:r w:rsidRPr="00FD335D">
        <w:rPr>
          <w:rFonts w:ascii="Times New Roman" w:hAnsi="Times New Roman" w:cs="Times New Roman"/>
          <w:i/>
          <w:iCs/>
          <w:sz w:val="24"/>
          <w:szCs w:val="24"/>
        </w:rPr>
        <w:t>обращается в зал</w:t>
      </w:r>
      <w:r w:rsidRPr="00FD335D">
        <w:rPr>
          <w:rFonts w:ascii="Times New Roman" w:hAnsi="Times New Roman" w:cs="Times New Roman"/>
          <w:sz w:val="24"/>
          <w:szCs w:val="24"/>
        </w:rPr>
        <w:t>). Или не об этом?</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Частностями?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lastRenderedPageBreak/>
        <w:t>Частностями…,</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уже ближе.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Тут дама хотела сказать что-то соседке, но мне не сказала. Ладно, не хочет говорить, а я всё вижу.</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Ой, невезуха.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Частностями! Понимаешь, если у тебя в истине нет чего-то там, то частности у тебя могут не рождаться. Поэтому говорить о том, что частностями насыщается истина, очень сложно. Хотя в четверице 16384-ричной Частности, как часть, есть. Их четыре тысячи. Но они ж, эталонные там.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sz w:val="24"/>
          <w:szCs w:val="24"/>
        </w:rPr>
        <w:t>Из зала: – Пробоваться, опыт</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Не, пробоваться… О, опыт </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сын ошибок трудных и сознания – парадокс, да? Это к Сознанию. «Опыт», «пробовать» – это Сознание. Вот Сознание мечется, пробует, носом бьётся об стенку, и постепенно Частности рождаются. Но там такие частности, что некоторые лучше сразу сжигать, чтоб не мучился, говоря: «Это неправильно, это неправильно, это сгореть лучше, а вот это правильно, от Отца».</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Меньше проблем будет по жизни.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Так что в истине, если нет ядер Синтеза?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Свет Метагалактики Фа.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Свет Метагалактики Фа. А где он там светит? Ну, как где? – В истине. Ищу Человека, да? Метагалактики.</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Огнеобразы будут насыщать?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Огнеобразы могут насыщать тоже. Только огнеобразы, какой горизонт, имперец? </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12-й. А Истина, какой горизонт? – 14-й. Опять невезуха. Иерархия!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Ну, а чего мы?</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Философствуем, у нас профессия такая! Вы должны сидеть и вот так думать или ходить и так думать. У вас профессия такая! Не-не-не-не, вы скажете: «И всё?» Не, от вашего решения зависит, что пойдёт человечеству. У вас же профессия в ИВДИВО! Если вы неправильно решили,</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человечество пойдёт неправильно – Папа поощрит. Всё по мудрости вашей. Если вы правильно решили,</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человечеству будет эманироваться правильное – Папа тоже поощрит. И поощрение будет где-то плюсовое, где-то минусовое,</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 xml:space="preserve">в зависимости от того, </w:t>
      </w:r>
      <w:r w:rsidRPr="00FD335D">
        <w:rPr>
          <w:rFonts w:ascii="Times New Roman" w:hAnsi="Times New Roman" w:cs="Times New Roman"/>
          <w:spacing w:val="20"/>
          <w:sz w:val="24"/>
          <w:szCs w:val="24"/>
        </w:rPr>
        <w:t>как вы решили</w:t>
      </w:r>
      <w:r w:rsidRPr="00FD335D">
        <w:rPr>
          <w:rFonts w:ascii="Times New Roman" w:hAnsi="Times New Roman" w:cs="Times New Roman"/>
          <w:sz w:val="24"/>
          <w:szCs w:val="24"/>
        </w:rPr>
        <w:t>. Представляете, какая интересная профессия! Это я, чтоб пугать вас.</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Для всего человечества...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Для всего, да. Но вначале хотя бы для Крыма.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Мы для всего человечества стяжали 160 Миров, может там закладывается?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Может быть в мирах. Миры заканчиваются у Учителя, 13-м горизонтом. Не буду сейчас пояснять, просто аксиоматически – Око.</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На Внутренний мир это может тоже опираться?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Миры заканчиваются у Учителя.</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 xml:space="preserve">Какая разница – внутренний, внешний. </w:t>
      </w:r>
      <w:r w:rsidRPr="00FD335D">
        <w:rPr>
          <w:rFonts w:ascii="Times New Roman" w:hAnsi="Times New Roman" w:cs="Times New Roman"/>
          <w:b/>
          <w:bCs/>
          <w:sz w:val="24"/>
          <w:szCs w:val="24"/>
        </w:rPr>
        <w:t>Миры</w:t>
      </w:r>
      <w:r w:rsidRPr="00FD335D">
        <w:rPr>
          <w:rFonts w:ascii="Times New Roman" w:hAnsi="Times New Roman" w:cs="Times New Roman"/>
          <w:sz w:val="24"/>
          <w:szCs w:val="24"/>
        </w:rPr>
        <w:t xml:space="preserve"> заканчиваются у Учителя. У Владыки – уже безмировое действие. Внемировое действие, надмировое действие и так далее.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Чем насыщается истина, если нет ядер Синтеза?</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Светским общением с Отцом.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Шутка, ладно? Шутка. А ты перед этим высморкалась? Это шутка была, ладно? А когда ты </w:t>
      </w:r>
      <w:r w:rsidRPr="00FD335D">
        <w:rPr>
          <w:rFonts w:ascii="Times New Roman" w:hAnsi="Times New Roman" w:cs="Times New Roman"/>
          <w:spacing w:val="20"/>
          <w:sz w:val="24"/>
          <w:szCs w:val="24"/>
        </w:rPr>
        <w:t>светски</w:t>
      </w:r>
      <w:r w:rsidRPr="00FD335D">
        <w:rPr>
          <w:rFonts w:ascii="Times New Roman" w:hAnsi="Times New Roman" w:cs="Times New Roman"/>
          <w:sz w:val="24"/>
          <w:szCs w:val="24"/>
        </w:rPr>
        <w:t xml:space="preserve"> общаешься с Отцом, ты чем общаешься? Ребята, я удивляюсь, вы тупите по-чёрному. Но мне нравится, что вы тупите. Сейчас будете смеяться над собой же.</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Скажите, пожалуйста, ядро Синтеза… Синтез – это что?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sz w:val="24"/>
          <w:szCs w:val="24"/>
        </w:rPr>
        <w:t>Из зала: – Заряд</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Ещё?</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sz w:val="24"/>
          <w:szCs w:val="24"/>
        </w:rPr>
        <w:t>Из зала: – Записи</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Заряд чего? Записи чего?</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Огня.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Огня! Значит, если нет Синтеза,</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в истине, что?</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Огонь.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Огонь! А какой огонь?</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Огонь Жизни.</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lastRenderedPageBreak/>
        <w:t>Размечтался. Маловато будет!</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А у людей другой огонь. Какой?</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Издеваешься, что ли? У людей? Какой? </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Какой возьмут, такой и будет! Вечный (</w:t>
      </w:r>
      <w:r w:rsidRPr="00FD335D">
        <w:rPr>
          <w:rFonts w:ascii="Times New Roman" w:hAnsi="Times New Roman" w:cs="Times New Roman"/>
          <w:i/>
          <w:sz w:val="24"/>
          <w:szCs w:val="24"/>
        </w:rPr>
        <w:t>смех в зале</w:t>
      </w:r>
      <w:r w:rsidRPr="00FD335D">
        <w:rPr>
          <w:rFonts w:ascii="Times New Roman" w:hAnsi="Times New Roman" w:cs="Times New Roman"/>
          <w:sz w:val="24"/>
          <w:szCs w:val="24"/>
        </w:rPr>
        <w:t>). А какой они могут взять? Товарищи философы!</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i/>
          <w:iCs/>
          <w:sz w:val="24"/>
          <w:szCs w:val="24"/>
        </w:rPr>
        <w:t>Из зала: – Планеты.</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Планеты! Ну, что ж вы с этой Планетой?! Бедная Планета! А у Планеты какой огонь?</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Октавный</w:t>
      </w:r>
      <w:r w:rsidRPr="00FD335D">
        <w:rPr>
          <w:rFonts w:ascii="Times New Roman" w:hAnsi="Times New Roman" w:cs="Times New Roman"/>
          <w:sz w:val="24"/>
          <w:szCs w:val="24"/>
        </w:rPr>
        <w:t xml:space="preserve">. </w:t>
      </w:r>
      <w:r w:rsidRPr="00FD335D">
        <w:rPr>
          <w:rFonts w:ascii="Times New Roman" w:hAnsi="Times New Roman" w:cs="Times New Roman"/>
          <w:i/>
          <w:sz w:val="24"/>
          <w:szCs w:val="24"/>
        </w:rPr>
        <w:t>Метагалактики Фа.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 что-нибудь по-человечески, можно? Понимаете, вы Планету, людей в литосферу засунули (</w:t>
      </w:r>
      <w:r w:rsidRPr="00FD335D">
        <w:rPr>
          <w:rFonts w:ascii="Times New Roman" w:hAnsi="Times New Roman" w:cs="Times New Roman"/>
          <w:i/>
          <w:iCs/>
          <w:sz w:val="24"/>
          <w:szCs w:val="24"/>
        </w:rPr>
        <w:t>смех в зале</w:t>
      </w:r>
      <w:r w:rsidRPr="00FD335D">
        <w:rPr>
          <w:rFonts w:ascii="Times New Roman" w:hAnsi="Times New Roman" w:cs="Times New Roman"/>
          <w:sz w:val="24"/>
          <w:szCs w:val="24"/>
        </w:rPr>
        <w:t>), в материю Метагалактики Фа засунули.</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 xml:space="preserve">Они уже из этой материи выползти не могут. А истина </w:t>
      </w:r>
      <w:r w:rsidRPr="00FD335D">
        <w:rPr>
          <w:rFonts w:ascii="Times New Roman" w:hAnsi="Times New Roman" w:cs="Times New Roman"/>
          <w:i/>
          <w:sz w:val="24"/>
          <w:szCs w:val="24"/>
        </w:rPr>
        <w:t xml:space="preserve">– </w:t>
      </w:r>
      <w:r w:rsidRPr="00FD335D">
        <w:rPr>
          <w:rFonts w:ascii="Times New Roman" w:hAnsi="Times New Roman" w:cs="Times New Roman"/>
          <w:sz w:val="24"/>
          <w:szCs w:val="24"/>
        </w:rPr>
        <w:t>это по-человечески, ребята! А по-человечески, от Отца, какой-то огонь у людей есть, кроме Жизни? Товарищи философы…</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Ребята! 512 Огней Изначально Вышестоящих Аватаров. Не все, но </w:t>
      </w:r>
      <w:r w:rsidRPr="00FD335D">
        <w:rPr>
          <w:rFonts w:ascii="Times New Roman" w:hAnsi="Times New Roman" w:cs="Times New Roman"/>
          <w:spacing w:val="20"/>
          <w:sz w:val="24"/>
          <w:szCs w:val="24"/>
        </w:rPr>
        <w:t>люди в Истине стяжают набор этих Огней, вместо ядер Синтеза</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То есть, вы хотите сказать, у людей нет любви?</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Есть.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 это огонь? Да если любовь вас посетит, это: «А-а-а-а!» Это же огонь.</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А как они стяжают, если они об этом не знают?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Да, не стяжают они. Я влюбился – ко мне приходит огонь. И тем, что я люблю, у меня накапливается огонь Любви!</w:t>
      </w:r>
    </w:p>
    <w:p w:rsidR="00FD335D" w:rsidRPr="00FD335D" w:rsidRDefault="00FD335D" w:rsidP="00FD335D">
      <w:pPr>
        <w:ind w:firstLine="709"/>
        <w:jc w:val="both"/>
        <w:rPr>
          <w:rFonts w:ascii="Times New Roman" w:hAnsi="Times New Roman" w:cs="Times New Roman"/>
          <w:i/>
          <w:sz w:val="24"/>
          <w:szCs w:val="24"/>
        </w:rPr>
      </w:pPr>
      <w:r w:rsidRPr="00FD335D">
        <w:rPr>
          <w:rFonts w:ascii="Times New Roman" w:hAnsi="Times New Roman" w:cs="Times New Roman"/>
          <w:i/>
          <w:sz w:val="24"/>
          <w:szCs w:val="24"/>
        </w:rPr>
        <w:t>Из зала: – Почему не свет, почему не энергия? Почему именно огонь приходит?</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Мы говорим </w:t>
      </w:r>
      <w:r w:rsidRPr="00FD335D">
        <w:rPr>
          <w:rFonts w:ascii="Times New Roman" w:hAnsi="Times New Roman" w:cs="Times New Roman"/>
          <w:spacing w:val="20"/>
          <w:sz w:val="24"/>
          <w:szCs w:val="24"/>
        </w:rPr>
        <w:t>об Истине</w:t>
      </w:r>
      <w:r w:rsidRPr="00FD335D">
        <w:rPr>
          <w:rFonts w:ascii="Times New Roman" w:hAnsi="Times New Roman" w:cs="Times New Roman"/>
          <w:sz w:val="24"/>
          <w:szCs w:val="24"/>
        </w:rPr>
        <w:t>, умник. Мы говорим только об истине! Если у меня истинная любовь, то у меня огонь…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Мы говорим об Истине, философы! Мы не говорим о других явлениях! Сосредоточьтесь на Истину! Вот конкретика философии, когда вы сосредоточились на одно явление и его выявляете. И Истина накапливает или Синтез – для Компетентных, или Огонь – для всех.</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xml:space="preserve">Доказательство. </w:t>
      </w:r>
      <w:r w:rsidRPr="00FD335D">
        <w:rPr>
          <w:rFonts w:ascii="Times New Roman" w:hAnsi="Times New Roman" w:cs="Times New Roman"/>
          <w:b/>
          <w:sz w:val="24"/>
          <w:szCs w:val="24"/>
        </w:rPr>
        <w:t xml:space="preserve">Истина – это </w:t>
      </w:r>
      <w:r w:rsidRPr="00FD335D">
        <w:rPr>
          <w:rFonts w:ascii="Times New Roman" w:hAnsi="Times New Roman" w:cs="Times New Roman"/>
          <w:b/>
          <w:spacing w:val="20"/>
          <w:sz w:val="24"/>
          <w:szCs w:val="24"/>
        </w:rPr>
        <w:t>внешнее</w:t>
      </w:r>
      <w:r w:rsidRPr="00FD335D">
        <w:rPr>
          <w:rFonts w:ascii="Times New Roman" w:hAnsi="Times New Roman" w:cs="Times New Roman"/>
          <w:b/>
          <w:sz w:val="24"/>
          <w:szCs w:val="24"/>
        </w:rPr>
        <w:t xml:space="preserve"> выражение </w:t>
      </w:r>
      <w:r w:rsidRPr="00FD335D">
        <w:rPr>
          <w:rFonts w:ascii="Times New Roman" w:hAnsi="Times New Roman" w:cs="Times New Roman"/>
          <w:bCs/>
          <w:sz w:val="24"/>
          <w:szCs w:val="24"/>
        </w:rPr>
        <w:t xml:space="preserve">ИВДИВО, то есть </w:t>
      </w:r>
      <w:r w:rsidRPr="00FD335D">
        <w:rPr>
          <w:rFonts w:ascii="Times New Roman" w:hAnsi="Times New Roman" w:cs="Times New Roman"/>
          <w:b/>
          <w:sz w:val="24"/>
          <w:szCs w:val="24"/>
        </w:rPr>
        <w:t>огня</w:t>
      </w:r>
      <w:r w:rsidRPr="00FD335D">
        <w:rPr>
          <w:rFonts w:ascii="Times New Roman" w:hAnsi="Times New Roman" w:cs="Times New Roman"/>
          <w:sz w:val="24"/>
          <w:szCs w:val="24"/>
        </w:rPr>
        <w:t>. Философы. Ну, через один! Значит, если мы с вами копим ядра Синтеза, люди накапливают огонь. Но накапливают не стяжанием, как мы, а действием. То есть, если он действует в каком-то огне, он этот огонь накапливает. Если я хожу что-то конструирую, у меня получилось это сотворить – у меня накапливается огонь Творения. Если я хожу и что-то созидаю, и у меня получилось отсозидать – сад посадить, и получилось, или вырастить что-то – у меня накапливается огонь Созидания. Если я влюбился, и это истинная любовь…, бывает всякая. Вот, не от всей души, а истинная – накапливается огонь Любви Истины. А если я влюбился неистинно, то какая-то там любовь посещает Душу, Сознание и другие Части, смотря, чем влюбился.</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Как мне одна дама сказала: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Я влюбилась в своего мужа за ум – он такая умница!</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А я говорю:</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Поэтому вы на Погружении называли его сволочью (</w:t>
      </w:r>
      <w:r w:rsidRPr="00FD335D">
        <w:rPr>
          <w:rFonts w:ascii="Times New Roman" w:hAnsi="Times New Roman" w:cs="Times New Roman"/>
          <w:i/>
          <w:sz w:val="24"/>
          <w:szCs w:val="24"/>
        </w:rPr>
        <w:t>смех в зале</w:t>
      </w:r>
      <w:r w:rsidRPr="00FD335D">
        <w:rPr>
          <w:rFonts w:ascii="Times New Roman" w:hAnsi="Times New Roman" w:cs="Times New Roman"/>
          <w:sz w:val="24"/>
          <w:szCs w:val="24"/>
        </w:rPr>
        <w:t>).</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В смысле, в других Частях он… В Уме он – умница, а в других Частях – не очень. Она долго смеялась. Я говорю:</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Может расширить любовь надо?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Она замужем, у них хорошие отношения. Я говорю:</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 Ну, если вы только за ум любите, значит, за всё остальное можете ненавидеть, включая тело.</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И пошли отсюда философствовать.</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Смотрите, как вы зависли. Правда, просто? А вы кого-то, за что любите? Или просто так, но тогда в чём любовь? Вот она истина – и отсюда и огонь.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Если есть огонь Любви, какая разница, за что? Огонь Любви! А если нет огня…, </w:t>
      </w:r>
      <w:r w:rsidRPr="00FD335D">
        <w:rPr>
          <w:rFonts w:ascii="Times New Roman" w:hAnsi="Times New Roman" w:cs="Times New Roman"/>
          <w:spacing w:val="20"/>
          <w:sz w:val="24"/>
          <w:szCs w:val="24"/>
        </w:rPr>
        <w:t>вот тут разница есть</w:t>
      </w:r>
      <w:r w:rsidRPr="00FD335D">
        <w:rPr>
          <w:rFonts w:ascii="Times New Roman" w:hAnsi="Times New Roman" w:cs="Times New Roman"/>
          <w:sz w:val="24"/>
          <w:szCs w:val="24"/>
        </w:rPr>
        <w:t xml:space="preserve">. Всякая – от имущества до глаз. Не знаю. Ну, имущество – это кошелёк с ушками. Есть такой анекдот: «А кто у тебя муж?» – «Кошелёк с ушками». Ушки, которые </w:t>
      </w:r>
      <w:r w:rsidRPr="00FD335D">
        <w:rPr>
          <w:rFonts w:ascii="Times New Roman" w:hAnsi="Times New Roman" w:cs="Times New Roman"/>
          <w:sz w:val="24"/>
          <w:szCs w:val="24"/>
        </w:rPr>
        <w:lastRenderedPageBreak/>
        <w:t xml:space="preserve">открываются </w:t>
      </w:r>
      <w:r w:rsidRPr="00FD335D">
        <w:rPr>
          <w:rFonts w:ascii="Times New Roman" w:hAnsi="Times New Roman" w:cs="Times New Roman"/>
          <w:iCs/>
          <w:sz w:val="24"/>
          <w:szCs w:val="24"/>
        </w:rPr>
        <w:t>(</w:t>
      </w:r>
      <w:r w:rsidRPr="00FD335D">
        <w:rPr>
          <w:rFonts w:ascii="Times New Roman" w:hAnsi="Times New Roman" w:cs="Times New Roman"/>
          <w:i/>
          <w:sz w:val="24"/>
          <w:szCs w:val="24"/>
        </w:rPr>
        <w:t>смеётся</w:t>
      </w:r>
      <w:r w:rsidRPr="00FD335D">
        <w:rPr>
          <w:rFonts w:ascii="Times New Roman" w:hAnsi="Times New Roman" w:cs="Times New Roman"/>
          <w:iCs/>
          <w:sz w:val="24"/>
          <w:szCs w:val="24"/>
        </w:rPr>
        <w:t>).</w:t>
      </w:r>
      <w:r w:rsidRPr="00FD335D">
        <w:rPr>
          <w:rFonts w:ascii="Times New Roman" w:hAnsi="Times New Roman" w:cs="Times New Roman"/>
          <w:sz w:val="24"/>
          <w:szCs w:val="24"/>
        </w:rPr>
        <w:t xml:space="preserve"> Советский кошелёк – там вот эти торчушки называли ушками (с</w:t>
      </w:r>
      <w:r w:rsidRPr="00FD335D">
        <w:rPr>
          <w:rFonts w:ascii="Times New Roman" w:hAnsi="Times New Roman" w:cs="Times New Roman"/>
          <w:i/>
          <w:iCs/>
          <w:sz w:val="24"/>
          <w:szCs w:val="24"/>
        </w:rPr>
        <w:t>меётся</w:t>
      </w:r>
      <w:r w:rsidRPr="00FD335D">
        <w:rPr>
          <w:rFonts w:ascii="Times New Roman" w:hAnsi="Times New Roman" w:cs="Times New Roman"/>
          <w:sz w:val="24"/>
          <w:szCs w:val="24"/>
        </w:rPr>
        <w:t xml:space="preserve">).   </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Всё! Вот такая любовь! Не-не, ну чего? За деньги тоже любовь. Главное, что он её любит. В веках оно там по-другому всё сложится. Это ж в этой жизни так, а в другой уже она будет ему должна. Он в этой жизни отспонсировал – в следующей жизни </w:t>
      </w:r>
      <w:r w:rsidRPr="00FD335D">
        <w:rPr>
          <w:rFonts w:ascii="Times New Roman" w:hAnsi="Times New Roman" w:cs="Times New Roman"/>
          <w:spacing w:val="20"/>
          <w:sz w:val="24"/>
          <w:szCs w:val="24"/>
        </w:rPr>
        <w:t>ей придётся</w:t>
      </w:r>
      <w:r w:rsidRPr="00FD335D">
        <w:rPr>
          <w:rFonts w:ascii="Times New Roman" w:hAnsi="Times New Roman" w:cs="Times New Roman"/>
          <w:sz w:val="24"/>
          <w:szCs w:val="24"/>
        </w:rPr>
        <w:t xml:space="preserve"> то же самое делать. Родится у неё сыночком невменяемым, и будет его всю жизнь содержать. Пути Господни неисповедимы – философия.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Вы меня поняли, да? Я к тому, что любовь любви – рознь. Надо вот так думать.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В итоге, истина людей насыщается огнями. А если учесть, что огни, это Синтез такой-то Части, в том числе. Ребята, огни-то у Отца все – Синтез, 512. Значит, фактически, имеется в виду огонь Синтеза каких-то Частей. А то вы тупите, я не знаю, как уже.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И в итоге, </w:t>
      </w:r>
      <w:r w:rsidRPr="00FD335D">
        <w:rPr>
          <w:rFonts w:ascii="Times New Roman" w:hAnsi="Times New Roman" w:cs="Times New Roman"/>
          <w:spacing w:val="20"/>
          <w:sz w:val="24"/>
          <w:szCs w:val="24"/>
        </w:rPr>
        <w:t>истина взращивает у людей огненность будущего взращивания Частей</w:t>
      </w:r>
      <w:r w:rsidRPr="00FD335D">
        <w:rPr>
          <w:rFonts w:ascii="Times New Roman" w:hAnsi="Times New Roman" w:cs="Times New Roman"/>
          <w:sz w:val="24"/>
          <w:szCs w:val="24"/>
        </w:rPr>
        <w:t>, то есть, накапливает огонь Синтеза каких-то Частей, чтоб у людей эти части выросли. И отсюда, человек из «тины» вырастает в огненность части. А вот какой – что накопил, то и выросло. По анекдоту «что выросло, то выросло» – какой огонь в истине, то и выросло. Отсюда разнообразие окружающего человечества – по огням.</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Вот и пофилософствовали. Мы сейчас провели с вами профессиональный небольшой тренинг на философскость, а то вы всё философию видите антологией и другими вариантами философии. А вот она такая, </w:t>
      </w:r>
      <w:r w:rsidRPr="00FD335D">
        <w:rPr>
          <w:rFonts w:ascii="Times New Roman" w:hAnsi="Times New Roman" w:cs="Times New Roman"/>
          <w:spacing w:val="20"/>
          <w:sz w:val="24"/>
          <w:szCs w:val="24"/>
        </w:rPr>
        <w:t>практическая</w:t>
      </w:r>
      <w:r w:rsidRPr="00FD335D">
        <w:rPr>
          <w:rFonts w:ascii="Times New Roman" w:hAnsi="Times New Roman" w:cs="Times New Roman"/>
          <w:sz w:val="24"/>
          <w:szCs w:val="24"/>
        </w:rPr>
        <w:t xml:space="preserve"> философия. Причём я просто обострил детали, которые социально известны. Ничего личного, это такой элементарный социум. Элементарный социум. Но, на самом деле, результаты этого элементарного социума – в истине каждого. И потом Отец смотрит в истине: ты как жил, чем жил, что взращивал и с кем, и как, что делал – и решает по поводу твоей следующей жизни.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И вот </w:t>
      </w:r>
      <w:r w:rsidRPr="00FD335D">
        <w:rPr>
          <w:rFonts w:ascii="Times New Roman" w:hAnsi="Times New Roman" w:cs="Times New Roman"/>
          <w:bCs/>
          <w:sz w:val="24"/>
          <w:szCs w:val="24"/>
        </w:rPr>
        <w:t xml:space="preserve">Отец принимает решение по твоей следующей жизни на основе твоей </w:t>
      </w:r>
      <w:r w:rsidRPr="00FD335D">
        <w:rPr>
          <w:rFonts w:ascii="Times New Roman" w:hAnsi="Times New Roman" w:cs="Times New Roman"/>
          <w:bCs/>
          <w:spacing w:val="20"/>
          <w:sz w:val="24"/>
          <w:szCs w:val="24"/>
        </w:rPr>
        <w:t>истины.</w:t>
      </w:r>
      <w:r w:rsidRPr="00FD335D">
        <w:rPr>
          <w:rFonts w:ascii="Times New Roman" w:hAnsi="Times New Roman" w:cs="Times New Roman"/>
          <w:bCs/>
          <w:sz w:val="24"/>
          <w:szCs w:val="24"/>
        </w:rPr>
        <w:t xml:space="preserve"> – Вот в чём ваша профессия!</w:t>
      </w:r>
      <w:r w:rsidRPr="00FD335D">
        <w:rPr>
          <w:rFonts w:ascii="Times New Roman" w:hAnsi="Times New Roman" w:cs="Times New Roman"/>
          <w:sz w:val="24"/>
          <w:szCs w:val="24"/>
        </w:rPr>
        <w:t xml:space="preserve"> Что в истине вы накопили, такова следующая жизнь у вас и будет. Философия. Причём, даже из ядер Синтеза тот Синтез, что вы достали и что разработали, и как его сложили – такова жизнь и будет. Ничего личного. Истина копит опыт вашей жизни, как правильно сказали, но она копит не для того, чтоб вы применили, а чтоб дать возможность Отцу решить – ты кем будешь дальше. И вот это ваша профессиональная задача – разрабатывать, кем ты сейчас есть, чтобы дальше не было… Как это там, в Советском Союзе было? – Печально за неправедно прожитые годы.</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Отсюда, выше истины – цивилизованность, выше цивилизованности – философскость и выше философскости – мудрость. Иерархия! Истина в основании этого, но это не выше цивилизованности. Услышьте! Истина ниже цивилизованности. Цивилизованность выше истины в новой эпохе. Выше цивилизованности, философскость – умение соображать так. А выше философскости, мудрость – умение вообще видеть то, что в других вариантах не видно.</w:t>
      </w:r>
    </w:p>
    <w:p w:rsidR="00FD335D" w:rsidRPr="00FD335D" w:rsidRDefault="00FD335D" w:rsidP="00FD335D">
      <w:pPr>
        <w:ind w:firstLine="709"/>
        <w:contextualSpacing/>
        <w:jc w:val="both"/>
        <w:rPr>
          <w:rFonts w:ascii="Times New Roman" w:hAnsi="Times New Roman" w:cs="Times New Roman"/>
          <w:bCs/>
          <w:sz w:val="24"/>
          <w:szCs w:val="24"/>
        </w:rPr>
      </w:pPr>
      <w:r w:rsidRPr="00FD335D">
        <w:rPr>
          <w:rFonts w:ascii="Times New Roman" w:hAnsi="Times New Roman" w:cs="Times New Roman"/>
          <w:sz w:val="24"/>
          <w:szCs w:val="24"/>
        </w:rPr>
        <w:t xml:space="preserve">То есть, мудрость очень просто переводится: видеть то, что другие видеть не могут. То есть, видеть нелинейно, неформатно, нетрадиционно – по-иному. И </w:t>
      </w:r>
      <w:r w:rsidRPr="00FD335D">
        <w:rPr>
          <w:rFonts w:ascii="Times New Roman" w:hAnsi="Times New Roman" w:cs="Times New Roman"/>
          <w:bCs/>
          <w:sz w:val="24"/>
          <w:szCs w:val="24"/>
        </w:rPr>
        <w:t>чем вариативнее вы видите, разнообразнее, творчески, тем глубже ваша мудрость – в этом ваша профессия.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bCs/>
          <w:sz w:val="24"/>
          <w:szCs w:val="24"/>
        </w:rPr>
        <w:t>Вот по некоему монологу-диалогу, внутреннему диалогу, вы поняли? Вот, вот такие ответы, такие рассуждения, такие осмысления с кем-то, даже может быть мудрые или философские беседы, восточным языком назову, сатсанги – и есть задача Владык Синтеза.</w:t>
      </w:r>
      <w:r w:rsidRPr="00FD335D">
        <w:rPr>
          <w:rFonts w:ascii="Times New Roman" w:hAnsi="Times New Roman" w:cs="Times New Roman"/>
          <w:sz w:val="24"/>
          <w:szCs w:val="24"/>
        </w:rPr>
        <w:t xml:space="preserve"> Людям очень часто не хватает побеседовать мудростью, побеседовать философскостью – не с кем пообщаться – побеседовать цивилизованностью.</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Вы скажете, что, это главное? Вы не представляете, насколько это важно для человеческого сообщества. Не с кем поговорить, причём качественно поговорить! Не абы потрещать… Поболтать-то, пожалуйста, на рынок вышел – там «а-а», ужас. А именно философски, истинно, мудро поговорить не с кем – всё сводится к каким-то социальным мифам или бредням.</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Вот </w:t>
      </w:r>
      <w:r w:rsidRPr="00FD335D">
        <w:rPr>
          <w:rFonts w:ascii="Times New Roman" w:hAnsi="Times New Roman" w:cs="Times New Roman"/>
          <w:bCs/>
          <w:sz w:val="24"/>
          <w:szCs w:val="24"/>
        </w:rPr>
        <w:t>преодоление социальных мифов или бредней</w:t>
      </w:r>
      <w:r w:rsidRPr="00FD335D">
        <w:rPr>
          <w:rFonts w:ascii="Times New Roman" w:hAnsi="Times New Roman" w:cs="Times New Roman"/>
          <w:b/>
          <w:sz w:val="24"/>
          <w:szCs w:val="24"/>
        </w:rPr>
        <w:t xml:space="preserve"> </w:t>
      </w:r>
      <w:r w:rsidRPr="00FD335D">
        <w:rPr>
          <w:rFonts w:ascii="Times New Roman" w:hAnsi="Times New Roman" w:cs="Times New Roman"/>
          <w:bCs/>
          <w:sz w:val="24"/>
          <w:szCs w:val="24"/>
        </w:rPr>
        <w:t xml:space="preserve">– это ваша профессия. </w:t>
      </w:r>
      <w:r w:rsidRPr="00FD335D">
        <w:rPr>
          <w:rFonts w:ascii="Times New Roman" w:hAnsi="Times New Roman" w:cs="Times New Roman"/>
          <w:sz w:val="24"/>
          <w:szCs w:val="24"/>
        </w:rPr>
        <w:t xml:space="preserve">Преодоление социально-общественных мифов и бредней, как мы вчера с Украиной и Калининградом делали </w:t>
      </w:r>
      <w:r w:rsidRPr="00FD335D">
        <w:rPr>
          <w:rFonts w:ascii="Times New Roman" w:hAnsi="Times New Roman" w:cs="Times New Roman"/>
          <w:sz w:val="24"/>
          <w:szCs w:val="24"/>
        </w:rPr>
        <w:lastRenderedPageBreak/>
        <w:t>– это ваша профессия Владыки. Не к тому, что там что-то не так…, там всё может быть и так, но мы должны немного по-другому уметь думать.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Мифы с Евой вчера мы разобрали. Правда, по-другому взглянули, что нам </w:t>
      </w:r>
      <w:r w:rsidRPr="00FD335D">
        <w:rPr>
          <w:rFonts w:ascii="Times New Roman" w:hAnsi="Times New Roman" w:cs="Times New Roman"/>
          <w:spacing w:val="20"/>
          <w:sz w:val="24"/>
          <w:szCs w:val="24"/>
        </w:rPr>
        <w:t>передали</w:t>
      </w:r>
      <w:r w:rsidRPr="00FD335D">
        <w:rPr>
          <w:rFonts w:ascii="Times New Roman" w:hAnsi="Times New Roman" w:cs="Times New Roman"/>
          <w:sz w:val="24"/>
          <w:szCs w:val="24"/>
        </w:rPr>
        <w:t xml:space="preserve"> Разум?</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Да, уже с потолка капает – это кондиционер нас не выдерживает уже, он уже…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Ладно.</w:t>
      </w:r>
    </w:p>
    <w:p w:rsidR="00FD335D" w:rsidRPr="00EA1478" w:rsidRDefault="00FD335D" w:rsidP="00EA1478">
      <w:pPr>
        <w:ind w:firstLine="709"/>
        <w:contextualSpacing/>
        <w:jc w:val="center"/>
        <w:rPr>
          <w:rFonts w:ascii="Times New Roman" w:hAnsi="Times New Roman" w:cs="Times New Roman"/>
          <w:sz w:val="24"/>
          <w:szCs w:val="24"/>
        </w:rPr>
      </w:pPr>
    </w:p>
    <w:p w:rsidR="00FD335D" w:rsidRPr="00EA1478" w:rsidRDefault="00FD335D" w:rsidP="00EA1478">
      <w:pPr>
        <w:pStyle w:val="2"/>
        <w:spacing w:before="0"/>
        <w:ind w:firstLine="709"/>
        <w:jc w:val="center"/>
        <w:rPr>
          <w:rFonts w:ascii="Times New Roman" w:hAnsi="Times New Roman" w:cs="Times New Roman"/>
          <w:color w:val="auto"/>
          <w:sz w:val="24"/>
          <w:szCs w:val="24"/>
        </w:rPr>
      </w:pPr>
      <w:bookmarkStart w:id="157" w:name="_Toc162515969"/>
      <w:bookmarkStart w:id="158" w:name="_Toc162516003"/>
      <w:bookmarkStart w:id="159" w:name="_Toc162953094"/>
      <w:r w:rsidRPr="00EA1478">
        <w:rPr>
          <w:rFonts w:ascii="Times New Roman" w:hAnsi="Times New Roman" w:cs="Times New Roman"/>
          <w:color w:val="auto"/>
          <w:sz w:val="24"/>
          <w:szCs w:val="24"/>
        </w:rPr>
        <w:t>Тело Владыки ИВДИВО-синтезфизичности. Огонь Октавности</w:t>
      </w:r>
      <w:bookmarkEnd w:id="157"/>
      <w:bookmarkEnd w:id="158"/>
      <w:r w:rsidR="00F92908">
        <w:rPr>
          <w:rFonts w:ascii="Times New Roman" w:hAnsi="Times New Roman" w:cs="Times New Roman"/>
          <w:color w:val="auto"/>
          <w:sz w:val="24"/>
          <w:szCs w:val="24"/>
        </w:rPr>
        <w:t>.</w:t>
      </w:r>
      <w:bookmarkEnd w:id="159"/>
    </w:p>
    <w:p w:rsidR="00FD335D" w:rsidRPr="00FD335D" w:rsidRDefault="00FD335D" w:rsidP="00FD335D">
      <w:pPr>
        <w:ind w:firstLine="709"/>
        <w:rPr>
          <w:rFonts w:ascii="Times New Roman" w:hAnsi="Times New Roman" w:cs="Times New Roman"/>
          <w:sz w:val="24"/>
          <w:szCs w:val="24"/>
          <w:lang w:eastAsia="ru-RU"/>
        </w:rPr>
      </w:pP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Мы сейчас идём стяжать тело Владыки ИВДИВО-синтезфизичности. Это какая Часть, из 64 Аватар-Ипостасных? Это я уже как анекдот спрашиваю, для мудрых...</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Понятно. У вас номер профессии какой?</w:t>
      </w:r>
    </w:p>
    <w:p w:rsidR="00FD335D" w:rsidRPr="00FD335D" w:rsidRDefault="00FD335D" w:rsidP="00FD335D">
      <w:pPr>
        <w:ind w:firstLine="709"/>
        <w:contextualSpacing/>
        <w:jc w:val="both"/>
        <w:rPr>
          <w:rFonts w:ascii="Times New Roman" w:hAnsi="Times New Roman" w:cs="Times New Roman"/>
          <w:i/>
          <w:iCs/>
          <w:sz w:val="24"/>
          <w:szCs w:val="24"/>
        </w:rPr>
      </w:pPr>
      <w:r w:rsidRPr="00FD335D">
        <w:rPr>
          <w:rFonts w:ascii="Times New Roman" w:hAnsi="Times New Roman" w:cs="Times New Roman"/>
          <w:i/>
          <w:iCs/>
          <w:sz w:val="24"/>
          <w:szCs w:val="24"/>
        </w:rPr>
        <w:t>Из зала: – 22-й.</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22-й. Такая же Аватар-Ипостась. 22-я Аватар-Ипостась, высокая – Владыка ИВДИВО-синтезфизичности с огнём Синтеза Иерархии синтеза, кто не понимает. И мы его сейчас настяжаем телесно в нас. И мы стяжаем эту Часть: 448 прибавляем 22 – название Синтеза, ничего личного. 448 прибавляем 22…, кто-то уже по телефону прибавляет.</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Да я шучу. Главное ж, тебя отвлечь от телефона.</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Я записываю.</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А, ты записываешь! Пиши, пиши, пиши.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Ну, это в восьмом Распоряжении 86-й Синтез написан. Не прибавили? – 470.</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А, прибавили, ну нормально. 470?</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Да, да, да.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Мудрость работает. Всё.</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470-я ваша Часть – Владыка ИВДИВО-синтезфизичности. И мы будем это Тело насыщать Синтезом Иерархии синтеза. Специально стяжаем, чтоб у вас было </w:t>
      </w:r>
      <w:r w:rsidRPr="00FD335D">
        <w:rPr>
          <w:rFonts w:ascii="Times New Roman" w:hAnsi="Times New Roman" w:cs="Times New Roman"/>
          <w:spacing w:val="20"/>
          <w:sz w:val="24"/>
          <w:szCs w:val="24"/>
        </w:rPr>
        <w:t>основание для мудрости</w:t>
      </w:r>
      <w:r w:rsidRPr="00FD335D">
        <w:rPr>
          <w:rFonts w:ascii="Times New Roman" w:hAnsi="Times New Roman" w:cs="Times New Roman"/>
          <w:sz w:val="24"/>
          <w:szCs w:val="24"/>
        </w:rPr>
        <w:t xml:space="preserve">. И мудрость, в первую очередь, у вас будет разрабатываться из </w:t>
      </w:r>
      <w:r w:rsidRPr="00FD335D">
        <w:rPr>
          <w:rFonts w:ascii="Times New Roman" w:hAnsi="Times New Roman" w:cs="Times New Roman"/>
          <w:spacing w:val="20"/>
          <w:sz w:val="24"/>
          <w:szCs w:val="24"/>
        </w:rPr>
        <w:t>Синтеза</w:t>
      </w:r>
      <w:r w:rsidRPr="00FD335D">
        <w:rPr>
          <w:rFonts w:ascii="Times New Roman" w:hAnsi="Times New Roman" w:cs="Times New Roman"/>
          <w:sz w:val="24"/>
          <w:szCs w:val="24"/>
        </w:rPr>
        <w:t xml:space="preserve"> Иерархии синтеза.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И последнее. Мы войдём в профессиональный огонь. Кто мне от Отца, скажет – какой профессиональный огонь? На всё Воля Аллаха. Какая Воля Аллаха на сегодня?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У Отца 100 имён, одно из них – Аллах, вот проблему-то нашли. А? Я могу, какая Воля Иеговы спросить – правда, он с мечом выйдет, но нормально. Для меня, Иегова – это военное обмундирование Отца. Просто мы ещё знаем, какое имя к какой выразимости Отца принадлежит, поэтому… Там некоторые имена, если назовёшь, можно и по лбу получить, в смысле сразу же. Отец решил, что ты решил с ним поспонс… спортом позаниматься.</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Саваоф там.</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Ага, вот примерно – то же самое. Это она пытается выяснить, чем Отец там занимается. Размечталась… Мы ж мудрость стяжали? Могу не отвечать, сама узнаешь. Ну, тут только Савва и «оф». Не узнала? И кто, товарищ сочинец?</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Пробуждение.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Пробуждённый, господи. Саваоф – пробуждённый. Как раз для Сочи. Ты прям в точку спросила! Правда, мудрость – интересная штука?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Ваши предложения по огню, профессиональному. Мозг спит-с, уже устал-с.</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Огонь Ядерности.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Огонь Ядерности. Имперцы только о себе думают.</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Почему? Но Владыка же оперирует ядрами Синтеза. Чтобы раскрывать ядра Синтеза – Огонь.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А что-нибудь полезнее для человечества можно?</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По-моему, профессиональный Огонь Ядерности у нас уже был. Вот, Владычица Синтеза тебе подскажет. Ты не Владыка Синтеза, поэтому тебе простительно, поэтому соседка, если что, тебе объяснит.</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lastRenderedPageBreak/>
        <w:t>Из зала: – Огонь Мудрости.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Огонь Мудрости – это Отцовский Огонь, а нам что-нибудь не по списку Отца.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Ну что нам сейчас </w:t>
      </w:r>
      <w:r w:rsidRPr="00FD335D">
        <w:rPr>
          <w:rFonts w:ascii="Times New Roman" w:hAnsi="Times New Roman" w:cs="Times New Roman"/>
          <w:spacing w:val="20"/>
          <w:sz w:val="24"/>
          <w:szCs w:val="24"/>
        </w:rPr>
        <w:t>важно, выгодно</w:t>
      </w:r>
      <w:r w:rsidRPr="00FD335D">
        <w:rPr>
          <w:rFonts w:ascii="Times New Roman" w:hAnsi="Times New Roman" w:cs="Times New Roman"/>
          <w:sz w:val="24"/>
          <w:szCs w:val="24"/>
        </w:rPr>
        <w:t xml:space="preserve">, что мы вчера-сегодня </w:t>
      </w:r>
      <w:r w:rsidRPr="00FD335D">
        <w:rPr>
          <w:rFonts w:ascii="Times New Roman" w:hAnsi="Times New Roman" w:cs="Times New Roman"/>
          <w:spacing w:val="20"/>
          <w:sz w:val="24"/>
          <w:szCs w:val="24"/>
        </w:rPr>
        <w:t>делали</w:t>
      </w:r>
      <w:r w:rsidRPr="00FD335D">
        <w:rPr>
          <w:rFonts w:ascii="Times New Roman" w:hAnsi="Times New Roman" w:cs="Times New Roman"/>
          <w:sz w:val="24"/>
          <w:szCs w:val="24"/>
        </w:rPr>
        <w:t xml:space="preserve">, куда надо </w:t>
      </w:r>
      <w:r w:rsidRPr="00FD335D">
        <w:rPr>
          <w:rFonts w:ascii="Times New Roman" w:hAnsi="Times New Roman" w:cs="Times New Roman"/>
          <w:spacing w:val="20"/>
          <w:sz w:val="24"/>
          <w:szCs w:val="24"/>
        </w:rPr>
        <w:t>войти</w:t>
      </w:r>
      <w:r w:rsidRPr="00FD335D">
        <w:rPr>
          <w:rFonts w:ascii="Times New Roman" w:hAnsi="Times New Roman" w:cs="Times New Roman"/>
          <w:sz w:val="24"/>
          <w:szCs w:val="24"/>
        </w:rPr>
        <w:t>, без чего мы вообще жить не можем теперь, а у нас с этим пока «швах» полный. А?</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Октавность.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«Маладэц дэвушка», как всегда. Октавность!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b/>
          <w:sz w:val="24"/>
          <w:szCs w:val="24"/>
        </w:rPr>
        <w:t xml:space="preserve">Огонь Октавности </w:t>
      </w:r>
      <w:r w:rsidRPr="00FD335D">
        <w:rPr>
          <w:rFonts w:ascii="Times New Roman" w:hAnsi="Times New Roman" w:cs="Times New Roman"/>
          <w:bCs/>
          <w:sz w:val="24"/>
          <w:szCs w:val="24"/>
        </w:rPr>
        <w:t>– ваш профессиональный огонь</w:t>
      </w:r>
      <w:r w:rsidRPr="00FD335D">
        <w:rPr>
          <w:rFonts w:ascii="Times New Roman" w:hAnsi="Times New Roman" w:cs="Times New Roman"/>
          <w:sz w:val="24"/>
          <w:szCs w:val="24"/>
        </w:rPr>
        <w:t xml:space="preserve">. И мы его сейчас пойдём стяжать. Потому что </w:t>
      </w:r>
      <w:r w:rsidRPr="00FD335D">
        <w:rPr>
          <w:rFonts w:ascii="Times New Roman" w:hAnsi="Times New Roman" w:cs="Times New Roman"/>
          <w:spacing w:val="20"/>
          <w:sz w:val="24"/>
          <w:szCs w:val="24"/>
        </w:rPr>
        <w:t>теоретически</w:t>
      </w:r>
      <w:r w:rsidRPr="00FD335D">
        <w:rPr>
          <w:rFonts w:ascii="Times New Roman" w:hAnsi="Times New Roman" w:cs="Times New Roman"/>
          <w:sz w:val="24"/>
          <w:szCs w:val="24"/>
        </w:rPr>
        <w:t xml:space="preserve"> октавность у нас есть, а практически она проходит мимо, а мы только говорим: «А-а, октавность! О, мы в Октаве!» Она говорит: «Да-да-да-да, иди за мной – будешь там». Октавность! Огонь Октавности – ваш профессиональный огонь.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Кстати, маленькая ремарка и идём стяжать. Чем отличается огонь Октавности от Метагалактичности?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w:t>
      </w:r>
      <w:r w:rsidRPr="00FD335D">
        <w:rPr>
          <w:rFonts w:ascii="Times New Roman" w:hAnsi="Times New Roman" w:cs="Times New Roman"/>
          <w:i/>
          <w:iCs/>
          <w:sz w:val="24"/>
          <w:szCs w:val="24"/>
        </w:rPr>
        <w:t>Рисует</w:t>
      </w:r>
      <w:r w:rsidRPr="00FD335D">
        <w:rPr>
          <w:rFonts w:ascii="Times New Roman" w:hAnsi="Times New Roman" w:cs="Times New Roman"/>
          <w:sz w:val="24"/>
          <w:szCs w:val="24"/>
        </w:rPr>
        <w:t>). Это огонь Октавности. Сразу нашёл хороший карандаш! Видите, как Октавность работает?</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Чем? Огонь Метагалактики, это всегда один вид – или огонь Фа, или огонь Си, или огонь Ля. Намёк понятен? Поэтому, мы стяжаем Фа в выражении Метагалактики Фа.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Огонь Октавности – это всегда от До до До. Есть такая птица – Додо. До-Ре-Ми и так далее. То есть, огонь Октавности всегда восьмерично-огненный. Только там не восемь огней, а они все синтезируются в одно целое, где восемь огней компактифицируются в систему, переходят на следующую ступень и становятся однородным целым, где эти восемь уже не видно, а есть октавность, как таковая.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Но это философский принцип – система переходит в целое. Вот Октавный огонь – это системность предыдущих огней, переходящая в новое целое огня.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Ещё раз. </w:t>
      </w:r>
      <w:r w:rsidRPr="00FD335D">
        <w:rPr>
          <w:rFonts w:ascii="Times New Roman" w:hAnsi="Times New Roman" w:cs="Times New Roman"/>
          <w:b/>
          <w:bCs/>
          <w:sz w:val="24"/>
          <w:szCs w:val="24"/>
        </w:rPr>
        <w:t xml:space="preserve">Октавный огонь – это системность </w:t>
      </w:r>
      <w:r w:rsidRPr="00FD335D">
        <w:rPr>
          <w:rFonts w:ascii="Times New Roman" w:hAnsi="Times New Roman" w:cs="Times New Roman"/>
          <w:b/>
          <w:bCs/>
          <w:spacing w:val="20"/>
          <w:sz w:val="24"/>
          <w:szCs w:val="24"/>
        </w:rPr>
        <w:t>предыдущих</w:t>
      </w:r>
      <w:r w:rsidRPr="00FD335D">
        <w:rPr>
          <w:rFonts w:ascii="Times New Roman" w:hAnsi="Times New Roman" w:cs="Times New Roman"/>
          <w:b/>
          <w:bCs/>
          <w:sz w:val="24"/>
          <w:szCs w:val="24"/>
        </w:rPr>
        <w:t xml:space="preserve"> ваших огней, переходящая в новое целое огня каждого из вас.</w:t>
      </w:r>
      <w:r w:rsidRPr="00FD335D">
        <w:rPr>
          <w:rFonts w:ascii="Times New Roman" w:hAnsi="Times New Roman" w:cs="Times New Roman"/>
          <w:sz w:val="24"/>
          <w:szCs w:val="24"/>
        </w:rPr>
        <w:t xml:space="preserve"> А если я добавлю ещё – в истине. И из 512-ти огней Отца некое количество огней вы взяли в истину, допустим 120. И из 120-ти огней Отца рождается система, переходящая в новый огонь Октавности, где 120 огней уже не видно, а есть огонь Октавности истины каждого из вас.</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О, новую истину с вами раскрутили – называется, огонь Октавности, профессиональный. Поэтому, Профессиональный огонь Октавности – это не только восемь, а в целом, до 512 включительно, минимально, а там хоть 302 секстиллиона, лишь бы вы смогли это систематизировать и перевести в одно целое Изначально Вышестоящей Октавы. 302 секстиллиона… потому что у нас первая Октава Фа состоит из 302 секстиллионов и 544-х по итогам. Поэтому огонь Октавности нам взращивать до цельности 302 секстиллионов, бр-р-р-у, 544 видов огней в системном единстве, переходящих в одно однородное целое Октавы Фа. В скобках добавлю, всего лишь, потому что это всего лишь 33-я архетипизация ИВДИВО.</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А вот, если мы дойдём до 64-го, то там один 13-ллион огней компактифицировать в системное целое однородной Октавности 32-й Октавы ИВДИВО. Это чтоб вы не думали, что огонь Октавности, это простенько. Это я нарисовал простенько, для начинающих. Начинаем с восьми, а заканчиваем – один 13-ллион, бр-р-р-у… Ну там, где зал Отца на физике 65-го архетипа – настоящая однородная Октавность.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Масштаб увидели? А так – простенький огонь Октавности.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Практика.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Зато вы сейчас вдохновились Истиной Октавности. Поняли, что такое Истина Октавности. Когда вам объясняют новое, и вам входит истина другого взгляда – философски понятная, по мудрости распознанная, то есть вы понимаете, о чём я говорю, и вас посещает запись Истины новой Октавности – что есмь Октавность. Вроде и простенько, а масштабы совсем иные.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Практика.</w:t>
      </w:r>
    </w:p>
    <w:p w:rsidR="00FD335D" w:rsidRPr="00FD335D" w:rsidRDefault="00FD335D" w:rsidP="00FD335D">
      <w:pPr>
        <w:ind w:firstLine="709"/>
        <w:contextualSpacing/>
        <w:jc w:val="both"/>
        <w:rPr>
          <w:rFonts w:ascii="Times New Roman" w:hAnsi="Times New Roman" w:cs="Times New Roman"/>
          <w:sz w:val="24"/>
          <w:szCs w:val="24"/>
        </w:rPr>
      </w:pPr>
    </w:p>
    <w:p w:rsidR="00FD335D" w:rsidRPr="00FD335D" w:rsidRDefault="00EA1478" w:rsidP="00EA1478">
      <w:pPr>
        <w:pStyle w:val="3"/>
        <w:spacing w:before="0" w:beforeAutospacing="0" w:after="0" w:afterAutospacing="0"/>
        <w:ind w:firstLine="709"/>
        <w:jc w:val="center"/>
        <w:rPr>
          <w:sz w:val="24"/>
          <w:szCs w:val="24"/>
        </w:rPr>
      </w:pPr>
      <w:bookmarkStart w:id="160" w:name="_Toc162515970"/>
      <w:bookmarkStart w:id="161" w:name="_Toc162516004"/>
      <w:bookmarkStart w:id="162" w:name="_Toc162953095"/>
      <w:r>
        <w:rPr>
          <w:sz w:val="24"/>
          <w:szCs w:val="24"/>
        </w:rPr>
        <w:lastRenderedPageBreak/>
        <w:t xml:space="preserve">Практика 8. </w:t>
      </w:r>
      <w:r w:rsidR="00FD335D" w:rsidRPr="00FD335D">
        <w:rPr>
          <w:sz w:val="24"/>
          <w:szCs w:val="24"/>
        </w:rPr>
        <w:t>470-я Архетипическая часть Владыка ИВДИВО-синтезфизичности Изначально Вышестоящего Отца.</w:t>
      </w:r>
      <w:r>
        <w:rPr>
          <w:sz w:val="24"/>
          <w:szCs w:val="24"/>
        </w:rPr>
        <w:t xml:space="preserve"> </w:t>
      </w:r>
      <w:r w:rsidR="00FD335D" w:rsidRPr="00FD335D">
        <w:rPr>
          <w:sz w:val="24"/>
          <w:szCs w:val="24"/>
        </w:rPr>
        <w:t>Профессиональный огонь Октавности Изначально Вышестоящего Отца</w:t>
      </w:r>
      <w:bookmarkEnd w:id="160"/>
      <w:bookmarkEnd w:id="161"/>
      <w:r w:rsidR="00F92908">
        <w:rPr>
          <w:sz w:val="24"/>
          <w:szCs w:val="24"/>
        </w:rPr>
        <w:t>.</w:t>
      </w:r>
      <w:bookmarkEnd w:id="162"/>
    </w:p>
    <w:p w:rsidR="00FD335D" w:rsidRPr="00FD335D" w:rsidRDefault="00FD335D" w:rsidP="00FD335D">
      <w:pPr>
        <w:ind w:firstLine="709"/>
        <w:rPr>
          <w:rFonts w:ascii="Times New Roman" w:hAnsi="Times New Roman" w:cs="Times New Roman"/>
          <w:sz w:val="24"/>
          <w:szCs w:val="24"/>
        </w:rPr>
      </w:pP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Мы возжигаемся всем Синтезом каждого из нас.</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Синтезируемся с Изначально Вышестоящим Аватаром Синтеза Кут Хуми. Переходим в зал ИВДИВО на 448-ю высокую пра-ивдиво-реальность, развёртываемся телесно Владыкой Изначально Вышестоящего Отца в профессиональной форме, в том числе, ракурсом 86-го Синтеза Изначально Вышестоящего Отца.</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 просим Изначально Вышестоящего Аватара Синтеза Кут Хуми развернуть стяжание 470-й Архетипической части каждого из нас – Владыка ИВДИВО-синтезфизичности Изначально Вышестоящего Отца и явление профессионального огня Октавности каждому из нас.</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двумя Синтез Синтезами Изначально Вышестоящего Отца, преображаемся ими.</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513-ю высокую пра-ивдиво-реальность, развёртываемся пред Изначально Вышестоящим Отцом.</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Синтезируемся с Хум Изначально Вышестоящего Отца и стяжаем два Синтеза Изначально Вышестоящего Отца, вспыхивая ими.</w:t>
      </w:r>
      <w:r w:rsidRPr="00FD335D">
        <w:rPr>
          <w:rFonts w:ascii="Times New Roman" w:hAnsi="Times New Roman" w:cs="Times New Roman"/>
          <w:sz w:val="24"/>
          <w:szCs w:val="24"/>
        </w:rPr>
        <w:t xml:space="preserve"> </w:t>
      </w:r>
      <w:r w:rsidRPr="00FD335D">
        <w:rPr>
          <w:rFonts w:ascii="Times New Roman" w:hAnsi="Times New Roman" w:cs="Times New Roman"/>
          <w:i/>
          <w:iCs/>
          <w:sz w:val="24"/>
          <w:szCs w:val="24"/>
        </w:rPr>
        <w:t xml:space="preserve">Синтезируясь с Изначально Вышестоящим Отцом, стяжаем 470-ю Архетипическую часть </w:t>
      </w:r>
      <w:r w:rsidRPr="00FD335D">
        <w:rPr>
          <w:rFonts w:ascii="Times New Roman" w:hAnsi="Times New Roman" w:cs="Times New Roman"/>
          <w:b/>
          <w:bCs/>
          <w:i/>
          <w:iCs/>
          <w:sz w:val="24"/>
          <w:szCs w:val="24"/>
        </w:rPr>
        <w:t>Владыку ИВДИВО-синтезфизичности</w:t>
      </w:r>
      <w:r w:rsidRPr="00FD335D">
        <w:rPr>
          <w:rFonts w:ascii="Times New Roman" w:hAnsi="Times New Roman" w:cs="Times New Roman"/>
          <w:i/>
          <w:iCs/>
          <w:sz w:val="24"/>
          <w:szCs w:val="24"/>
        </w:rPr>
        <w:t xml:space="preserve"> Изначально Вышестоящего Отца каждому из нас, прося сотворить и синтезировать её собою. И вспыхивая, развёртываем Владыку ИВДИВО-синтезфизичности Изначально Вышестоящего Отца каждым из нас. Возжигаясь Синтезом Изначально Вышестоящего Отца, преображаемся им.</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 xml:space="preserve">И синтезируясь с Хум Изначально Вышестоящего Отца, стяжаем </w:t>
      </w:r>
      <w:r w:rsidRPr="00FD335D">
        <w:rPr>
          <w:rFonts w:ascii="Times New Roman" w:hAnsi="Times New Roman" w:cs="Times New Roman"/>
          <w:b/>
          <w:bCs/>
          <w:i/>
          <w:iCs/>
          <w:sz w:val="24"/>
          <w:szCs w:val="24"/>
        </w:rPr>
        <w:t>513 512-ллионов Синтезов Иерархии</w:t>
      </w:r>
      <w:r w:rsidRPr="00FD335D">
        <w:rPr>
          <w:rFonts w:ascii="Times New Roman" w:hAnsi="Times New Roman" w:cs="Times New Roman"/>
          <w:i/>
          <w:iCs/>
          <w:sz w:val="24"/>
          <w:szCs w:val="24"/>
        </w:rPr>
        <w:t xml:space="preserve"> </w:t>
      </w:r>
      <w:r w:rsidRPr="00FD335D">
        <w:rPr>
          <w:rFonts w:ascii="Times New Roman" w:hAnsi="Times New Roman" w:cs="Times New Roman"/>
          <w:b/>
          <w:bCs/>
          <w:i/>
          <w:iCs/>
          <w:sz w:val="24"/>
          <w:szCs w:val="24"/>
        </w:rPr>
        <w:t>синтеза</w:t>
      </w:r>
      <w:r w:rsidRPr="00FD335D">
        <w:rPr>
          <w:rFonts w:ascii="Times New Roman" w:hAnsi="Times New Roman" w:cs="Times New Roman"/>
          <w:i/>
          <w:iCs/>
          <w:sz w:val="24"/>
          <w:szCs w:val="24"/>
        </w:rPr>
        <w:t xml:space="preserve"> Изначально Вышестоящего Отца в телесном явлении Владыки ИВДИВО-синтезфизичности Изначально Вышестоящего Отца ростом мудрости, философскости, цивилизованности и истины каждого из нас ими.</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 xml:space="preserve">И синтезируясь с Хум Изначально Вышестоящего Отца, стяжаем 513 512-ллионов Синтезов Изначально Вышестоящего Отца и, возжигаясь, преображаемся ими, прося развернуть Синтез Иерархии синтеза Изначально Вышестоящего Отца в </w:t>
      </w:r>
      <w:r w:rsidRPr="00FD335D">
        <w:rPr>
          <w:rFonts w:ascii="Times New Roman" w:hAnsi="Times New Roman" w:cs="Times New Roman"/>
          <w:i/>
          <w:iCs/>
          <w:spacing w:val="20"/>
          <w:sz w:val="24"/>
          <w:szCs w:val="24"/>
        </w:rPr>
        <w:t>телесном</w:t>
      </w:r>
      <w:r w:rsidRPr="00FD335D">
        <w:rPr>
          <w:rFonts w:ascii="Times New Roman" w:hAnsi="Times New Roman" w:cs="Times New Roman"/>
          <w:i/>
          <w:iCs/>
          <w:sz w:val="24"/>
          <w:szCs w:val="24"/>
        </w:rPr>
        <w:t xml:space="preserve"> явлении Владыки ИВДИВО-синтезфизичности Изначально Вышестоящего Отца собою.</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 возжигаясь Синтезами Изначально Вышестоящего Отца, преображаемся ими. Возжигаясь Синтезом Изначально Вышестоящего Отца, преображаемся Владыкой ИВДИВО-синтезфизичности Изначально Вышестоящего Отца собою каждым из нас этим. И вспыхиваем реализацией Синтеза Иерархии синтеза в росте мудрости, философскости, цивилизованности и истины явлением Владыки ИВДИВО-синтезфизичности каждым из нас и преображаясь этим.</w:t>
      </w:r>
    </w:p>
    <w:p w:rsidR="00FD335D" w:rsidRPr="00FD335D" w:rsidRDefault="00FD335D" w:rsidP="00FD335D">
      <w:pPr>
        <w:ind w:firstLine="709"/>
        <w:jc w:val="both"/>
        <w:rPr>
          <w:rFonts w:ascii="Times New Roman" w:hAnsi="Times New Roman" w:cs="Times New Roman"/>
          <w:sz w:val="24"/>
          <w:szCs w:val="24"/>
        </w:rPr>
      </w:pPr>
      <w:r w:rsidRPr="00FD335D">
        <w:rPr>
          <w:rFonts w:ascii="Times New Roman" w:hAnsi="Times New Roman" w:cs="Times New Roman"/>
          <w:sz w:val="24"/>
          <w:szCs w:val="24"/>
        </w:rPr>
        <w:t>(</w:t>
      </w:r>
      <w:r w:rsidRPr="00FD335D">
        <w:rPr>
          <w:rFonts w:ascii="Times New Roman" w:hAnsi="Times New Roman" w:cs="Times New Roman"/>
          <w:i/>
          <w:iCs/>
          <w:sz w:val="24"/>
          <w:szCs w:val="24"/>
        </w:rPr>
        <w:t>В зале погас свет</w:t>
      </w:r>
      <w:r w:rsidRPr="00FD335D">
        <w:rPr>
          <w:rFonts w:ascii="Times New Roman" w:hAnsi="Times New Roman" w:cs="Times New Roman"/>
          <w:sz w:val="24"/>
          <w:szCs w:val="24"/>
        </w:rPr>
        <w:t>) Владыка – это свет, всё в порядке, ничего нового. Хорошее стяжание. Продолжаем.</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 xml:space="preserve">И синтезируясь с Изначально Вышестоящим Отцом, стяжаем </w:t>
      </w:r>
      <w:r w:rsidRPr="00FD335D">
        <w:rPr>
          <w:rFonts w:ascii="Times New Roman" w:hAnsi="Times New Roman" w:cs="Times New Roman"/>
          <w:b/>
          <w:bCs/>
          <w:i/>
          <w:iCs/>
          <w:sz w:val="24"/>
          <w:szCs w:val="24"/>
        </w:rPr>
        <w:t>Профессиональный огонь Октавности</w:t>
      </w:r>
      <w:r w:rsidRPr="00FD335D">
        <w:rPr>
          <w:rFonts w:ascii="Times New Roman" w:hAnsi="Times New Roman" w:cs="Times New Roman"/>
          <w:i/>
          <w:iCs/>
          <w:sz w:val="24"/>
          <w:szCs w:val="24"/>
        </w:rPr>
        <w:t xml:space="preserve"> Изначально Вышестоящего Отца каждому из нас.</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Вспыхиваем огнём Октавности.</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Проникаемся огнём Октавности.</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 мы просим Изначально Вышестоящего Отца преобразить каждого из нас и синтез нас.</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lastRenderedPageBreak/>
        <w:t>И проникаясь, вспыхивая огнём Октавности Изначально Вышестоящего Отца профессионально,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Профессиональным огнём Октавности Изначально Вышестоящего Отца каждого из нас. И возжигаясь Синтезом Изначально Вышестоящего Отца, преображаемся им.</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Возвращаемся в физическую реализацию, развёртываемся физически, вспыхивая огнём Октавности профессионально и 470-й Архетипической частью Владыка ИВДИВО-синтезфизичности каждым из нас.</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 эманируем всё стяжённое и возожжённое в ИВДИВО, в ИВДИВО Крым, ИВДИВО Краснодар, ИВДИВО Севастополь, ИВДИВО Ялта, подразделения ИВДИВО участников данной практики и ИВДИВО каждого из нас.</w:t>
      </w:r>
    </w:p>
    <w:p w:rsidR="00FD335D" w:rsidRPr="00FD335D" w:rsidRDefault="00FD335D" w:rsidP="00FD335D">
      <w:pPr>
        <w:ind w:firstLine="709"/>
        <w:jc w:val="both"/>
        <w:rPr>
          <w:rFonts w:ascii="Times New Roman" w:hAnsi="Times New Roman" w:cs="Times New Roman"/>
          <w:i/>
          <w:iCs/>
          <w:sz w:val="24"/>
          <w:szCs w:val="24"/>
        </w:rPr>
      </w:pPr>
      <w:r w:rsidRPr="00FD335D">
        <w:rPr>
          <w:rFonts w:ascii="Times New Roman" w:hAnsi="Times New Roman" w:cs="Times New Roman"/>
          <w:i/>
          <w:iCs/>
          <w:sz w:val="24"/>
          <w:szCs w:val="24"/>
        </w:rPr>
        <w:t>И выходим из практики. Аминь.</w:t>
      </w:r>
    </w:p>
    <w:p w:rsidR="00FD335D" w:rsidRPr="00FD335D" w:rsidRDefault="00FD335D" w:rsidP="00FD335D">
      <w:pPr>
        <w:ind w:firstLine="709"/>
        <w:contextualSpacing/>
        <w:jc w:val="both"/>
        <w:rPr>
          <w:rFonts w:ascii="Times New Roman" w:hAnsi="Times New Roman" w:cs="Times New Roman"/>
          <w:sz w:val="24"/>
          <w:szCs w:val="24"/>
        </w:rPr>
      </w:pP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Ну вот так? Хорошо, да?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Да, можно посмотреть щиток, здесь что-то щёлкнуло. Если в коридоре свет есть, значит, у нас погас. Но могло и по всему району щёлкнуть. Там неизвестно тоже, есть свет или нет, судя по окружающим эманациям, но я могу ошибаться.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Вот такая ситуация. Ладно вам, у нас пол часика осталось, что тут без света, дневном? Вот если бы мы вечером сидели, было б веселее. У нас такое было – со свечками завершали. А так, свет-то есть.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Продолжаем работать. У нас стяжание Компетенции дальше, чтоб мы, так сказать, пришли в себя. Там есть свет в коридоре?</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В коридоре есть, только не включается. И здесь тоже горит кругом.</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Здесь тоже горит?</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Ну, две штучки, да, свет горит, а не включается.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А соседний щиток, белый который – там нет?</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Там всё включено.</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Там всё включено? Ну, значит… Я ж сказал – кондиционер капает, поэтому, мягко говоря…</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Могло от кондиционера вышибить, да и всё.</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Ладно, у нас свет есть на камере, больше не надо. Так же мы не в темноте? Не проблема.</w:t>
      </w:r>
    </w:p>
    <w:p w:rsidR="00FD335D" w:rsidRPr="00FD335D" w:rsidRDefault="00FD335D" w:rsidP="00FD335D">
      <w:pPr>
        <w:ind w:firstLine="709"/>
        <w:contextualSpacing/>
        <w:jc w:val="both"/>
        <w:rPr>
          <w:rFonts w:ascii="Times New Roman" w:hAnsi="Times New Roman" w:cs="Times New Roman"/>
          <w:sz w:val="24"/>
          <w:szCs w:val="24"/>
        </w:rPr>
      </w:pPr>
    </w:p>
    <w:p w:rsidR="00FD335D" w:rsidRPr="00F92908" w:rsidRDefault="00FD335D" w:rsidP="00F92908">
      <w:pPr>
        <w:pStyle w:val="2"/>
        <w:spacing w:before="0"/>
        <w:ind w:firstLine="709"/>
        <w:jc w:val="center"/>
        <w:rPr>
          <w:rFonts w:ascii="Times New Roman" w:hAnsi="Times New Roman" w:cs="Times New Roman"/>
          <w:color w:val="auto"/>
          <w:sz w:val="24"/>
          <w:szCs w:val="24"/>
        </w:rPr>
      </w:pPr>
      <w:bookmarkStart w:id="163" w:name="_Toc162515971"/>
      <w:bookmarkStart w:id="164" w:name="_Toc162516005"/>
      <w:bookmarkStart w:id="165" w:name="_Toc162953096"/>
      <w:r w:rsidRPr="00F92908">
        <w:rPr>
          <w:rFonts w:ascii="Times New Roman" w:hAnsi="Times New Roman" w:cs="Times New Roman"/>
          <w:color w:val="auto"/>
          <w:sz w:val="24"/>
          <w:szCs w:val="24"/>
        </w:rPr>
        <w:t>Иерархия синтеза</w:t>
      </w:r>
      <w:bookmarkEnd w:id="163"/>
      <w:bookmarkEnd w:id="164"/>
      <w:bookmarkEnd w:id="165"/>
    </w:p>
    <w:p w:rsidR="00FD335D" w:rsidRPr="00FD335D" w:rsidRDefault="00FD335D" w:rsidP="00FD335D">
      <w:pPr>
        <w:ind w:firstLine="709"/>
        <w:rPr>
          <w:rFonts w:ascii="Times New Roman" w:hAnsi="Times New Roman" w:cs="Times New Roman"/>
          <w:sz w:val="24"/>
          <w:szCs w:val="24"/>
          <w:lang w:eastAsia="ru-RU"/>
        </w:rPr>
      </w:pP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Мы продолжаем. Вы сейчас прониклись огнём Октавности. И когда вы стяжали Синтез Иерархии синтеза, эта насыщенность огня… Некоторые удивлялись в зале Отца, что я сказал, что из этого будет выводиться мудрость. Но вы же понимаете, что Иерархию синтеза Отец не даёт без записей. Это Огонь Аватар-Ипостаси.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И с одной стороны, Иерархия синтеза – это глубина Полномочий Совершенств, да? А с другой стороны, убираем Полномочия Совершенств…, сама специфика Аватар-Ипостаси – ИВДИВО-синтезфизичности, говорит о том, что, чтобы добиться синтезфизичности, нам нужна другая мудрость, другая глубина реализации, чтоб осмыслить. То есть, мы видим синтезфизичность только как синтез видов организации материи. Но мы же должны понимать, что ИВДИВО-синтезфизичности – это насыщенность какими-то новыми возможностями. И вот расшифровка этих новых возможностей – одна из задач нас, как Владык соответствующей профессии. Новые возможности </w:t>
      </w:r>
      <w:r w:rsidRPr="00FD335D">
        <w:rPr>
          <w:rFonts w:ascii="Times New Roman" w:hAnsi="Times New Roman" w:cs="Times New Roman"/>
          <w:spacing w:val="20"/>
          <w:sz w:val="24"/>
          <w:szCs w:val="24"/>
        </w:rPr>
        <w:t>ИВДИВО</w:t>
      </w:r>
      <w:r w:rsidRPr="00FD335D">
        <w:rPr>
          <w:rFonts w:ascii="Times New Roman" w:hAnsi="Times New Roman" w:cs="Times New Roman"/>
          <w:sz w:val="24"/>
          <w:szCs w:val="24"/>
        </w:rPr>
        <w:t>, которые приводят к новой синтезфизичности.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Допустим, кроме видов организации материи, синтезфизичность, чем может быть? Два-три пункта, буквально.</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lastRenderedPageBreak/>
        <w:t>Видами материи может быть? – Может быть.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Частями может быть? – Может быть.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Мирами может быть? – Может быть.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Эволюциями может быть? – Может быть.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Ядрами или огнеобразами может быть? – Может быть. Ну, и так далее.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Формами может быть? По-другому зайдём. – Может быть.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Полями может быть? – Может быть.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Только, когда я говорю формами и полями, вам уже сложнее это представить, потому что то, что я говорил до этого, мы там изучали, обговаривали. Вы сразу легко в себе вспоминаете: эволюции, миры, синтезфизичность – понятно. Как только я сказал, формами синтезфизичности… И вот тут нужна уже новая мудрость, новый какой-то взгляд истины – а что такое «формами» синтезфизичность. Увидели? Не-не-не, я правильно сказал – синтезфизичность формами. Ну, тут уже возникает вопрос мудрости – какими формами, о чём я? Вот и решите, вы же у нас Владыки Изначально Вышестоящего Отца по профессии – мудрость у вас. Пожалуйста: формами синтезфизичности, полями синтезфизичности. Представить легче, потому что полей…, ну мы как-то представляем больше. Но полями синтезфизичность…, тоже вопрос – какими полями? Добавлю одно слово – монадическими. И уже как-то </w:t>
      </w:r>
      <w:r w:rsidRPr="00FD335D">
        <w:rPr>
          <w:rFonts w:ascii="Times New Roman" w:hAnsi="Times New Roman" w:cs="Times New Roman"/>
          <w:spacing w:val="20"/>
          <w:sz w:val="24"/>
          <w:szCs w:val="24"/>
        </w:rPr>
        <w:t>сложнее</w:t>
      </w:r>
      <w:r w:rsidRPr="00FD335D">
        <w:rPr>
          <w:rFonts w:ascii="Times New Roman" w:hAnsi="Times New Roman" w:cs="Times New Roman"/>
          <w:sz w:val="24"/>
          <w:szCs w:val="24"/>
        </w:rPr>
        <w:t>, но хотя бы представить можно, что в каждой сфере Монады своё поле. Ну, кто знает Монаду.</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Убираем слово «монадическими». Какими ещё полями?</w:t>
      </w:r>
    </w:p>
    <w:p w:rsidR="00FD335D" w:rsidRPr="00FD335D" w:rsidRDefault="00FD335D" w:rsidP="00FD335D">
      <w:pPr>
        <w:ind w:firstLine="709"/>
        <w:contextualSpacing/>
        <w:jc w:val="both"/>
        <w:rPr>
          <w:rFonts w:ascii="Times New Roman" w:hAnsi="Times New Roman" w:cs="Times New Roman"/>
          <w:i/>
          <w:sz w:val="24"/>
          <w:szCs w:val="24"/>
        </w:rPr>
      </w:pPr>
      <w:r w:rsidRPr="00FD335D">
        <w:rPr>
          <w:rFonts w:ascii="Times New Roman" w:hAnsi="Times New Roman" w:cs="Times New Roman"/>
          <w:i/>
          <w:sz w:val="24"/>
          <w:szCs w:val="24"/>
        </w:rPr>
        <w:t>Из зала: – Эфирными полями.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Эфирными полями можно – один вид материи. Ещё вариант?</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Сферами ИВДИВО. В каждой сфере ИВДИВО – своё поле. У каждого вида организации материи – своё поле, отсюда. Полями видов организации материи – это совсем не то, что видами организации материи. А в чём разница?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И вот она ваша профессия начинает философски рождаться. Вот это называется Иерархия синтеза, где вам закладывают иерархичность новых отношений, новой мудрости из Иерархии синтеза, которую вы должны выкристаллизовать и развернуть собою. Ну, всё. Слово «выкристаллизовать» не всегда хорошо в новой эпохе. Но у нас пока других слов нет. Такая философская привычка такие термины говорить.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Завершили?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Итак, у нас сейчас Компетенция, чтоб вам стало легче.</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 xml:space="preserve">Чувствуете, как свет пропал, и вам как-то стало неуютно. А мы ж с вами стяжали, что? – Цивилизованность. Вот теперь проживите </w:t>
      </w:r>
      <w:r w:rsidRPr="00FD335D">
        <w:rPr>
          <w:rFonts w:ascii="Times New Roman" w:hAnsi="Times New Roman" w:cs="Times New Roman"/>
          <w:spacing w:val="20"/>
          <w:sz w:val="24"/>
          <w:szCs w:val="24"/>
        </w:rPr>
        <w:t>цивилизованность без света</w:t>
      </w:r>
      <w:r w:rsidRPr="00FD335D">
        <w:rPr>
          <w:rFonts w:ascii="Times New Roman" w:hAnsi="Times New Roman" w:cs="Times New Roman"/>
          <w:sz w:val="24"/>
          <w:szCs w:val="24"/>
        </w:rPr>
        <w:t>. Как-то вроде и всё продолжается, и ощущение цивилизации начинает пропадать, как будто мы ушли без света куда-то в пещерный век.</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Вот смотрите, как Владыка вас тонко обучает цивилизованности? – Просто в этой аудитории погас свет. Не темно, но чуть затемнение есть. Но как бы это больше для камеры – вам-то это ни как. А, кондиционера нет. Ну-у… Чувствуете, как цивилизованность пропадает? Вы вашу профессию сейчас чувствуете, отсутствием цивилизованности и поддержку цивилизованности, сейчас будете смеяться, чтобы свет был? В том числе, в аудитории. Интересно, правда, звучит? Но честно.</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Ладно, Компетенция, а то у нас время не осталось.</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Мы идём стяжать Компетенцию, возвращаемся и потом итоговая практика.</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Компетенция у нас… чего-то там. Ладно, шестое Полномочие Совершенств. А то кто-то про себя говорит, кто-то вообще не думает. Вроде вчера обсуждали.</w:t>
      </w:r>
    </w:p>
    <w:p w:rsidR="00FD335D" w:rsidRPr="00FD335D" w:rsidRDefault="00FD335D" w:rsidP="00FD335D">
      <w:pPr>
        <w:ind w:firstLine="709"/>
        <w:contextualSpacing/>
        <w:jc w:val="both"/>
        <w:rPr>
          <w:rFonts w:ascii="Times New Roman" w:hAnsi="Times New Roman" w:cs="Times New Roman"/>
          <w:sz w:val="24"/>
          <w:szCs w:val="24"/>
        </w:rPr>
      </w:pPr>
      <w:r w:rsidRPr="00FD335D">
        <w:rPr>
          <w:rFonts w:ascii="Times New Roman" w:hAnsi="Times New Roman" w:cs="Times New Roman"/>
          <w:sz w:val="24"/>
          <w:szCs w:val="24"/>
        </w:rPr>
        <w:t>Практика.</w:t>
      </w:r>
    </w:p>
    <w:p w:rsidR="00FD335D" w:rsidRDefault="00FD335D" w:rsidP="00FD335D">
      <w:pPr>
        <w:ind w:firstLine="709"/>
        <w:contextualSpacing/>
        <w:jc w:val="both"/>
        <w:rPr>
          <w:rFonts w:ascii="Times New Roman" w:hAnsi="Times New Roman" w:cs="Times New Roman"/>
          <w:sz w:val="24"/>
          <w:szCs w:val="24"/>
        </w:rPr>
      </w:pPr>
    </w:p>
    <w:p w:rsidR="00F92908" w:rsidRPr="00FD335D" w:rsidRDefault="00F92908" w:rsidP="00FD335D">
      <w:pPr>
        <w:ind w:firstLine="709"/>
        <w:contextualSpacing/>
        <w:jc w:val="both"/>
        <w:rPr>
          <w:rFonts w:ascii="Times New Roman" w:hAnsi="Times New Roman" w:cs="Times New Roman"/>
          <w:sz w:val="24"/>
          <w:szCs w:val="24"/>
        </w:rPr>
      </w:pPr>
    </w:p>
    <w:p w:rsidR="00FD335D" w:rsidRPr="00FD335D" w:rsidRDefault="00FD335D" w:rsidP="00FD335D">
      <w:pPr>
        <w:pStyle w:val="3"/>
        <w:spacing w:before="0" w:after="0"/>
        <w:ind w:firstLine="709"/>
        <w:rPr>
          <w:rFonts w:eastAsia="SimSun"/>
          <w:iCs/>
          <w:sz w:val="24"/>
          <w:szCs w:val="24"/>
          <w:shd w:val="clear" w:color="auto" w:fill="FFFFFF"/>
        </w:rPr>
      </w:pPr>
      <w:bookmarkStart w:id="166" w:name="_Toc162515972"/>
      <w:bookmarkStart w:id="167" w:name="_Toc162516006"/>
      <w:bookmarkStart w:id="168" w:name="_Toc162953097"/>
      <w:r w:rsidRPr="00FD335D">
        <w:rPr>
          <w:rFonts w:eastAsia="SimSun"/>
          <w:sz w:val="24"/>
          <w:szCs w:val="24"/>
          <w:shd w:val="clear" w:color="auto" w:fill="FFFFFF"/>
        </w:rPr>
        <w:lastRenderedPageBreak/>
        <w:t>Практика № 9.</w:t>
      </w:r>
      <w:r w:rsidR="00EA1478">
        <w:rPr>
          <w:rFonts w:eastAsia="SimSun"/>
          <w:sz w:val="24"/>
          <w:szCs w:val="24"/>
          <w:shd w:val="clear" w:color="auto" w:fill="FFFFFF"/>
        </w:rPr>
        <w:t xml:space="preserve"> </w:t>
      </w:r>
      <w:r w:rsidRPr="00FD335D">
        <w:rPr>
          <w:rFonts w:eastAsia="SimSun"/>
          <w:sz w:val="24"/>
          <w:szCs w:val="24"/>
          <w:shd w:val="clear" w:color="auto" w:fill="FFFFFF"/>
        </w:rPr>
        <w:t xml:space="preserve">Шестое Полномочие Совершенств </w:t>
      </w:r>
      <w:r w:rsidRPr="00FD335D">
        <w:rPr>
          <w:rFonts w:eastAsia="SimSun"/>
          <w:iCs/>
          <w:sz w:val="24"/>
          <w:szCs w:val="24"/>
          <w:shd w:val="clear" w:color="auto" w:fill="FFFFFF"/>
        </w:rPr>
        <w:t>Изначально Вышестоящего Отца</w:t>
      </w:r>
      <w:bookmarkEnd w:id="166"/>
      <w:bookmarkEnd w:id="167"/>
      <w:bookmarkEnd w:id="168"/>
    </w:p>
    <w:p w:rsidR="00FD335D" w:rsidRPr="00FD335D" w:rsidRDefault="00FD335D" w:rsidP="00FD335D">
      <w:pPr>
        <w:ind w:firstLine="709"/>
        <w:rPr>
          <w:rFonts w:ascii="Times New Roman" w:hAnsi="Times New Roman" w:cs="Times New Roman"/>
          <w:sz w:val="24"/>
          <w:szCs w:val="24"/>
        </w:rPr>
      </w:pP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Мы возжигаемся всем Синтезом каждого из нас.</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 xml:space="preserve">Синтезируемся с Изначально Вышестоящим Аватаром Синтеза Кут Хуми, переходим в зал </w:t>
      </w:r>
      <w:r w:rsidRPr="00FD335D">
        <w:rPr>
          <w:rFonts w:ascii="Times New Roman" w:eastAsia="SimSun" w:hAnsi="Times New Roman" w:cs="Times New Roman"/>
          <w:i/>
          <w:sz w:val="24"/>
          <w:szCs w:val="24"/>
          <w:shd w:val="clear" w:color="auto" w:fill="FFFFFF"/>
        </w:rPr>
        <w:t>Изначально Вышестоящей Октавы</w:t>
      </w:r>
      <w:r w:rsidRPr="00FD335D">
        <w:rPr>
          <w:rFonts w:ascii="Times New Roman" w:eastAsia="SimSun" w:hAnsi="Times New Roman" w:cs="Times New Roman"/>
          <w:i/>
          <w:color w:val="FF0000"/>
          <w:sz w:val="24"/>
          <w:szCs w:val="24"/>
          <w:shd w:val="clear" w:color="auto" w:fill="FFFFFF"/>
        </w:rPr>
        <w:t xml:space="preserve"> </w:t>
      </w:r>
      <w:r w:rsidRPr="00FD335D">
        <w:rPr>
          <w:rFonts w:ascii="Times New Roman" w:eastAsia="SimSun" w:hAnsi="Times New Roman" w:cs="Times New Roman"/>
          <w:i/>
          <w:sz w:val="24"/>
          <w:szCs w:val="24"/>
          <w:shd w:val="clear" w:color="auto" w:fill="FFFFFF"/>
        </w:rPr>
        <w:t>ИВДИВО</w:t>
      </w:r>
      <w:r w:rsidRPr="00FD335D">
        <w:rPr>
          <w:rFonts w:ascii="Times New Roman" w:eastAsia="SimSun" w:hAnsi="Times New Roman" w:cs="Times New Roman"/>
          <w:i/>
          <w:color w:val="000000"/>
          <w:sz w:val="24"/>
          <w:szCs w:val="24"/>
          <w:shd w:val="clear" w:color="auto" w:fill="FFFFFF"/>
        </w:rPr>
        <w:t xml:space="preserve"> на 448-ю высокую пра-ивдиво-реальность, становимся телесно Владыкой 86</w:t>
      </w:r>
      <w:r w:rsidRPr="00FD335D">
        <w:rPr>
          <w:rFonts w:ascii="Times New Roman" w:eastAsia="SimSun" w:hAnsi="Times New Roman" w:cs="Times New Roman"/>
          <w:i/>
          <w:color w:val="000000"/>
          <w:sz w:val="24"/>
          <w:szCs w:val="24"/>
          <w:shd w:val="clear" w:color="auto" w:fill="FFFFFF"/>
        </w:rPr>
        <w:noBreakHyphen/>
        <w:t>го Синтеза Изначально Вышестоящего Отца, в форме, пред Изначально Вышестоящим Аватаром Синтеза Кут Хуми.</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И просим наделить нас шестым Полномочием Совершенств Изначально Вышестоящего Отца синтезфизически собою.</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Синтезируясь с Хум Изначально Вышестоящего Аватара Синтеза Кут Хуми, стяжаем Синтез Синтеза Изначальна Вышестоящего Отца и, возжигаясь преображаемся им.</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И в этом огне мы синтезируемся с Изначально Вышестоящим Отцом, переходим в зал Изначально Вышестоящего Отца на 513-ю высокую пра-ивдиво-реальность Изначально Вышестоящей Октавы. Становимся телесно пред Изначально Вышестоящим Отцом Владыкой 86-го Синтеза, в форме.</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 xml:space="preserve">И синтезируясь с Изначально Вышестоящим Отцом, просим Стандартом 86-го Синтеза Изначально Вышестоящего Отца наделить каждого нас </w:t>
      </w:r>
      <w:r w:rsidRPr="00FD335D">
        <w:rPr>
          <w:rFonts w:ascii="Times New Roman" w:eastAsia="SimSun" w:hAnsi="Times New Roman" w:cs="Times New Roman"/>
          <w:b/>
          <w:bCs/>
          <w:i/>
          <w:color w:val="000000"/>
          <w:sz w:val="24"/>
          <w:szCs w:val="24"/>
          <w:shd w:val="clear" w:color="auto" w:fill="FFFFFF"/>
        </w:rPr>
        <w:t xml:space="preserve">шестым Полномочием Совершенств </w:t>
      </w:r>
      <w:r w:rsidRPr="00FD335D">
        <w:rPr>
          <w:rFonts w:ascii="Times New Roman" w:eastAsia="SimSun" w:hAnsi="Times New Roman" w:cs="Times New Roman"/>
          <w:i/>
          <w:color w:val="000000"/>
          <w:sz w:val="24"/>
          <w:szCs w:val="24"/>
          <w:shd w:val="clear" w:color="auto" w:fill="FFFFFF"/>
        </w:rPr>
        <w:t>Изначально Вышестоящего Отца собою.</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И синтезируясь с Изначально Вышестоящим Отцом, проникаемся шестым Полномочием Совершенств.</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Синтезируясь с Хум Изначально Вышестоящего Отца, стяжаем 513 512-ллионов шестых Иерархий синтеза и Синтезов Изначально Вышестоящего Отца, прося насытить ими шестое Полномочие Совершенств Изначально Вышестоящего Отца и, возжигаясь Синтезами Изначально Вышестоящего Отца, преображаемся ими.</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И синтезируясь с Хум Изначально Вышестоящего Отца, стяжаем Синтез Изначально Вышестоящего Отца, прося преобразить каждого из нас и синтез нас шестым Полномочием Совершенств собою.</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И возжигаясь Синтезом Изначально Вышестоящего Отца, преображаемся им.</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И в этом огне мы просим преобразить каждого из нас и синтез нас всем стяжённым и возожжённым.</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Благодарим Изначально Вышестоящего Отца, благодарим Изначально Вышестоящих Аватаров Синтеза Кут Хуми Фаинь.</w:t>
      </w:r>
    </w:p>
    <w:p w:rsidR="00FD335D" w:rsidRPr="00FD335D" w:rsidRDefault="00FD335D" w:rsidP="00FD335D">
      <w:pPr>
        <w:ind w:firstLine="709"/>
        <w:contextualSpacing/>
        <w:jc w:val="both"/>
        <w:rPr>
          <w:rFonts w:ascii="Times New Roman" w:eastAsia="SimSun" w:hAnsi="Times New Roman" w:cs="Times New Roman"/>
          <w:i/>
          <w:color w:val="000000"/>
          <w:sz w:val="24"/>
          <w:szCs w:val="24"/>
          <w:shd w:val="clear" w:color="auto" w:fill="FFFFFF"/>
        </w:rPr>
      </w:pPr>
      <w:r w:rsidRPr="00FD335D">
        <w:rPr>
          <w:rFonts w:ascii="Times New Roman" w:eastAsia="SimSun" w:hAnsi="Times New Roman" w:cs="Times New Roman"/>
          <w:i/>
          <w:color w:val="000000"/>
          <w:sz w:val="24"/>
          <w:szCs w:val="24"/>
          <w:shd w:val="clear" w:color="auto" w:fill="FFFFFF"/>
        </w:rPr>
        <w:t>Возвращаемся в физическую реализацию в данный зал синтезфизически собою.</w:t>
      </w:r>
    </w:p>
    <w:p w:rsidR="00FD335D" w:rsidRPr="00FD335D" w:rsidRDefault="00FD335D" w:rsidP="00FD335D">
      <w:pPr>
        <w:ind w:firstLine="709"/>
        <w:contextualSpacing/>
        <w:jc w:val="both"/>
        <w:rPr>
          <w:rFonts w:ascii="Times New Roman" w:eastAsia="Calibri" w:hAnsi="Times New Roman" w:cs="Times New Roman"/>
          <w:i/>
          <w:iCs/>
          <w:sz w:val="24"/>
          <w:szCs w:val="24"/>
        </w:rPr>
      </w:pPr>
      <w:r w:rsidRPr="00FD335D">
        <w:rPr>
          <w:rFonts w:ascii="Times New Roman" w:eastAsia="SimSun" w:hAnsi="Times New Roman" w:cs="Times New Roman"/>
          <w:i/>
          <w:color w:val="000000"/>
          <w:sz w:val="24"/>
          <w:szCs w:val="24"/>
          <w:shd w:val="clear" w:color="auto" w:fill="FFFFFF"/>
        </w:rPr>
        <w:t>Развёртываем шестое Полномочие Совершенств и, вспыхивая им</w:t>
      </w:r>
      <w:r w:rsidRPr="00FD335D">
        <w:rPr>
          <w:rFonts w:ascii="Times New Roman" w:eastAsia="Calibri" w:hAnsi="Times New Roman" w:cs="Times New Roman"/>
          <w:i/>
          <w:iCs/>
          <w:sz w:val="24"/>
          <w:szCs w:val="24"/>
        </w:rPr>
        <w:t>, эманируем всё стяжённое и возожжённое в ИВДИВО, ИВДИВО Крым, ИВДИВО Краснодар, ИВДИВО Севастополь, ИВДИВО Ялта, подразделения ИВДИВО участников данной практики и ИВДИВО каждого из нас.</w:t>
      </w:r>
    </w:p>
    <w:p w:rsidR="00FD335D" w:rsidRPr="00FD335D" w:rsidRDefault="00FD335D" w:rsidP="00FD335D">
      <w:pPr>
        <w:ind w:firstLine="709"/>
        <w:contextualSpacing/>
        <w:jc w:val="both"/>
        <w:rPr>
          <w:rFonts w:ascii="Times New Roman" w:eastAsia="Calibri" w:hAnsi="Times New Roman" w:cs="Times New Roman"/>
          <w:i/>
          <w:iCs/>
          <w:sz w:val="24"/>
          <w:szCs w:val="24"/>
        </w:rPr>
      </w:pPr>
      <w:r w:rsidRPr="00FD335D">
        <w:rPr>
          <w:rFonts w:ascii="Times New Roman" w:eastAsia="Calibri" w:hAnsi="Times New Roman" w:cs="Times New Roman"/>
          <w:i/>
          <w:iCs/>
          <w:sz w:val="24"/>
          <w:szCs w:val="24"/>
        </w:rPr>
        <w:t xml:space="preserve">И выходим из практики. Аминь.    </w:t>
      </w:r>
    </w:p>
    <w:p w:rsidR="00FD335D" w:rsidRPr="00FD335D" w:rsidRDefault="00FD335D" w:rsidP="00FD335D">
      <w:pPr>
        <w:ind w:firstLine="709"/>
        <w:contextualSpacing/>
        <w:jc w:val="both"/>
        <w:rPr>
          <w:rFonts w:ascii="Times New Roman" w:eastAsia="Calibri" w:hAnsi="Times New Roman" w:cs="Times New Roman"/>
          <w:i/>
          <w:iCs/>
          <w:sz w:val="24"/>
          <w:szCs w:val="24"/>
        </w:rPr>
      </w:pPr>
    </w:p>
    <w:p w:rsidR="00FD335D" w:rsidRPr="00EF2E1F" w:rsidRDefault="00FD335D" w:rsidP="00EF2E1F">
      <w:pPr>
        <w:pStyle w:val="2"/>
        <w:jc w:val="center"/>
        <w:rPr>
          <w:rFonts w:ascii="Times New Roman" w:eastAsia="Calibri" w:hAnsi="Times New Roman" w:cs="Times New Roman"/>
          <w:bCs w:val="0"/>
          <w:i/>
          <w:iCs/>
          <w:color w:val="auto"/>
          <w:sz w:val="24"/>
          <w:szCs w:val="24"/>
        </w:rPr>
      </w:pPr>
      <w:bookmarkStart w:id="169" w:name="_Toc162953098"/>
      <w:r w:rsidRPr="00EF2E1F">
        <w:rPr>
          <w:rFonts w:ascii="Times New Roman" w:hAnsi="Times New Roman" w:cs="Times New Roman"/>
          <w:bCs w:val="0"/>
          <w:color w:val="auto"/>
          <w:sz w:val="24"/>
          <w:szCs w:val="24"/>
        </w:rPr>
        <w:t>Чем глубже и больше мы отэманируем, тем качественнее вокруг нас будет развиваться территория и граждане</w:t>
      </w:r>
      <w:bookmarkEnd w:id="169"/>
    </w:p>
    <w:p w:rsidR="00FD335D" w:rsidRPr="00FD335D" w:rsidRDefault="00FD335D" w:rsidP="00FD335D">
      <w:pPr>
        <w:ind w:firstLine="709"/>
        <w:contextualSpacing/>
        <w:jc w:val="both"/>
        <w:rPr>
          <w:rFonts w:ascii="Times New Roman" w:eastAsia="Calibri" w:hAnsi="Times New Roman" w:cs="Times New Roman"/>
          <w:i/>
          <w:iCs/>
          <w:sz w:val="24"/>
          <w:szCs w:val="24"/>
        </w:rPr>
      </w:pP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Вопрос мудрости один, и идём в итоговую практику.</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 xml:space="preserve">А зачем мы делаем маленькую практику, где Полномочия Совершенств обязательно опускаем физически и эманируем? Вот сейчас. Можно было совместить с итоговой, а мы не совмещаем и отдельно это делаем – зачем? Это важно для понимания некоторых, которые так, </w:t>
      </w:r>
      <w:r w:rsidRPr="00FD335D">
        <w:rPr>
          <w:rFonts w:ascii="Times New Roman" w:hAnsi="Times New Roman"/>
          <w:sz w:val="24"/>
          <w:szCs w:val="24"/>
        </w:rPr>
        <w:lastRenderedPageBreak/>
        <w:t>немного формально эманировали, а надо всласть. Зачем мы это делаем? Ну, мы ж себе получили?</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Не слышу.</w:t>
      </w:r>
    </w:p>
    <w:p w:rsidR="00FD335D" w:rsidRPr="00FD335D" w:rsidRDefault="00FD335D" w:rsidP="00FD335D">
      <w:pPr>
        <w:pStyle w:val="a9"/>
        <w:ind w:firstLine="709"/>
        <w:jc w:val="both"/>
        <w:rPr>
          <w:rFonts w:ascii="Times New Roman" w:hAnsi="Times New Roman"/>
          <w:i/>
          <w:sz w:val="24"/>
          <w:szCs w:val="24"/>
        </w:rPr>
      </w:pPr>
      <w:r w:rsidRPr="00FD335D">
        <w:rPr>
          <w:rFonts w:ascii="Times New Roman" w:hAnsi="Times New Roman"/>
          <w:i/>
          <w:sz w:val="24"/>
          <w:szCs w:val="24"/>
        </w:rPr>
        <w:t>Из зала: – Если мы получаем, то и граждане в перспективе получают.</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 xml:space="preserve">Правильно, мы не себе получили. Мы себе – само собой, но, чтобы у нас реализовалось, вначале мы подтягиваем территорию на стяжённые Иерархии синтеза, шестые Иерархии синтеза. То есть, мы вот эту внутреннюю насыщенность отдаём территории. Потом это фиксируется на гражданах, чтоб к этой степени начали расти граждане. А шестёрка – это и Разум, и Истина, и всё по шестому или 14-му горизонту. То есть, мы подтягиваем тут же граждан на шестой и 14-й горизонт, и у них начинают активироваться эти Части. Я могу сразу сказать, на 14-й горизонт в первую очередь, но для граждан 14-й – высоко, включается шестой. Это для нас тут нормально, а для граждан – и шесть очень высоко. Поэтому, сразу срабатывает и то, и другое. И чем глубже и больше мы отэманируем, тем качественнее вокруг нас будет развиваться территория и граждане, в том числе по всей России. Кто из Украины – по всей Украине. </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Вы увидели? Вот для этого мы это делаем.</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Поэтому, с одной стороны, это наделение нас – есть за что, мы много сегодня сделали и вчера – а с другой стороны, это наделение нашей с вами территории и граждан новыми возможностями, очень масштабными. И таким образом, цивилизованность и человечество у нас растёт, вот просто одной практикой. Представляете цифру 513 512-ллионов Иерархий синтеза?! Это сумасшедшая цифра, на самом деле, где секстиллионы рядом не стояли вообще, это… это копейки. Она простенько только звучит. И вот этот массив мы сейчас отдали гражданам на развитие. Хотя в словах это простенько, но ведь вначале было Слово.</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Вот этим надо вдохновляться, когда мы работаем над такими вещами. И тогда и Компетенция у нас усваивается глубже. Потому что, если у вас формализм, Компетенция глубоко не усвоится. А если вы от души отдаёте гражданам и территории, то извините, вы быстрее расти будете по своим компетенциям. Вот такая интересная ситуация.</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У нас итоговая практика, товарищи философы.</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Надо вот такие тонкости обсуждать, это и есть философскость. Это вот тонкости, обсудив которые, вы по-другому начинаете относиться к тому общему делу, которое мы с вами делаем.</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Практика.</w:t>
      </w:r>
    </w:p>
    <w:p w:rsidR="00FD335D" w:rsidRPr="00FD335D" w:rsidRDefault="00FD335D" w:rsidP="00FD335D">
      <w:pPr>
        <w:pStyle w:val="a9"/>
        <w:ind w:firstLine="709"/>
        <w:jc w:val="both"/>
        <w:rPr>
          <w:rFonts w:ascii="Times New Roman" w:hAnsi="Times New Roman"/>
          <w:sz w:val="24"/>
          <w:szCs w:val="24"/>
        </w:rPr>
      </w:pPr>
    </w:p>
    <w:p w:rsidR="00FD335D" w:rsidRPr="00FD335D" w:rsidRDefault="00FD335D" w:rsidP="00EA1478">
      <w:pPr>
        <w:pStyle w:val="3"/>
        <w:spacing w:before="0" w:after="0"/>
        <w:ind w:firstLine="709"/>
        <w:jc w:val="center"/>
        <w:rPr>
          <w:sz w:val="24"/>
          <w:szCs w:val="24"/>
        </w:rPr>
      </w:pPr>
      <w:bookmarkStart w:id="170" w:name="_Toc162515973"/>
      <w:bookmarkStart w:id="171" w:name="_Toc162516007"/>
      <w:bookmarkStart w:id="172" w:name="_Toc162953099"/>
      <w:r w:rsidRPr="00FD335D">
        <w:rPr>
          <w:sz w:val="24"/>
          <w:szCs w:val="24"/>
        </w:rPr>
        <w:t>Практика № 10.</w:t>
      </w:r>
      <w:r w:rsidRPr="00FD335D">
        <w:rPr>
          <w:color w:val="000000"/>
          <w:sz w:val="24"/>
          <w:szCs w:val="24"/>
        </w:rPr>
        <w:t xml:space="preserve"> </w:t>
      </w:r>
      <w:r w:rsidRPr="00FD335D">
        <w:rPr>
          <w:sz w:val="24"/>
          <w:szCs w:val="24"/>
        </w:rPr>
        <w:t>Итоговая</w:t>
      </w:r>
      <w:bookmarkEnd w:id="170"/>
      <w:bookmarkEnd w:id="171"/>
      <w:bookmarkEnd w:id="172"/>
    </w:p>
    <w:p w:rsidR="00FD335D" w:rsidRPr="00FD335D" w:rsidRDefault="00FD335D" w:rsidP="00FD335D">
      <w:pPr>
        <w:ind w:firstLine="709"/>
        <w:rPr>
          <w:rFonts w:ascii="Times New Roman" w:hAnsi="Times New Roman" w:cs="Times New Roman"/>
          <w:sz w:val="24"/>
          <w:szCs w:val="24"/>
          <w:lang w:eastAsia="ru-RU"/>
        </w:rPr>
      </w:pPr>
    </w:p>
    <w:p w:rsidR="00EA1478" w:rsidRPr="00F92908" w:rsidRDefault="00FD335D" w:rsidP="00F92908">
      <w:pPr>
        <w:ind w:firstLine="708"/>
        <w:jc w:val="both"/>
        <w:rPr>
          <w:rFonts w:ascii="Times New Roman" w:hAnsi="Times New Roman" w:cs="Times New Roman"/>
          <w:i/>
          <w:iCs/>
          <w:kern w:val="2"/>
          <w:sz w:val="24"/>
          <w:szCs w:val="24"/>
        </w:rPr>
      </w:pPr>
      <w:bookmarkStart w:id="173" w:name="_Toc162515974"/>
      <w:bookmarkStart w:id="174" w:name="_Toc162516008"/>
      <w:r w:rsidRPr="00F92908">
        <w:rPr>
          <w:rFonts w:ascii="Times New Roman" w:hAnsi="Times New Roman" w:cs="Times New Roman"/>
          <w:i/>
          <w:iCs/>
          <w:kern w:val="2"/>
          <w:sz w:val="24"/>
          <w:szCs w:val="24"/>
        </w:rPr>
        <w:t>Мы возжигаемся всем Синтезом каждого из нас.</w:t>
      </w:r>
      <w:bookmarkEnd w:id="173"/>
      <w:bookmarkEnd w:id="174"/>
    </w:p>
    <w:p w:rsidR="00FD335D" w:rsidRPr="00F92908" w:rsidRDefault="00FD335D" w:rsidP="00F92908">
      <w:pPr>
        <w:jc w:val="both"/>
        <w:rPr>
          <w:rFonts w:ascii="Times New Roman" w:hAnsi="Times New Roman" w:cs="Times New Roman"/>
          <w:i/>
          <w:iCs/>
          <w:kern w:val="2"/>
          <w:sz w:val="24"/>
          <w:szCs w:val="24"/>
        </w:rPr>
      </w:pPr>
      <w:bookmarkStart w:id="175" w:name="_Toc162515975"/>
      <w:bookmarkStart w:id="176" w:name="_Toc162516009"/>
      <w:r w:rsidRPr="00F92908">
        <w:rPr>
          <w:rFonts w:ascii="Times New Roman" w:hAnsi="Times New Roman" w:cs="Times New Roman"/>
          <w:i/>
          <w:iCs/>
          <w:kern w:val="2"/>
          <w:sz w:val="24"/>
          <w:szCs w:val="24"/>
        </w:rPr>
        <w:t>Синтезируемся с Изначально Вышестоящим Аватаром Синтеза Кут Хуми. Переходим в зал ИВДИВО Изначально Вышестоящей Октавы на 448-ю высокую пра-ивдиво-реальность. Становимся телесно Владыками 86-го Синтеза Изначально Вышестоящего Отца, в форме.</w:t>
      </w:r>
      <w:bookmarkEnd w:id="175"/>
      <w:bookmarkEnd w:id="176"/>
    </w:p>
    <w:p w:rsidR="00FD335D" w:rsidRPr="00F92908" w:rsidRDefault="00FD335D" w:rsidP="00F92908">
      <w:pPr>
        <w:ind w:firstLine="708"/>
        <w:jc w:val="both"/>
        <w:rPr>
          <w:rFonts w:ascii="Times New Roman" w:eastAsia="Times New Roman" w:hAnsi="Times New Roman" w:cs="Times New Roman"/>
          <w:i/>
          <w:iCs/>
          <w:kern w:val="2"/>
          <w:sz w:val="24"/>
          <w:szCs w:val="24"/>
          <w:lang w:eastAsia="ru-RU"/>
        </w:rPr>
      </w:pPr>
      <w:r w:rsidRPr="00F92908">
        <w:rPr>
          <w:rFonts w:ascii="Times New Roman" w:eastAsia="Times New Roman" w:hAnsi="Times New Roman" w:cs="Times New Roman"/>
          <w:i/>
          <w:iCs/>
          <w:kern w:val="2"/>
          <w:sz w:val="24"/>
          <w:szCs w:val="24"/>
          <w:lang w:eastAsia="ru-RU"/>
        </w:rPr>
        <w:t>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Итоговую практику Изначально Вышестоящего Отца 86-го Синтеза Изначально Вышестоящего Отца синтезфизически собою. И возжигаясь Синтез Синтезом Изначально Вышестоящего Отца, преображаемся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В этом огне синтезируемся с Изначально Вышестоящим Отцом, переходим в зал Изначально Вышестоящего Отца на 513-ю высокую пра-ивдиво-реальность, становимся телесно Владыкой 86-го Синтеза Изначально Вышестоящего Отца, в форме, пред Изначально Вышестоящим Отцом.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lastRenderedPageBreak/>
        <w:t>Синтезируясь с его Хум, стяжаем Синтез Изначально Вышестоящего Отца, прося преобразить каждого из нас и синтез нас на Итоговую практику 86-го Синтеза Изначально Вышестоящего Отца. И возжигаясь Синтезом Изначально Вышестоящего Отца, преображаемся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И синтезируясь с Хум Изначально Вышестоящего Отца, стяжаем: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 513 512-ллионов Огней;</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 513 512-ллионов Ядер Синтеза;</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 513 512-ллионов Субъядерностей 513-й высокой пра-ивдиво-реальности 86-го Синтеза Изначально Вышестоящего Отца.</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 xml:space="preserve">И вспыхивая ими, синтезируясь с Изначально Вышестоящим Отцом, стяжаем </w:t>
      </w:r>
      <w:r w:rsidRPr="00FD335D">
        <w:rPr>
          <w:rFonts w:ascii="Times New Roman" w:eastAsia="Times New Roman" w:hAnsi="Times New Roman" w:cs="Times New Roman"/>
          <w:b/>
          <w:bCs/>
          <w:i/>
          <w:iCs/>
          <w:kern w:val="2"/>
          <w:sz w:val="24"/>
          <w:szCs w:val="24"/>
          <w:lang w:eastAsia="ru-RU"/>
        </w:rPr>
        <w:t>Стандарт 86-го Синтеза</w:t>
      </w:r>
      <w:r w:rsidRPr="00FD335D">
        <w:rPr>
          <w:rFonts w:ascii="Times New Roman" w:eastAsia="Times New Roman" w:hAnsi="Times New Roman" w:cs="Times New Roman"/>
          <w:i/>
          <w:iCs/>
          <w:kern w:val="2"/>
          <w:sz w:val="24"/>
          <w:szCs w:val="24"/>
          <w:lang w:eastAsia="ru-RU"/>
        </w:rPr>
        <w:t xml:space="preserve"> Изначально Вышестоящего Отца, прося записать его во все Огни, Ядра Синтеза и Субъядерность. И стяжаем </w:t>
      </w:r>
      <w:r w:rsidRPr="00FD335D">
        <w:rPr>
          <w:rFonts w:ascii="Times New Roman" w:eastAsia="Times New Roman" w:hAnsi="Times New Roman" w:cs="Times New Roman"/>
          <w:b/>
          <w:bCs/>
          <w:i/>
          <w:iCs/>
          <w:kern w:val="2"/>
          <w:sz w:val="24"/>
          <w:szCs w:val="24"/>
          <w:lang w:eastAsia="ru-RU"/>
        </w:rPr>
        <w:t xml:space="preserve">Цельный Огонь и Цельный Синтез </w:t>
      </w:r>
      <w:r w:rsidRPr="00FD335D">
        <w:rPr>
          <w:rFonts w:ascii="Times New Roman" w:eastAsia="Times New Roman" w:hAnsi="Times New Roman" w:cs="Times New Roman"/>
          <w:i/>
          <w:iCs/>
          <w:kern w:val="2"/>
          <w:sz w:val="24"/>
          <w:szCs w:val="24"/>
          <w:lang w:eastAsia="ru-RU"/>
        </w:rPr>
        <w:t>513-й высокой пра-ивдиво-реальности и 86-го Синтеза Изначально Вышестоящего Отца синтезфизически собою.</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 xml:space="preserve">И вспыхивая этим, преображаясь этим, синтезируясь с Хум Изначально Вышестоящего Отца, стяжаем </w:t>
      </w:r>
      <w:r w:rsidRPr="00FD335D">
        <w:rPr>
          <w:rFonts w:ascii="Times New Roman" w:eastAsia="Times New Roman" w:hAnsi="Times New Roman" w:cs="Times New Roman"/>
          <w:b/>
          <w:bCs/>
          <w:i/>
          <w:iCs/>
          <w:kern w:val="2"/>
          <w:sz w:val="24"/>
          <w:szCs w:val="24"/>
          <w:lang w:eastAsia="ru-RU"/>
        </w:rPr>
        <w:t>512 Архетипических Частей Владыки</w:t>
      </w:r>
      <w:r w:rsidRPr="00FD335D">
        <w:rPr>
          <w:rFonts w:ascii="Times New Roman" w:eastAsia="Times New Roman" w:hAnsi="Times New Roman" w:cs="Times New Roman"/>
          <w:i/>
          <w:iCs/>
          <w:kern w:val="2"/>
          <w:sz w:val="24"/>
          <w:szCs w:val="24"/>
          <w:lang w:eastAsia="ru-RU"/>
        </w:rPr>
        <w:t xml:space="preserve"> Изначально Вышестоящего Отца собою. Синтезируясь с Хум, стяжаем 512 Синтезов Изначально Вышестоящего Отца, и возжигаясь, преображаемся ими, развёртываясь Частями.</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И синтезируясь с Изначально Вышестоящим Отцом, стяжаем Владыку Изначально Вышестоящего Отца каждому из нас синтез-архетипически. Синтезируясь с Хум Изначально Вышестоящего Отца, стяжаем Синтез Изначально Вышестоящего Отца и, возжигаясь, преображаемся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В этом огне, синтезируясь с Хум Изначально Вышестоящего Отца, стяжаем: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b/>
          <w:bCs/>
          <w:i/>
          <w:iCs/>
          <w:kern w:val="2"/>
          <w:sz w:val="24"/>
          <w:szCs w:val="24"/>
          <w:lang w:eastAsia="ru-RU"/>
        </w:rPr>
        <w:t>– 64 Инструмента Владыки</w:t>
      </w:r>
      <w:r w:rsidRPr="00FD335D">
        <w:rPr>
          <w:rFonts w:ascii="Times New Roman" w:eastAsia="Times New Roman" w:hAnsi="Times New Roman" w:cs="Times New Roman"/>
          <w:i/>
          <w:iCs/>
          <w:kern w:val="2"/>
          <w:sz w:val="24"/>
          <w:szCs w:val="24"/>
          <w:lang w:eastAsia="ru-RU"/>
        </w:rPr>
        <w:t xml:space="preserve"> и 64 Синтеза Изначально Вышестоящего Отца;</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b/>
          <w:bCs/>
          <w:i/>
          <w:iCs/>
          <w:kern w:val="2"/>
          <w:sz w:val="24"/>
          <w:szCs w:val="24"/>
          <w:lang w:eastAsia="ru-RU"/>
        </w:rPr>
        <w:t>– 64-рицу Служения Владыки</w:t>
      </w:r>
      <w:r w:rsidRPr="00FD335D">
        <w:rPr>
          <w:rFonts w:ascii="Times New Roman" w:eastAsia="Times New Roman" w:hAnsi="Times New Roman" w:cs="Times New Roman"/>
          <w:i/>
          <w:iCs/>
          <w:kern w:val="2"/>
          <w:sz w:val="24"/>
          <w:szCs w:val="24"/>
          <w:lang w:eastAsia="ru-RU"/>
        </w:rPr>
        <w:t xml:space="preserve"> и 64 Синтеза Изначально Вышестоящего Отца;</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b/>
          <w:bCs/>
          <w:i/>
          <w:iCs/>
          <w:kern w:val="2"/>
          <w:sz w:val="24"/>
          <w:szCs w:val="24"/>
          <w:lang w:eastAsia="ru-RU"/>
        </w:rPr>
        <w:t>– 16384-рицу Генов Владыки</w:t>
      </w:r>
      <w:r w:rsidRPr="00FD335D">
        <w:rPr>
          <w:rFonts w:ascii="Times New Roman" w:eastAsia="Times New Roman" w:hAnsi="Times New Roman" w:cs="Times New Roman"/>
          <w:i/>
          <w:iCs/>
          <w:kern w:val="2"/>
          <w:sz w:val="24"/>
          <w:szCs w:val="24"/>
          <w:lang w:eastAsia="ru-RU"/>
        </w:rPr>
        <w:t xml:space="preserve"> и 16384-рицу Синтезов Изначально Вышестоящего Отца;</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b/>
          <w:bCs/>
          <w:i/>
          <w:iCs/>
          <w:kern w:val="2"/>
          <w:sz w:val="24"/>
          <w:szCs w:val="24"/>
          <w:lang w:eastAsia="ru-RU"/>
        </w:rPr>
        <w:t>– 65536 Компетенций Владыки</w:t>
      </w:r>
      <w:r w:rsidRPr="00FD335D">
        <w:rPr>
          <w:rFonts w:ascii="Times New Roman" w:eastAsia="Times New Roman" w:hAnsi="Times New Roman" w:cs="Times New Roman"/>
          <w:i/>
          <w:iCs/>
          <w:kern w:val="2"/>
          <w:sz w:val="24"/>
          <w:szCs w:val="24"/>
          <w:lang w:eastAsia="ru-RU"/>
        </w:rPr>
        <w:t xml:space="preserve"> и 65536-рицу Синтезов Изначально Вышестоящего Отца.</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И возжигаясь, преображаясь этим, развёртываемся Владыкой пред Изначально Вышестоящим Отцом, стяжая явление Изначально Вышестоящего Отца собою 34- архетипически 513-высоко-пра-ивдиво-реальностно каждым из нас, и вспыхивая, являем Изначально Вышестоящего Отца собою.</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Синтезируясь с Изначально Вышестоящим Отцом, стяжаем Синтез Книги Синтеза Изначально Вышестоящего Отца, вспыхивая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Переходим в библиотеку ИВДИВО, становимся пред Аватаром Синтеза Кут Хуми. Эманируем Синтез Изначально Вышестоящего Отца, стяжая Книгу.</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b/>
          <w:bCs/>
          <w:i/>
          <w:iCs/>
          <w:kern w:val="2"/>
          <w:sz w:val="24"/>
          <w:szCs w:val="24"/>
          <w:lang w:eastAsia="ru-RU"/>
        </w:rPr>
        <w:t>Книга 86-го Синтеза</w:t>
      </w:r>
      <w:r w:rsidRPr="00FD335D">
        <w:rPr>
          <w:rFonts w:ascii="Times New Roman" w:eastAsia="Times New Roman" w:hAnsi="Times New Roman" w:cs="Times New Roman"/>
          <w:i/>
          <w:iCs/>
          <w:kern w:val="2"/>
          <w:sz w:val="24"/>
          <w:szCs w:val="24"/>
          <w:lang w:eastAsia="ru-RU"/>
        </w:rPr>
        <w:t xml:space="preserve"> пред нами, берём её в руки, вспыхиваем ею.</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Переходим в кабинет или частного служебного, или частного здания каждого из нас, становимся пред письменным столом. Кладём Книгу 86-го Синтеза на стол, берём Книгу 85-го Синтеза, у кого она есть.</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Возвращаемся в библиотеку ИВДИВО, становимся пред Аватаром Синтеза Кут Хуми. Благодарим за подготовку/переподготовку 85-м Синтезом, сдаём Книгу. И стяжаем подготовку/переподготовку 86-м Синтезом, вспыхивая Синтезом каждым из нас, на месяц в целях подготовки каждого из нас.</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И благодарим Изначально Вышестоящего Аватара Синтеза Кут Хуми за данный Синтез, новые первостяжания, новые реализации, новые перспективы и новый горизонт событий, осуществлённых каждым из нас, и поддержку каждого из нас на этом Синтезе.</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И в благодарности Кут Хуми возвращаемся в зал к Изначально Вышестоящему Отцу, становимся пред Изначально Вышестоящим Отцом.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 xml:space="preserve">Синтезируясь с Хум Изначально Вышестоящего Отца, стяжаем 81 Ядро 86-го Синтеза Изначально Вышестоящего Отца с 64 ядрышками Синтезов вокруг каждого из ядер. И </w:t>
      </w:r>
      <w:r w:rsidRPr="00FD335D">
        <w:rPr>
          <w:rFonts w:ascii="Times New Roman" w:eastAsia="Times New Roman" w:hAnsi="Times New Roman" w:cs="Times New Roman"/>
          <w:i/>
          <w:iCs/>
          <w:kern w:val="2"/>
          <w:sz w:val="24"/>
          <w:szCs w:val="24"/>
          <w:lang w:eastAsia="ru-RU"/>
        </w:rPr>
        <w:lastRenderedPageBreak/>
        <w:t>вспыхивая ими, благодарим Изначально Вышестоящего Отца за данный Синтез, новые реализации, новые возможности и новые осуществления, подаренные каждому из нас и осуществлённые нами.</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В благодарности Изначально Вышестоящему Отцу мы возвращаемся в физическую реализацию, в данный зал.</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Развёртываемся синтезфизически собою, развёртывая и являя синтезфизически Изначально Вышестоящего Отца 34-архетипически 513-высоко-пра-ивдиво-реальностно каждым из нас и вспыхивая этим.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Эманируем все стяжённое и возожжённое в ИВДИВО, в ИВДИВО Крым, фиксируя 16 Ядер 86-го Синтеза Изначально Вышестоящего Отца в центре и синтезируя их в синтез-ядро, вспыхивая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Эманируем в ИВДИВО Краснодар, фиксируя 16 Ядер 86-го Синтеза Изначально Вышестоящего Отца в центре и синтезируя их в синтез-ядро, вспыхиваем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Эманируем в ИВДИВО Севастополь, фиксируя 16 Ядер 86-го Синтеза Изначально Вышестоящего Отца в центре и синтезируя их в синтез-ядро, вспыхиваем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И эманируем в ИВДИВО Ялта, фиксируя 16 Ядер 86-го Синтеза Изначально Вышестоящего Отца в центре и синтезируя в синтез-ядро, вспыхиваем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Эманируя всё стяжённое и возожжённое в подразделения ИВДИВО участников данной практики, фиксируя 16 Ядер 86-го Синтеза Изначально Вышестоящего Отца в центре головного мозга каждого из нас и синтезируя их в синтез-ядро, вспыхиваем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И эманируем все стяжённое и возожжённое в ИВДИВО каждого из нас, фиксируя Ядро Синтеза 86 Синтезов Изначально Вышестоящего Отца в центре и вспыхивая, преображаемся им.</w:t>
      </w:r>
    </w:p>
    <w:p w:rsidR="00FD335D" w:rsidRPr="00FD335D" w:rsidRDefault="00FD335D" w:rsidP="00FD335D">
      <w:pPr>
        <w:suppressAutoHyphens/>
        <w:overflowPunct w:val="0"/>
        <w:ind w:firstLine="709"/>
        <w:jc w:val="both"/>
        <w:rPr>
          <w:rFonts w:ascii="Times New Roman" w:eastAsia="Times New Roman" w:hAnsi="Times New Roman" w:cs="Times New Roman"/>
          <w:i/>
          <w:iCs/>
          <w:kern w:val="2"/>
          <w:sz w:val="24"/>
          <w:szCs w:val="24"/>
          <w:lang w:eastAsia="ru-RU"/>
        </w:rPr>
      </w:pPr>
      <w:r w:rsidRPr="00FD335D">
        <w:rPr>
          <w:rFonts w:ascii="Times New Roman" w:eastAsia="Times New Roman" w:hAnsi="Times New Roman" w:cs="Times New Roman"/>
          <w:i/>
          <w:iCs/>
          <w:kern w:val="2"/>
          <w:sz w:val="24"/>
          <w:szCs w:val="24"/>
          <w:lang w:eastAsia="ru-RU"/>
        </w:rPr>
        <w:t>И выходим из практики. Аминь.</w:t>
      </w:r>
    </w:p>
    <w:p w:rsidR="00FD335D" w:rsidRPr="00FD335D" w:rsidRDefault="00FD335D" w:rsidP="00FD335D">
      <w:pPr>
        <w:pStyle w:val="a9"/>
        <w:ind w:firstLine="709"/>
        <w:jc w:val="both"/>
        <w:rPr>
          <w:rFonts w:ascii="Times New Roman" w:hAnsi="Times New Roman"/>
          <w:sz w:val="24"/>
          <w:szCs w:val="24"/>
        </w:rPr>
      </w:pP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 xml:space="preserve">На этом 86-й Синтез завершён. </w:t>
      </w:r>
    </w:p>
    <w:p w:rsidR="00FD335D" w:rsidRPr="00FD335D" w:rsidRDefault="00FD335D" w:rsidP="00FD335D">
      <w:pPr>
        <w:pStyle w:val="a9"/>
        <w:ind w:firstLine="709"/>
        <w:jc w:val="both"/>
        <w:rPr>
          <w:rFonts w:ascii="Times New Roman" w:hAnsi="Times New Roman"/>
          <w:sz w:val="24"/>
          <w:szCs w:val="24"/>
        </w:rPr>
      </w:pPr>
      <w:r w:rsidRPr="00FD335D">
        <w:rPr>
          <w:rFonts w:ascii="Times New Roman" w:hAnsi="Times New Roman"/>
          <w:sz w:val="24"/>
          <w:szCs w:val="24"/>
        </w:rPr>
        <w:t>Всем большое спасибо за внимание. До свидания.</w:t>
      </w:r>
    </w:p>
    <w:p w:rsidR="00FD335D" w:rsidRDefault="00FD335D" w:rsidP="00FD335D">
      <w:pPr>
        <w:pStyle w:val="a9"/>
        <w:ind w:firstLine="709"/>
        <w:jc w:val="both"/>
        <w:rPr>
          <w:rFonts w:ascii="Times New Roman" w:hAnsi="Times New Roman"/>
          <w:sz w:val="24"/>
          <w:szCs w:val="24"/>
        </w:rPr>
      </w:pPr>
    </w:p>
    <w:p w:rsidR="00C1216E" w:rsidRPr="00C1216E" w:rsidRDefault="00C1216E" w:rsidP="00C1216E">
      <w:pPr>
        <w:pStyle w:val="a9"/>
        <w:rPr>
          <w:rFonts w:ascii="Times New Roman" w:hAnsi="Times New Roman"/>
          <w:b/>
          <w:sz w:val="24"/>
          <w:szCs w:val="24"/>
        </w:rPr>
      </w:pPr>
      <w:r w:rsidRPr="00C1216E">
        <w:rPr>
          <w:rFonts w:ascii="Times New Roman" w:hAnsi="Times New Roman"/>
          <w:b/>
          <w:sz w:val="24"/>
          <w:szCs w:val="24"/>
        </w:rPr>
        <w:t>Набор текста:</w:t>
      </w:r>
    </w:p>
    <w:p w:rsidR="00065B0C" w:rsidRPr="00C1216E" w:rsidRDefault="00065B0C" w:rsidP="00065B0C">
      <w:pPr>
        <w:jc w:val="both"/>
        <w:rPr>
          <w:rFonts w:ascii="Times New Roman" w:hAnsi="Times New Roman"/>
          <w:iCs/>
          <w:sz w:val="24"/>
          <w:szCs w:val="24"/>
        </w:rPr>
      </w:pPr>
      <w:r w:rsidRPr="00C1216E">
        <w:rPr>
          <w:rFonts w:ascii="Times New Roman" w:hAnsi="Times New Roman"/>
          <w:iCs/>
          <w:sz w:val="24"/>
          <w:szCs w:val="24"/>
        </w:rPr>
        <w:t>Сечина Карина, ИВДИВО Крым</w:t>
      </w:r>
    </w:p>
    <w:p w:rsidR="00065B0C" w:rsidRDefault="00065B0C" w:rsidP="00065B0C">
      <w:pPr>
        <w:pStyle w:val="a9"/>
        <w:jc w:val="both"/>
        <w:rPr>
          <w:rFonts w:ascii="Times New Roman" w:hAnsi="Times New Roman"/>
        </w:rPr>
      </w:pPr>
      <w:r w:rsidRPr="00640D7D">
        <w:rPr>
          <w:rFonts w:ascii="Times New Roman" w:hAnsi="Times New Roman"/>
          <w:sz w:val="24"/>
          <w:szCs w:val="24"/>
        </w:rPr>
        <w:t>Дыбаль</w:t>
      </w:r>
      <w:r>
        <w:rPr>
          <w:rFonts w:ascii="Times New Roman" w:hAnsi="Times New Roman"/>
          <w:sz w:val="24"/>
          <w:szCs w:val="24"/>
        </w:rPr>
        <w:t xml:space="preserve"> В.</w:t>
      </w:r>
      <w:r>
        <w:rPr>
          <w:rFonts w:ascii="Times New Roman" w:hAnsi="Times New Roman"/>
        </w:rPr>
        <w:t xml:space="preserve">, </w:t>
      </w:r>
      <w:r w:rsidRPr="009570B7">
        <w:rPr>
          <w:rFonts w:ascii="Times New Roman" w:hAnsi="Times New Roman"/>
          <w:sz w:val="24"/>
          <w:szCs w:val="24"/>
        </w:rPr>
        <w:t>ИВДИВО</w:t>
      </w:r>
      <w:r>
        <w:rPr>
          <w:rFonts w:ascii="Times New Roman" w:hAnsi="Times New Roman"/>
          <w:sz w:val="24"/>
          <w:szCs w:val="24"/>
        </w:rPr>
        <w:t xml:space="preserve"> Лос Анжелес</w:t>
      </w:r>
    </w:p>
    <w:p w:rsidR="00065B0C" w:rsidRDefault="00065B0C" w:rsidP="00065B0C">
      <w:pPr>
        <w:pStyle w:val="a9"/>
        <w:jc w:val="both"/>
        <w:rPr>
          <w:rFonts w:ascii="Times New Roman" w:hAnsi="Times New Roman"/>
        </w:rPr>
      </w:pPr>
      <w:r w:rsidRPr="00640D7D">
        <w:rPr>
          <w:rFonts w:ascii="Times New Roman" w:hAnsi="Times New Roman"/>
        </w:rPr>
        <w:t xml:space="preserve">Тугуши Яна, </w:t>
      </w:r>
      <w:r w:rsidRPr="009570B7">
        <w:rPr>
          <w:rFonts w:ascii="Times New Roman" w:hAnsi="Times New Roman"/>
          <w:sz w:val="24"/>
          <w:szCs w:val="24"/>
        </w:rPr>
        <w:t>ИВДИВО</w:t>
      </w:r>
      <w:r>
        <w:rPr>
          <w:rFonts w:ascii="Times New Roman" w:hAnsi="Times New Roman"/>
          <w:sz w:val="24"/>
          <w:szCs w:val="24"/>
        </w:rPr>
        <w:t xml:space="preserve"> Одесса</w:t>
      </w:r>
    </w:p>
    <w:p w:rsidR="00065B0C" w:rsidRDefault="00065B0C" w:rsidP="00065B0C">
      <w:pPr>
        <w:pStyle w:val="a9"/>
        <w:jc w:val="both"/>
        <w:rPr>
          <w:rFonts w:ascii="Times New Roman" w:hAnsi="Times New Roman"/>
          <w:sz w:val="24"/>
          <w:szCs w:val="24"/>
        </w:rPr>
      </w:pPr>
      <w:r w:rsidRPr="00640D7D">
        <w:rPr>
          <w:rFonts w:ascii="Times New Roman" w:hAnsi="Times New Roman"/>
          <w:sz w:val="24"/>
          <w:szCs w:val="24"/>
        </w:rPr>
        <w:t>Темлякова</w:t>
      </w:r>
      <w:r>
        <w:rPr>
          <w:rFonts w:ascii="Times New Roman" w:hAnsi="Times New Roman"/>
          <w:sz w:val="24"/>
          <w:szCs w:val="24"/>
        </w:rPr>
        <w:t xml:space="preserve"> </w:t>
      </w:r>
      <w:r w:rsidRPr="00640D7D">
        <w:rPr>
          <w:rFonts w:ascii="Times New Roman" w:hAnsi="Times New Roman"/>
          <w:sz w:val="24"/>
          <w:szCs w:val="24"/>
        </w:rPr>
        <w:t xml:space="preserve">Галина, </w:t>
      </w:r>
      <w:r w:rsidRPr="009570B7">
        <w:rPr>
          <w:rFonts w:ascii="Times New Roman" w:hAnsi="Times New Roman"/>
          <w:sz w:val="24"/>
          <w:szCs w:val="24"/>
        </w:rPr>
        <w:t>ИВДИВО</w:t>
      </w:r>
      <w:r>
        <w:rPr>
          <w:rFonts w:ascii="Times New Roman" w:hAnsi="Times New Roman"/>
          <w:sz w:val="24"/>
          <w:szCs w:val="24"/>
        </w:rPr>
        <w:t xml:space="preserve"> Томск</w:t>
      </w:r>
    </w:p>
    <w:p w:rsidR="00065B0C" w:rsidRDefault="00065B0C" w:rsidP="00065B0C">
      <w:pPr>
        <w:pStyle w:val="a9"/>
        <w:jc w:val="both"/>
        <w:rPr>
          <w:rFonts w:ascii="Times New Roman" w:hAnsi="Times New Roman"/>
          <w:sz w:val="24"/>
          <w:szCs w:val="24"/>
        </w:rPr>
      </w:pPr>
      <w:r w:rsidRPr="00640D7D">
        <w:rPr>
          <w:rFonts w:ascii="Times New Roman" w:hAnsi="Times New Roman"/>
        </w:rPr>
        <w:t>Панченко Вер</w:t>
      </w:r>
      <w:r w:rsidRPr="00640D7D">
        <w:t xml:space="preserve">а, </w:t>
      </w:r>
      <w:r w:rsidRPr="009570B7">
        <w:rPr>
          <w:rFonts w:ascii="Times New Roman" w:hAnsi="Times New Roman"/>
          <w:sz w:val="24"/>
          <w:szCs w:val="24"/>
        </w:rPr>
        <w:t>ИВДИВО</w:t>
      </w:r>
      <w:r>
        <w:rPr>
          <w:rFonts w:ascii="Times New Roman" w:hAnsi="Times New Roman"/>
          <w:sz w:val="24"/>
          <w:szCs w:val="24"/>
        </w:rPr>
        <w:t xml:space="preserve"> Харьков</w:t>
      </w:r>
    </w:p>
    <w:p w:rsidR="00DE0368" w:rsidRDefault="00DE0368" w:rsidP="00DE0368">
      <w:pPr>
        <w:pStyle w:val="a9"/>
        <w:jc w:val="both"/>
      </w:pPr>
      <w:r w:rsidRPr="00640D7D">
        <w:rPr>
          <w:rFonts w:ascii="Times New Roman" w:hAnsi="Times New Roman"/>
        </w:rPr>
        <w:t xml:space="preserve">Панченко </w:t>
      </w:r>
      <w:r>
        <w:rPr>
          <w:rFonts w:ascii="Times New Roman" w:hAnsi="Times New Roman"/>
        </w:rPr>
        <w:t>Сергей</w:t>
      </w:r>
      <w:r w:rsidRPr="00640D7D">
        <w:t xml:space="preserve">, </w:t>
      </w:r>
      <w:r w:rsidRPr="009570B7">
        <w:rPr>
          <w:rFonts w:ascii="Times New Roman" w:hAnsi="Times New Roman"/>
          <w:sz w:val="24"/>
          <w:szCs w:val="24"/>
        </w:rPr>
        <w:t>ИВДИВО</w:t>
      </w:r>
      <w:r>
        <w:rPr>
          <w:rFonts w:ascii="Times New Roman" w:hAnsi="Times New Roman"/>
          <w:sz w:val="24"/>
          <w:szCs w:val="24"/>
        </w:rPr>
        <w:t xml:space="preserve"> Харьков</w:t>
      </w:r>
    </w:p>
    <w:p w:rsidR="00065B0C" w:rsidRDefault="00065B0C" w:rsidP="00065B0C">
      <w:pPr>
        <w:pStyle w:val="a9"/>
        <w:jc w:val="both"/>
        <w:rPr>
          <w:rFonts w:ascii="Times New Roman" w:hAnsi="Times New Roman"/>
        </w:rPr>
      </w:pPr>
      <w:r w:rsidRPr="00640D7D">
        <w:rPr>
          <w:rFonts w:ascii="Times New Roman" w:hAnsi="Times New Roman"/>
          <w:sz w:val="24"/>
          <w:szCs w:val="24"/>
        </w:rPr>
        <w:t>Галина Ивко,</w:t>
      </w:r>
      <w:r w:rsidRPr="00640D7D">
        <w:rPr>
          <w:rFonts w:ascii="Times New Roman" w:hAnsi="Times New Roman"/>
        </w:rPr>
        <w:t xml:space="preserve"> </w:t>
      </w:r>
      <w:r w:rsidRPr="009570B7">
        <w:rPr>
          <w:rFonts w:ascii="Times New Roman" w:hAnsi="Times New Roman"/>
          <w:sz w:val="24"/>
          <w:szCs w:val="24"/>
        </w:rPr>
        <w:t>ИВДИВО</w:t>
      </w:r>
      <w:r>
        <w:rPr>
          <w:rFonts w:ascii="Times New Roman" w:hAnsi="Times New Roman"/>
          <w:sz w:val="24"/>
          <w:szCs w:val="24"/>
        </w:rPr>
        <w:t xml:space="preserve"> Кубань</w:t>
      </w:r>
    </w:p>
    <w:p w:rsidR="00065B0C" w:rsidRPr="00CB742E" w:rsidRDefault="00065B0C" w:rsidP="00065B0C">
      <w:pPr>
        <w:pStyle w:val="a9"/>
        <w:jc w:val="both"/>
        <w:rPr>
          <w:rFonts w:ascii="Times New Roman" w:hAnsi="Times New Roman"/>
        </w:rPr>
      </w:pPr>
      <w:r>
        <w:rPr>
          <w:rFonts w:ascii="Times New Roman" w:hAnsi="Times New Roman"/>
        </w:rPr>
        <w:t>Когденко Вера</w:t>
      </w:r>
      <w:r w:rsidRPr="00065B0C">
        <w:rPr>
          <w:rFonts w:ascii="Times New Roman" w:hAnsi="Times New Roman"/>
          <w:sz w:val="24"/>
          <w:szCs w:val="24"/>
        </w:rPr>
        <w:t xml:space="preserve"> </w:t>
      </w:r>
      <w:r w:rsidRPr="009570B7">
        <w:rPr>
          <w:rFonts w:ascii="Times New Roman" w:hAnsi="Times New Roman"/>
          <w:sz w:val="24"/>
          <w:szCs w:val="24"/>
        </w:rPr>
        <w:t>ИВДИВО</w:t>
      </w:r>
      <w:r>
        <w:rPr>
          <w:rFonts w:ascii="Times New Roman" w:hAnsi="Times New Roman"/>
          <w:sz w:val="24"/>
          <w:szCs w:val="24"/>
        </w:rPr>
        <w:t xml:space="preserve"> </w:t>
      </w:r>
    </w:p>
    <w:p w:rsidR="00C1216E" w:rsidRDefault="00C1216E" w:rsidP="00C1216E">
      <w:pPr>
        <w:jc w:val="both"/>
        <w:rPr>
          <w:rFonts w:ascii="Times New Roman" w:hAnsi="Times New Roman" w:cs="Times New Roman"/>
          <w:sz w:val="24"/>
          <w:szCs w:val="24"/>
        </w:rPr>
      </w:pPr>
      <w:r>
        <w:rPr>
          <w:rFonts w:ascii="Times New Roman" w:hAnsi="Times New Roman" w:cs="Times New Roman"/>
          <w:sz w:val="24"/>
          <w:szCs w:val="24"/>
        </w:rPr>
        <w:t xml:space="preserve">Аблаева Хатидже, </w:t>
      </w:r>
      <w:r w:rsidRPr="009570B7">
        <w:rPr>
          <w:rFonts w:ascii="Times New Roman" w:hAnsi="Times New Roman"/>
          <w:sz w:val="24"/>
          <w:szCs w:val="24"/>
        </w:rPr>
        <w:t>ИВДИВО Крым</w:t>
      </w:r>
    </w:p>
    <w:p w:rsidR="00C1216E" w:rsidRDefault="00C1216E" w:rsidP="00C1216E">
      <w:pPr>
        <w:jc w:val="both"/>
        <w:rPr>
          <w:rFonts w:ascii="Times New Roman" w:hAnsi="Times New Roman" w:cs="Times New Roman"/>
          <w:sz w:val="24"/>
          <w:szCs w:val="24"/>
        </w:rPr>
      </w:pPr>
      <w:r>
        <w:rPr>
          <w:rFonts w:ascii="Times New Roman" w:hAnsi="Times New Roman" w:cs="Times New Roman"/>
          <w:sz w:val="24"/>
          <w:szCs w:val="24"/>
        </w:rPr>
        <w:t xml:space="preserve">Фоминых Ирина, </w:t>
      </w:r>
      <w:r w:rsidRPr="00C1216E">
        <w:rPr>
          <w:rFonts w:ascii="Times New Roman" w:hAnsi="Times New Roman" w:cs="Times New Roman"/>
          <w:sz w:val="24"/>
          <w:szCs w:val="24"/>
        </w:rPr>
        <w:t>ИВДИВО Югра</w:t>
      </w:r>
    </w:p>
    <w:p w:rsidR="00C1216E" w:rsidRDefault="00C1216E" w:rsidP="00C1216E">
      <w:pPr>
        <w:jc w:val="both"/>
        <w:rPr>
          <w:rFonts w:ascii="Times New Roman" w:hAnsi="Times New Roman" w:cs="Times New Roman"/>
          <w:sz w:val="24"/>
          <w:szCs w:val="24"/>
        </w:rPr>
      </w:pPr>
      <w:r>
        <w:rPr>
          <w:rFonts w:ascii="Times New Roman" w:hAnsi="Times New Roman" w:cs="Times New Roman"/>
          <w:sz w:val="24"/>
          <w:szCs w:val="24"/>
        </w:rPr>
        <w:t xml:space="preserve">Швец Яна, </w:t>
      </w:r>
      <w:r w:rsidRPr="009570B7">
        <w:rPr>
          <w:rFonts w:ascii="Times New Roman" w:hAnsi="Times New Roman"/>
          <w:sz w:val="24"/>
          <w:szCs w:val="24"/>
        </w:rPr>
        <w:t>ИВДИВО Крым</w:t>
      </w:r>
    </w:p>
    <w:p w:rsidR="00065B0C" w:rsidRDefault="00C1216E" w:rsidP="00C1216E">
      <w:pPr>
        <w:jc w:val="both"/>
        <w:rPr>
          <w:rFonts w:ascii="Times New Roman" w:hAnsi="Times New Roman" w:cs="Times New Roman"/>
          <w:sz w:val="24"/>
          <w:szCs w:val="24"/>
        </w:rPr>
      </w:pPr>
      <w:r>
        <w:rPr>
          <w:rFonts w:ascii="Times New Roman" w:hAnsi="Times New Roman" w:cs="Times New Roman"/>
          <w:sz w:val="24"/>
          <w:szCs w:val="24"/>
        </w:rPr>
        <w:t>Ляхова Рена, ИВДИВО Ялта</w:t>
      </w:r>
    </w:p>
    <w:p w:rsidR="00065B0C" w:rsidRDefault="00065B0C" w:rsidP="00C1216E">
      <w:pPr>
        <w:jc w:val="both"/>
        <w:rPr>
          <w:rFonts w:ascii="Times New Roman" w:hAnsi="Times New Roman" w:cs="Times New Roman"/>
          <w:sz w:val="24"/>
          <w:szCs w:val="24"/>
        </w:rPr>
      </w:pPr>
      <w:r>
        <w:rPr>
          <w:rFonts w:ascii="Times New Roman" w:hAnsi="Times New Roman" w:cs="Times New Roman"/>
          <w:sz w:val="24"/>
          <w:szCs w:val="24"/>
        </w:rPr>
        <w:t xml:space="preserve"> Романенкова Н. ИВДИВО Ладога</w:t>
      </w:r>
    </w:p>
    <w:p w:rsidR="00C1216E" w:rsidRDefault="00C1216E" w:rsidP="00C1216E">
      <w:pPr>
        <w:jc w:val="both"/>
        <w:rPr>
          <w:rFonts w:ascii="Times New Roman" w:hAnsi="Times New Roman" w:cs="Times New Roman"/>
          <w:sz w:val="24"/>
          <w:szCs w:val="24"/>
        </w:rPr>
      </w:pPr>
      <w:r>
        <w:rPr>
          <w:rFonts w:ascii="Times New Roman" w:hAnsi="Times New Roman" w:cs="Times New Roman"/>
          <w:sz w:val="24"/>
          <w:szCs w:val="24"/>
        </w:rPr>
        <w:t xml:space="preserve">Сечина Ирина </w:t>
      </w:r>
      <w:r w:rsidRPr="009570B7">
        <w:rPr>
          <w:rFonts w:ascii="Times New Roman" w:hAnsi="Times New Roman"/>
          <w:sz w:val="24"/>
          <w:szCs w:val="24"/>
        </w:rPr>
        <w:t>ИВДИВО Крым</w:t>
      </w:r>
    </w:p>
    <w:p w:rsidR="00C1216E" w:rsidRDefault="00C1216E" w:rsidP="00C1216E">
      <w:pPr>
        <w:jc w:val="both"/>
        <w:rPr>
          <w:rFonts w:ascii="Times New Roman" w:hAnsi="Times New Roman" w:cs="Times New Roman"/>
          <w:sz w:val="24"/>
          <w:szCs w:val="24"/>
        </w:rPr>
      </w:pPr>
      <w:r>
        <w:rPr>
          <w:rFonts w:ascii="Times New Roman" w:hAnsi="Times New Roman" w:cs="Times New Roman"/>
          <w:sz w:val="24"/>
          <w:szCs w:val="24"/>
        </w:rPr>
        <w:t>Тальвик Марина,ИВДИВО Самара</w:t>
      </w:r>
    </w:p>
    <w:p w:rsidR="00C1216E" w:rsidRDefault="00C1216E" w:rsidP="00C1216E">
      <w:pPr>
        <w:jc w:val="both"/>
        <w:rPr>
          <w:rFonts w:ascii="Times New Roman" w:hAnsi="Times New Roman" w:cs="Times New Roman"/>
          <w:sz w:val="24"/>
          <w:szCs w:val="24"/>
        </w:rPr>
      </w:pPr>
      <w:r>
        <w:rPr>
          <w:rFonts w:ascii="Times New Roman" w:hAnsi="Times New Roman" w:cs="Times New Roman"/>
          <w:sz w:val="24"/>
          <w:szCs w:val="24"/>
        </w:rPr>
        <w:t xml:space="preserve">Моллалиева Ирина, </w:t>
      </w:r>
      <w:r w:rsidR="00CB742E">
        <w:rPr>
          <w:rFonts w:ascii="Times New Roman" w:hAnsi="Times New Roman" w:cs="Times New Roman"/>
          <w:sz w:val="24"/>
          <w:szCs w:val="24"/>
        </w:rPr>
        <w:t xml:space="preserve">ИВДИВО </w:t>
      </w:r>
      <w:r>
        <w:rPr>
          <w:rFonts w:ascii="Times New Roman" w:hAnsi="Times New Roman" w:cs="Times New Roman"/>
          <w:sz w:val="24"/>
          <w:szCs w:val="24"/>
        </w:rPr>
        <w:t>Волгоград</w:t>
      </w:r>
    </w:p>
    <w:p w:rsidR="00C1216E" w:rsidRDefault="00C1216E" w:rsidP="00C1216E">
      <w:pPr>
        <w:jc w:val="both"/>
        <w:rPr>
          <w:rFonts w:ascii="Times New Roman" w:hAnsi="Times New Roman" w:cs="Times New Roman"/>
          <w:sz w:val="24"/>
          <w:szCs w:val="24"/>
        </w:rPr>
      </w:pPr>
      <w:r>
        <w:rPr>
          <w:rFonts w:ascii="Times New Roman" w:hAnsi="Times New Roman" w:cs="Times New Roman"/>
          <w:sz w:val="24"/>
          <w:szCs w:val="24"/>
        </w:rPr>
        <w:t>Левчук Анастасия,</w:t>
      </w:r>
      <w:r w:rsidR="00CB742E">
        <w:rPr>
          <w:rFonts w:ascii="Times New Roman" w:hAnsi="Times New Roman" w:cs="Times New Roman"/>
          <w:sz w:val="24"/>
          <w:szCs w:val="24"/>
        </w:rPr>
        <w:t xml:space="preserve"> ИВДИВО</w:t>
      </w:r>
      <w:r>
        <w:rPr>
          <w:rFonts w:ascii="Times New Roman" w:hAnsi="Times New Roman" w:cs="Times New Roman"/>
          <w:sz w:val="24"/>
          <w:szCs w:val="24"/>
        </w:rPr>
        <w:t xml:space="preserve"> Краснодар</w:t>
      </w:r>
    </w:p>
    <w:p w:rsidR="00C1216E" w:rsidRPr="00C1216E" w:rsidRDefault="00C1216E" w:rsidP="00C1216E">
      <w:pPr>
        <w:jc w:val="both"/>
        <w:rPr>
          <w:rFonts w:ascii="Times New Roman" w:hAnsi="Times New Roman" w:cs="Times New Roman"/>
          <w:sz w:val="24"/>
          <w:szCs w:val="24"/>
        </w:rPr>
      </w:pPr>
      <w:r w:rsidRPr="009570B7">
        <w:rPr>
          <w:rFonts w:ascii="Times New Roman" w:hAnsi="Times New Roman"/>
          <w:sz w:val="24"/>
          <w:szCs w:val="24"/>
        </w:rPr>
        <w:t>Бабунова Людмила, ИВДИВО Крым</w:t>
      </w:r>
    </w:p>
    <w:p w:rsidR="00C1216E" w:rsidRPr="009570B7" w:rsidRDefault="00C1216E" w:rsidP="00C1216E">
      <w:pPr>
        <w:pStyle w:val="a9"/>
        <w:rPr>
          <w:rFonts w:ascii="Times New Roman" w:hAnsi="Times New Roman"/>
          <w:sz w:val="24"/>
          <w:szCs w:val="24"/>
        </w:rPr>
      </w:pPr>
      <w:r w:rsidRPr="009570B7">
        <w:rPr>
          <w:rFonts w:ascii="Times New Roman" w:hAnsi="Times New Roman"/>
          <w:sz w:val="24"/>
          <w:szCs w:val="24"/>
        </w:rPr>
        <w:t>Быстрова Эльвира, ИВДИВО Краснодар</w:t>
      </w:r>
    </w:p>
    <w:p w:rsidR="00C1216E" w:rsidRPr="009570B7" w:rsidRDefault="00C1216E" w:rsidP="00C1216E">
      <w:pPr>
        <w:pStyle w:val="a9"/>
        <w:rPr>
          <w:rFonts w:ascii="Times New Roman" w:hAnsi="Times New Roman"/>
          <w:sz w:val="24"/>
          <w:szCs w:val="24"/>
        </w:rPr>
      </w:pPr>
      <w:r w:rsidRPr="009570B7">
        <w:rPr>
          <w:rFonts w:ascii="Times New Roman" w:hAnsi="Times New Roman"/>
          <w:sz w:val="24"/>
          <w:szCs w:val="24"/>
        </w:rPr>
        <w:t>Харьковская Людмила, ИВДИВО Крым</w:t>
      </w:r>
    </w:p>
    <w:p w:rsidR="00C1216E" w:rsidRPr="009570B7" w:rsidRDefault="00C1216E" w:rsidP="00C1216E">
      <w:pPr>
        <w:pStyle w:val="a9"/>
        <w:rPr>
          <w:rFonts w:ascii="Times New Roman" w:hAnsi="Times New Roman"/>
          <w:sz w:val="24"/>
          <w:szCs w:val="24"/>
        </w:rPr>
      </w:pPr>
      <w:r w:rsidRPr="009570B7">
        <w:rPr>
          <w:rFonts w:ascii="Times New Roman" w:hAnsi="Times New Roman"/>
          <w:sz w:val="24"/>
          <w:szCs w:val="24"/>
        </w:rPr>
        <w:t>Лукащук Татьяна, ИВДИВО Крым</w:t>
      </w:r>
    </w:p>
    <w:p w:rsidR="00C1216E" w:rsidRPr="009570B7" w:rsidRDefault="00C1216E" w:rsidP="00C1216E">
      <w:pPr>
        <w:pStyle w:val="a9"/>
        <w:rPr>
          <w:rFonts w:ascii="Times New Roman" w:hAnsi="Times New Roman"/>
          <w:sz w:val="24"/>
          <w:szCs w:val="24"/>
        </w:rPr>
      </w:pPr>
      <w:r w:rsidRPr="009570B7">
        <w:rPr>
          <w:rFonts w:ascii="Times New Roman" w:hAnsi="Times New Roman"/>
          <w:sz w:val="24"/>
          <w:szCs w:val="24"/>
        </w:rPr>
        <w:lastRenderedPageBreak/>
        <w:t>Фоминых Ирина, ИВДИВО Югра</w:t>
      </w:r>
    </w:p>
    <w:p w:rsidR="00C1216E" w:rsidRPr="009570B7" w:rsidRDefault="00C1216E" w:rsidP="00C1216E">
      <w:pPr>
        <w:pStyle w:val="a9"/>
        <w:rPr>
          <w:rFonts w:ascii="Times New Roman" w:hAnsi="Times New Roman"/>
          <w:sz w:val="24"/>
          <w:szCs w:val="24"/>
        </w:rPr>
      </w:pPr>
      <w:r w:rsidRPr="009570B7">
        <w:rPr>
          <w:rFonts w:ascii="Times New Roman" w:hAnsi="Times New Roman"/>
          <w:sz w:val="24"/>
          <w:szCs w:val="24"/>
        </w:rPr>
        <w:t>Аватарова Фаина,</w:t>
      </w:r>
      <w:r w:rsidRPr="009570B7">
        <w:rPr>
          <w:rFonts w:ascii="Times New Roman" w:eastAsiaTheme="minorHAnsi" w:hAnsi="Times New Roman"/>
          <w:color w:val="000000"/>
          <w:sz w:val="24"/>
          <w:szCs w:val="24"/>
          <w:shd w:val="clear" w:color="auto" w:fill="FFFFFF"/>
        </w:rPr>
        <w:t xml:space="preserve"> ИВДИВО </w:t>
      </w:r>
      <w:r w:rsidRPr="009570B7">
        <w:rPr>
          <w:rFonts w:ascii="Times New Roman" w:hAnsi="Times New Roman"/>
          <w:sz w:val="24"/>
          <w:szCs w:val="24"/>
        </w:rPr>
        <w:t>Санкт-Петербург</w:t>
      </w:r>
    </w:p>
    <w:p w:rsidR="00C1216E" w:rsidRPr="009570B7" w:rsidRDefault="00C1216E" w:rsidP="00C1216E">
      <w:pPr>
        <w:pStyle w:val="a9"/>
        <w:rPr>
          <w:rFonts w:ascii="Times New Roman" w:hAnsi="Times New Roman"/>
          <w:sz w:val="24"/>
          <w:szCs w:val="24"/>
        </w:rPr>
      </w:pPr>
      <w:r w:rsidRPr="009570B7">
        <w:rPr>
          <w:rFonts w:ascii="Times New Roman" w:hAnsi="Times New Roman"/>
          <w:sz w:val="24"/>
          <w:szCs w:val="24"/>
        </w:rPr>
        <w:t>Сечина Ирина, ИВДИВО Крым</w:t>
      </w:r>
    </w:p>
    <w:p w:rsidR="00C1216E" w:rsidRDefault="00C1216E" w:rsidP="00C1216E">
      <w:pPr>
        <w:pStyle w:val="a9"/>
        <w:rPr>
          <w:rFonts w:ascii="Times New Roman" w:hAnsi="Times New Roman"/>
          <w:sz w:val="24"/>
          <w:szCs w:val="24"/>
        </w:rPr>
      </w:pPr>
      <w:r w:rsidRPr="009570B7">
        <w:rPr>
          <w:rFonts w:ascii="Times New Roman" w:hAnsi="Times New Roman"/>
          <w:sz w:val="24"/>
          <w:szCs w:val="24"/>
        </w:rPr>
        <w:t>Заглада Валентина, ИВДИВО Крым</w:t>
      </w:r>
    </w:p>
    <w:p w:rsidR="00065B0C" w:rsidRPr="009570B7" w:rsidRDefault="00065B0C" w:rsidP="00C1216E">
      <w:pPr>
        <w:pStyle w:val="a9"/>
        <w:rPr>
          <w:rFonts w:ascii="Times New Roman" w:hAnsi="Times New Roman"/>
          <w:sz w:val="24"/>
          <w:szCs w:val="24"/>
        </w:rPr>
      </w:pPr>
      <w:r>
        <w:rPr>
          <w:rFonts w:ascii="Times New Roman" w:hAnsi="Times New Roman"/>
          <w:sz w:val="24"/>
          <w:szCs w:val="24"/>
        </w:rPr>
        <w:t>Михайлова Л. ИВДИВО Севастополь</w:t>
      </w:r>
    </w:p>
    <w:p w:rsidR="00C1216E" w:rsidRPr="00C1216E" w:rsidRDefault="00C1216E" w:rsidP="00C1216E">
      <w:pPr>
        <w:ind w:firstLine="720"/>
        <w:jc w:val="both"/>
        <w:rPr>
          <w:rFonts w:ascii="Times New Roman" w:hAnsi="Times New Roman"/>
          <w:sz w:val="20"/>
          <w:szCs w:val="20"/>
        </w:rPr>
      </w:pPr>
    </w:p>
    <w:p w:rsidR="00C1216E" w:rsidRPr="00343366" w:rsidRDefault="00C1216E" w:rsidP="00C1216E">
      <w:pPr>
        <w:ind w:firstLine="720"/>
        <w:jc w:val="both"/>
        <w:rPr>
          <w:rFonts w:ascii="Times New Roman" w:eastAsia="Helvetica" w:hAnsi="Times New Roman"/>
          <w:color w:val="111111"/>
          <w:sz w:val="24"/>
          <w:szCs w:val="24"/>
          <w:shd w:val="clear" w:color="auto" w:fill="FFFFFF"/>
        </w:rPr>
      </w:pPr>
    </w:p>
    <w:p w:rsidR="00CB742E" w:rsidRDefault="00C1216E" w:rsidP="00065B0C">
      <w:pPr>
        <w:jc w:val="both"/>
        <w:rPr>
          <w:rFonts w:ascii="Times New Roman" w:hAnsi="Times New Roman" w:cs="Times New Roman"/>
          <w:b/>
          <w:sz w:val="24"/>
          <w:szCs w:val="24"/>
        </w:rPr>
      </w:pPr>
      <w:r w:rsidRPr="00CB742E">
        <w:rPr>
          <w:rFonts w:ascii="Times New Roman" w:hAnsi="Times New Roman" w:cs="Times New Roman"/>
          <w:b/>
          <w:sz w:val="24"/>
          <w:szCs w:val="24"/>
        </w:rPr>
        <w:t xml:space="preserve">Проверка текста: </w:t>
      </w:r>
    </w:p>
    <w:p w:rsidR="00CB742E" w:rsidRPr="00CB742E" w:rsidRDefault="00CB742E" w:rsidP="00CB742E">
      <w:pPr>
        <w:jc w:val="both"/>
        <w:rPr>
          <w:rFonts w:ascii="Times New Roman" w:hAnsi="Times New Roman" w:cs="Times New Roman"/>
          <w:b/>
          <w:sz w:val="24"/>
          <w:szCs w:val="24"/>
        </w:rPr>
      </w:pPr>
      <w:r>
        <w:rPr>
          <w:rFonts w:ascii="Times New Roman" w:hAnsi="Times New Roman" w:cs="Times New Roman"/>
          <w:sz w:val="24"/>
          <w:szCs w:val="24"/>
        </w:rPr>
        <w:t>Темлякова</w:t>
      </w:r>
      <w:r w:rsidR="00065B0C">
        <w:rPr>
          <w:rFonts w:ascii="Times New Roman" w:hAnsi="Times New Roman" w:cs="Times New Roman"/>
          <w:sz w:val="24"/>
          <w:szCs w:val="24"/>
        </w:rPr>
        <w:t xml:space="preserve"> </w:t>
      </w:r>
      <w:r>
        <w:rPr>
          <w:rFonts w:ascii="Times New Roman" w:hAnsi="Times New Roman" w:cs="Times New Roman"/>
          <w:sz w:val="24"/>
          <w:szCs w:val="24"/>
        </w:rPr>
        <w:t>Г</w:t>
      </w:r>
      <w:r w:rsidR="00065B0C">
        <w:rPr>
          <w:rFonts w:ascii="Times New Roman" w:hAnsi="Times New Roman" w:cs="Times New Roman"/>
          <w:sz w:val="24"/>
          <w:szCs w:val="24"/>
        </w:rPr>
        <w:t>.</w:t>
      </w:r>
      <w:r w:rsidR="00065B0C" w:rsidRPr="00065B0C">
        <w:rPr>
          <w:rFonts w:ascii="Times New Roman" w:hAnsi="Times New Roman"/>
          <w:sz w:val="24"/>
          <w:szCs w:val="24"/>
        </w:rPr>
        <w:t xml:space="preserve"> </w:t>
      </w:r>
      <w:r w:rsidR="00065B0C" w:rsidRPr="009570B7">
        <w:rPr>
          <w:rFonts w:ascii="Times New Roman" w:hAnsi="Times New Roman"/>
          <w:sz w:val="24"/>
          <w:szCs w:val="24"/>
        </w:rPr>
        <w:t>ИВДИВО</w:t>
      </w:r>
      <w:r w:rsidR="00436277">
        <w:rPr>
          <w:rFonts w:ascii="Times New Roman" w:hAnsi="Times New Roman"/>
          <w:sz w:val="24"/>
          <w:szCs w:val="24"/>
        </w:rPr>
        <w:t xml:space="preserve"> Томск</w:t>
      </w:r>
    </w:p>
    <w:p w:rsidR="00CB742E" w:rsidRPr="00BA1B5D" w:rsidRDefault="00CB742E" w:rsidP="00CB742E">
      <w:pPr>
        <w:pStyle w:val="a9"/>
        <w:jc w:val="both"/>
        <w:rPr>
          <w:rFonts w:ascii="Times New Roman" w:hAnsi="Times New Roman"/>
          <w:i/>
          <w:sz w:val="24"/>
          <w:szCs w:val="24"/>
        </w:rPr>
      </w:pPr>
      <w:r w:rsidRPr="00640D7D">
        <w:rPr>
          <w:rFonts w:ascii="Times New Roman" w:hAnsi="Times New Roman"/>
          <w:lang w:bidi="en-US"/>
        </w:rPr>
        <w:t>Залещук</w:t>
      </w:r>
      <w:r w:rsidR="00065B0C">
        <w:rPr>
          <w:rFonts w:ascii="Times New Roman" w:hAnsi="Times New Roman"/>
          <w:lang w:bidi="en-US"/>
        </w:rPr>
        <w:t xml:space="preserve"> Т.</w:t>
      </w:r>
      <w:r w:rsidRPr="00640D7D">
        <w:rPr>
          <w:rFonts w:ascii="Times New Roman" w:hAnsi="Times New Roman"/>
          <w:lang w:bidi="en-US"/>
        </w:rPr>
        <w:t xml:space="preserve">, </w:t>
      </w:r>
      <w:r w:rsidR="00065B0C" w:rsidRPr="009570B7">
        <w:rPr>
          <w:rFonts w:ascii="Times New Roman" w:hAnsi="Times New Roman"/>
          <w:sz w:val="24"/>
          <w:szCs w:val="24"/>
        </w:rPr>
        <w:t>ИВДИВО</w:t>
      </w:r>
      <w:r w:rsidR="00436277">
        <w:rPr>
          <w:rFonts w:ascii="Times New Roman" w:hAnsi="Times New Roman"/>
          <w:sz w:val="24"/>
          <w:szCs w:val="24"/>
        </w:rPr>
        <w:t xml:space="preserve"> Севастополь</w:t>
      </w:r>
    </w:p>
    <w:p w:rsidR="00CB742E" w:rsidRDefault="00CB742E" w:rsidP="00CB742E">
      <w:pPr>
        <w:pStyle w:val="a9"/>
        <w:rPr>
          <w:rFonts w:ascii="Times New Roman" w:hAnsi="Times New Roman"/>
          <w:sz w:val="24"/>
          <w:szCs w:val="24"/>
        </w:rPr>
      </w:pPr>
      <w:r>
        <w:rPr>
          <w:rFonts w:ascii="Times New Roman" w:hAnsi="Times New Roman"/>
          <w:sz w:val="24"/>
          <w:szCs w:val="24"/>
        </w:rPr>
        <w:t>Когденко В</w:t>
      </w:r>
      <w:r w:rsidR="00065B0C">
        <w:rPr>
          <w:rFonts w:ascii="Times New Roman" w:hAnsi="Times New Roman"/>
          <w:sz w:val="24"/>
          <w:szCs w:val="24"/>
        </w:rPr>
        <w:t>ера</w:t>
      </w:r>
      <w:r>
        <w:rPr>
          <w:rFonts w:ascii="Times New Roman" w:hAnsi="Times New Roman"/>
          <w:sz w:val="24"/>
          <w:szCs w:val="24"/>
        </w:rPr>
        <w:t>.</w:t>
      </w:r>
      <w:r w:rsidR="00065B0C" w:rsidRPr="00065B0C">
        <w:rPr>
          <w:rFonts w:ascii="Times New Roman" w:hAnsi="Times New Roman"/>
          <w:sz w:val="24"/>
          <w:szCs w:val="24"/>
        </w:rPr>
        <w:t xml:space="preserve"> </w:t>
      </w:r>
      <w:r w:rsidR="00065B0C" w:rsidRPr="009570B7">
        <w:rPr>
          <w:rFonts w:ascii="Times New Roman" w:hAnsi="Times New Roman"/>
          <w:sz w:val="24"/>
          <w:szCs w:val="24"/>
        </w:rPr>
        <w:t>ИВДИВО</w:t>
      </w:r>
    </w:p>
    <w:p w:rsidR="00CB742E" w:rsidRPr="009570B7" w:rsidRDefault="00C1216E" w:rsidP="00CB742E">
      <w:pPr>
        <w:pStyle w:val="a9"/>
        <w:rPr>
          <w:rFonts w:ascii="Times New Roman" w:hAnsi="Times New Roman"/>
          <w:sz w:val="24"/>
          <w:szCs w:val="24"/>
        </w:rPr>
      </w:pPr>
      <w:r>
        <w:rPr>
          <w:rFonts w:ascii="Times New Roman" w:hAnsi="Times New Roman"/>
          <w:sz w:val="24"/>
          <w:szCs w:val="24"/>
        </w:rPr>
        <w:t>Кочкаренко Галина</w:t>
      </w:r>
      <w:r w:rsidR="00CB742E">
        <w:rPr>
          <w:rFonts w:ascii="Times New Roman" w:hAnsi="Times New Roman"/>
          <w:sz w:val="24"/>
          <w:szCs w:val="24"/>
        </w:rPr>
        <w:t xml:space="preserve">, </w:t>
      </w:r>
      <w:r w:rsidR="00CB742E" w:rsidRPr="009570B7">
        <w:rPr>
          <w:rFonts w:ascii="Times New Roman" w:hAnsi="Times New Roman"/>
          <w:sz w:val="24"/>
          <w:szCs w:val="24"/>
        </w:rPr>
        <w:t>ИВДИВО Крым</w:t>
      </w:r>
    </w:p>
    <w:p w:rsidR="00CB742E" w:rsidRPr="009570B7" w:rsidRDefault="00C1216E" w:rsidP="00CB742E">
      <w:pPr>
        <w:pStyle w:val="a9"/>
        <w:rPr>
          <w:rFonts w:ascii="Times New Roman" w:hAnsi="Times New Roman"/>
          <w:sz w:val="24"/>
          <w:szCs w:val="24"/>
        </w:rPr>
      </w:pPr>
      <w:r>
        <w:rPr>
          <w:rFonts w:ascii="Times New Roman" w:hAnsi="Times New Roman"/>
          <w:sz w:val="24"/>
          <w:szCs w:val="24"/>
        </w:rPr>
        <w:t>Сапига Людмила</w:t>
      </w:r>
      <w:r w:rsidR="00CB742E">
        <w:rPr>
          <w:rFonts w:ascii="Times New Roman" w:hAnsi="Times New Roman"/>
          <w:sz w:val="24"/>
          <w:szCs w:val="24"/>
        </w:rPr>
        <w:t xml:space="preserve">, </w:t>
      </w:r>
      <w:r w:rsidR="00CB742E" w:rsidRPr="009570B7">
        <w:rPr>
          <w:rFonts w:ascii="Times New Roman" w:hAnsi="Times New Roman"/>
          <w:sz w:val="24"/>
          <w:szCs w:val="24"/>
        </w:rPr>
        <w:t>ИВДИВО Крым</w:t>
      </w:r>
    </w:p>
    <w:p w:rsidR="00CB742E" w:rsidRDefault="00CB742E" w:rsidP="00CB742E">
      <w:pPr>
        <w:pStyle w:val="a9"/>
        <w:rPr>
          <w:rFonts w:ascii="Times New Roman" w:hAnsi="Times New Roman"/>
          <w:sz w:val="24"/>
          <w:szCs w:val="24"/>
        </w:rPr>
      </w:pPr>
      <w:r w:rsidRPr="00C1216E">
        <w:rPr>
          <w:rFonts w:ascii="Times New Roman" w:hAnsi="Times New Roman"/>
          <w:sz w:val="24"/>
          <w:szCs w:val="24"/>
        </w:rPr>
        <w:t>Лищинская Альбина</w:t>
      </w:r>
      <w:r>
        <w:rPr>
          <w:rFonts w:ascii="Times New Roman" w:eastAsia="SimSun" w:hAnsi="Times New Roman"/>
          <w:color w:val="000000"/>
          <w:sz w:val="24"/>
          <w:szCs w:val="24"/>
          <w:shd w:val="clear" w:color="auto" w:fill="FFFFFF"/>
        </w:rPr>
        <w:t xml:space="preserve">, </w:t>
      </w:r>
      <w:r>
        <w:rPr>
          <w:rFonts w:ascii="Times New Roman" w:hAnsi="Times New Roman"/>
          <w:sz w:val="24"/>
          <w:szCs w:val="24"/>
        </w:rPr>
        <w:t>ИВДИВО Севастополь</w:t>
      </w:r>
    </w:p>
    <w:p w:rsidR="00CB742E" w:rsidRDefault="00C1216E" w:rsidP="00CB742E">
      <w:pPr>
        <w:rPr>
          <w:rFonts w:ascii="Times New Roman" w:hAnsi="Times New Roman" w:cs="Times New Roman"/>
          <w:sz w:val="24"/>
          <w:szCs w:val="24"/>
        </w:rPr>
      </w:pPr>
      <w:r w:rsidRPr="009570B7">
        <w:rPr>
          <w:rFonts w:ascii="Times New Roman" w:hAnsi="Times New Roman" w:cs="Times New Roman"/>
          <w:sz w:val="24"/>
          <w:szCs w:val="24"/>
        </w:rPr>
        <w:t xml:space="preserve">Ковтун Татьяна, </w:t>
      </w:r>
      <w:r w:rsidR="00CB742E">
        <w:rPr>
          <w:rFonts w:ascii="Times New Roman" w:hAnsi="Times New Roman" w:cs="Times New Roman"/>
          <w:sz w:val="24"/>
          <w:szCs w:val="24"/>
        </w:rPr>
        <w:t>ИВДИВО Краснодар</w:t>
      </w:r>
    </w:p>
    <w:p w:rsidR="00CB742E" w:rsidRPr="009570B7" w:rsidRDefault="00C1216E" w:rsidP="00CB742E">
      <w:pPr>
        <w:pStyle w:val="a9"/>
        <w:rPr>
          <w:rFonts w:ascii="Times New Roman" w:hAnsi="Times New Roman"/>
          <w:sz w:val="24"/>
          <w:szCs w:val="24"/>
        </w:rPr>
      </w:pPr>
      <w:r w:rsidRPr="00CB742E">
        <w:rPr>
          <w:rFonts w:ascii="Times New Roman" w:hAnsi="Times New Roman"/>
          <w:b/>
          <w:sz w:val="24"/>
          <w:szCs w:val="24"/>
        </w:rPr>
        <w:t>Итоговая проверка</w:t>
      </w:r>
      <w:r>
        <w:rPr>
          <w:rFonts w:ascii="Times New Roman" w:hAnsi="Times New Roman"/>
          <w:sz w:val="24"/>
          <w:szCs w:val="24"/>
        </w:rPr>
        <w:t>: Кочкаренко Галина</w:t>
      </w:r>
      <w:r w:rsidR="00CB742E">
        <w:rPr>
          <w:rFonts w:ascii="Times New Roman" w:hAnsi="Times New Roman"/>
          <w:sz w:val="24"/>
          <w:szCs w:val="24"/>
        </w:rPr>
        <w:t xml:space="preserve">, </w:t>
      </w:r>
      <w:r w:rsidR="00CB742E" w:rsidRPr="009570B7">
        <w:rPr>
          <w:rFonts w:ascii="Times New Roman" w:hAnsi="Times New Roman"/>
          <w:sz w:val="24"/>
          <w:szCs w:val="24"/>
        </w:rPr>
        <w:t>ИВДИВО Крым</w:t>
      </w:r>
    </w:p>
    <w:p w:rsidR="00CB742E" w:rsidRDefault="00CB742E" w:rsidP="00CB742E">
      <w:pPr>
        <w:pStyle w:val="a9"/>
        <w:rPr>
          <w:rFonts w:ascii="Times New Roman" w:hAnsi="Times New Roman"/>
          <w:sz w:val="24"/>
          <w:szCs w:val="24"/>
        </w:rPr>
      </w:pPr>
      <w:r w:rsidRPr="00CB742E">
        <w:rPr>
          <w:rFonts w:ascii="Times New Roman" w:hAnsi="Times New Roman"/>
          <w:b/>
          <w:sz w:val="24"/>
          <w:szCs w:val="24"/>
        </w:rPr>
        <w:t>Подготовка к публикации</w:t>
      </w:r>
      <w:r>
        <w:rPr>
          <w:rFonts w:ascii="Times New Roman" w:hAnsi="Times New Roman"/>
          <w:b/>
          <w:sz w:val="24"/>
          <w:szCs w:val="24"/>
        </w:rPr>
        <w:t>:</w:t>
      </w:r>
      <w:r w:rsidR="00436277">
        <w:rPr>
          <w:rFonts w:ascii="Times New Roman" w:hAnsi="Times New Roman"/>
          <w:b/>
          <w:sz w:val="24"/>
          <w:szCs w:val="24"/>
        </w:rPr>
        <w:t xml:space="preserve"> </w:t>
      </w:r>
      <w:r w:rsidR="00436277" w:rsidRPr="00436277">
        <w:rPr>
          <w:rFonts w:ascii="Times New Roman" w:hAnsi="Times New Roman"/>
          <w:sz w:val="24"/>
          <w:szCs w:val="24"/>
        </w:rPr>
        <w:t>Когденко В</w:t>
      </w:r>
      <w:r w:rsidR="00436277">
        <w:rPr>
          <w:rFonts w:ascii="Times New Roman" w:hAnsi="Times New Roman"/>
          <w:b/>
          <w:sz w:val="24"/>
          <w:szCs w:val="24"/>
        </w:rPr>
        <w:t>.,</w:t>
      </w:r>
      <w:r>
        <w:rPr>
          <w:rFonts w:ascii="Times New Roman" w:hAnsi="Times New Roman"/>
          <w:sz w:val="24"/>
          <w:szCs w:val="24"/>
        </w:rPr>
        <w:t xml:space="preserve"> Сапига Л.,  Анисимова К. </w:t>
      </w:r>
      <w:r w:rsidRPr="009570B7">
        <w:rPr>
          <w:rFonts w:ascii="Times New Roman" w:hAnsi="Times New Roman"/>
          <w:sz w:val="24"/>
          <w:szCs w:val="24"/>
        </w:rPr>
        <w:t>ИВДИВО Крым</w:t>
      </w:r>
    </w:p>
    <w:p w:rsidR="00436277" w:rsidRPr="009570B7" w:rsidRDefault="00436277" w:rsidP="00CB742E">
      <w:pPr>
        <w:pStyle w:val="a9"/>
        <w:rPr>
          <w:rFonts w:ascii="Times New Roman" w:hAnsi="Times New Roman"/>
          <w:sz w:val="24"/>
          <w:szCs w:val="24"/>
        </w:rPr>
      </w:pPr>
    </w:p>
    <w:p w:rsidR="00CB742E" w:rsidRDefault="00CB742E" w:rsidP="00CB742E">
      <w:pPr>
        <w:rPr>
          <w:rFonts w:ascii="Times New Roman" w:hAnsi="Times New Roman" w:cs="Times New Roman"/>
          <w:sz w:val="24"/>
          <w:szCs w:val="24"/>
        </w:rPr>
      </w:pPr>
    </w:p>
    <w:p w:rsidR="00C1216E" w:rsidRPr="009570B7" w:rsidRDefault="00C1216E" w:rsidP="00C1216E">
      <w:pPr>
        <w:ind w:firstLine="709"/>
        <w:jc w:val="right"/>
        <w:rPr>
          <w:rFonts w:ascii="Times New Roman" w:hAnsi="Times New Roman" w:cs="Times New Roman"/>
          <w:sz w:val="24"/>
          <w:szCs w:val="24"/>
        </w:rPr>
      </w:pPr>
    </w:p>
    <w:p w:rsidR="00C1216E" w:rsidRDefault="00C1216E" w:rsidP="00FD335D">
      <w:pPr>
        <w:pStyle w:val="a9"/>
        <w:ind w:firstLine="709"/>
        <w:jc w:val="both"/>
        <w:rPr>
          <w:rFonts w:ascii="Times New Roman" w:hAnsi="Times New Roman"/>
          <w:sz w:val="24"/>
          <w:szCs w:val="24"/>
        </w:rPr>
      </w:pPr>
    </w:p>
    <w:p w:rsidR="00D76608" w:rsidRDefault="00D76608" w:rsidP="00D76608">
      <w:pPr>
        <w:jc w:val="both"/>
        <w:rPr>
          <w:rFonts w:ascii="Times New Roman" w:hAnsi="Times New Roman" w:cs="Times New Roman"/>
          <w:color w:val="FF0000"/>
          <w:sz w:val="24"/>
          <w:szCs w:val="24"/>
        </w:rPr>
      </w:pPr>
    </w:p>
    <w:p w:rsidR="00FD335D" w:rsidRDefault="00FD335D" w:rsidP="00D76608">
      <w:pPr>
        <w:jc w:val="both"/>
        <w:rPr>
          <w:rFonts w:ascii="Times New Roman" w:hAnsi="Times New Roman" w:cs="Times New Roman"/>
          <w:color w:val="FF0000"/>
          <w:sz w:val="24"/>
          <w:szCs w:val="24"/>
        </w:rPr>
      </w:pPr>
    </w:p>
    <w:p w:rsidR="00FD335D" w:rsidRDefault="00FD335D" w:rsidP="00D76608">
      <w:pPr>
        <w:jc w:val="both"/>
        <w:rPr>
          <w:rFonts w:ascii="Times New Roman" w:hAnsi="Times New Roman" w:cs="Times New Roman"/>
          <w:color w:val="FF0000"/>
          <w:sz w:val="24"/>
          <w:szCs w:val="24"/>
        </w:rPr>
      </w:pPr>
    </w:p>
    <w:p w:rsidR="00FD335D" w:rsidRDefault="00FD335D" w:rsidP="00D76608">
      <w:pPr>
        <w:jc w:val="both"/>
        <w:rPr>
          <w:rFonts w:ascii="Times New Roman" w:hAnsi="Times New Roman" w:cs="Times New Roman"/>
          <w:color w:val="FF0000"/>
          <w:sz w:val="24"/>
          <w:szCs w:val="24"/>
        </w:rPr>
      </w:pPr>
    </w:p>
    <w:p w:rsidR="00FD335D" w:rsidRDefault="00FD335D" w:rsidP="00D76608">
      <w:pPr>
        <w:jc w:val="both"/>
        <w:rPr>
          <w:rFonts w:ascii="Times New Roman" w:hAnsi="Times New Roman" w:cs="Times New Roman"/>
          <w:color w:val="FF0000"/>
          <w:sz w:val="24"/>
          <w:szCs w:val="24"/>
        </w:rPr>
      </w:pPr>
    </w:p>
    <w:p w:rsidR="00FD335D" w:rsidRPr="00FD335D" w:rsidRDefault="00FD335D" w:rsidP="00D76608">
      <w:pPr>
        <w:jc w:val="both"/>
        <w:rPr>
          <w:rFonts w:ascii="Times New Roman" w:hAnsi="Times New Roman" w:cs="Times New Roman"/>
          <w:color w:val="FF0000"/>
          <w:sz w:val="24"/>
          <w:szCs w:val="24"/>
        </w:rPr>
      </w:pPr>
    </w:p>
    <w:p w:rsidR="00FD335D" w:rsidRDefault="00FD335D" w:rsidP="00D76608">
      <w:pPr>
        <w:jc w:val="both"/>
        <w:rPr>
          <w:rFonts w:ascii="Times New Roman" w:hAnsi="Times New Roman" w:cs="Times New Roman"/>
          <w:color w:val="FF0000"/>
          <w:sz w:val="24"/>
          <w:szCs w:val="24"/>
        </w:rPr>
      </w:pPr>
    </w:p>
    <w:p w:rsidR="00EA1478" w:rsidRDefault="00EA1478" w:rsidP="00D76608">
      <w:pPr>
        <w:jc w:val="both"/>
        <w:rPr>
          <w:rFonts w:ascii="Times New Roman" w:hAnsi="Times New Roman" w:cs="Times New Roman"/>
          <w:color w:val="FF0000"/>
          <w:sz w:val="24"/>
          <w:szCs w:val="24"/>
        </w:rPr>
      </w:pPr>
    </w:p>
    <w:p w:rsidR="00EA1478" w:rsidRDefault="00EA1478" w:rsidP="00D76608">
      <w:pPr>
        <w:jc w:val="both"/>
        <w:rPr>
          <w:rFonts w:ascii="Times New Roman" w:hAnsi="Times New Roman" w:cs="Times New Roman"/>
          <w:color w:val="FF0000"/>
          <w:sz w:val="24"/>
          <w:szCs w:val="24"/>
        </w:rPr>
      </w:pPr>
    </w:p>
    <w:p w:rsidR="00EA1478" w:rsidRDefault="00EA1478" w:rsidP="00D76608">
      <w:pPr>
        <w:jc w:val="both"/>
        <w:rPr>
          <w:rFonts w:ascii="Times New Roman" w:hAnsi="Times New Roman" w:cs="Times New Roman"/>
          <w:color w:val="FF0000"/>
          <w:sz w:val="24"/>
          <w:szCs w:val="24"/>
        </w:rPr>
      </w:pPr>
    </w:p>
    <w:p w:rsidR="00EA1478" w:rsidRDefault="00EA1478" w:rsidP="00D76608">
      <w:pPr>
        <w:jc w:val="both"/>
        <w:rPr>
          <w:rFonts w:ascii="Times New Roman" w:hAnsi="Times New Roman" w:cs="Times New Roman"/>
          <w:color w:val="FF0000"/>
          <w:sz w:val="24"/>
          <w:szCs w:val="24"/>
        </w:rPr>
      </w:pPr>
    </w:p>
    <w:p w:rsidR="00EA1478" w:rsidRDefault="00EA1478" w:rsidP="00D76608">
      <w:pPr>
        <w:jc w:val="both"/>
        <w:rPr>
          <w:rFonts w:ascii="Times New Roman" w:hAnsi="Times New Roman" w:cs="Times New Roman"/>
          <w:color w:val="FF0000"/>
          <w:sz w:val="24"/>
          <w:szCs w:val="24"/>
        </w:rPr>
      </w:pPr>
    </w:p>
    <w:p w:rsidR="00726614" w:rsidRDefault="00726614" w:rsidP="00D76608">
      <w:pPr>
        <w:jc w:val="both"/>
        <w:rPr>
          <w:rFonts w:ascii="Times New Roman" w:hAnsi="Times New Roman" w:cs="Times New Roman"/>
          <w:color w:val="FF0000"/>
          <w:sz w:val="24"/>
          <w:szCs w:val="24"/>
        </w:rPr>
      </w:pPr>
    </w:p>
    <w:p w:rsidR="00726614" w:rsidRDefault="00726614" w:rsidP="00D76608">
      <w:pPr>
        <w:jc w:val="both"/>
        <w:rPr>
          <w:rFonts w:ascii="Times New Roman" w:hAnsi="Times New Roman" w:cs="Times New Roman"/>
          <w:color w:val="FF0000"/>
          <w:sz w:val="24"/>
          <w:szCs w:val="24"/>
        </w:rPr>
      </w:pPr>
    </w:p>
    <w:p w:rsidR="00726614" w:rsidRDefault="00726614" w:rsidP="00D76608">
      <w:pPr>
        <w:jc w:val="both"/>
        <w:rPr>
          <w:rFonts w:ascii="Times New Roman" w:hAnsi="Times New Roman" w:cs="Times New Roman"/>
          <w:color w:val="FF0000"/>
          <w:sz w:val="24"/>
          <w:szCs w:val="24"/>
        </w:rPr>
      </w:pPr>
    </w:p>
    <w:p w:rsidR="00726614" w:rsidRDefault="00726614" w:rsidP="00D76608">
      <w:pPr>
        <w:jc w:val="both"/>
        <w:rPr>
          <w:rFonts w:ascii="Times New Roman" w:hAnsi="Times New Roman" w:cs="Times New Roman"/>
          <w:color w:val="FF0000"/>
          <w:sz w:val="24"/>
          <w:szCs w:val="24"/>
        </w:rPr>
      </w:pPr>
    </w:p>
    <w:p w:rsidR="00726614" w:rsidRDefault="00726614" w:rsidP="00D76608">
      <w:pPr>
        <w:jc w:val="both"/>
        <w:rPr>
          <w:rFonts w:ascii="Times New Roman" w:hAnsi="Times New Roman" w:cs="Times New Roman"/>
          <w:color w:val="FF0000"/>
          <w:sz w:val="24"/>
          <w:szCs w:val="24"/>
        </w:rPr>
      </w:pPr>
    </w:p>
    <w:p w:rsidR="00EA1478" w:rsidRDefault="00EA1478" w:rsidP="00D76608">
      <w:pPr>
        <w:jc w:val="both"/>
        <w:rPr>
          <w:rFonts w:ascii="Times New Roman" w:hAnsi="Times New Roman" w:cs="Times New Roman"/>
          <w:color w:val="FF0000"/>
          <w:sz w:val="24"/>
          <w:szCs w:val="24"/>
        </w:rPr>
      </w:pPr>
    </w:p>
    <w:p w:rsidR="00EA1478" w:rsidRPr="00FD335D" w:rsidRDefault="00EA1478" w:rsidP="00D76608">
      <w:pPr>
        <w:jc w:val="both"/>
        <w:rPr>
          <w:rFonts w:ascii="Times New Roman" w:hAnsi="Times New Roman" w:cs="Times New Roman"/>
          <w:color w:val="FF0000"/>
          <w:sz w:val="24"/>
          <w:szCs w:val="24"/>
        </w:rPr>
      </w:pPr>
    </w:p>
    <w:p w:rsidR="00FD335D" w:rsidRPr="00FD335D" w:rsidRDefault="00FD335D" w:rsidP="00D76608">
      <w:pPr>
        <w:jc w:val="both"/>
        <w:rPr>
          <w:rFonts w:ascii="Times New Roman" w:hAnsi="Times New Roman" w:cs="Times New Roman"/>
          <w:color w:val="FF0000"/>
          <w:sz w:val="24"/>
          <w:szCs w:val="24"/>
        </w:rPr>
      </w:pPr>
    </w:p>
    <w:p w:rsidR="00FD335D" w:rsidRPr="00FD335D" w:rsidRDefault="00FD335D" w:rsidP="00D76608">
      <w:pPr>
        <w:jc w:val="both"/>
        <w:rPr>
          <w:rFonts w:ascii="Times New Roman" w:hAnsi="Times New Roman" w:cs="Times New Roman"/>
          <w:color w:val="FF0000"/>
          <w:sz w:val="24"/>
          <w:szCs w:val="24"/>
        </w:rPr>
      </w:pPr>
    </w:p>
    <w:p w:rsidR="00FD335D" w:rsidRPr="00FD335D" w:rsidRDefault="00FD335D" w:rsidP="00D76608">
      <w:pPr>
        <w:jc w:val="both"/>
        <w:rPr>
          <w:rFonts w:ascii="Times New Roman" w:hAnsi="Times New Roman" w:cs="Times New Roman"/>
          <w:color w:val="FF0000"/>
          <w:sz w:val="24"/>
          <w:szCs w:val="24"/>
        </w:rPr>
      </w:pPr>
    </w:p>
    <w:p w:rsidR="00D76608" w:rsidRPr="00FD335D" w:rsidRDefault="00D76608" w:rsidP="00D76608">
      <w:pPr>
        <w:jc w:val="both"/>
        <w:rPr>
          <w:rFonts w:ascii="Times New Roman" w:hAnsi="Times New Roman" w:cs="Times New Roman"/>
          <w:sz w:val="24"/>
          <w:szCs w:val="24"/>
        </w:rPr>
      </w:pPr>
      <w:bookmarkStart w:id="177" w:name="_GoBack"/>
      <w:bookmarkEnd w:id="177"/>
      <w:r w:rsidRPr="00FD335D">
        <w:rPr>
          <w:noProof/>
          <w:lang w:eastAsia="ru-RU"/>
        </w:rPr>
        <mc:AlternateContent>
          <mc:Choice Requires="wps">
            <w:drawing>
              <wp:anchor distT="0" distB="0" distL="114300" distR="114300" simplePos="0" relativeHeight="251659264" behindDoc="0" locked="0" layoutInCell="1" allowOverlap="1" wp14:anchorId="2F9DEAEB" wp14:editId="584A0AE4">
                <wp:simplePos x="0" y="0"/>
                <wp:positionH relativeFrom="column">
                  <wp:posOffset>7458710</wp:posOffset>
                </wp:positionH>
                <wp:positionV relativeFrom="paragraph">
                  <wp:posOffset>4445</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DF9C6F" id="Прямоугольник 1" o:spid="_x0000_s1026" style="position:absolute;margin-left:587.3pt;margin-top:.3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" fillcolor="white [3201]" strokecolor="black [3200]" strokeweight="1pt"/>
            </w:pict>
          </mc:Fallback>
        </mc:AlternateContent>
      </w:r>
      <w:r w:rsidRPr="00FD335D">
        <w:rPr>
          <w:noProof/>
          <w:lang w:eastAsia="ru-RU"/>
        </w:rPr>
        <mc:AlternateContent>
          <mc:Choice Requires="wps">
            <w:drawing>
              <wp:anchor distT="0" distB="0" distL="114300" distR="114300" simplePos="0" relativeHeight="251660288" behindDoc="0" locked="0" layoutInCell="1" allowOverlap="1" wp14:anchorId="6AEE9668" wp14:editId="5E0D0525">
                <wp:simplePos x="0" y="0"/>
                <wp:positionH relativeFrom="column">
                  <wp:posOffset>7863840</wp:posOffset>
                </wp:positionH>
                <wp:positionV relativeFrom="paragraph">
                  <wp:posOffset>13970</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4C33B" id="Прямоугольник 2" o:spid="_x0000_s1026" style="position:absolute;margin-left:619.2pt;margin-top:1.1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" fillcolor="white [3201]" strokecolor="#a5a5a5 [3206]" strokeweight="1pt"/>
            </w:pict>
          </mc:Fallback>
        </mc:AlternateContent>
      </w:r>
    </w:p>
    <w:p w:rsidR="00591504" w:rsidRPr="00FD335D" w:rsidRDefault="00591504" w:rsidP="001F0FFC">
      <w:pPr>
        <w:jc w:val="both"/>
        <w:rPr>
          <w:rFonts w:ascii="Times New Roman" w:hAnsi="Times New Roman" w:cs="Times New Roman"/>
          <w:sz w:val="24"/>
          <w:szCs w:val="24"/>
        </w:rPr>
      </w:pPr>
    </w:p>
    <w:sectPr w:rsidR="00591504" w:rsidRPr="00FD335D" w:rsidSect="00E03B92">
      <w:headerReference w:type="default" r:id="rId9"/>
      <w:footerReference w:type="default" r:id="rId10"/>
      <w:pgSz w:w="11906" w:h="16838"/>
      <w:pgMar w:top="1418"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D7" w:rsidRDefault="00B930D7" w:rsidP="0079517D">
      <w:r>
        <w:separator/>
      </w:r>
    </w:p>
  </w:endnote>
  <w:endnote w:type="continuationSeparator" w:id="0">
    <w:p w:rsidR="00B930D7" w:rsidRDefault="00B930D7" w:rsidP="0079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439925"/>
      <w:docPartObj>
        <w:docPartGallery w:val="Page Numbers (Bottom of Page)"/>
        <w:docPartUnique/>
      </w:docPartObj>
    </w:sdtPr>
    <w:sdtEndPr/>
    <w:sdtContent>
      <w:p w:rsidR="00C1216E" w:rsidRDefault="00C1216E">
        <w:pPr>
          <w:pStyle w:val="a5"/>
          <w:jc w:val="right"/>
        </w:pPr>
        <w:r>
          <w:fldChar w:fldCharType="begin"/>
        </w:r>
        <w:r>
          <w:instrText>PAGE   \* MERGEFORMAT</w:instrText>
        </w:r>
        <w:r>
          <w:fldChar w:fldCharType="separate"/>
        </w:r>
        <w:r w:rsidR="0071749E">
          <w:rPr>
            <w:noProof/>
          </w:rPr>
          <w:t>2</w:t>
        </w:r>
        <w:r>
          <w:fldChar w:fldCharType="end"/>
        </w:r>
      </w:p>
    </w:sdtContent>
  </w:sdt>
  <w:p w:rsidR="00C1216E" w:rsidRDefault="00C121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D7" w:rsidRDefault="00B930D7" w:rsidP="0079517D">
      <w:r>
        <w:separator/>
      </w:r>
    </w:p>
  </w:footnote>
  <w:footnote w:type="continuationSeparator" w:id="0">
    <w:p w:rsidR="00B930D7" w:rsidRDefault="00B930D7" w:rsidP="007951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6E" w:rsidRPr="00474BEF" w:rsidRDefault="00C1216E" w:rsidP="007C3CA4">
    <w:pPr>
      <w:pStyle w:val="a3"/>
      <w:jc w:val="center"/>
      <w:rPr>
        <w:bCs/>
        <w:iCs/>
      </w:rPr>
    </w:pPr>
    <w:r>
      <w:rPr>
        <w:bCs/>
        <w:iCs/>
      </w:rPr>
      <w:t>8</w:t>
    </w:r>
    <w:r w:rsidRPr="00C1216E">
      <w:rPr>
        <w:bCs/>
        <w:iCs/>
      </w:rPr>
      <w:t>6</w:t>
    </w:r>
    <w:r w:rsidRPr="00474BEF">
      <w:rPr>
        <w:bCs/>
        <w:iCs/>
      </w:rPr>
      <w:t>(1</w:t>
    </w:r>
    <w:r w:rsidRPr="00C1216E">
      <w:rPr>
        <w:bCs/>
        <w:iCs/>
      </w:rPr>
      <w:t>0</w:t>
    </w:r>
    <w:r w:rsidRPr="00474BEF">
      <w:rPr>
        <w:bCs/>
        <w:iCs/>
      </w:rPr>
      <w:t>) Профессионально-Парадигмальный Синтез Изначально Вышестоящего Отца</w:t>
    </w:r>
  </w:p>
  <w:p w:rsidR="00C1216E" w:rsidRDefault="00C1216E" w:rsidP="007C3CA4">
    <w:pPr>
      <w:pStyle w:val="a3"/>
      <w:jc w:val="center"/>
      <w:rPr>
        <w:bCs/>
        <w:iCs/>
      </w:rPr>
    </w:pPr>
    <w:r w:rsidRPr="00474BEF">
      <w:rPr>
        <w:bCs/>
        <w:iCs/>
      </w:rPr>
      <w:t>2</w:t>
    </w:r>
    <w:r w:rsidRPr="00C1216E">
      <w:rPr>
        <w:bCs/>
        <w:iCs/>
      </w:rPr>
      <w:t>5</w:t>
    </w:r>
    <w:r w:rsidRPr="00474BEF">
      <w:rPr>
        <w:bCs/>
        <w:iCs/>
      </w:rPr>
      <w:t>-2</w:t>
    </w:r>
    <w:r w:rsidRPr="00C1216E">
      <w:rPr>
        <w:bCs/>
        <w:iCs/>
      </w:rPr>
      <w:t>6</w:t>
    </w:r>
    <w:r>
      <w:rPr>
        <w:bCs/>
        <w:iCs/>
      </w:rPr>
      <w:t>-0</w:t>
    </w:r>
    <w:r w:rsidRPr="00C1216E">
      <w:rPr>
        <w:bCs/>
        <w:iCs/>
      </w:rPr>
      <w:t>6</w:t>
    </w:r>
    <w:r>
      <w:rPr>
        <w:bCs/>
        <w:iCs/>
      </w:rPr>
      <w:t>-</w:t>
    </w:r>
    <w:r w:rsidRPr="00474BEF">
      <w:rPr>
        <w:bCs/>
        <w:iCs/>
      </w:rPr>
      <w:t xml:space="preserve">2022 </w:t>
    </w:r>
    <w:r>
      <w:rPr>
        <w:bCs/>
        <w:iCs/>
      </w:rPr>
      <w:t>Крым</w:t>
    </w:r>
    <w:r w:rsidRPr="00474BEF">
      <w:rPr>
        <w:bCs/>
        <w:iCs/>
      </w:rPr>
      <w:t>-Севастополь-Ялта</w:t>
    </w:r>
    <w:r>
      <w:rPr>
        <w:bCs/>
        <w:iCs/>
      </w:rPr>
      <w:t xml:space="preserve">-Краснодар, </w:t>
    </w:r>
    <w:r w:rsidRPr="00474BEF">
      <w:rPr>
        <w:bCs/>
        <w:iCs/>
      </w:rPr>
      <w:t>Кут Хуми</w:t>
    </w:r>
    <w:r>
      <w:rPr>
        <w:bCs/>
        <w:iCs/>
      </w:rPr>
      <w:t>,</w:t>
    </w:r>
    <w:r w:rsidRPr="00474BEF">
      <w:rPr>
        <w:bCs/>
        <w:iCs/>
      </w:rPr>
      <w:t xml:space="preserve"> Виталий Сердюк</w:t>
    </w:r>
  </w:p>
  <w:p w:rsidR="00C1216E" w:rsidRPr="0079517D" w:rsidRDefault="00C1216E" w:rsidP="0079517D">
    <w:pPr>
      <w:pStyle w:val="a3"/>
      <w:jc w:val="center"/>
      <w:rPr>
        <w:bCs/>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354"/>
    <w:multiLevelType w:val="hybridMultilevel"/>
    <w:tmpl w:val="61CAF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6E37DA"/>
    <w:multiLevelType w:val="hybridMultilevel"/>
    <w:tmpl w:val="B1523582"/>
    <w:lvl w:ilvl="0" w:tplc="30CED3E0">
      <w:start w:val="1"/>
      <w:numFmt w:val="decimal"/>
      <w:lvlText w:val="%1."/>
      <w:lvlJc w:val="left"/>
      <w:pPr>
        <w:ind w:left="1003" w:hanging="360"/>
      </w:pPr>
      <w:rPr>
        <w:b w:val="0"/>
        <w:bCs w:val="0"/>
        <w:color w:val="002060"/>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 w15:restartNumberingAfterBreak="0">
    <w:nsid w:val="36BB6B97"/>
    <w:multiLevelType w:val="hybridMultilevel"/>
    <w:tmpl w:val="8F6A5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B868AA"/>
    <w:multiLevelType w:val="hybridMultilevel"/>
    <w:tmpl w:val="2310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15"/>
    <w:rsid w:val="00001DB7"/>
    <w:rsid w:val="000034F5"/>
    <w:rsid w:val="00004029"/>
    <w:rsid w:val="00004D9F"/>
    <w:rsid w:val="000135D5"/>
    <w:rsid w:val="00021AFA"/>
    <w:rsid w:val="0002582C"/>
    <w:rsid w:val="000351F4"/>
    <w:rsid w:val="00041E24"/>
    <w:rsid w:val="00043EC1"/>
    <w:rsid w:val="0005797F"/>
    <w:rsid w:val="0006273A"/>
    <w:rsid w:val="00062B43"/>
    <w:rsid w:val="000632DC"/>
    <w:rsid w:val="00065B0C"/>
    <w:rsid w:val="00070727"/>
    <w:rsid w:val="000708AE"/>
    <w:rsid w:val="00080B23"/>
    <w:rsid w:val="00084193"/>
    <w:rsid w:val="000853A6"/>
    <w:rsid w:val="000A02CD"/>
    <w:rsid w:val="000A0D63"/>
    <w:rsid w:val="000A3CFB"/>
    <w:rsid w:val="000A5B2C"/>
    <w:rsid w:val="000B22C8"/>
    <w:rsid w:val="000B3123"/>
    <w:rsid w:val="000B7BB3"/>
    <w:rsid w:val="000C45C6"/>
    <w:rsid w:val="000C5C47"/>
    <w:rsid w:val="000D1BB5"/>
    <w:rsid w:val="000D1CCD"/>
    <w:rsid w:val="000D237A"/>
    <w:rsid w:val="000E69E9"/>
    <w:rsid w:val="000F0C32"/>
    <w:rsid w:val="000F3EF2"/>
    <w:rsid w:val="00100F21"/>
    <w:rsid w:val="00110282"/>
    <w:rsid w:val="00115721"/>
    <w:rsid w:val="00115729"/>
    <w:rsid w:val="0011607B"/>
    <w:rsid w:val="001161E3"/>
    <w:rsid w:val="00117AFC"/>
    <w:rsid w:val="001207F8"/>
    <w:rsid w:val="001215C2"/>
    <w:rsid w:val="0013602C"/>
    <w:rsid w:val="00137FEC"/>
    <w:rsid w:val="00155FA4"/>
    <w:rsid w:val="00165442"/>
    <w:rsid w:val="00172B1C"/>
    <w:rsid w:val="00173D20"/>
    <w:rsid w:val="00180D98"/>
    <w:rsid w:val="00183BCB"/>
    <w:rsid w:val="0019469D"/>
    <w:rsid w:val="001A0DFC"/>
    <w:rsid w:val="001C4A81"/>
    <w:rsid w:val="001C601D"/>
    <w:rsid w:val="001D1B07"/>
    <w:rsid w:val="001D38B3"/>
    <w:rsid w:val="001D3B07"/>
    <w:rsid w:val="001D4D39"/>
    <w:rsid w:val="001F0FFC"/>
    <w:rsid w:val="0020216C"/>
    <w:rsid w:val="00225B6D"/>
    <w:rsid w:val="002266E9"/>
    <w:rsid w:val="00230280"/>
    <w:rsid w:val="00247FDC"/>
    <w:rsid w:val="00251B33"/>
    <w:rsid w:val="00260149"/>
    <w:rsid w:val="002605AA"/>
    <w:rsid w:val="00271EBA"/>
    <w:rsid w:val="00274715"/>
    <w:rsid w:val="00275978"/>
    <w:rsid w:val="00281347"/>
    <w:rsid w:val="00291AD6"/>
    <w:rsid w:val="00291E06"/>
    <w:rsid w:val="002A127B"/>
    <w:rsid w:val="002A53E9"/>
    <w:rsid w:val="002B118E"/>
    <w:rsid w:val="002B26CE"/>
    <w:rsid w:val="002B6066"/>
    <w:rsid w:val="002C06BF"/>
    <w:rsid w:val="002C273A"/>
    <w:rsid w:val="002C295C"/>
    <w:rsid w:val="002C2C59"/>
    <w:rsid w:val="002C501A"/>
    <w:rsid w:val="002D0EB3"/>
    <w:rsid w:val="002F1C63"/>
    <w:rsid w:val="002F31C7"/>
    <w:rsid w:val="002F661A"/>
    <w:rsid w:val="00301850"/>
    <w:rsid w:val="0030350D"/>
    <w:rsid w:val="00312D83"/>
    <w:rsid w:val="00317801"/>
    <w:rsid w:val="00330D32"/>
    <w:rsid w:val="003374E8"/>
    <w:rsid w:val="00347871"/>
    <w:rsid w:val="003514DA"/>
    <w:rsid w:val="003520C7"/>
    <w:rsid w:val="00364F5E"/>
    <w:rsid w:val="00366F4D"/>
    <w:rsid w:val="00375552"/>
    <w:rsid w:val="00381ED9"/>
    <w:rsid w:val="003A6801"/>
    <w:rsid w:val="003A7ADF"/>
    <w:rsid w:val="003B0A8B"/>
    <w:rsid w:val="003B2CCB"/>
    <w:rsid w:val="003B3B06"/>
    <w:rsid w:val="003C52C6"/>
    <w:rsid w:val="003D4473"/>
    <w:rsid w:val="003D4A57"/>
    <w:rsid w:val="003E5526"/>
    <w:rsid w:val="003E6AC8"/>
    <w:rsid w:val="003F451A"/>
    <w:rsid w:val="003F5860"/>
    <w:rsid w:val="00400454"/>
    <w:rsid w:val="00401980"/>
    <w:rsid w:val="00420F6E"/>
    <w:rsid w:val="00426859"/>
    <w:rsid w:val="00432C54"/>
    <w:rsid w:val="0043550B"/>
    <w:rsid w:val="00436277"/>
    <w:rsid w:val="00446D0C"/>
    <w:rsid w:val="00467C0D"/>
    <w:rsid w:val="0047576E"/>
    <w:rsid w:val="0048398C"/>
    <w:rsid w:val="004931E7"/>
    <w:rsid w:val="004A23F0"/>
    <w:rsid w:val="004A6C3F"/>
    <w:rsid w:val="004E1958"/>
    <w:rsid w:val="004E5680"/>
    <w:rsid w:val="004E5A48"/>
    <w:rsid w:val="004E63D5"/>
    <w:rsid w:val="004E6F65"/>
    <w:rsid w:val="004F7163"/>
    <w:rsid w:val="00502ECA"/>
    <w:rsid w:val="005315E2"/>
    <w:rsid w:val="00554637"/>
    <w:rsid w:val="005563EA"/>
    <w:rsid w:val="00557E7B"/>
    <w:rsid w:val="005608BD"/>
    <w:rsid w:val="00581678"/>
    <w:rsid w:val="005854C5"/>
    <w:rsid w:val="00591504"/>
    <w:rsid w:val="005961E2"/>
    <w:rsid w:val="00596571"/>
    <w:rsid w:val="005A041C"/>
    <w:rsid w:val="005A39B6"/>
    <w:rsid w:val="005C4CD3"/>
    <w:rsid w:val="005E2617"/>
    <w:rsid w:val="005F1A2E"/>
    <w:rsid w:val="00604323"/>
    <w:rsid w:val="00605B77"/>
    <w:rsid w:val="0061339D"/>
    <w:rsid w:val="0062004F"/>
    <w:rsid w:val="006337C6"/>
    <w:rsid w:val="00650983"/>
    <w:rsid w:val="006523D8"/>
    <w:rsid w:val="00653817"/>
    <w:rsid w:val="006551CB"/>
    <w:rsid w:val="00655F2D"/>
    <w:rsid w:val="00666163"/>
    <w:rsid w:val="006B0687"/>
    <w:rsid w:val="006B4618"/>
    <w:rsid w:val="006B626D"/>
    <w:rsid w:val="006B6856"/>
    <w:rsid w:val="006C10A0"/>
    <w:rsid w:val="006D1C53"/>
    <w:rsid w:val="006D31A8"/>
    <w:rsid w:val="006E082F"/>
    <w:rsid w:val="006E1583"/>
    <w:rsid w:val="006E2B01"/>
    <w:rsid w:val="006E6C50"/>
    <w:rsid w:val="006F04FE"/>
    <w:rsid w:val="006F0D78"/>
    <w:rsid w:val="006F14D6"/>
    <w:rsid w:val="006F1D75"/>
    <w:rsid w:val="006F1F8E"/>
    <w:rsid w:val="006F4547"/>
    <w:rsid w:val="00704C61"/>
    <w:rsid w:val="00705AE8"/>
    <w:rsid w:val="00713150"/>
    <w:rsid w:val="0071749E"/>
    <w:rsid w:val="007245C6"/>
    <w:rsid w:val="00726614"/>
    <w:rsid w:val="00727B72"/>
    <w:rsid w:val="0074185E"/>
    <w:rsid w:val="00746423"/>
    <w:rsid w:val="00752FE2"/>
    <w:rsid w:val="00754221"/>
    <w:rsid w:val="00755709"/>
    <w:rsid w:val="007575EE"/>
    <w:rsid w:val="00767B97"/>
    <w:rsid w:val="007743E2"/>
    <w:rsid w:val="00775CDD"/>
    <w:rsid w:val="00777CEF"/>
    <w:rsid w:val="00784D4F"/>
    <w:rsid w:val="00792968"/>
    <w:rsid w:val="00792BC7"/>
    <w:rsid w:val="0079350C"/>
    <w:rsid w:val="00793DFC"/>
    <w:rsid w:val="0079517D"/>
    <w:rsid w:val="007A77C4"/>
    <w:rsid w:val="007A7B5E"/>
    <w:rsid w:val="007B63B9"/>
    <w:rsid w:val="007B7FC2"/>
    <w:rsid w:val="007C05EF"/>
    <w:rsid w:val="007C3CA4"/>
    <w:rsid w:val="007C6B45"/>
    <w:rsid w:val="007E3072"/>
    <w:rsid w:val="007F1FDF"/>
    <w:rsid w:val="007F6CD3"/>
    <w:rsid w:val="007F7524"/>
    <w:rsid w:val="0080552D"/>
    <w:rsid w:val="00826138"/>
    <w:rsid w:val="00826F85"/>
    <w:rsid w:val="00833BE7"/>
    <w:rsid w:val="008351D5"/>
    <w:rsid w:val="008363BC"/>
    <w:rsid w:val="00837744"/>
    <w:rsid w:val="00851BEB"/>
    <w:rsid w:val="00852E59"/>
    <w:rsid w:val="00857133"/>
    <w:rsid w:val="0087006B"/>
    <w:rsid w:val="008723C3"/>
    <w:rsid w:val="0087729D"/>
    <w:rsid w:val="008773FD"/>
    <w:rsid w:val="008871D1"/>
    <w:rsid w:val="0089200F"/>
    <w:rsid w:val="00895D98"/>
    <w:rsid w:val="008B57BA"/>
    <w:rsid w:val="008B5C8B"/>
    <w:rsid w:val="008B6797"/>
    <w:rsid w:val="008B6839"/>
    <w:rsid w:val="008C00ED"/>
    <w:rsid w:val="008C4BCD"/>
    <w:rsid w:val="008C7E2B"/>
    <w:rsid w:val="008D0FAE"/>
    <w:rsid w:val="008D6303"/>
    <w:rsid w:val="00907F57"/>
    <w:rsid w:val="009126B8"/>
    <w:rsid w:val="00914665"/>
    <w:rsid w:val="00917CED"/>
    <w:rsid w:val="0092436D"/>
    <w:rsid w:val="00931B42"/>
    <w:rsid w:val="0093201C"/>
    <w:rsid w:val="0094241B"/>
    <w:rsid w:val="00947525"/>
    <w:rsid w:val="00957576"/>
    <w:rsid w:val="009720C7"/>
    <w:rsid w:val="00986606"/>
    <w:rsid w:val="00987FBC"/>
    <w:rsid w:val="0099010F"/>
    <w:rsid w:val="0099631D"/>
    <w:rsid w:val="00996EDB"/>
    <w:rsid w:val="009A66D3"/>
    <w:rsid w:val="009A6CD9"/>
    <w:rsid w:val="009B30C2"/>
    <w:rsid w:val="009C7C88"/>
    <w:rsid w:val="009E1DBD"/>
    <w:rsid w:val="009E274D"/>
    <w:rsid w:val="009E4689"/>
    <w:rsid w:val="009E6D3E"/>
    <w:rsid w:val="009E78BA"/>
    <w:rsid w:val="009F13C3"/>
    <w:rsid w:val="009F1B0B"/>
    <w:rsid w:val="009F2B46"/>
    <w:rsid w:val="00A00755"/>
    <w:rsid w:val="00A21FB0"/>
    <w:rsid w:val="00A26A4D"/>
    <w:rsid w:val="00A402FC"/>
    <w:rsid w:val="00A45949"/>
    <w:rsid w:val="00A479AF"/>
    <w:rsid w:val="00A50B9B"/>
    <w:rsid w:val="00A50C2B"/>
    <w:rsid w:val="00A633F4"/>
    <w:rsid w:val="00A67CA0"/>
    <w:rsid w:val="00A74659"/>
    <w:rsid w:val="00A928B7"/>
    <w:rsid w:val="00A935EF"/>
    <w:rsid w:val="00AB6D13"/>
    <w:rsid w:val="00AC1774"/>
    <w:rsid w:val="00AC75C6"/>
    <w:rsid w:val="00AE09D4"/>
    <w:rsid w:val="00AF16C9"/>
    <w:rsid w:val="00AF3144"/>
    <w:rsid w:val="00B0725F"/>
    <w:rsid w:val="00B07C15"/>
    <w:rsid w:val="00B07D1A"/>
    <w:rsid w:val="00B21981"/>
    <w:rsid w:val="00B2232D"/>
    <w:rsid w:val="00B45A10"/>
    <w:rsid w:val="00B52AE9"/>
    <w:rsid w:val="00B53DA7"/>
    <w:rsid w:val="00B634E6"/>
    <w:rsid w:val="00B71EC0"/>
    <w:rsid w:val="00B75867"/>
    <w:rsid w:val="00B81942"/>
    <w:rsid w:val="00B844F2"/>
    <w:rsid w:val="00B930D7"/>
    <w:rsid w:val="00BA2A24"/>
    <w:rsid w:val="00BB2370"/>
    <w:rsid w:val="00BC7D9A"/>
    <w:rsid w:val="00BD0481"/>
    <w:rsid w:val="00BD15F9"/>
    <w:rsid w:val="00BD3905"/>
    <w:rsid w:val="00BD62B9"/>
    <w:rsid w:val="00BE20F6"/>
    <w:rsid w:val="00BE2140"/>
    <w:rsid w:val="00BE3E37"/>
    <w:rsid w:val="00BF074E"/>
    <w:rsid w:val="00BF31F4"/>
    <w:rsid w:val="00BF6770"/>
    <w:rsid w:val="00C0254E"/>
    <w:rsid w:val="00C075F1"/>
    <w:rsid w:val="00C1216E"/>
    <w:rsid w:val="00C15C07"/>
    <w:rsid w:val="00C26647"/>
    <w:rsid w:val="00C31900"/>
    <w:rsid w:val="00C36D59"/>
    <w:rsid w:val="00C40C2E"/>
    <w:rsid w:val="00C42F59"/>
    <w:rsid w:val="00C450BB"/>
    <w:rsid w:val="00C46F80"/>
    <w:rsid w:val="00C56B65"/>
    <w:rsid w:val="00C6106D"/>
    <w:rsid w:val="00C67653"/>
    <w:rsid w:val="00C70E29"/>
    <w:rsid w:val="00C7172B"/>
    <w:rsid w:val="00C81033"/>
    <w:rsid w:val="00C853F0"/>
    <w:rsid w:val="00C90819"/>
    <w:rsid w:val="00C92F46"/>
    <w:rsid w:val="00C93698"/>
    <w:rsid w:val="00C97284"/>
    <w:rsid w:val="00CA3827"/>
    <w:rsid w:val="00CA7AA6"/>
    <w:rsid w:val="00CB31F1"/>
    <w:rsid w:val="00CB47F2"/>
    <w:rsid w:val="00CB67C7"/>
    <w:rsid w:val="00CB742E"/>
    <w:rsid w:val="00CC2315"/>
    <w:rsid w:val="00CD4A1F"/>
    <w:rsid w:val="00CD5FB5"/>
    <w:rsid w:val="00CE7991"/>
    <w:rsid w:val="00CF188E"/>
    <w:rsid w:val="00CF4AAD"/>
    <w:rsid w:val="00D00643"/>
    <w:rsid w:val="00D0257B"/>
    <w:rsid w:val="00D1753D"/>
    <w:rsid w:val="00D26805"/>
    <w:rsid w:val="00D3105C"/>
    <w:rsid w:val="00D40DFE"/>
    <w:rsid w:val="00D44708"/>
    <w:rsid w:val="00D50129"/>
    <w:rsid w:val="00D516C5"/>
    <w:rsid w:val="00D575AD"/>
    <w:rsid w:val="00D60F36"/>
    <w:rsid w:val="00D62BE9"/>
    <w:rsid w:val="00D63907"/>
    <w:rsid w:val="00D647D5"/>
    <w:rsid w:val="00D74DA3"/>
    <w:rsid w:val="00D76608"/>
    <w:rsid w:val="00D808E4"/>
    <w:rsid w:val="00D93D84"/>
    <w:rsid w:val="00D94583"/>
    <w:rsid w:val="00D95C9C"/>
    <w:rsid w:val="00D971F1"/>
    <w:rsid w:val="00D97869"/>
    <w:rsid w:val="00DA2BEB"/>
    <w:rsid w:val="00DB05A1"/>
    <w:rsid w:val="00DB1391"/>
    <w:rsid w:val="00DB61CD"/>
    <w:rsid w:val="00DC0653"/>
    <w:rsid w:val="00DC165D"/>
    <w:rsid w:val="00DC1DB8"/>
    <w:rsid w:val="00DC5C1B"/>
    <w:rsid w:val="00DD018C"/>
    <w:rsid w:val="00DD0214"/>
    <w:rsid w:val="00DD0DA9"/>
    <w:rsid w:val="00DE0368"/>
    <w:rsid w:val="00DE1665"/>
    <w:rsid w:val="00DE5845"/>
    <w:rsid w:val="00DF047D"/>
    <w:rsid w:val="00DF2031"/>
    <w:rsid w:val="00DF476F"/>
    <w:rsid w:val="00E03B92"/>
    <w:rsid w:val="00E13DCC"/>
    <w:rsid w:val="00E168EC"/>
    <w:rsid w:val="00E2006E"/>
    <w:rsid w:val="00E2014F"/>
    <w:rsid w:val="00E35A8E"/>
    <w:rsid w:val="00E36204"/>
    <w:rsid w:val="00E364BA"/>
    <w:rsid w:val="00E37BE7"/>
    <w:rsid w:val="00E4164D"/>
    <w:rsid w:val="00E43021"/>
    <w:rsid w:val="00E5475E"/>
    <w:rsid w:val="00E621B3"/>
    <w:rsid w:val="00E6757D"/>
    <w:rsid w:val="00E70CAF"/>
    <w:rsid w:val="00E7434D"/>
    <w:rsid w:val="00E81C8F"/>
    <w:rsid w:val="00E82C93"/>
    <w:rsid w:val="00E91847"/>
    <w:rsid w:val="00EA1478"/>
    <w:rsid w:val="00EC1325"/>
    <w:rsid w:val="00EE04E4"/>
    <w:rsid w:val="00EE052B"/>
    <w:rsid w:val="00EE2056"/>
    <w:rsid w:val="00EF0B91"/>
    <w:rsid w:val="00EF287C"/>
    <w:rsid w:val="00EF2E1F"/>
    <w:rsid w:val="00EF40F2"/>
    <w:rsid w:val="00F0323E"/>
    <w:rsid w:val="00F1370C"/>
    <w:rsid w:val="00F16783"/>
    <w:rsid w:val="00F207A5"/>
    <w:rsid w:val="00F21A4F"/>
    <w:rsid w:val="00F229E4"/>
    <w:rsid w:val="00F25A42"/>
    <w:rsid w:val="00F3160E"/>
    <w:rsid w:val="00F430D3"/>
    <w:rsid w:val="00F43EBC"/>
    <w:rsid w:val="00F519BA"/>
    <w:rsid w:val="00F62B4B"/>
    <w:rsid w:val="00F64C09"/>
    <w:rsid w:val="00F66187"/>
    <w:rsid w:val="00F85611"/>
    <w:rsid w:val="00F92908"/>
    <w:rsid w:val="00FA2C4B"/>
    <w:rsid w:val="00FA49E2"/>
    <w:rsid w:val="00FB434A"/>
    <w:rsid w:val="00FB56D2"/>
    <w:rsid w:val="00FC068A"/>
    <w:rsid w:val="00FC069D"/>
    <w:rsid w:val="00FC567F"/>
    <w:rsid w:val="00FD335D"/>
    <w:rsid w:val="00FD58C8"/>
    <w:rsid w:val="00FD657F"/>
    <w:rsid w:val="00FE4B94"/>
    <w:rsid w:val="00FF18E0"/>
    <w:rsid w:val="00FF2B9A"/>
    <w:rsid w:val="00FF498D"/>
    <w:rsid w:val="00FF4EDB"/>
    <w:rsid w:val="00FF4F94"/>
    <w:rsid w:val="00FF6189"/>
    <w:rsid w:val="00FF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516A4B7"/>
  <w15:docId w15:val="{D892C37B-B9E7-48C9-BF5C-6504249A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56D2"/>
    <w:pPr>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E03B9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366F4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9517D"/>
    <w:pPr>
      <w:tabs>
        <w:tab w:val="center" w:pos="4677"/>
        <w:tab w:val="right" w:pos="9355"/>
      </w:tabs>
    </w:pPr>
  </w:style>
  <w:style w:type="character" w:customStyle="1" w:styleId="a4">
    <w:name w:val="Верхний колонтитул Знак"/>
    <w:basedOn w:val="a0"/>
    <w:link w:val="a3"/>
    <w:uiPriority w:val="99"/>
    <w:qFormat/>
    <w:rsid w:val="0079517D"/>
  </w:style>
  <w:style w:type="paragraph" w:styleId="a5">
    <w:name w:val="footer"/>
    <w:basedOn w:val="a"/>
    <w:link w:val="a6"/>
    <w:uiPriority w:val="99"/>
    <w:unhideWhenUsed/>
    <w:qFormat/>
    <w:rsid w:val="0079517D"/>
    <w:pPr>
      <w:tabs>
        <w:tab w:val="center" w:pos="4677"/>
        <w:tab w:val="right" w:pos="9355"/>
      </w:tabs>
    </w:pPr>
  </w:style>
  <w:style w:type="character" w:customStyle="1" w:styleId="a6">
    <w:name w:val="Нижний колонтитул Знак"/>
    <w:basedOn w:val="a0"/>
    <w:link w:val="a5"/>
    <w:uiPriority w:val="99"/>
    <w:qFormat/>
    <w:rsid w:val="0079517D"/>
  </w:style>
  <w:style w:type="character" w:customStyle="1" w:styleId="10">
    <w:name w:val="Заголовок 1 Знак"/>
    <w:basedOn w:val="a0"/>
    <w:link w:val="1"/>
    <w:uiPriority w:val="9"/>
    <w:rsid w:val="00FB56D2"/>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084193"/>
    <w:rPr>
      <w:rFonts w:ascii="Tahoma" w:hAnsi="Tahoma" w:cs="Tahoma"/>
      <w:sz w:val="16"/>
      <w:szCs w:val="16"/>
    </w:rPr>
  </w:style>
  <w:style w:type="character" w:customStyle="1" w:styleId="a8">
    <w:name w:val="Текст выноски Знак"/>
    <w:basedOn w:val="a0"/>
    <w:link w:val="a7"/>
    <w:uiPriority w:val="99"/>
    <w:semiHidden/>
    <w:rsid w:val="00084193"/>
    <w:rPr>
      <w:rFonts w:ascii="Tahoma" w:hAnsi="Tahoma" w:cs="Tahoma"/>
      <w:sz w:val="16"/>
      <w:szCs w:val="16"/>
    </w:rPr>
  </w:style>
  <w:style w:type="paragraph" w:styleId="a9">
    <w:name w:val="No Spacing"/>
    <w:link w:val="aa"/>
    <w:uiPriority w:val="1"/>
    <w:qFormat/>
    <w:rsid w:val="00084193"/>
    <w:rPr>
      <w:rFonts w:ascii="Calibri" w:eastAsia="Calibri" w:hAnsi="Calibri" w:cs="Times New Roman"/>
    </w:rPr>
  </w:style>
  <w:style w:type="character" w:customStyle="1" w:styleId="aa">
    <w:name w:val="Без интервала Знак"/>
    <w:link w:val="a9"/>
    <w:uiPriority w:val="1"/>
    <w:qFormat/>
    <w:locked/>
    <w:rsid w:val="00084193"/>
    <w:rPr>
      <w:rFonts w:ascii="Calibri" w:eastAsia="Calibri" w:hAnsi="Calibri" w:cs="Times New Roman"/>
    </w:rPr>
  </w:style>
  <w:style w:type="character" w:customStyle="1" w:styleId="30">
    <w:name w:val="Заголовок 3 Знак"/>
    <w:basedOn w:val="a0"/>
    <w:link w:val="3"/>
    <w:uiPriority w:val="9"/>
    <w:qFormat/>
    <w:rsid w:val="00366F4D"/>
    <w:rPr>
      <w:rFonts w:ascii="Times New Roman" w:eastAsia="Times New Roman" w:hAnsi="Times New Roman" w:cs="Times New Roman"/>
      <w:b/>
      <w:bCs/>
      <w:sz w:val="27"/>
      <w:szCs w:val="27"/>
      <w:lang w:eastAsia="ru-RU"/>
    </w:rPr>
  </w:style>
  <w:style w:type="paragraph" w:styleId="ab">
    <w:name w:val="List Paragraph"/>
    <w:basedOn w:val="a"/>
    <w:uiPriority w:val="34"/>
    <w:qFormat/>
    <w:rsid w:val="00366F4D"/>
    <w:pPr>
      <w:spacing w:after="160" w:line="259" w:lineRule="auto"/>
      <w:ind w:left="720"/>
      <w:contextualSpacing/>
    </w:pPr>
  </w:style>
  <w:style w:type="character" w:styleId="ac">
    <w:name w:val="Hyperlink"/>
    <w:basedOn w:val="a0"/>
    <w:uiPriority w:val="99"/>
    <w:unhideWhenUsed/>
    <w:qFormat/>
    <w:rsid w:val="00366F4D"/>
    <w:rPr>
      <w:color w:val="0000FF"/>
      <w:u w:val="single"/>
    </w:rPr>
  </w:style>
  <w:style w:type="character" w:styleId="ad">
    <w:name w:val="Strong"/>
    <w:basedOn w:val="a0"/>
    <w:qFormat/>
    <w:rsid w:val="00366F4D"/>
    <w:rPr>
      <w:rFonts w:ascii="Times New Roman" w:hAnsi="Times New Roman"/>
      <w:b/>
    </w:rPr>
  </w:style>
  <w:style w:type="paragraph" w:styleId="ae">
    <w:name w:val="caption"/>
    <w:basedOn w:val="a"/>
    <w:next w:val="a"/>
    <w:qFormat/>
    <w:rsid w:val="00366F4D"/>
    <w:pPr>
      <w:suppressLineNumbers/>
      <w:suppressAutoHyphens/>
      <w:spacing w:before="120" w:after="120" w:line="252" w:lineRule="auto"/>
    </w:pPr>
    <w:rPr>
      <w:rFonts w:ascii="Calibri" w:eastAsia="Times New Roman" w:hAnsi="Calibri" w:cs="Lucida Sans"/>
      <w:i/>
      <w:iCs/>
      <w:kern w:val="2"/>
      <w:sz w:val="24"/>
      <w:szCs w:val="24"/>
      <w:lang w:eastAsia="ru-RU"/>
    </w:rPr>
  </w:style>
  <w:style w:type="paragraph" w:styleId="af">
    <w:name w:val="Body Text"/>
    <w:basedOn w:val="a"/>
    <w:link w:val="af0"/>
    <w:qFormat/>
    <w:rsid w:val="00366F4D"/>
    <w:pPr>
      <w:suppressAutoHyphens/>
      <w:spacing w:after="140" w:line="276" w:lineRule="auto"/>
    </w:pPr>
    <w:rPr>
      <w:rFonts w:ascii="Calibri" w:eastAsia="Times New Roman" w:hAnsi="Calibri" w:cs="Times New Roman"/>
      <w:kern w:val="2"/>
      <w:lang w:eastAsia="ru-RU"/>
    </w:rPr>
  </w:style>
  <w:style w:type="character" w:customStyle="1" w:styleId="af0">
    <w:name w:val="Основной текст Знак"/>
    <w:basedOn w:val="a0"/>
    <w:link w:val="af"/>
    <w:rsid w:val="00366F4D"/>
    <w:rPr>
      <w:rFonts w:ascii="Calibri" w:eastAsia="Times New Roman" w:hAnsi="Calibri" w:cs="Times New Roman"/>
      <w:kern w:val="2"/>
      <w:lang w:eastAsia="ru-RU"/>
    </w:rPr>
  </w:style>
  <w:style w:type="paragraph" w:styleId="11">
    <w:name w:val="index 1"/>
    <w:basedOn w:val="a"/>
    <w:next w:val="a"/>
    <w:autoRedefine/>
    <w:uiPriority w:val="99"/>
    <w:semiHidden/>
    <w:unhideWhenUsed/>
    <w:qFormat/>
    <w:rsid w:val="00366F4D"/>
    <w:pPr>
      <w:ind w:left="220" w:hanging="220"/>
    </w:pPr>
  </w:style>
  <w:style w:type="paragraph" w:styleId="af1">
    <w:name w:val="index heading"/>
    <w:basedOn w:val="a"/>
    <w:next w:val="11"/>
    <w:qFormat/>
    <w:rsid w:val="00366F4D"/>
    <w:pPr>
      <w:suppressLineNumbers/>
      <w:suppressAutoHyphens/>
      <w:spacing w:after="160" w:line="252" w:lineRule="auto"/>
    </w:pPr>
    <w:rPr>
      <w:rFonts w:ascii="Calibri" w:eastAsia="Times New Roman" w:hAnsi="Calibri" w:cs="Lucida Sans"/>
      <w:kern w:val="2"/>
      <w:lang w:eastAsia="ru-RU"/>
    </w:rPr>
  </w:style>
  <w:style w:type="paragraph" w:styleId="af2">
    <w:name w:val="List"/>
    <w:basedOn w:val="af"/>
    <w:qFormat/>
    <w:rsid w:val="00366F4D"/>
    <w:rPr>
      <w:rFonts w:cs="Lucida Sans"/>
    </w:rPr>
  </w:style>
  <w:style w:type="paragraph" w:styleId="af3">
    <w:name w:val="Normal (Web)"/>
    <w:basedOn w:val="a"/>
    <w:uiPriority w:val="99"/>
    <w:unhideWhenUsed/>
    <w:qFormat/>
    <w:rsid w:val="00366F4D"/>
    <w:pPr>
      <w:shd w:val="clear" w:color="auto" w:fill="FFFFFF"/>
      <w:suppressAutoHyphens/>
      <w:spacing w:after="240"/>
      <w:jc w:val="both"/>
    </w:pPr>
    <w:rPr>
      <w:rFonts w:ascii="Times New Roman" w:eastAsia="Times New Roman" w:hAnsi="Times New Roman" w:cs="Times New Roman"/>
      <w:sz w:val="24"/>
      <w:szCs w:val="24"/>
      <w:lang w:eastAsia="ru-RU"/>
    </w:rPr>
  </w:style>
  <w:style w:type="character" w:customStyle="1" w:styleId="af4">
    <w:name w:val="Маркеры"/>
    <w:qFormat/>
    <w:rsid w:val="00366F4D"/>
    <w:rPr>
      <w:rFonts w:ascii="OpenSymbol" w:eastAsia="OpenSymbol" w:hAnsi="OpenSymbol" w:cs="OpenSymbol"/>
    </w:rPr>
  </w:style>
  <w:style w:type="character" w:customStyle="1" w:styleId="af5">
    <w:name w:val="Символ нумерации"/>
    <w:qFormat/>
    <w:rsid w:val="00366F4D"/>
  </w:style>
  <w:style w:type="character" w:customStyle="1" w:styleId="12">
    <w:name w:val="Сильная ссылка1"/>
    <w:qFormat/>
    <w:rsid w:val="00366F4D"/>
    <w:rPr>
      <w:rFonts w:ascii="Times New Roman" w:eastAsia="Times New Roman" w:hAnsi="Times New Roman" w:cs="Times New Roman"/>
      <w:b/>
      <w:bCs/>
      <w:smallCaps/>
      <w:color w:val="C0504D"/>
      <w:spacing w:val="5"/>
      <w:u w:val="single"/>
    </w:rPr>
  </w:style>
  <w:style w:type="character" w:customStyle="1" w:styleId="button2txt">
    <w:name w:val="button2__txt"/>
    <w:basedOn w:val="a0"/>
    <w:qFormat/>
    <w:rsid w:val="00366F4D"/>
  </w:style>
  <w:style w:type="paragraph" w:customStyle="1" w:styleId="13">
    <w:name w:val="Заголовок1"/>
    <w:basedOn w:val="a"/>
    <w:next w:val="af"/>
    <w:qFormat/>
    <w:rsid w:val="00987FBC"/>
    <w:pPr>
      <w:keepNext/>
      <w:suppressAutoHyphens/>
      <w:spacing w:before="240" w:after="120" w:line="252" w:lineRule="auto"/>
    </w:pPr>
    <w:rPr>
      <w:rFonts w:eastAsia="Microsoft YaHei" w:cs="Lucida Sans"/>
      <w:kern w:val="2"/>
      <w:sz w:val="24"/>
      <w:szCs w:val="28"/>
      <w:lang w:eastAsia="ru-RU"/>
    </w:rPr>
  </w:style>
  <w:style w:type="paragraph" w:customStyle="1" w:styleId="14">
    <w:name w:val="Обычная таблица1"/>
    <w:qFormat/>
    <w:rsid w:val="00366F4D"/>
    <w:pPr>
      <w:suppressAutoHyphens/>
      <w:spacing w:after="160" w:line="252" w:lineRule="auto"/>
    </w:pPr>
    <w:rPr>
      <w:rFonts w:ascii="Calibri" w:eastAsia="Times New Roman" w:hAnsi="Calibri" w:cs="Times New Roman"/>
      <w:kern w:val="2"/>
      <w:lang w:eastAsia="ru-RU"/>
    </w:rPr>
  </w:style>
  <w:style w:type="paragraph" w:customStyle="1" w:styleId="af6">
    <w:name w:val="Верхний и нижний колонтитулы"/>
    <w:basedOn w:val="a"/>
    <w:qFormat/>
    <w:rsid w:val="00366F4D"/>
    <w:pPr>
      <w:suppressAutoHyphens/>
      <w:spacing w:after="160" w:line="252" w:lineRule="auto"/>
    </w:pPr>
    <w:rPr>
      <w:rFonts w:ascii="Calibri" w:eastAsia="Times New Roman" w:hAnsi="Calibri" w:cs="Times New Roman"/>
      <w:kern w:val="2"/>
      <w:lang w:eastAsia="ru-RU"/>
    </w:rPr>
  </w:style>
  <w:style w:type="paragraph" w:customStyle="1" w:styleId="af7">
    <w:name w:val="Колонтитул"/>
    <w:basedOn w:val="a"/>
    <w:qFormat/>
    <w:rsid w:val="00366F4D"/>
    <w:pPr>
      <w:suppressAutoHyphens/>
      <w:spacing w:after="160" w:line="252" w:lineRule="auto"/>
    </w:pPr>
    <w:rPr>
      <w:rFonts w:ascii="Calibri" w:eastAsia="Times New Roman" w:hAnsi="Calibri" w:cs="Times New Roman"/>
      <w:kern w:val="2"/>
      <w:lang w:eastAsia="ru-RU"/>
    </w:rPr>
  </w:style>
  <w:style w:type="paragraph" w:customStyle="1" w:styleId="21">
    <w:name w:val="Без интервала2"/>
    <w:basedOn w:val="a"/>
    <w:qFormat/>
    <w:rsid w:val="00366F4D"/>
    <w:pPr>
      <w:suppressAutoHyphens/>
      <w:ind w:firstLine="709"/>
      <w:jc w:val="both"/>
    </w:pPr>
    <w:rPr>
      <w:rFonts w:ascii="Times New Roman" w:eastAsia="Calibri" w:hAnsi="Times New Roman" w:cs="Times New Roman"/>
      <w:color w:val="00000A"/>
      <w:sz w:val="24"/>
      <w:lang w:eastAsia="zh-CN"/>
    </w:rPr>
  </w:style>
  <w:style w:type="paragraph" w:customStyle="1" w:styleId="3CBD5A742C28424DA5172AD252E32316">
    <w:name w:val="3CBD5A742C28424DA5172AD252E32316"/>
    <w:rsid w:val="00366F4D"/>
    <w:pPr>
      <w:spacing w:after="200" w:line="276" w:lineRule="auto"/>
    </w:pPr>
    <w:rPr>
      <w:rFonts w:eastAsiaTheme="minorEastAsia"/>
      <w:lang w:eastAsia="ru-RU"/>
    </w:rPr>
  </w:style>
  <w:style w:type="paragraph" w:styleId="15">
    <w:name w:val="toc 1"/>
    <w:basedOn w:val="a"/>
    <w:next w:val="a"/>
    <w:autoRedefine/>
    <w:uiPriority w:val="39"/>
    <w:unhideWhenUsed/>
    <w:rsid w:val="00987FBC"/>
    <w:pPr>
      <w:jc w:val="both"/>
    </w:pPr>
    <w:rPr>
      <w:rFonts w:ascii="Times New Roman" w:hAnsi="Times New Roman"/>
      <w:b/>
      <w:sz w:val="24"/>
    </w:rPr>
  </w:style>
  <w:style w:type="paragraph" w:styleId="22">
    <w:name w:val="toc 2"/>
    <w:basedOn w:val="a"/>
    <w:next w:val="a"/>
    <w:autoRedefine/>
    <w:uiPriority w:val="39"/>
    <w:unhideWhenUsed/>
    <w:rsid w:val="00021AFA"/>
    <w:pPr>
      <w:jc w:val="both"/>
    </w:pPr>
    <w:rPr>
      <w:rFonts w:ascii="Times New Roman" w:hAnsi="Times New Roman"/>
      <w:sz w:val="24"/>
    </w:rPr>
  </w:style>
  <w:style w:type="paragraph" w:styleId="af8">
    <w:name w:val="footnote text"/>
    <w:basedOn w:val="a"/>
    <w:link w:val="af9"/>
    <w:uiPriority w:val="99"/>
    <w:semiHidden/>
    <w:unhideWhenUsed/>
    <w:rsid w:val="00DE5845"/>
    <w:rPr>
      <w:sz w:val="20"/>
      <w:szCs w:val="20"/>
    </w:rPr>
  </w:style>
  <w:style w:type="character" w:customStyle="1" w:styleId="af9">
    <w:name w:val="Текст сноски Знак"/>
    <w:basedOn w:val="a0"/>
    <w:link w:val="af8"/>
    <w:uiPriority w:val="99"/>
    <w:semiHidden/>
    <w:rsid w:val="00DE5845"/>
    <w:rPr>
      <w:sz w:val="20"/>
      <w:szCs w:val="20"/>
    </w:rPr>
  </w:style>
  <w:style w:type="character" w:styleId="afa">
    <w:name w:val="footnote reference"/>
    <w:basedOn w:val="a0"/>
    <w:uiPriority w:val="99"/>
    <w:semiHidden/>
    <w:unhideWhenUsed/>
    <w:rsid w:val="00DE5845"/>
    <w:rPr>
      <w:vertAlign w:val="superscript"/>
    </w:rPr>
  </w:style>
  <w:style w:type="paragraph" w:styleId="afb">
    <w:name w:val="endnote text"/>
    <w:basedOn w:val="a"/>
    <w:link w:val="afc"/>
    <w:uiPriority w:val="99"/>
    <w:semiHidden/>
    <w:unhideWhenUsed/>
    <w:rsid w:val="00021AFA"/>
    <w:rPr>
      <w:sz w:val="20"/>
      <w:szCs w:val="20"/>
    </w:rPr>
  </w:style>
  <w:style w:type="character" w:customStyle="1" w:styleId="afc">
    <w:name w:val="Текст концевой сноски Знак"/>
    <w:basedOn w:val="a0"/>
    <w:link w:val="afb"/>
    <w:uiPriority w:val="99"/>
    <w:semiHidden/>
    <w:rsid w:val="00021AFA"/>
    <w:rPr>
      <w:sz w:val="20"/>
      <w:szCs w:val="20"/>
    </w:rPr>
  </w:style>
  <w:style w:type="character" w:styleId="afd">
    <w:name w:val="endnote reference"/>
    <w:basedOn w:val="a0"/>
    <w:uiPriority w:val="99"/>
    <w:semiHidden/>
    <w:unhideWhenUsed/>
    <w:rsid w:val="00021AFA"/>
    <w:rPr>
      <w:vertAlign w:val="superscript"/>
    </w:rPr>
  </w:style>
  <w:style w:type="paragraph" w:styleId="afe">
    <w:name w:val="TOC Heading"/>
    <w:basedOn w:val="1"/>
    <w:next w:val="a"/>
    <w:uiPriority w:val="39"/>
    <w:unhideWhenUsed/>
    <w:qFormat/>
    <w:rsid w:val="00FA2C4B"/>
    <w:pPr>
      <w:keepNext/>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character" w:customStyle="1" w:styleId="20">
    <w:name w:val="Заголовок 2 Знак"/>
    <w:basedOn w:val="a0"/>
    <w:link w:val="2"/>
    <w:uiPriority w:val="9"/>
    <w:rsid w:val="00E03B92"/>
    <w:rPr>
      <w:rFonts w:asciiTheme="majorHAnsi" w:eastAsiaTheme="majorEastAsia" w:hAnsiTheme="majorHAnsi" w:cstheme="majorBidi"/>
      <w:b/>
      <w:bCs/>
      <w:color w:val="5B9BD5" w:themeColor="accent1"/>
      <w:sz w:val="26"/>
      <w:szCs w:val="26"/>
    </w:rPr>
  </w:style>
  <w:style w:type="paragraph" w:styleId="31">
    <w:name w:val="toc 3"/>
    <w:basedOn w:val="a"/>
    <w:next w:val="a"/>
    <w:autoRedefine/>
    <w:uiPriority w:val="39"/>
    <w:unhideWhenUsed/>
    <w:rsid w:val="003C52C6"/>
    <w:pPr>
      <w:tabs>
        <w:tab w:val="left" w:pos="0"/>
        <w:tab w:val="right" w:leader="dot" w:pos="991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2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C9D0-83E0-45A2-AC84-026B1CD8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58554</Words>
  <Characters>333761</Characters>
  <Application>Microsoft Office Word</Application>
  <DocSecurity>0</DocSecurity>
  <Lines>2781</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391532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Valiantsina Dybal</dc:creator>
  <cp:lastModifiedBy>HP</cp:lastModifiedBy>
  <cp:revision>3</cp:revision>
  <dcterms:created xsi:type="dcterms:W3CDTF">2024-06-27T21:23:00Z</dcterms:created>
  <dcterms:modified xsi:type="dcterms:W3CDTF">2024-06-27T21:23:00Z</dcterms:modified>
</cp:coreProperties>
</file>